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2C" w:rsidRPr="00B1299D" w:rsidRDefault="00C365AA" w:rsidP="00991E57">
      <w:pPr>
        <w:ind w:left="0" w:right="0" w:firstLine="0"/>
        <w:rPr>
          <w:rFonts w:ascii="Cambria" w:hAnsi="Cambria" w:cs="Cambria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64.85pt;margin-top:-11.85pt;width:67.3pt;height:84.65pt;z-index:-1;visibility:visible" wrapcoords="-481 0 -481 21051 21664 21051 21664 0 -481 0">
            <v:imagedata r:id="rId6" o:title=""/>
            <w10:wrap type="tight"/>
          </v:shape>
        </w:pict>
      </w:r>
    </w:p>
    <w:p w:rsidR="00C365AA" w:rsidRDefault="00D21016" w:rsidP="00991E57">
      <w:pPr>
        <w:ind w:left="0" w:right="0" w:firstLine="0"/>
        <w:rPr>
          <w:rFonts w:ascii="Cambria" w:hAnsi="Cambria" w:cs="Cambria"/>
          <w:b/>
          <w:bCs/>
          <w:sz w:val="24"/>
          <w:szCs w:val="24"/>
        </w:rPr>
      </w:pPr>
      <w:r w:rsidRPr="00B1299D">
        <w:rPr>
          <w:rFonts w:ascii="Cambria" w:hAnsi="Cambria" w:cs="Cambria"/>
          <w:b/>
          <w:bCs/>
          <w:sz w:val="24"/>
          <w:szCs w:val="24"/>
        </w:rPr>
        <w:t>MOHAMMED</w:t>
      </w:r>
    </w:p>
    <w:p w:rsidR="00D21016" w:rsidRPr="00B1299D" w:rsidRDefault="00C365AA" w:rsidP="00991E57">
      <w:pPr>
        <w:ind w:left="0" w:right="0" w:firstLine="0"/>
        <w:rPr>
          <w:rFonts w:ascii="Cambria" w:hAnsi="Cambria" w:cs="Cambria"/>
          <w:b/>
          <w:bCs/>
          <w:sz w:val="24"/>
          <w:szCs w:val="24"/>
        </w:rPr>
      </w:pPr>
      <w:hyperlink r:id="rId7" w:history="1">
        <w:r w:rsidRPr="007912B9">
          <w:rPr>
            <w:rStyle w:val="Hyperlink"/>
            <w:rFonts w:ascii="Cambria" w:hAnsi="Cambria" w:cs="Cambria"/>
            <w:b/>
            <w:bCs/>
            <w:sz w:val="24"/>
            <w:szCs w:val="24"/>
          </w:rPr>
          <w:t>MOHAMMED.194338@2freemail.com</w:t>
        </w:r>
      </w:hyperlink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365AA">
        <w:rPr>
          <w:rFonts w:ascii="Cambria" w:hAnsi="Cambria" w:cs="Cambria"/>
          <w:b/>
          <w:bCs/>
          <w:sz w:val="24"/>
          <w:szCs w:val="24"/>
        </w:rPr>
        <w:tab/>
      </w:r>
      <w:r w:rsidR="00D21016" w:rsidRPr="00B1299D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587584" w:rsidRDefault="00587584" w:rsidP="00991E57">
      <w:pPr>
        <w:ind w:left="0" w:right="0" w:firstLine="0"/>
        <w:rPr>
          <w:rFonts w:ascii="Cambria" w:hAnsi="Cambria" w:cs="Cambria"/>
          <w:b/>
          <w:bCs/>
          <w:sz w:val="20"/>
          <w:szCs w:val="20"/>
        </w:rPr>
      </w:pPr>
    </w:p>
    <w:p w:rsidR="00D21016" w:rsidRPr="00B1299D" w:rsidRDefault="00D21016" w:rsidP="00991E57">
      <w:pPr>
        <w:ind w:left="0" w:right="0" w:firstLine="0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shd w:val="clear" w:color="auto" w:fill="D9D9D9"/>
        <w:ind w:left="0" w:firstLine="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>JOB OBJECTIVE</w:t>
      </w:r>
    </w:p>
    <w:p w:rsidR="00D21016" w:rsidRPr="00B1299D" w:rsidRDefault="00D21016" w:rsidP="00991E57">
      <w:pPr>
        <w:ind w:left="0" w:firstLine="0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ind w:left="0" w:firstLine="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Seeking middle level assignments in the areas of Procurement Management / Logistics Operations with a leading organization of repute </w:t>
      </w:r>
    </w:p>
    <w:p w:rsidR="00D21016" w:rsidRPr="00B1299D" w:rsidRDefault="00D21016" w:rsidP="00991E57">
      <w:pPr>
        <w:ind w:left="0" w:firstLine="0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shd w:val="clear" w:color="auto" w:fill="D9D9D9"/>
        <w:ind w:left="0" w:firstLine="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>PROFILE SUMMARY</w:t>
      </w:r>
    </w:p>
    <w:p w:rsidR="00D21016" w:rsidRPr="00B1299D" w:rsidRDefault="00D21016" w:rsidP="00991E57">
      <w:pPr>
        <w:ind w:left="0" w:firstLine="0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>A result oriented &amp; performance driven professional</w:t>
      </w:r>
      <w:r w:rsidRPr="00B1299D">
        <w:rPr>
          <w:rFonts w:ascii="Cambria" w:hAnsi="Cambria" w:cs="Cambria"/>
          <w:sz w:val="20"/>
          <w:szCs w:val="20"/>
        </w:rPr>
        <w:t xml:space="preserve"> with </w:t>
      </w:r>
      <w:r w:rsidRPr="00B1299D">
        <w:rPr>
          <w:rFonts w:ascii="Cambria" w:hAnsi="Cambria" w:cs="Cambria"/>
          <w:b/>
          <w:bCs/>
          <w:sz w:val="20"/>
          <w:szCs w:val="20"/>
        </w:rPr>
        <w:t>over 6 years</w:t>
      </w:r>
      <w:r w:rsidRPr="00B1299D">
        <w:rPr>
          <w:rFonts w:ascii="Cambria" w:hAnsi="Cambria" w:cs="Cambria"/>
          <w:sz w:val="20"/>
          <w:szCs w:val="20"/>
        </w:rPr>
        <w:t xml:space="preserve"> of experience in:</w:t>
      </w:r>
    </w:p>
    <w:p w:rsidR="00D21016" w:rsidRPr="00B1299D" w:rsidRDefault="00D21016" w:rsidP="00991E57">
      <w:pPr>
        <w:ind w:left="0" w:firstLine="36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~Procurement Management 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  <w:t xml:space="preserve">~Logistics Operations 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  <w:t>~Inventory Management</w:t>
      </w:r>
    </w:p>
    <w:p w:rsidR="00D21016" w:rsidRPr="00B1299D" w:rsidRDefault="00D21016" w:rsidP="00991E57">
      <w:pPr>
        <w:ind w:left="0" w:firstLine="36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~Vendor Development 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  <w:t xml:space="preserve">~Material Management 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  <w:t xml:space="preserve">~Shipping Operations </w:t>
      </w:r>
    </w:p>
    <w:p w:rsidR="00D21016" w:rsidRPr="00B1299D" w:rsidRDefault="00D21016" w:rsidP="00991E57">
      <w:pPr>
        <w:ind w:left="0" w:firstLine="36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~Supply Chain Management 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  <w:t xml:space="preserve">~Documentation 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  <w:t>~Team Management</w:t>
      </w:r>
    </w:p>
    <w:p w:rsidR="00D21016" w:rsidRPr="00B1299D" w:rsidRDefault="00D21016" w:rsidP="00991E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Presently associated with </w:t>
      </w:r>
      <w:r w:rsidRPr="00B1299D">
        <w:rPr>
          <w:rFonts w:ascii="Cambria" w:hAnsi="Cambria" w:cs="Cambria"/>
          <w:b/>
          <w:bCs/>
          <w:sz w:val="20"/>
          <w:szCs w:val="20"/>
        </w:rPr>
        <w:t xml:space="preserve">ASMAK (International Fish Farming Company Holding PJSC), Location as Seafood Procurement &amp; Logistics Executive  </w:t>
      </w:r>
    </w:p>
    <w:p w:rsidR="00D21016" w:rsidRPr="00B1299D" w:rsidRDefault="00D21016" w:rsidP="00991E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Expertise in </w:t>
      </w:r>
      <w:r w:rsidRPr="00B1299D">
        <w:rPr>
          <w:rFonts w:ascii="Cambria" w:hAnsi="Cambria" w:cs="Cambria"/>
          <w:b/>
          <w:bCs/>
          <w:sz w:val="20"/>
          <w:szCs w:val="20"/>
        </w:rPr>
        <w:t xml:space="preserve">purchase /procurement management </w:t>
      </w:r>
      <w:proofErr w:type="spellStart"/>
      <w:r w:rsidRPr="00B1299D">
        <w:rPr>
          <w:rFonts w:ascii="Cambria" w:hAnsi="Cambria" w:cs="Cambria"/>
          <w:b/>
          <w:bCs/>
          <w:sz w:val="20"/>
          <w:szCs w:val="20"/>
        </w:rPr>
        <w:t>activities</w:t>
      </w:r>
      <w:r w:rsidRPr="00B1299D">
        <w:rPr>
          <w:rFonts w:ascii="Cambria" w:hAnsi="Cambria" w:cs="Cambria"/>
          <w:sz w:val="20"/>
          <w:szCs w:val="20"/>
        </w:rPr>
        <w:t>for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 fresh</w:t>
      </w:r>
      <w:r w:rsidR="00A31729" w:rsidRPr="00B1299D">
        <w:rPr>
          <w:rFonts w:ascii="Cambria" w:hAnsi="Cambria" w:cs="Cambria"/>
          <w:sz w:val="20"/>
          <w:szCs w:val="20"/>
        </w:rPr>
        <w:t xml:space="preserve"> chilled and frozen</w:t>
      </w:r>
      <w:r w:rsidRPr="00B1299D">
        <w:rPr>
          <w:rFonts w:ascii="Cambria" w:hAnsi="Cambria" w:cs="Cambria"/>
          <w:sz w:val="20"/>
          <w:szCs w:val="20"/>
        </w:rPr>
        <w:t xml:space="preserve"> seafood products through planning &amp; techno-commercial negotiations from various sources</w:t>
      </w:r>
    </w:p>
    <w:p w:rsidR="00D21016" w:rsidRPr="00B1299D" w:rsidRDefault="00D21016" w:rsidP="00991E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>Skilled in supervising &amp; controlling the logistics processes &amp; services at vendor’s end</w:t>
      </w:r>
      <w:r w:rsidRPr="00B1299D">
        <w:rPr>
          <w:rFonts w:ascii="Cambria" w:hAnsi="Cambria" w:cs="Cambria"/>
          <w:sz w:val="20"/>
          <w:szCs w:val="20"/>
        </w:rPr>
        <w:t xml:space="preserve"> and providing valuable suggestions for efficiency enhancement</w:t>
      </w:r>
    </w:p>
    <w:p w:rsidR="00D21016" w:rsidRPr="00B1299D" w:rsidRDefault="00D21016" w:rsidP="00991E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 xml:space="preserve">Proficient in overseeing </w:t>
      </w:r>
      <w:r w:rsidRPr="00B1299D">
        <w:rPr>
          <w:rFonts w:ascii="Cambria" w:hAnsi="Cambria" w:cs="Cambria"/>
          <w:sz w:val="20"/>
          <w:szCs w:val="20"/>
        </w:rPr>
        <w:t xml:space="preserve">receipt, inspection, storage, inventory and distribution of raw material &amp; finished goods </w:t>
      </w:r>
    </w:p>
    <w:p w:rsidR="00D21016" w:rsidRPr="00B1299D" w:rsidRDefault="00D21016" w:rsidP="00991E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Adroit in </w:t>
      </w:r>
      <w:r w:rsidRPr="00B1299D">
        <w:rPr>
          <w:rFonts w:ascii="Cambria" w:hAnsi="Cambria" w:cs="Cambria"/>
          <w:b/>
          <w:bCs/>
          <w:sz w:val="20"/>
          <w:szCs w:val="20"/>
        </w:rPr>
        <w:t>formulating sourcing strategies, vendor identification / development, supply chain management</w:t>
      </w:r>
      <w:r w:rsidRPr="00B1299D">
        <w:rPr>
          <w:rFonts w:ascii="Cambria" w:hAnsi="Cambria" w:cs="Cambria"/>
          <w:sz w:val="20"/>
          <w:szCs w:val="20"/>
        </w:rPr>
        <w:t xml:space="preserve"> and assessment to strengthen effectiveness</w:t>
      </w:r>
    </w:p>
    <w:p w:rsidR="00D21016" w:rsidRPr="00B1299D" w:rsidRDefault="00D21016" w:rsidP="00991E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Exceptional </w:t>
      </w:r>
      <w:r w:rsidRPr="00B1299D">
        <w:rPr>
          <w:rFonts w:ascii="Cambria" w:hAnsi="Cambria" w:cs="Cambria"/>
          <w:b/>
          <w:bCs/>
          <w:sz w:val="20"/>
          <w:szCs w:val="20"/>
        </w:rPr>
        <w:t>negotiation &amp; relationship management skills with ability to relate to people at any level of business</w:t>
      </w:r>
    </w:p>
    <w:p w:rsidR="00D21016" w:rsidRPr="00B1299D" w:rsidRDefault="00D21016" w:rsidP="00991E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An effective communicator with strong planning, analytical, planning, problem solving and people management skills</w:t>
      </w:r>
    </w:p>
    <w:p w:rsidR="00D21016" w:rsidRPr="00B1299D" w:rsidRDefault="00D21016" w:rsidP="00991E57">
      <w:pPr>
        <w:ind w:left="0" w:firstLine="0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mbria" w:hAnsi="Cambria" w:cs="Cambria"/>
          <w:b/>
          <w:bCs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>CORE COMPETENCIES</w:t>
      </w:r>
    </w:p>
    <w:p w:rsidR="00D21016" w:rsidRPr="00B1299D" w:rsidRDefault="00D21016" w:rsidP="00991E57">
      <w:pPr>
        <w:pStyle w:val="ListParagraph"/>
        <w:spacing w:after="0" w:line="240" w:lineRule="auto"/>
        <w:ind w:left="360"/>
        <w:jc w:val="both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D67E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B1299D">
        <w:rPr>
          <w:rFonts w:ascii="Cambria" w:hAnsi="Cambria" w:cs="Times New Roman"/>
          <w:sz w:val="20"/>
          <w:szCs w:val="20"/>
        </w:rPr>
        <w:t>Designing strategies for indigenizing products thus saving cost and revenue for the company</w:t>
      </w:r>
    </w:p>
    <w:p w:rsidR="00D21016" w:rsidRPr="00B1299D" w:rsidRDefault="00D21016" w:rsidP="00991E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Sustaining existing network, scheduling &amp; planning for supply materials distribution and ensuring timely distribution</w:t>
      </w:r>
    </w:p>
    <w:p w:rsidR="00D21016" w:rsidRPr="00B1299D" w:rsidRDefault="00D21016" w:rsidP="00991E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B1299D">
        <w:rPr>
          <w:rFonts w:ascii="Cambria" w:hAnsi="Cambria" w:cs="Times New Roman"/>
          <w:sz w:val="20"/>
          <w:szCs w:val="20"/>
        </w:rPr>
        <w:t>Managing planning for materials from vendors for achievement of targets within specified parameters and meeting organizational objectives / goals</w:t>
      </w:r>
    </w:p>
    <w:p w:rsidR="00D21016" w:rsidRPr="00B1299D" w:rsidRDefault="00D21016" w:rsidP="00991E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Formulating and implementing the procurement strategy by developing / modifying strategy for purchase and establishing methods to achieve project targets and resource planning</w:t>
      </w:r>
    </w:p>
    <w:p w:rsidR="00D21016" w:rsidRPr="00B1299D" w:rsidRDefault="00D21016" w:rsidP="00991E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B1299D">
        <w:rPr>
          <w:rFonts w:ascii="Cambria" w:hAnsi="Cambria" w:cs="Times New Roman"/>
          <w:sz w:val="20"/>
          <w:szCs w:val="20"/>
        </w:rPr>
        <w:t>Monitoring receipt, storage, return of unsold stock, transactions between inward and outward raw materials</w:t>
      </w:r>
    </w:p>
    <w:p w:rsidR="00D21016" w:rsidRPr="00B1299D" w:rsidRDefault="00D21016" w:rsidP="00D67E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Implementing &amp; executing inventory control systems to avoid over-stocking and out-of-stock that causes financial losses for the company</w:t>
      </w:r>
    </w:p>
    <w:p w:rsidR="00895C3F" w:rsidRDefault="00B1299D" w:rsidP="00BF33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Receiving L/C</w:t>
      </w:r>
      <w:r w:rsidR="00F62F0D">
        <w:rPr>
          <w:rFonts w:ascii="Cambria" w:hAnsi="Cambria" w:cs="Cambria"/>
          <w:sz w:val="20"/>
          <w:szCs w:val="20"/>
        </w:rPr>
        <w:t xml:space="preserve"> draft</w:t>
      </w:r>
      <w:r>
        <w:rPr>
          <w:rFonts w:ascii="Cambria" w:hAnsi="Cambria" w:cs="Cambria"/>
          <w:sz w:val="20"/>
          <w:szCs w:val="20"/>
        </w:rPr>
        <w:t xml:space="preserve">s after confirmation of the </w:t>
      </w:r>
      <w:r w:rsidRPr="00B1299D">
        <w:rPr>
          <w:rFonts w:ascii="Cambria" w:hAnsi="Cambria" w:cs="Cambria"/>
          <w:sz w:val="20"/>
          <w:szCs w:val="20"/>
        </w:rPr>
        <w:t xml:space="preserve">order </w:t>
      </w:r>
      <w:r w:rsidR="00F62F0D">
        <w:rPr>
          <w:rFonts w:ascii="Cambria" w:hAnsi="Cambria" w:cs="Cambria"/>
          <w:sz w:val="20"/>
          <w:szCs w:val="20"/>
        </w:rPr>
        <w:t xml:space="preserve">along </w:t>
      </w:r>
      <w:r w:rsidRPr="00B1299D">
        <w:rPr>
          <w:rFonts w:ascii="Cambria" w:hAnsi="Cambria" w:cs="Cambria"/>
          <w:sz w:val="20"/>
          <w:szCs w:val="20"/>
        </w:rPr>
        <w:t xml:space="preserve">with </w:t>
      </w:r>
      <w:r w:rsidR="00F62F0D">
        <w:rPr>
          <w:rFonts w:ascii="Cambria" w:hAnsi="Cambria" w:cs="Cambria"/>
          <w:sz w:val="20"/>
          <w:szCs w:val="20"/>
        </w:rPr>
        <w:t xml:space="preserve">the </w:t>
      </w:r>
      <w:r w:rsidRPr="00B1299D">
        <w:rPr>
          <w:rFonts w:ascii="Cambria" w:hAnsi="Cambria" w:cs="Cambria"/>
          <w:sz w:val="20"/>
          <w:szCs w:val="20"/>
        </w:rPr>
        <w:t xml:space="preserve">payment terms </w:t>
      </w:r>
      <w:proofErr w:type="spellStart"/>
      <w:r w:rsidR="00BF3322">
        <w:rPr>
          <w:rFonts w:ascii="Cambria" w:hAnsi="Cambria" w:cs="Cambria"/>
          <w:sz w:val="20"/>
          <w:szCs w:val="20"/>
        </w:rPr>
        <w:t>throughBank</w:t>
      </w:r>
      <w:proofErr w:type="spellEnd"/>
      <w:r w:rsidR="00BF3322">
        <w:rPr>
          <w:rFonts w:ascii="Cambria" w:hAnsi="Cambria" w:cs="Cambria"/>
          <w:sz w:val="20"/>
          <w:szCs w:val="20"/>
        </w:rPr>
        <w:t xml:space="preserve"> </w:t>
      </w:r>
      <w:r w:rsidRPr="00B1299D">
        <w:rPr>
          <w:rFonts w:ascii="Cambria" w:hAnsi="Cambria" w:cs="Cambria"/>
          <w:sz w:val="20"/>
          <w:szCs w:val="20"/>
        </w:rPr>
        <w:t>L/C</w:t>
      </w:r>
      <w:r w:rsidR="00BF3322">
        <w:rPr>
          <w:rFonts w:ascii="Cambria" w:hAnsi="Cambria" w:cs="Cambria"/>
          <w:sz w:val="20"/>
          <w:szCs w:val="20"/>
        </w:rPr>
        <w:t>s</w:t>
      </w:r>
      <w:r w:rsidRPr="00BF3322">
        <w:rPr>
          <w:rFonts w:ascii="Cambria" w:hAnsi="Cambria" w:cs="Cambria"/>
          <w:sz w:val="20"/>
          <w:szCs w:val="20"/>
        </w:rPr>
        <w:t>(letter of credit) </w:t>
      </w:r>
      <w:r w:rsidR="00895C3F">
        <w:rPr>
          <w:rFonts w:ascii="Cambria" w:hAnsi="Cambria" w:cs="Cambria"/>
          <w:sz w:val="20"/>
          <w:szCs w:val="20"/>
        </w:rPr>
        <w:t>for checking and verification</w:t>
      </w:r>
    </w:p>
    <w:p w:rsidR="00BF3322" w:rsidRPr="00BF3322" w:rsidRDefault="00B1299D" w:rsidP="00D67E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Receiving cargo shipping document</w:t>
      </w:r>
      <w:r w:rsidR="00BF3322">
        <w:rPr>
          <w:rFonts w:ascii="Cambria" w:hAnsi="Cambria" w:cs="Cambria"/>
          <w:sz w:val="20"/>
          <w:szCs w:val="20"/>
        </w:rPr>
        <w:t xml:space="preserve"> drafts post </w:t>
      </w:r>
      <w:r w:rsidRPr="00B1299D">
        <w:rPr>
          <w:rFonts w:ascii="Cambria" w:hAnsi="Cambria" w:cs="Cambria"/>
          <w:sz w:val="20"/>
          <w:szCs w:val="20"/>
        </w:rPr>
        <w:t>supplier shipment for</w:t>
      </w:r>
      <w:r w:rsidR="00BF3322">
        <w:rPr>
          <w:rFonts w:ascii="Cambria" w:hAnsi="Cambria" w:cs="Cambria"/>
          <w:sz w:val="20"/>
          <w:szCs w:val="20"/>
        </w:rPr>
        <w:t xml:space="preserve"> approval </w:t>
      </w:r>
      <w:proofErr w:type="spellStart"/>
      <w:r w:rsidR="00BF3322">
        <w:rPr>
          <w:rFonts w:ascii="Cambria" w:hAnsi="Cambria" w:cs="Cambria"/>
          <w:sz w:val="20"/>
          <w:szCs w:val="20"/>
        </w:rPr>
        <w:t>andensuring</w:t>
      </w:r>
      <w:proofErr w:type="spellEnd"/>
      <w:r w:rsidR="00BF3322">
        <w:rPr>
          <w:rFonts w:ascii="Cambria" w:hAnsi="Cambria" w:cs="Cambria"/>
          <w:sz w:val="20"/>
          <w:szCs w:val="20"/>
        </w:rPr>
        <w:t xml:space="preserve"> </w:t>
      </w:r>
      <w:r w:rsidR="007B025A">
        <w:rPr>
          <w:rFonts w:ascii="Cambria" w:hAnsi="Cambria" w:cs="Cambria"/>
          <w:sz w:val="20"/>
          <w:szCs w:val="20"/>
        </w:rPr>
        <w:t xml:space="preserve">that </w:t>
      </w:r>
      <w:r w:rsidRPr="00B1299D">
        <w:rPr>
          <w:rFonts w:ascii="Cambria" w:hAnsi="Cambria" w:cs="Cambria"/>
          <w:sz w:val="20"/>
          <w:szCs w:val="20"/>
        </w:rPr>
        <w:t xml:space="preserve">all documents comply with </w:t>
      </w:r>
      <w:r w:rsidR="00BF3322">
        <w:rPr>
          <w:rFonts w:ascii="Cambria" w:hAnsi="Cambria" w:cs="Cambria"/>
          <w:sz w:val="20"/>
          <w:szCs w:val="20"/>
        </w:rPr>
        <w:t xml:space="preserve">the </w:t>
      </w:r>
      <w:r w:rsidRPr="00B1299D">
        <w:rPr>
          <w:rFonts w:ascii="Cambria" w:hAnsi="Cambria" w:cs="Cambria"/>
          <w:sz w:val="20"/>
          <w:szCs w:val="20"/>
        </w:rPr>
        <w:t xml:space="preserve">UAE regulations as per </w:t>
      </w:r>
      <w:r w:rsidR="00BF3322">
        <w:rPr>
          <w:rFonts w:ascii="Cambria" w:hAnsi="Cambria" w:cs="Cambria"/>
          <w:sz w:val="20"/>
          <w:szCs w:val="20"/>
        </w:rPr>
        <w:t xml:space="preserve">the </w:t>
      </w:r>
      <w:r w:rsidRPr="00B1299D">
        <w:rPr>
          <w:rFonts w:ascii="Cambria" w:hAnsi="Cambria" w:cs="Cambria"/>
          <w:sz w:val="20"/>
          <w:szCs w:val="20"/>
        </w:rPr>
        <w:t xml:space="preserve">L/C terms </w:t>
      </w:r>
      <w:r w:rsidR="00BF3322">
        <w:rPr>
          <w:rFonts w:ascii="Cambria" w:hAnsi="Cambria" w:cs="Cambria"/>
          <w:sz w:val="20"/>
          <w:szCs w:val="20"/>
        </w:rPr>
        <w:t xml:space="preserve">&amp; conditions </w:t>
      </w:r>
    </w:p>
    <w:p w:rsidR="00D21016" w:rsidRPr="00B1299D" w:rsidRDefault="00D21016" w:rsidP="00991E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Handling supply chain for distributing goods in warehouse for achievement of targets within specified parameters</w:t>
      </w:r>
    </w:p>
    <w:p w:rsidR="00D21016" w:rsidRPr="00B1299D" w:rsidRDefault="00D21016" w:rsidP="00991E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B1299D">
        <w:rPr>
          <w:rFonts w:ascii="Cambria" w:hAnsi="Cambria" w:cs="Times New Roman"/>
          <w:sz w:val="20"/>
          <w:szCs w:val="20"/>
        </w:rPr>
        <w:t>Creating &amp; sustaining a dynamic environment that fosters the development opportunities and motivates high  performance amongst team members</w:t>
      </w:r>
    </w:p>
    <w:p w:rsidR="00D21016" w:rsidRPr="00B1299D" w:rsidRDefault="00D21016" w:rsidP="00991E57">
      <w:pPr>
        <w:ind w:left="0" w:firstLine="0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D67E1E">
      <w:pPr>
        <w:shd w:val="clear" w:color="auto" w:fill="D9D9D9"/>
        <w:ind w:left="0" w:firstLine="0"/>
        <w:rPr>
          <w:rFonts w:ascii="Cambria" w:hAnsi="Cambria" w:cs="Cambria"/>
          <w:b/>
          <w:bCs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 xml:space="preserve">ORGANIZATIONAL EXPERIENCE </w:t>
      </w:r>
    </w:p>
    <w:p w:rsidR="00D21016" w:rsidRPr="00B1299D" w:rsidRDefault="00D21016" w:rsidP="00D67E1E">
      <w:pPr>
        <w:ind w:left="0" w:right="0" w:firstLine="0"/>
        <w:rPr>
          <w:rFonts w:ascii="Cambria" w:hAnsi="Cambria" w:cs="Cambria"/>
          <w:b/>
          <w:bCs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>Since Oct’07</w:t>
      </w:r>
      <w:r w:rsidRPr="00B1299D">
        <w:rPr>
          <w:rFonts w:ascii="Cambria" w:hAnsi="Cambria" w:cs="Cambria"/>
          <w:b/>
          <w:bCs/>
          <w:sz w:val="20"/>
          <w:szCs w:val="20"/>
        </w:rPr>
        <w:tab/>
      </w:r>
      <w:r w:rsidRPr="00B1299D">
        <w:rPr>
          <w:rFonts w:ascii="Cambria" w:hAnsi="Cambria" w:cs="Cambria"/>
          <w:b/>
          <w:bCs/>
          <w:sz w:val="20"/>
          <w:szCs w:val="20"/>
        </w:rPr>
        <w:tab/>
        <w:t>ASMAK (International Fish Farming Company Holding PJSC), Ajman UAE</w:t>
      </w:r>
    </w:p>
    <w:p w:rsidR="00D21016" w:rsidRPr="00B1299D" w:rsidRDefault="00D21016" w:rsidP="00991E57">
      <w:pPr>
        <w:ind w:left="1440" w:right="0" w:firstLine="72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</w:p>
    <w:p w:rsidR="00D21016" w:rsidRPr="00B1299D" w:rsidRDefault="00D21016" w:rsidP="00D67E1E">
      <w:pPr>
        <w:ind w:left="0" w:right="0" w:firstLine="0"/>
        <w:rPr>
          <w:rFonts w:ascii="Cambria" w:hAnsi="Cambria" w:cs="Cambria"/>
          <w:b/>
          <w:bCs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 xml:space="preserve">Growth Path: </w:t>
      </w:r>
      <w:r w:rsidRPr="00B1299D">
        <w:rPr>
          <w:rFonts w:ascii="Cambria" w:hAnsi="Cambria" w:cs="Cambria"/>
          <w:b/>
          <w:bCs/>
          <w:sz w:val="20"/>
          <w:szCs w:val="20"/>
        </w:rPr>
        <w:tab/>
      </w:r>
      <w:r w:rsidRPr="00B1299D">
        <w:rPr>
          <w:rFonts w:ascii="Cambria" w:hAnsi="Cambria" w:cs="Cambria"/>
          <w:b/>
          <w:bCs/>
          <w:sz w:val="20"/>
          <w:szCs w:val="20"/>
        </w:rPr>
        <w:tab/>
      </w:r>
    </w:p>
    <w:p w:rsidR="00D21016" w:rsidRPr="00B1299D" w:rsidRDefault="00D21016" w:rsidP="00D67E1E">
      <w:pPr>
        <w:ind w:left="0" w:right="0" w:firstLine="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Oct’07-Nov’09: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  <w:t>Logistics Officer</w:t>
      </w:r>
    </w:p>
    <w:p w:rsidR="00D21016" w:rsidRPr="00B1299D" w:rsidRDefault="00D21016" w:rsidP="00D67E1E">
      <w:pPr>
        <w:ind w:left="0" w:right="0" w:firstLine="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Dec’09-Nov’12: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  <w:t>Logistics and Procurement Officer-General Purchase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</w:p>
    <w:p w:rsidR="00D21016" w:rsidRPr="00B1299D" w:rsidRDefault="00D21016" w:rsidP="00991E57">
      <w:pPr>
        <w:ind w:left="0" w:right="0" w:firstLine="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Dec’12-Present: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  <w:t>Seafood Procurement &amp; Logistics Executive</w:t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  <w:r w:rsidRPr="00B1299D">
        <w:rPr>
          <w:rFonts w:ascii="Cambria" w:hAnsi="Cambria" w:cs="Cambria"/>
          <w:sz w:val="20"/>
          <w:szCs w:val="20"/>
        </w:rPr>
        <w:tab/>
      </w:r>
    </w:p>
    <w:p w:rsidR="00D21016" w:rsidRPr="00B1299D" w:rsidRDefault="00D21016" w:rsidP="00991E57">
      <w:pPr>
        <w:ind w:left="0" w:right="0" w:firstLine="0"/>
        <w:rPr>
          <w:rFonts w:ascii="Cambria" w:hAnsi="Cambria" w:cs="Cambria"/>
          <w:sz w:val="20"/>
          <w:szCs w:val="20"/>
        </w:rPr>
      </w:pPr>
    </w:p>
    <w:p w:rsidR="00587584" w:rsidRDefault="00587584" w:rsidP="00991E57">
      <w:pPr>
        <w:ind w:left="0" w:right="0" w:firstLine="0"/>
        <w:rPr>
          <w:rFonts w:ascii="Cambria" w:hAnsi="Cambria" w:cs="Cambria"/>
          <w:b/>
          <w:bCs/>
          <w:sz w:val="20"/>
          <w:szCs w:val="20"/>
        </w:rPr>
      </w:pPr>
    </w:p>
    <w:p w:rsidR="00587584" w:rsidRDefault="00587584" w:rsidP="00991E57">
      <w:pPr>
        <w:ind w:left="0" w:right="0" w:firstLine="0"/>
        <w:rPr>
          <w:rFonts w:ascii="Cambria" w:hAnsi="Cambria" w:cs="Cambria"/>
          <w:b/>
          <w:bCs/>
          <w:sz w:val="20"/>
          <w:szCs w:val="20"/>
        </w:rPr>
      </w:pPr>
    </w:p>
    <w:p w:rsidR="00587584" w:rsidRDefault="00587584" w:rsidP="00991E57">
      <w:pPr>
        <w:ind w:left="0" w:right="0" w:firstLine="0"/>
        <w:rPr>
          <w:rFonts w:ascii="Cambria" w:hAnsi="Cambria" w:cs="Cambria"/>
          <w:b/>
          <w:bCs/>
          <w:sz w:val="20"/>
          <w:szCs w:val="20"/>
        </w:rPr>
      </w:pPr>
    </w:p>
    <w:p w:rsidR="00D21016" w:rsidRPr="00B1299D" w:rsidRDefault="00D21016" w:rsidP="00991E57">
      <w:pPr>
        <w:ind w:left="0" w:right="0" w:firstLine="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>Key Result Areas:</w:t>
      </w:r>
    </w:p>
    <w:p w:rsidR="00D21016" w:rsidRPr="00B1299D" w:rsidRDefault="00D21016" w:rsidP="00991E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lastRenderedPageBreak/>
        <w:t xml:space="preserve">Looking after complete procurement activities for fresh seafood products like Mediterranean Sea Bream, </w:t>
      </w:r>
      <w:proofErr w:type="spellStart"/>
      <w:r w:rsidRPr="00B1299D">
        <w:rPr>
          <w:rFonts w:ascii="Cambria" w:hAnsi="Cambria" w:cs="Cambria"/>
          <w:sz w:val="20"/>
          <w:szCs w:val="20"/>
        </w:rPr>
        <w:t>Sparus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, </w:t>
      </w:r>
      <w:proofErr w:type="spellStart"/>
      <w:r w:rsidRPr="00B1299D">
        <w:rPr>
          <w:rFonts w:ascii="Cambria" w:hAnsi="Cambria" w:cs="Cambria"/>
          <w:sz w:val="20"/>
          <w:szCs w:val="20"/>
        </w:rPr>
        <w:t>Aurata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, Sea Bass like </w:t>
      </w:r>
      <w:proofErr w:type="spellStart"/>
      <w:r w:rsidRPr="00B1299D">
        <w:rPr>
          <w:rFonts w:ascii="Cambria" w:hAnsi="Cambria" w:cs="Cambria"/>
          <w:sz w:val="20"/>
          <w:szCs w:val="20"/>
        </w:rPr>
        <w:t>Dicentrarchus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B1299D">
        <w:rPr>
          <w:rFonts w:ascii="Cambria" w:hAnsi="Cambria" w:cs="Cambria"/>
          <w:sz w:val="20"/>
          <w:szCs w:val="20"/>
        </w:rPr>
        <w:t>Labrax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, Norwegian Salmon such as </w:t>
      </w:r>
      <w:proofErr w:type="spellStart"/>
      <w:r w:rsidRPr="00B1299D">
        <w:rPr>
          <w:rFonts w:ascii="Cambria" w:hAnsi="Cambria" w:cs="Cambria"/>
          <w:sz w:val="20"/>
          <w:szCs w:val="20"/>
        </w:rPr>
        <w:t>Salmo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B1299D">
        <w:rPr>
          <w:rFonts w:ascii="Cambria" w:hAnsi="Cambria" w:cs="Cambria"/>
          <w:sz w:val="20"/>
          <w:szCs w:val="20"/>
        </w:rPr>
        <w:t>Salar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, Ugandan Nile Perch Fillet like </w:t>
      </w:r>
      <w:proofErr w:type="spellStart"/>
      <w:r w:rsidRPr="00B1299D">
        <w:rPr>
          <w:rFonts w:ascii="Cambria" w:hAnsi="Cambria" w:cs="Cambria"/>
          <w:sz w:val="20"/>
          <w:szCs w:val="20"/>
        </w:rPr>
        <w:t>Lates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B1299D">
        <w:rPr>
          <w:rFonts w:ascii="Cambria" w:hAnsi="Cambria" w:cs="Cambria"/>
          <w:sz w:val="20"/>
          <w:szCs w:val="20"/>
        </w:rPr>
        <w:t>Niloticus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 and Indian &amp;Pakistani White &amp; </w:t>
      </w:r>
      <w:proofErr w:type="spellStart"/>
      <w:r w:rsidRPr="00B1299D">
        <w:rPr>
          <w:rFonts w:ascii="Cambria" w:hAnsi="Cambria" w:cs="Cambria"/>
          <w:sz w:val="20"/>
          <w:szCs w:val="20"/>
        </w:rPr>
        <w:t>Vannamei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 Shrimps for the company </w:t>
      </w:r>
    </w:p>
    <w:p w:rsidR="00D21016" w:rsidRPr="00B1299D" w:rsidRDefault="00D21016" w:rsidP="00991E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Overseeing purchasing operations like frozen seafood products like Shrimps, Cephalopods, Wild, Farmed Fish, etc. </w:t>
      </w:r>
    </w:p>
    <w:p w:rsidR="00D21016" w:rsidRPr="00B1299D" w:rsidRDefault="00D21016" w:rsidP="00991E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Accountable for procuring the fresh</w:t>
      </w:r>
      <w:r w:rsidR="00A31729" w:rsidRPr="00B1299D">
        <w:rPr>
          <w:rFonts w:ascii="Cambria" w:hAnsi="Cambria" w:cs="Cambria"/>
          <w:sz w:val="20"/>
          <w:szCs w:val="20"/>
        </w:rPr>
        <w:t xml:space="preserve"> chilled and </w:t>
      </w:r>
      <w:r w:rsidRPr="00B1299D">
        <w:rPr>
          <w:rFonts w:ascii="Cambria" w:hAnsi="Cambria" w:cs="Cambria"/>
          <w:sz w:val="20"/>
          <w:szCs w:val="20"/>
        </w:rPr>
        <w:t xml:space="preserve">frozen seafood products for company wholesale and value added divisions for streamlining operations </w:t>
      </w:r>
    </w:p>
    <w:p w:rsidR="00D21016" w:rsidRPr="00B1299D" w:rsidRDefault="00D21016" w:rsidP="00991E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Monitoring seafood market to identify products quality across the globe</w:t>
      </w:r>
    </w:p>
    <w:p w:rsidR="00D21016" w:rsidRPr="00B1299D" w:rsidRDefault="00D21016" w:rsidP="00991E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Responsible for supervising transport &amp; freight functions on daily basis within UAE </w:t>
      </w:r>
    </w:p>
    <w:p w:rsidR="00D21016" w:rsidRPr="00B1299D" w:rsidRDefault="00D21016" w:rsidP="00991E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Working for clearing the import and export cargo functions through customs</w:t>
      </w:r>
    </w:p>
    <w:p w:rsidR="00D21016" w:rsidRPr="00B1299D" w:rsidRDefault="00D21016" w:rsidP="00991E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Assessing the arrival of vessels in ports on weekly basis and maintaining document for the same </w:t>
      </w:r>
    </w:p>
    <w:p w:rsidR="00D21016" w:rsidRPr="00B1299D" w:rsidRDefault="00D21016" w:rsidP="00991E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Interfacing with port authorities for clearance of import cargo from UAE Ports </w:t>
      </w:r>
    </w:p>
    <w:p w:rsidR="00D21016" w:rsidRPr="00B1299D" w:rsidRDefault="00D21016" w:rsidP="00991E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Coordinating with:</w:t>
      </w:r>
    </w:p>
    <w:p w:rsidR="00D21016" w:rsidRPr="00B1299D" w:rsidRDefault="00D21016" w:rsidP="00991E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Customs Department (Port Authority) and various other clearing agents for materials clearing purposes</w:t>
      </w:r>
    </w:p>
    <w:p w:rsidR="00D21016" w:rsidRPr="00B1299D" w:rsidRDefault="00D21016" w:rsidP="00991E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Insurance companies and Legal Insurance Officer for various legal issues relating to materials</w:t>
      </w:r>
    </w:p>
    <w:p w:rsidR="00D21016" w:rsidRPr="00B1299D" w:rsidRDefault="00D21016" w:rsidP="00991E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Supervising Logistics  and General Purchase Teams</w:t>
      </w:r>
    </w:p>
    <w:p w:rsidR="00D21016" w:rsidRPr="00B1299D" w:rsidRDefault="00D21016" w:rsidP="00991E57">
      <w:pPr>
        <w:pStyle w:val="ListParagraph"/>
        <w:spacing w:after="0" w:line="240" w:lineRule="auto"/>
        <w:ind w:left="360"/>
        <w:jc w:val="both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ind w:left="0" w:firstLine="0"/>
        <w:rPr>
          <w:rFonts w:ascii="Cambria" w:hAnsi="Cambria" w:cs="Cambria"/>
          <w:b/>
          <w:bCs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>Highlights:</w:t>
      </w:r>
    </w:p>
    <w:p w:rsidR="00D21016" w:rsidRPr="00B1299D" w:rsidRDefault="00D21016" w:rsidP="00991E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Successfully hired  various QCs from Vietnam, India and China in2013</w:t>
      </w:r>
    </w:p>
    <w:p w:rsidR="00D21016" w:rsidRPr="00B1299D" w:rsidRDefault="00D21016" w:rsidP="00991E5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Efficiently streamlined the forecasting process, making timely plans for materials thereby ensuring timely availability of accurate stocks.</w:t>
      </w:r>
    </w:p>
    <w:p w:rsidR="00D21016" w:rsidRPr="00B1299D" w:rsidRDefault="00D21016" w:rsidP="00991E5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Actively involved in rendering training to the new recruits on logistics, purchase &amp; various other aspects of supply chain.</w:t>
      </w:r>
    </w:p>
    <w:p w:rsidR="00D21016" w:rsidRPr="00B1299D" w:rsidRDefault="00D21016" w:rsidP="00991E57">
      <w:pPr>
        <w:widowControl w:val="0"/>
        <w:shd w:val="clear" w:color="auto" w:fill="FFFFFF"/>
        <w:autoSpaceDE w:val="0"/>
        <w:autoSpaceDN w:val="0"/>
        <w:adjustRightInd w:val="0"/>
        <w:ind w:left="360" w:right="0" w:firstLine="0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shd w:val="clear" w:color="auto" w:fill="D9D9D9"/>
        <w:ind w:left="0" w:firstLine="0"/>
        <w:rPr>
          <w:rFonts w:ascii="Cambria" w:hAnsi="Cambria" w:cs="Cambria"/>
          <w:b/>
          <w:bCs/>
          <w:sz w:val="20"/>
          <w:szCs w:val="20"/>
        </w:rPr>
      </w:pPr>
      <w:proofErr w:type="gramStart"/>
      <w:r w:rsidRPr="00B1299D">
        <w:rPr>
          <w:rFonts w:ascii="Cambria" w:hAnsi="Cambria" w:cs="Cambria"/>
          <w:b/>
          <w:bCs/>
          <w:sz w:val="20"/>
          <w:szCs w:val="20"/>
        </w:rPr>
        <w:t>IT</w:t>
      </w:r>
      <w:proofErr w:type="gramEnd"/>
      <w:r w:rsidRPr="00B1299D">
        <w:rPr>
          <w:rFonts w:ascii="Cambria" w:hAnsi="Cambria" w:cs="Cambria"/>
          <w:b/>
          <w:bCs/>
          <w:sz w:val="20"/>
          <w:szCs w:val="20"/>
        </w:rPr>
        <w:t xml:space="preserve"> SKILLS </w:t>
      </w:r>
    </w:p>
    <w:p w:rsidR="00D21016" w:rsidRPr="00B1299D" w:rsidRDefault="00D21016" w:rsidP="00991E57">
      <w:pPr>
        <w:ind w:left="0" w:right="0" w:firstLine="0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Well versed with:</w:t>
      </w:r>
    </w:p>
    <w:p w:rsidR="00D21016" w:rsidRPr="00B1299D" w:rsidRDefault="00D21016" w:rsidP="00991E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MS Office (Word, Excel and PowerPoint)</w:t>
      </w:r>
    </w:p>
    <w:p w:rsidR="00D21016" w:rsidRPr="00B1299D" w:rsidRDefault="00D21016" w:rsidP="00991E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Windows 8, 7 and XP</w:t>
      </w:r>
    </w:p>
    <w:p w:rsidR="00D21016" w:rsidRPr="00B1299D" w:rsidRDefault="00D21016" w:rsidP="00991E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 xml:space="preserve">Oracle Based ERP </w:t>
      </w:r>
    </w:p>
    <w:p w:rsidR="00D21016" w:rsidRPr="00B1299D" w:rsidRDefault="00D21016" w:rsidP="00991E57">
      <w:pPr>
        <w:pStyle w:val="ListParagraph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shd w:val="clear" w:color="auto" w:fill="D9D9D9"/>
        <w:ind w:left="0" w:firstLine="0"/>
        <w:rPr>
          <w:rFonts w:ascii="Cambria" w:hAnsi="Cambria" w:cs="Cambria"/>
          <w:b/>
          <w:bCs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>CERTIFICATION</w:t>
      </w:r>
    </w:p>
    <w:p w:rsidR="00D21016" w:rsidRPr="00B1299D" w:rsidRDefault="00D21016" w:rsidP="00991E57">
      <w:pPr>
        <w:ind w:left="0" w:right="0" w:firstLine="0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APICS Certified Supply Chain Professional (CSCP) in 2012</w:t>
      </w:r>
    </w:p>
    <w:p w:rsidR="00D21016" w:rsidRPr="00B1299D" w:rsidRDefault="00D21016" w:rsidP="00991E57">
      <w:pPr>
        <w:pStyle w:val="ListParagraph"/>
        <w:spacing w:after="0" w:line="240" w:lineRule="auto"/>
        <w:ind w:left="360"/>
        <w:jc w:val="both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991E57">
      <w:pPr>
        <w:shd w:val="clear" w:color="auto" w:fill="D9D9D9"/>
        <w:ind w:left="0" w:firstLine="0"/>
        <w:rPr>
          <w:rFonts w:ascii="Cambria" w:hAnsi="Cambria" w:cs="Cambria"/>
          <w:b/>
          <w:bCs/>
          <w:sz w:val="20"/>
          <w:szCs w:val="20"/>
        </w:rPr>
      </w:pPr>
      <w:r w:rsidRPr="00B1299D">
        <w:rPr>
          <w:rFonts w:ascii="Cambria" w:hAnsi="Cambria" w:cs="Cambria"/>
          <w:b/>
          <w:bCs/>
          <w:sz w:val="20"/>
          <w:szCs w:val="20"/>
        </w:rPr>
        <w:t>EDUCATION</w:t>
      </w:r>
    </w:p>
    <w:p w:rsidR="00D21016" w:rsidRPr="00B1299D" w:rsidRDefault="00D21016" w:rsidP="00991E57">
      <w:pPr>
        <w:ind w:left="0" w:right="0" w:firstLine="0"/>
        <w:rPr>
          <w:rFonts w:ascii="Cambria" w:hAnsi="Cambria" w:cs="Cambria"/>
          <w:sz w:val="20"/>
          <w:szCs w:val="20"/>
        </w:rPr>
      </w:pPr>
    </w:p>
    <w:p w:rsidR="00D21016" w:rsidRPr="00B1299D" w:rsidRDefault="00D21016" w:rsidP="00D67E1E">
      <w:pPr>
        <w:ind w:left="0" w:right="0" w:firstLine="0"/>
        <w:rPr>
          <w:rFonts w:ascii="Cambria" w:hAnsi="Cambria" w:cs="Cambria"/>
          <w:sz w:val="20"/>
          <w:szCs w:val="20"/>
        </w:rPr>
      </w:pPr>
      <w:r w:rsidRPr="00B1299D">
        <w:rPr>
          <w:rFonts w:ascii="Cambria" w:hAnsi="Cambria" w:cs="Cambria"/>
          <w:sz w:val="20"/>
          <w:szCs w:val="20"/>
        </w:rPr>
        <w:t>2002</w:t>
      </w:r>
      <w:r w:rsidRPr="00B1299D">
        <w:rPr>
          <w:rFonts w:ascii="Cambria" w:hAnsi="Cambria" w:cs="Cambria"/>
          <w:sz w:val="20"/>
          <w:szCs w:val="20"/>
        </w:rPr>
        <w:tab/>
        <w:t xml:space="preserve">B.Com. </w:t>
      </w:r>
      <w:proofErr w:type="gramStart"/>
      <w:r w:rsidRPr="00B1299D">
        <w:rPr>
          <w:rFonts w:ascii="Cambria" w:hAnsi="Cambria" w:cs="Cambria"/>
          <w:sz w:val="20"/>
          <w:szCs w:val="20"/>
        </w:rPr>
        <w:t>from</w:t>
      </w:r>
      <w:proofErr w:type="gramEnd"/>
      <w:r w:rsidRPr="00B1299D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B1299D">
        <w:rPr>
          <w:rFonts w:ascii="Cambria" w:hAnsi="Cambria" w:cs="Cambria"/>
          <w:sz w:val="20"/>
          <w:szCs w:val="20"/>
        </w:rPr>
        <w:t>Kakatiya</w:t>
      </w:r>
      <w:proofErr w:type="spellEnd"/>
      <w:r w:rsidRPr="00B1299D">
        <w:rPr>
          <w:rFonts w:ascii="Cambria" w:hAnsi="Cambria" w:cs="Cambria"/>
          <w:sz w:val="20"/>
          <w:szCs w:val="20"/>
        </w:rPr>
        <w:t xml:space="preserve"> University, Andhra Pradesh</w:t>
      </w:r>
    </w:p>
    <w:p w:rsidR="00D21016" w:rsidRPr="00B1299D" w:rsidRDefault="00D21016" w:rsidP="00D67E1E">
      <w:pPr>
        <w:ind w:left="0" w:right="0" w:firstLine="0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sectPr w:rsidR="00D21016" w:rsidRPr="00B1299D" w:rsidSect="00A66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842"/>
    <w:multiLevelType w:val="hybridMultilevel"/>
    <w:tmpl w:val="ACFCB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D0C2EF8"/>
    <w:multiLevelType w:val="hybridMultilevel"/>
    <w:tmpl w:val="2CB44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0EF53A8"/>
    <w:multiLevelType w:val="hybridMultilevel"/>
    <w:tmpl w:val="2632B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4C5679"/>
    <w:multiLevelType w:val="hybridMultilevel"/>
    <w:tmpl w:val="73948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D3103"/>
    <w:multiLevelType w:val="hybridMultilevel"/>
    <w:tmpl w:val="E5906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11C31C2"/>
    <w:multiLevelType w:val="hybridMultilevel"/>
    <w:tmpl w:val="370A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731EA0"/>
    <w:multiLevelType w:val="hybridMultilevel"/>
    <w:tmpl w:val="54A0E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A0B7750"/>
    <w:multiLevelType w:val="hybridMultilevel"/>
    <w:tmpl w:val="22242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EC555E"/>
    <w:multiLevelType w:val="hybridMultilevel"/>
    <w:tmpl w:val="7744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38D60C4"/>
    <w:multiLevelType w:val="hybridMultilevel"/>
    <w:tmpl w:val="EF44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ED6242"/>
    <w:multiLevelType w:val="hybridMultilevel"/>
    <w:tmpl w:val="7AE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B086DAC"/>
    <w:multiLevelType w:val="hybridMultilevel"/>
    <w:tmpl w:val="37705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12E310C"/>
    <w:multiLevelType w:val="hybridMultilevel"/>
    <w:tmpl w:val="B34E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01247B"/>
    <w:multiLevelType w:val="hybridMultilevel"/>
    <w:tmpl w:val="5FEEC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C6806B6"/>
    <w:multiLevelType w:val="hybridMultilevel"/>
    <w:tmpl w:val="49B4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CF10852"/>
    <w:multiLevelType w:val="hybridMultilevel"/>
    <w:tmpl w:val="8670E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15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BC"/>
    <w:rsid w:val="000334DC"/>
    <w:rsid w:val="000A728E"/>
    <w:rsid w:val="00142E08"/>
    <w:rsid w:val="001565CE"/>
    <w:rsid w:val="0017073A"/>
    <w:rsid w:val="001C3154"/>
    <w:rsid w:val="00217BDD"/>
    <w:rsid w:val="00256807"/>
    <w:rsid w:val="00282B14"/>
    <w:rsid w:val="00352664"/>
    <w:rsid w:val="003828C4"/>
    <w:rsid w:val="00395A94"/>
    <w:rsid w:val="003A5F01"/>
    <w:rsid w:val="0041122C"/>
    <w:rsid w:val="00417091"/>
    <w:rsid w:val="0042415F"/>
    <w:rsid w:val="004339C3"/>
    <w:rsid w:val="0047082E"/>
    <w:rsid w:val="00490660"/>
    <w:rsid w:val="004A5428"/>
    <w:rsid w:val="004E4205"/>
    <w:rsid w:val="004F182C"/>
    <w:rsid w:val="00501C2A"/>
    <w:rsid w:val="005562C7"/>
    <w:rsid w:val="005668BD"/>
    <w:rsid w:val="00587584"/>
    <w:rsid w:val="005945B9"/>
    <w:rsid w:val="005C04C4"/>
    <w:rsid w:val="005C1E58"/>
    <w:rsid w:val="005C5657"/>
    <w:rsid w:val="005D7CFD"/>
    <w:rsid w:val="005F7045"/>
    <w:rsid w:val="00617FC4"/>
    <w:rsid w:val="00632702"/>
    <w:rsid w:val="00663C49"/>
    <w:rsid w:val="006A0CD9"/>
    <w:rsid w:val="006A635F"/>
    <w:rsid w:val="006B2B75"/>
    <w:rsid w:val="006D0537"/>
    <w:rsid w:val="00700482"/>
    <w:rsid w:val="00727950"/>
    <w:rsid w:val="00752CD7"/>
    <w:rsid w:val="007605EC"/>
    <w:rsid w:val="007666B2"/>
    <w:rsid w:val="00770359"/>
    <w:rsid w:val="00773178"/>
    <w:rsid w:val="00782839"/>
    <w:rsid w:val="00784322"/>
    <w:rsid w:val="007B025A"/>
    <w:rsid w:val="007C20C9"/>
    <w:rsid w:val="007C6E1B"/>
    <w:rsid w:val="007D3C1D"/>
    <w:rsid w:val="00844CE4"/>
    <w:rsid w:val="00895C3F"/>
    <w:rsid w:val="008A3510"/>
    <w:rsid w:val="008B72B1"/>
    <w:rsid w:val="008C584E"/>
    <w:rsid w:val="008D3F2D"/>
    <w:rsid w:val="008D43F4"/>
    <w:rsid w:val="009357BA"/>
    <w:rsid w:val="00981345"/>
    <w:rsid w:val="00991E57"/>
    <w:rsid w:val="00995BF7"/>
    <w:rsid w:val="00997834"/>
    <w:rsid w:val="009A5499"/>
    <w:rsid w:val="009C0CD1"/>
    <w:rsid w:val="00A30976"/>
    <w:rsid w:val="00A31729"/>
    <w:rsid w:val="00A45809"/>
    <w:rsid w:val="00A50F95"/>
    <w:rsid w:val="00A66ABC"/>
    <w:rsid w:val="00AC4E72"/>
    <w:rsid w:val="00B035C8"/>
    <w:rsid w:val="00B1299D"/>
    <w:rsid w:val="00B31C6A"/>
    <w:rsid w:val="00B34B55"/>
    <w:rsid w:val="00B362DA"/>
    <w:rsid w:val="00B469F4"/>
    <w:rsid w:val="00B562C3"/>
    <w:rsid w:val="00B80B09"/>
    <w:rsid w:val="00B8296C"/>
    <w:rsid w:val="00BF3322"/>
    <w:rsid w:val="00C304FE"/>
    <w:rsid w:val="00C365AA"/>
    <w:rsid w:val="00C64AC1"/>
    <w:rsid w:val="00C93DB3"/>
    <w:rsid w:val="00CA1014"/>
    <w:rsid w:val="00CB76AB"/>
    <w:rsid w:val="00CD6D8B"/>
    <w:rsid w:val="00CE385E"/>
    <w:rsid w:val="00D05938"/>
    <w:rsid w:val="00D13276"/>
    <w:rsid w:val="00D13A77"/>
    <w:rsid w:val="00D21016"/>
    <w:rsid w:val="00D41047"/>
    <w:rsid w:val="00D67E1E"/>
    <w:rsid w:val="00D95B29"/>
    <w:rsid w:val="00DA2D27"/>
    <w:rsid w:val="00DB320A"/>
    <w:rsid w:val="00DC105D"/>
    <w:rsid w:val="00DF38B9"/>
    <w:rsid w:val="00E07806"/>
    <w:rsid w:val="00E152CF"/>
    <w:rsid w:val="00E27D69"/>
    <w:rsid w:val="00E429D5"/>
    <w:rsid w:val="00E83DBE"/>
    <w:rsid w:val="00F0770B"/>
    <w:rsid w:val="00F07A07"/>
    <w:rsid w:val="00F21F94"/>
    <w:rsid w:val="00F40A8D"/>
    <w:rsid w:val="00F5313C"/>
    <w:rsid w:val="00F5573F"/>
    <w:rsid w:val="00F62F0D"/>
    <w:rsid w:val="00FC13DE"/>
    <w:rsid w:val="00FC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91"/>
    <w:pPr>
      <w:ind w:left="4464" w:right="144" w:hanging="2160"/>
      <w:jc w:val="both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5BF7"/>
    <w:pPr>
      <w:spacing w:after="200" w:line="276" w:lineRule="auto"/>
      <w:ind w:left="720" w:right="0" w:firstLine="0"/>
      <w:jc w:val="left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82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36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08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20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1943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ASMAK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 Pandey</dc:creator>
  <cp:keywords/>
  <cp:lastModifiedBy>602HRDESK</cp:lastModifiedBy>
  <cp:revision>5</cp:revision>
  <dcterms:created xsi:type="dcterms:W3CDTF">2013-12-23T08:48:00Z</dcterms:created>
  <dcterms:modified xsi:type="dcterms:W3CDTF">2017-08-06T08:36:00Z</dcterms:modified>
</cp:coreProperties>
</file>