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2" w:rsidRDefault="003E000B" w:rsidP="003E000B">
      <w:pPr>
        <w:pStyle w:val="Name"/>
        <w:tabs>
          <w:tab w:val="left" w:pos="5790"/>
        </w:tabs>
        <w:spacing w:after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FE0D69" w:rsidRPr="00961B06" w:rsidRDefault="00FE0D69" w:rsidP="00FE0D69">
      <w:pPr>
        <w:pStyle w:val="Achievement"/>
        <w:numPr>
          <w:ilvl w:val="0"/>
          <w:numId w:val="0"/>
        </w:numPr>
        <w:pBdr>
          <w:bottom w:val="double" w:sz="6" w:space="0" w:color="auto"/>
        </w:pBdr>
        <w:spacing w:after="0" w:line="100" w:lineRule="atLeast"/>
        <w:rPr>
          <w:color w:val="000000"/>
          <w:sz w:val="2"/>
          <w:szCs w:val="2"/>
        </w:rPr>
      </w:pPr>
    </w:p>
    <w:p w:rsidR="00FE0D69" w:rsidRPr="0076557E" w:rsidRDefault="00FE0D69" w:rsidP="00FE0D69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FE0D69" w:rsidRDefault="00FE0D69" w:rsidP="0054394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0"/>
          <w:u w:val="single"/>
        </w:rPr>
      </w:pPr>
    </w:p>
    <w:p w:rsidR="001B2C69" w:rsidRPr="002169D9" w:rsidRDefault="001B2C69" w:rsidP="0054394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3260" w:type="dxa"/>
        <w:tblLook w:val="04A0"/>
      </w:tblPr>
      <w:tblGrid>
        <w:gridCol w:w="222"/>
        <w:gridCol w:w="5625"/>
      </w:tblGrid>
      <w:tr w:rsidR="002A0877" w:rsidRPr="002169D9" w:rsidTr="002A0877">
        <w:tc>
          <w:tcPr>
            <w:tcW w:w="283" w:type="dxa"/>
          </w:tcPr>
          <w:p w:rsidR="002A0877" w:rsidRPr="002169D9" w:rsidRDefault="002A0877" w:rsidP="0054394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A0877" w:rsidRDefault="002A0877" w:rsidP="002A0877">
            <w:pPr>
              <w:spacing w:after="0" w:line="240" w:lineRule="auto"/>
              <w:jc w:val="both"/>
            </w:pPr>
            <w:r>
              <w:object w:dxaOrig="162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10.25pt" o:ole="">
                  <v:imagedata r:id="rId7" o:title=""/>
                </v:shape>
                <o:OLEObject Type="Embed" ProgID="PBrush" ShapeID="_x0000_i1025" DrawAspect="Content" ObjectID="_1491120453" r:id="rId8"/>
              </w:object>
            </w:r>
          </w:p>
          <w:p w:rsidR="002A0877" w:rsidRPr="002A0877" w:rsidRDefault="002A0877" w:rsidP="002A0877">
            <w:pPr>
              <w:spacing w:after="0" w:line="240" w:lineRule="auto"/>
              <w:jc w:val="both"/>
              <w:rPr>
                <w:noProof/>
                <w:lang w:val="en-US"/>
              </w:rPr>
            </w:pPr>
            <w:r w:rsidRPr="002A0877">
              <w:rPr>
                <w:noProof/>
                <w:lang w:val="en-US"/>
              </w:rPr>
              <w:t>Gulfjobseeker CV No: 1323576</w:t>
            </w:r>
          </w:p>
          <w:p w:rsidR="002A0877" w:rsidRPr="002A0877" w:rsidRDefault="002A0877" w:rsidP="002A0877">
            <w:pPr>
              <w:spacing w:after="0" w:line="240" w:lineRule="auto"/>
              <w:jc w:val="both"/>
              <w:rPr>
                <w:noProof/>
                <w:lang w:val="en-US"/>
              </w:rPr>
            </w:pPr>
            <w:r w:rsidRPr="002A0877">
              <w:rPr>
                <w:noProof/>
                <w:lang w:val="en-US"/>
              </w:rPr>
              <w:t>To interview this candidate call:  971505905010</w:t>
            </w:r>
          </w:p>
          <w:p w:rsidR="002A0877" w:rsidRPr="002A0877" w:rsidRDefault="002A0877" w:rsidP="002A0877">
            <w:pPr>
              <w:spacing w:after="0" w:line="240" w:lineRule="auto"/>
              <w:jc w:val="both"/>
              <w:rPr>
                <w:noProof/>
                <w:lang w:val="en-US"/>
              </w:rPr>
            </w:pPr>
            <w:r w:rsidRPr="002A0877">
              <w:rPr>
                <w:noProof/>
                <w:lang w:val="en-US"/>
              </w:rPr>
              <w:t>Or email us back filled up Vacancy Form</w:t>
            </w:r>
          </w:p>
          <w:p w:rsidR="002A0877" w:rsidRDefault="00AD471C" w:rsidP="002A0877">
            <w:pPr>
              <w:spacing w:after="0" w:line="240" w:lineRule="auto"/>
              <w:jc w:val="both"/>
              <w:rPr>
                <w:noProof/>
                <w:lang w:val="en-US"/>
              </w:rPr>
            </w:pPr>
            <w:hyperlink r:id="rId9" w:history="1">
              <w:r w:rsidR="002A0877" w:rsidRPr="000F24E9">
                <w:rPr>
                  <w:rStyle w:val="Hyperlink"/>
                  <w:noProof/>
                  <w:lang w:val="en-US"/>
                </w:rPr>
                <w:t>http://www.gulfjobseeker.com/Free_Job_Posting_Form.doc</w:t>
              </w:r>
            </w:hyperlink>
          </w:p>
          <w:p w:rsidR="002A0877" w:rsidRDefault="002A0877" w:rsidP="002A0877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  <w:p w:rsidR="002A0877" w:rsidRPr="002169D9" w:rsidRDefault="002A0877" w:rsidP="002A08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8DE" w:rsidRDefault="008F6272" w:rsidP="00EE68DE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Cs w:val="20"/>
          <w:u w:val="single"/>
          <w:lang w:val="en-US" w:eastAsia="ar-SA"/>
        </w:rPr>
      </w:pPr>
      <w:r>
        <w:rPr>
          <w:rFonts w:ascii="Arial" w:eastAsia="Times New Roman" w:hAnsi="Arial" w:cs="Arial"/>
          <w:b/>
          <w:bCs/>
          <w:color w:val="4F81BD" w:themeColor="accent1"/>
          <w:szCs w:val="20"/>
          <w:u w:val="single"/>
          <w:lang w:val="en-US" w:eastAsia="ar-SA"/>
        </w:rPr>
        <w:t>CERTIFICATIONS</w:t>
      </w:r>
    </w:p>
    <w:p w:rsidR="008F6272" w:rsidRDefault="008F6272" w:rsidP="00EE68DE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Cs w:val="20"/>
          <w:u w:val="single"/>
          <w:lang w:val="en-US" w:eastAsia="ar-SA"/>
        </w:rPr>
      </w:pPr>
    </w:p>
    <w:p w:rsidR="008F6272" w:rsidRPr="008F6272" w:rsidRDefault="008F6272" w:rsidP="008F6272">
      <w:pPr>
        <w:pStyle w:val="ListParagraph"/>
        <w:numPr>
          <w:ilvl w:val="0"/>
          <w:numId w:val="42"/>
        </w:numPr>
        <w:spacing w:after="0" w:line="240" w:lineRule="auto"/>
        <w:ind w:right="240"/>
        <w:jc w:val="both"/>
        <w:rPr>
          <w:rFonts w:ascii="Arial" w:eastAsia="Times New Roman" w:hAnsi="Arial" w:cs="Arial"/>
          <w:bCs/>
          <w:color w:val="000000"/>
          <w:sz w:val="20"/>
          <w:lang w:val="en-US"/>
        </w:rPr>
      </w:pPr>
      <w:r w:rsidRPr="008F6272">
        <w:rPr>
          <w:rFonts w:ascii="Arial" w:eastAsia="Times New Roman" w:hAnsi="Arial" w:cs="Arial"/>
          <w:bCs/>
          <w:color w:val="000000"/>
          <w:sz w:val="20"/>
          <w:lang w:val="en-US"/>
        </w:rPr>
        <w:t>ITIL V3 from EXIN</w:t>
      </w:r>
    </w:p>
    <w:p w:rsidR="008F6272" w:rsidRPr="008F6272" w:rsidRDefault="008F6272" w:rsidP="008F6272">
      <w:pPr>
        <w:pStyle w:val="ListParagraph"/>
        <w:numPr>
          <w:ilvl w:val="0"/>
          <w:numId w:val="42"/>
        </w:numPr>
        <w:spacing w:after="0" w:line="240" w:lineRule="auto"/>
        <w:ind w:right="240"/>
        <w:jc w:val="both"/>
        <w:rPr>
          <w:rFonts w:ascii="Arial" w:eastAsia="Times New Roman" w:hAnsi="Arial" w:cs="Arial"/>
          <w:bCs/>
          <w:color w:val="000000"/>
          <w:sz w:val="20"/>
          <w:lang w:val="en-US"/>
        </w:rPr>
      </w:pPr>
      <w:r w:rsidRPr="008F6272">
        <w:rPr>
          <w:rFonts w:ascii="Arial" w:eastAsia="Times New Roman" w:hAnsi="Arial" w:cs="Arial"/>
          <w:bCs/>
          <w:color w:val="000000"/>
          <w:sz w:val="20"/>
          <w:lang w:val="en-US"/>
        </w:rPr>
        <w:t>Microsoft Certified Professional – Windows 2008 Server</w:t>
      </w:r>
    </w:p>
    <w:p w:rsidR="008F6272" w:rsidRPr="008F6272" w:rsidRDefault="008F6272" w:rsidP="008F6272">
      <w:pPr>
        <w:pStyle w:val="ListParagraph"/>
        <w:numPr>
          <w:ilvl w:val="0"/>
          <w:numId w:val="42"/>
        </w:numPr>
        <w:spacing w:after="0" w:line="240" w:lineRule="auto"/>
        <w:ind w:right="240"/>
        <w:jc w:val="both"/>
        <w:rPr>
          <w:rFonts w:ascii="Arial" w:eastAsia="Times New Roman" w:hAnsi="Arial" w:cs="Arial"/>
          <w:bCs/>
          <w:color w:val="000000"/>
          <w:sz w:val="20"/>
          <w:lang w:val="en-US"/>
        </w:rPr>
      </w:pPr>
      <w:proofErr w:type="spellStart"/>
      <w:r w:rsidRPr="008F6272">
        <w:rPr>
          <w:rFonts w:ascii="Arial" w:eastAsia="Times New Roman" w:hAnsi="Arial" w:cs="Arial"/>
          <w:bCs/>
          <w:color w:val="000000"/>
          <w:sz w:val="20"/>
          <w:lang w:val="en-US"/>
        </w:rPr>
        <w:t>Solarwinds</w:t>
      </w:r>
      <w:proofErr w:type="spellEnd"/>
      <w:r w:rsidRPr="008F6272">
        <w:rPr>
          <w:rFonts w:ascii="Arial" w:eastAsia="Times New Roman" w:hAnsi="Arial" w:cs="Arial"/>
          <w:bCs/>
          <w:color w:val="000000"/>
          <w:sz w:val="20"/>
          <w:lang w:val="en-US"/>
        </w:rPr>
        <w:t xml:space="preserve"> Certified Professional – Orion NPM</w:t>
      </w:r>
    </w:p>
    <w:p w:rsidR="008F6272" w:rsidRPr="008F6272" w:rsidRDefault="008F6272" w:rsidP="008F6272">
      <w:pPr>
        <w:pStyle w:val="ListParagraph"/>
        <w:numPr>
          <w:ilvl w:val="0"/>
          <w:numId w:val="42"/>
        </w:numPr>
        <w:spacing w:after="0" w:line="240" w:lineRule="auto"/>
        <w:ind w:right="240"/>
        <w:jc w:val="both"/>
        <w:rPr>
          <w:rFonts w:ascii="Arial" w:eastAsia="Times New Roman" w:hAnsi="Arial" w:cs="Arial"/>
          <w:color w:val="000000"/>
          <w:sz w:val="20"/>
          <w:szCs w:val="18"/>
          <w:lang w:val="en-US"/>
        </w:rPr>
      </w:pPr>
      <w:r w:rsidRPr="008F6272">
        <w:rPr>
          <w:rFonts w:ascii="Arial" w:eastAsia="Times New Roman" w:hAnsi="Arial" w:cs="Arial"/>
          <w:color w:val="000000"/>
          <w:sz w:val="20"/>
          <w:szCs w:val="18"/>
          <w:lang w:val="en-US"/>
        </w:rPr>
        <w:t>Microsoft Certified Solutions Associate – Office 365</w:t>
      </w:r>
    </w:p>
    <w:p w:rsidR="008F6272" w:rsidRDefault="008F6272" w:rsidP="00EE68DE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Cs w:val="20"/>
          <w:u w:val="single"/>
          <w:lang w:val="en-US" w:eastAsia="ar-SA"/>
        </w:rPr>
      </w:pPr>
    </w:p>
    <w:p w:rsidR="00EE68DE" w:rsidRPr="003A2E2C" w:rsidRDefault="00EE68DE" w:rsidP="00EE68DE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4F81BD" w:themeColor="accent1"/>
          <w:szCs w:val="20"/>
          <w:u w:val="single"/>
          <w:lang w:val="en-US" w:eastAsia="ar-SA"/>
        </w:rPr>
      </w:pPr>
      <w:r w:rsidRPr="003A2E2C">
        <w:rPr>
          <w:rFonts w:ascii="Arial" w:eastAsia="Times New Roman" w:hAnsi="Arial" w:cs="Arial"/>
          <w:b/>
          <w:bCs/>
          <w:color w:val="4F81BD" w:themeColor="accent1"/>
          <w:szCs w:val="20"/>
          <w:u w:val="single"/>
          <w:lang w:val="en-US" w:eastAsia="ar-SA"/>
        </w:rPr>
        <w:t>WORK EXPERIENCE</w:t>
      </w:r>
    </w:p>
    <w:p w:rsidR="00EE68DE" w:rsidRPr="005B2CB4" w:rsidRDefault="00EE68DE" w:rsidP="00EE68DE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ar-SA"/>
        </w:rPr>
      </w:pP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en-US" w:eastAsia="ar-SA"/>
        </w:rPr>
        <w:t xml:space="preserve">STANDARD CHARTERED - </w:t>
      </w:r>
      <w:r w:rsidRPr="003A2E2C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en-US" w:eastAsia="ar-SA"/>
        </w:rPr>
        <w:t>SCOPE INTERNATIONAL, Chennai, India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ab/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ab/>
        <w:t xml:space="preserve"> (16 months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>)</w:t>
      </w: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 w:rsidRPr="00612473">
        <w:rPr>
          <w:rFonts w:ascii="Arial" w:eastAsia="Times New Roman" w:hAnsi="Arial" w:cs="Arial"/>
          <w:sz w:val="20"/>
          <w:szCs w:val="20"/>
          <w:lang w:val="en-US" w:eastAsia="ar-SA"/>
        </w:rPr>
        <w:t>As an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 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>Incident Manager</w:t>
      </w: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EE68DE" w:rsidRDefault="00EE68DE" w:rsidP="00EE68DE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AA5887">
        <w:rPr>
          <w:rFonts w:ascii="Verdana" w:eastAsia="Times New Roman" w:hAnsi="Verdana"/>
          <w:color w:val="000000"/>
          <w:sz w:val="20"/>
          <w:szCs w:val="20"/>
          <w:lang w:val="en-US"/>
        </w:rPr>
        <w:t>Is responsible for the complete process adherence and handling of incidents according to SLAs</w:t>
      </w:r>
    </w:p>
    <w:p w:rsidR="00EE68DE" w:rsidRPr="00AA5887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AA5887">
        <w:rPr>
          <w:rFonts w:ascii="Arial" w:eastAsia="Times New Roman" w:hAnsi="Arial" w:cs="Arial"/>
          <w:sz w:val="20"/>
          <w:szCs w:val="20"/>
          <w:lang w:val="en-US" w:eastAsia="ar-SA"/>
        </w:rPr>
        <w:t xml:space="preserve">Is responsible for acting as an escalation point to expedite incident resolution       </w:t>
      </w:r>
    </w:p>
    <w:p w:rsidR="00EE68DE" w:rsidRPr="00AA5887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AA5887">
        <w:rPr>
          <w:rFonts w:ascii="Arial" w:eastAsia="Times New Roman" w:hAnsi="Arial" w:cs="Arial"/>
          <w:sz w:val="20"/>
          <w:szCs w:val="20"/>
          <w:lang w:val="en-US" w:eastAsia="ar-SA"/>
        </w:rPr>
        <w:t>Is responsible for handling P1 incidents a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 xml:space="preserve">nd escalating to concerned teams </w:t>
      </w:r>
      <w:r w:rsidRPr="00AA5887">
        <w:rPr>
          <w:rFonts w:ascii="Arial" w:eastAsia="Times New Roman" w:hAnsi="Arial" w:cs="Arial"/>
          <w:sz w:val="20"/>
          <w:szCs w:val="20"/>
          <w:lang w:val="en-US" w:eastAsia="ar-SA"/>
        </w:rPr>
        <w:t>when it becomes a Major Incident</w:t>
      </w:r>
    </w:p>
    <w:p w:rsidR="00EE68DE" w:rsidRPr="00282246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20"/>
          <w:lang w:val="en-US" w:eastAsia="ar-SA"/>
        </w:rPr>
      </w:pP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Provide technical and impact assessment on incidents and identify immediate workaround/recovery to minimize service impact (i.e. financial, reputational, risk etc.)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Instrumental in tracking the progress and own any outstanding high severity incidents and drive the checkpoint discussions for resumption and recovery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Ensure that relevant stakeholders are well engaged and to be the key escalation point for stakeholders to address issues on critical incidents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Coordinating with team members/colleagues in order to achieve set performance targets for High Severity Incidents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Facilitating knowledge gathering and sharing on critical systems/services to better improve incident management activities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Efficiently handling business issues for the overall solution and manage implementation of any remedial action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Ensure process risk mitigations and deliverables in line with Audit requirements</w:t>
      </w:r>
    </w:p>
    <w:p w:rsid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Adherence to the specified standards of Quality and Audit / Risk requirements</w:t>
      </w:r>
    </w:p>
    <w:p w:rsidR="00EE68DE" w:rsidRPr="00BA40FC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A40FC">
        <w:rPr>
          <w:rFonts w:ascii="Arial" w:eastAsia="Times New Roman" w:hAnsi="Arial" w:cs="Arial"/>
          <w:sz w:val="20"/>
          <w:szCs w:val="20"/>
          <w:lang w:val="en-US" w:eastAsia="ar-SA"/>
        </w:rPr>
        <w:t>Driving the efficiency and effectiveness of the incident management process</w:t>
      </w:r>
    </w:p>
    <w:p w:rsidR="00EE68DE" w:rsidRPr="00BA40FC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A40FC">
        <w:rPr>
          <w:rFonts w:ascii="Arial" w:eastAsia="Times New Roman" w:hAnsi="Arial" w:cs="Arial"/>
          <w:sz w:val="20"/>
          <w:szCs w:val="20"/>
          <w:lang w:val="en-US" w:eastAsia="ar-SA"/>
        </w:rPr>
        <w:t>Producing management information, including KPIs and reports</w:t>
      </w:r>
    </w:p>
    <w:p w:rsidR="00EE68DE" w:rsidRPr="00BA40FC" w:rsidRDefault="00EE68DE" w:rsidP="00EE68DE">
      <w:pPr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A40FC">
        <w:rPr>
          <w:rFonts w:ascii="Arial" w:eastAsia="Times New Roman" w:hAnsi="Arial" w:cs="Arial"/>
          <w:sz w:val="20"/>
          <w:szCs w:val="20"/>
          <w:lang w:val="en-US" w:eastAsia="ar-SA"/>
        </w:rPr>
        <w:t>Monitoring the effectiveness of incident management and making recommendations for improvement</w:t>
      </w:r>
    </w:p>
    <w:p w:rsidR="00EE68DE" w:rsidRPr="00BA40FC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A40FC">
        <w:rPr>
          <w:rFonts w:ascii="Arial" w:eastAsia="Times New Roman" w:hAnsi="Arial" w:cs="Arial"/>
          <w:sz w:val="20"/>
          <w:szCs w:val="20"/>
          <w:lang w:val="en-US" w:eastAsia="ar-SA"/>
        </w:rPr>
        <w:t>Developing and maintaining the incident management system</w:t>
      </w:r>
    </w:p>
    <w:p w:rsidR="00EE68DE" w:rsidRPr="00BA40FC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A40FC">
        <w:rPr>
          <w:rFonts w:ascii="Arial" w:eastAsia="Times New Roman" w:hAnsi="Arial" w:cs="Arial"/>
          <w:sz w:val="20"/>
          <w:szCs w:val="20"/>
          <w:lang w:val="en-US" w:eastAsia="ar-SA"/>
        </w:rPr>
        <w:t>Driving, developing, managing and maintaining the major incident process and associated procedures</w:t>
      </w:r>
    </w:p>
    <w:p w:rsidR="00EE68DE" w:rsidRPr="00BA40FC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A40FC">
        <w:rPr>
          <w:rFonts w:ascii="Arial" w:eastAsia="Times New Roman" w:hAnsi="Arial" w:cs="Arial"/>
          <w:sz w:val="20"/>
          <w:szCs w:val="20"/>
          <w:lang w:val="en-US" w:eastAsia="ar-SA"/>
        </w:rPr>
        <w:t>Reviewing and auditing the process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BA40FC">
        <w:rPr>
          <w:rFonts w:ascii="Arial" w:eastAsia="Times New Roman" w:hAnsi="Arial" w:cs="Arial"/>
          <w:sz w:val="20"/>
          <w:szCs w:val="20"/>
          <w:lang w:val="en-US" w:eastAsia="ar-SA"/>
        </w:rPr>
        <w:t>Ensuring that all IT teams follow the incident management process for every incident</w:t>
      </w: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en-US" w:eastAsia="ar-SA"/>
        </w:rPr>
      </w:pP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en-US" w:eastAsia="ar-SA"/>
        </w:rPr>
      </w:pPr>
    </w:p>
    <w:p w:rsidR="0026419D" w:rsidRDefault="0026419D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en-US" w:eastAsia="ar-SA"/>
        </w:rPr>
      </w:pP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 w:rsidRPr="003A2E2C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en-US" w:eastAsia="ar-SA"/>
        </w:rPr>
        <w:t>IOPEX TECHNOLOGIES, as Contract employee for Tesla Motors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ab/>
        <w:t xml:space="preserve"> 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>(12 Months)</w:t>
      </w: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 w:rsidRPr="00612473">
        <w:rPr>
          <w:rFonts w:ascii="Arial" w:eastAsia="Times New Roman" w:hAnsi="Arial" w:cs="Arial"/>
          <w:sz w:val="20"/>
          <w:szCs w:val="20"/>
          <w:lang w:val="en-US" w:eastAsia="ar-SA"/>
        </w:rPr>
        <w:t>As a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 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>Senior System Engineer – Network Operations Center</w:t>
      </w:r>
    </w:p>
    <w:p w:rsidR="00EE68DE" w:rsidRPr="00282246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20"/>
          <w:lang w:val="en-US" w:eastAsia="ar-SA"/>
        </w:rPr>
      </w:pPr>
    </w:p>
    <w:p w:rsid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Setting up monitoring system using 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icinga</w:t>
      </w:r>
      <w:proofErr w:type="spellEnd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/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nagios</w:t>
      </w:r>
      <w:proofErr w:type="spellEnd"/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lastRenderedPageBreak/>
        <w:t xml:space="preserve">Monitoring using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ar-SA"/>
        </w:rPr>
        <w:t>solarwinds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ar-SA"/>
        </w:rPr>
        <w:t xml:space="preserve"> Orion NPM.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Effectively improved monitoring with 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Nagios</w:t>
      </w:r>
      <w:proofErr w:type="spellEnd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and custom 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plugins</w:t>
      </w:r>
      <w:proofErr w:type="spellEnd"/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Created templates and configurations for 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Nagios</w:t>
      </w:r>
      <w:proofErr w:type="spellEnd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, 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Zenoss</w:t>
      </w:r>
      <w:proofErr w:type="spellEnd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, 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Icinga</w:t>
      </w:r>
      <w:proofErr w:type="spellEnd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, MRTG and basic system configurations for monitoring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Monitored production systems like SAP and MES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Good knowledge in Linux Servers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Responsible for monitoring all servers, circuits and connected network equipment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.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Ensured 100% availability of the network elements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.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Handled Internal and external escalations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.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Monitored servers and network devices SNMP and windows host using </w:t>
      </w:r>
      <w:proofErr w:type="spellStart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Nsclient</w:t>
      </w:r>
      <w:proofErr w:type="spellEnd"/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++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.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Designed and implemented new requirements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.</w:t>
      </w: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 w:rsidRPr="003A2E2C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en-US" w:eastAsia="ar-SA"/>
        </w:rPr>
        <w:t>FIS GLOBAL SOLUTIONS, Chennai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ab/>
        <w:t xml:space="preserve">(54 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>Months)</w:t>
      </w: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>As</w:t>
      </w:r>
      <w:r w:rsidRPr="0061247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a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 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Senior Technical Helpdesk Executive 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(Team Coach) 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>– Remote Infrastructure Management (Global Shared Services)</w:t>
      </w:r>
    </w:p>
    <w:p w:rsidR="00EE68DE" w:rsidRPr="00674703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E68DE" w:rsidRPr="00674703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>Trained</w:t>
      </w: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new hires and agents in production.</w:t>
      </w:r>
    </w:p>
    <w:p w:rsidR="00EE68DE" w:rsidRPr="00674703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>Prepare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d</w:t>
      </w: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training schedules and programs for personnel.</w:t>
      </w:r>
    </w:p>
    <w:p w:rsidR="00EE68DE" w:rsidRPr="00674703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>Monitor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ed</w:t>
      </w: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training sessions and trainees.</w:t>
      </w:r>
    </w:p>
    <w:p w:rsidR="00EE68DE" w:rsidRPr="00674703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>Conducted</w:t>
      </w: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training classes by presenting job-specific, company-specific, and generic software applications.</w:t>
      </w:r>
    </w:p>
    <w:p w:rsidR="00EE68DE" w:rsidRPr="00674703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>Evaluated</w:t>
      </w: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training by evaluating effectiveness of training to specific job applications.</w:t>
      </w:r>
    </w:p>
    <w:p w:rsidR="00EE68DE" w:rsidRPr="00674703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>Updated</w:t>
      </w: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knowledge base with recent updates.</w:t>
      </w:r>
    </w:p>
    <w:p w:rsid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74703">
        <w:rPr>
          <w:rFonts w:ascii="Arial" w:eastAsia="Times New Roman" w:hAnsi="Arial" w:cs="Arial"/>
          <w:sz w:val="20"/>
          <w:szCs w:val="20"/>
          <w:lang w:val="en-US" w:eastAsia="ar-SA"/>
        </w:rPr>
        <w:t>Publishing new training documents and updating the existing with recent updates.</w:t>
      </w:r>
    </w:p>
    <w:p w:rsidR="00EE68DE" w:rsidRPr="00282246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282246">
        <w:rPr>
          <w:rFonts w:ascii="Arial" w:eastAsia="Times New Roman" w:hAnsi="Arial" w:cs="Arial"/>
          <w:sz w:val="20"/>
          <w:szCs w:val="20"/>
          <w:lang w:val="en-US" w:eastAsia="ar-SA"/>
        </w:rPr>
        <w:t>Verified KB for Known errors, closed tickets in the C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RM tool.</w:t>
      </w:r>
    </w:p>
    <w:p w:rsidR="00EE68DE" w:rsidRPr="005B2CB4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Provid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ed reports as and when required.</w:t>
      </w:r>
    </w:p>
    <w:p w:rsid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5B2CB4">
        <w:rPr>
          <w:rFonts w:ascii="Arial" w:eastAsia="Times New Roman" w:hAnsi="Arial" w:cs="Arial"/>
          <w:sz w:val="20"/>
          <w:szCs w:val="20"/>
          <w:lang w:val="en-US" w:eastAsia="ar-SA"/>
        </w:rPr>
        <w:t>Generated new articles for Knowle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dge Base and published the same.</w:t>
      </w:r>
    </w:p>
    <w:p w:rsid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>Prepared coaching and training plan for agents to improve quality.</w:t>
      </w:r>
    </w:p>
    <w:p w:rsid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>Prepared Monthly Bond reports with agents overall performance.</w:t>
      </w: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E68DE" w:rsidRPr="005B2CB4" w:rsidRDefault="00EE68DE" w:rsidP="00EE68DE">
      <w:p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  <w:r w:rsidRPr="00612473">
        <w:rPr>
          <w:rFonts w:ascii="Arial" w:eastAsia="Times New Roman" w:hAnsi="Arial" w:cs="Arial"/>
          <w:sz w:val="20"/>
          <w:szCs w:val="20"/>
          <w:lang w:val="en-US" w:eastAsia="ar-SA"/>
        </w:rPr>
        <w:t>As a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 </w:t>
      </w:r>
      <w:r w:rsidRPr="00654FBF">
        <w:rPr>
          <w:rFonts w:ascii="Arial" w:eastAsia="Times New Roman" w:hAnsi="Arial" w:cs="Arial"/>
          <w:b/>
          <w:sz w:val="20"/>
          <w:szCs w:val="20"/>
          <w:lang w:val="en-US" w:eastAsia="ar-SA"/>
        </w:rPr>
        <w:t>Technical Helpdesk Executive</w:t>
      </w:r>
      <w:r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 - </w:t>
      </w:r>
      <w:r w:rsidRPr="005B2CB4">
        <w:rPr>
          <w:rFonts w:ascii="Arial" w:eastAsia="Times New Roman" w:hAnsi="Arial" w:cs="Arial"/>
          <w:b/>
          <w:sz w:val="20"/>
          <w:szCs w:val="20"/>
          <w:lang w:val="en-US" w:eastAsia="ar-SA"/>
        </w:rPr>
        <w:t>Remote Infrastructure Management (Global Shared Services)</w:t>
      </w:r>
    </w:p>
    <w:p w:rsidR="00EE68DE" w:rsidRDefault="00EE68DE" w:rsidP="00EE68DE">
      <w:pPr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 xml:space="preserve">Deliver service and support to end-users using and operating automated call distribution phone software, via remote connection 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or over the Internet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Interact with customers to provide and process information in response to inquiries, concerns, and reque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sts about products and services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Gather customer’s information and determine the issue by evalua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ting and analyzing the symptoms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Diagnose and resolve technical hardware and software issues involving internet connectivity, ema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il clients etc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Research required inform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ation using available resources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Follow st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andard processes and procedures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Identify and escalate priority issues per Clien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t specifications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Redirect p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roblems to appropriate resource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Accurately process and record call transactions using a computer a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nd designated tracking software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Offer alternative solutions where appropriate with the objective of retaining customers’ and cli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ents’ business</w:t>
      </w:r>
    </w:p>
    <w:p w:rsidR="00EE68DE" w:rsidRPr="00654FBF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Organize ideas and communicate oral messages appropriate to listeners and situations;</w:t>
      </w:r>
    </w:p>
    <w:p w:rsid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54FBF">
        <w:rPr>
          <w:rFonts w:ascii="Arial" w:eastAsia="Times New Roman" w:hAnsi="Arial" w:cs="Arial"/>
          <w:sz w:val="20"/>
          <w:szCs w:val="20"/>
          <w:lang w:val="en-US" w:eastAsia="ar-SA"/>
        </w:rPr>
        <w:t>Follow up and make scheduled call bac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ks to customers where necessary</w:t>
      </w:r>
    </w:p>
    <w:p w:rsidR="00AA5887" w:rsidRPr="00EE68DE" w:rsidRDefault="00EE68DE" w:rsidP="00EE68DE">
      <w:pPr>
        <w:numPr>
          <w:ilvl w:val="0"/>
          <w:numId w:val="34"/>
        </w:numPr>
        <w:tabs>
          <w:tab w:val="left" w:pos="82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EE68DE">
        <w:rPr>
          <w:rFonts w:ascii="Arial" w:eastAsia="Times New Roman" w:hAnsi="Arial" w:cs="Arial"/>
          <w:sz w:val="20"/>
          <w:szCs w:val="20"/>
          <w:lang w:val="en-US" w:eastAsia="ar-SA"/>
        </w:rPr>
        <w:t>Stay current with system information, changes and updates</w:t>
      </w:r>
    </w:p>
    <w:p w:rsidR="00EE68DE" w:rsidRDefault="00EE68DE" w:rsidP="00C7294E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Cs w:val="20"/>
          <w:u w:val="single"/>
          <w:lang w:val="en-US" w:eastAsia="ar-SA"/>
        </w:rPr>
      </w:pPr>
    </w:p>
    <w:p w:rsidR="005B2CB4" w:rsidRPr="0043175A" w:rsidRDefault="005B2CB4" w:rsidP="00C7294E">
      <w:pPr>
        <w:tabs>
          <w:tab w:val="left" w:pos="90"/>
        </w:tabs>
        <w:suppressAutoHyphens/>
        <w:spacing w:after="0" w:line="240" w:lineRule="auto"/>
        <w:jc w:val="both"/>
        <w:rPr>
          <w:b/>
        </w:rPr>
      </w:pPr>
      <w:r w:rsidRPr="003A2E2C">
        <w:rPr>
          <w:rFonts w:ascii="Arial" w:eastAsia="Times New Roman" w:hAnsi="Arial" w:cs="Arial"/>
          <w:b/>
          <w:bCs/>
          <w:color w:val="4F81BD" w:themeColor="accent1"/>
          <w:szCs w:val="20"/>
          <w:u w:val="single"/>
          <w:lang w:val="en-US" w:eastAsia="ar-SA"/>
        </w:rPr>
        <w:t xml:space="preserve">TECHNICAL PROFICIENCY </w:t>
      </w:r>
    </w:p>
    <w:p w:rsidR="0043175A" w:rsidRPr="00A377F0" w:rsidRDefault="0043175A" w:rsidP="00C7294E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val="en-US" w:eastAsia="ar-SA"/>
        </w:rPr>
      </w:pPr>
    </w:p>
    <w:p w:rsidR="005B2CB4" w:rsidRPr="001240E6" w:rsidRDefault="005B2CB4" w:rsidP="005B2CB4">
      <w:pPr>
        <w:pStyle w:val="FootnoteText"/>
        <w:numPr>
          <w:ilvl w:val="0"/>
          <w:numId w:val="35"/>
        </w:numPr>
        <w:jc w:val="both"/>
      </w:pPr>
      <w:r w:rsidRPr="001240E6">
        <w:t>Languages:</w:t>
      </w:r>
      <w:r w:rsidRPr="001240E6">
        <w:tab/>
      </w:r>
      <w:r w:rsidRPr="001240E6">
        <w:tab/>
      </w:r>
      <w:r w:rsidR="0043175A">
        <w:t xml:space="preserve">Basics of </w:t>
      </w:r>
      <w:r w:rsidRPr="001240E6">
        <w:t>C, C++, Java</w:t>
      </w:r>
    </w:p>
    <w:p w:rsidR="005B2CB4" w:rsidRPr="001240E6" w:rsidRDefault="005B2CB4" w:rsidP="005B2CB4">
      <w:pPr>
        <w:pStyle w:val="FootnoteText"/>
        <w:numPr>
          <w:ilvl w:val="0"/>
          <w:numId w:val="35"/>
        </w:numPr>
        <w:jc w:val="both"/>
      </w:pPr>
      <w:r w:rsidRPr="001240E6">
        <w:t>Web Platform:</w:t>
      </w:r>
      <w:r w:rsidRPr="001240E6">
        <w:tab/>
      </w:r>
      <w:r w:rsidRPr="001240E6">
        <w:tab/>
        <w:t>HTML, XML, Java Scripts, HTTP</w:t>
      </w:r>
    </w:p>
    <w:p w:rsidR="005B2CB4" w:rsidRPr="001240E6" w:rsidRDefault="005B2CB4" w:rsidP="005B2CB4">
      <w:pPr>
        <w:pStyle w:val="FootnoteText"/>
        <w:numPr>
          <w:ilvl w:val="0"/>
          <w:numId w:val="35"/>
        </w:numPr>
        <w:jc w:val="both"/>
      </w:pPr>
      <w:r w:rsidRPr="001240E6">
        <w:t>Operating Systems:</w:t>
      </w:r>
      <w:r w:rsidRPr="001240E6">
        <w:tab/>
        <w:t xml:space="preserve">Windows server 2008, Linux, Centos and </w:t>
      </w:r>
      <w:proofErr w:type="spellStart"/>
      <w:r w:rsidRPr="001240E6">
        <w:t>Redhat</w:t>
      </w:r>
      <w:proofErr w:type="spellEnd"/>
    </w:p>
    <w:p w:rsidR="005B2CB4" w:rsidRPr="001240E6" w:rsidRDefault="005B2CB4" w:rsidP="005B2CB4">
      <w:pPr>
        <w:pStyle w:val="FootnoteText"/>
        <w:numPr>
          <w:ilvl w:val="0"/>
          <w:numId w:val="35"/>
        </w:numPr>
        <w:jc w:val="both"/>
      </w:pPr>
      <w:r w:rsidRPr="001240E6">
        <w:t>Packages:</w:t>
      </w:r>
      <w:r w:rsidRPr="001240E6">
        <w:tab/>
      </w:r>
      <w:r w:rsidRPr="001240E6">
        <w:tab/>
      </w:r>
      <w:r w:rsidR="0043175A">
        <w:t xml:space="preserve">Basics </w:t>
      </w:r>
      <w:r w:rsidRPr="001240E6">
        <w:t>MS Office</w:t>
      </w:r>
      <w:r w:rsidR="0043175A">
        <w:t xml:space="preserve"> and Office 365</w:t>
      </w:r>
    </w:p>
    <w:p w:rsidR="005B2CB4" w:rsidRPr="001240E6" w:rsidRDefault="005B2CB4" w:rsidP="005B2CB4">
      <w:pPr>
        <w:pStyle w:val="FootnoteText"/>
        <w:numPr>
          <w:ilvl w:val="0"/>
          <w:numId w:val="35"/>
        </w:numPr>
        <w:jc w:val="both"/>
      </w:pPr>
      <w:r w:rsidRPr="001240E6">
        <w:t>Database:</w:t>
      </w:r>
      <w:r w:rsidRPr="001240E6">
        <w:tab/>
      </w:r>
      <w:r w:rsidRPr="001240E6">
        <w:tab/>
        <w:t>SQL Server, MS Access</w:t>
      </w:r>
    </w:p>
    <w:p w:rsidR="005B2CB4" w:rsidRPr="001240E6" w:rsidRDefault="005B2CB4" w:rsidP="005B2CB4">
      <w:pPr>
        <w:pStyle w:val="FootnoteText"/>
        <w:numPr>
          <w:ilvl w:val="0"/>
          <w:numId w:val="35"/>
        </w:numPr>
        <w:jc w:val="both"/>
      </w:pPr>
      <w:r w:rsidRPr="001240E6">
        <w:t>Networking:</w:t>
      </w:r>
      <w:r w:rsidRPr="001240E6">
        <w:tab/>
      </w:r>
      <w:r w:rsidRPr="001240E6">
        <w:tab/>
        <w:t xml:space="preserve">Basics of Networking </w:t>
      </w:r>
    </w:p>
    <w:p w:rsidR="005B2CB4" w:rsidRPr="00973A19" w:rsidRDefault="005B2CB4" w:rsidP="005B2CB4">
      <w:pPr>
        <w:pStyle w:val="FootnoteText"/>
        <w:numPr>
          <w:ilvl w:val="0"/>
          <w:numId w:val="35"/>
        </w:numPr>
        <w:jc w:val="both"/>
      </w:pPr>
      <w:r w:rsidRPr="001240E6">
        <w:t>Hardware:</w:t>
      </w:r>
      <w:r w:rsidRPr="001240E6">
        <w:tab/>
      </w:r>
      <w:r w:rsidRPr="001240E6">
        <w:tab/>
        <w:t>Basics</w:t>
      </w:r>
      <w:r w:rsidRPr="00973A19">
        <w:t xml:space="preserve"> of Installation and Configuration</w:t>
      </w:r>
    </w:p>
    <w:p w:rsidR="005B2CB4" w:rsidRDefault="005B2CB4" w:rsidP="005B2CB4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val="en-US" w:eastAsia="ar-SA"/>
        </w:rPr>
      </w:pPr>
    </w:p>
    <w:p w:rsidR="008C19D4" w:rsidRPr="00EE68DE" w:rsidRDefault="008C19D4" w:rsidP="00EE68DE">
      <w:pPr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sectPr w:rsidR="008C19D4" w:rsidRPr="00EE68DE" w:rsidSect="0090175D">
      <w:pgSz w:w="11906" w:h="16838"/>
      <w:pgMar w:top="-426" w:right="720" w:bottom="568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21" w:rsidRDefault="00EE4321" w:rsidP="00474431">
      <w:pPr>
        <w:spacing w:after="0" w:line="240" w:lineRule="auto"/>
      </w:pPr>
      <w:r>
        <w:separator/>
      </w:r>
    </w:p>
  </w:endnote>
  <w:endnote w:type="continuationSeparator" w:id="0">
    <w:p w:rsidR="00EE4321" w:rsidRDefault="00EE4321" w:rsidP="004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21" w:rsidRDefault="00EE4321" w:rsidP="00474431">
      <w:pPr>
        <w:spacing w:after="0" w:line="240" w:lineRule="auto"/>
      </w:pPr>
      <w:r>
        <w:separator/>
      </w:r>
    </w:p>
  </w:footnote>
  <w:footnote w:type="continuationSeparator" w:id="0">
    <w:p w:rsidR="00EE4321" w:rsidRDefault="00EE4321" w:rsidP="0047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63D"/>
    <w:multiLevelType w:val="hybridMultilevel"/>
    <w:tmpl w:val="B7F0E8A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7323989"/>
    <w:multiLevelType w:val="hybridMultilevel"/>
    <w:tmpl w:val="19F8A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04543"/>
    <w:multiLevelType w:val="hybridMultilevel"/>
    <w:tmpl w:val="A114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F0B84"/>
    <w:multiLevelType w:val="hybridMultilevel"/>
    <w:tmpl w:val="692A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EDD"/>
    <w:multiLevelType w:val="hybridMultilevel"/>
    <w:tmpl w:val="AD78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0F0F"/>
    <w:multiLevelType w:val="hybridMultilevel"/>
    <w:tmpl w:val="C4D2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1A82"/>
    <w:multiLevelType w:val="multilevel"/>
    <w:tmpl w:val="4EB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03629"/>
    <w:multiLevelType w:val="hybridMultilevel"/>
    <w:tmpl w:val="F41C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05ED6"/>
    <w:multiLevelType w:val="hybridMultilevel"/>
    <w:tmpl w:val="EFA8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7884"/>
    <w:multiLevelType w:val="hybridMultilevel"/>
    <w:tmpl w:val="7FB6D9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F63C4"/>
    <w:multiLevelType w:val="hybridMultilevel"/>
    <w:tmpl w:val="49D86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12714"/>
    <w:multiLevelType w:val="hybridMultilevel"/>
    <w:tmpl w:val="B374F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E095C"/>
    <w:multiLevelType w:val="hybridMultilevel"/>
    <w:tmpl w:val="4820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35F3F"/>
    <w:multiLevelType w:val="multilevel"/>
    <w:tmpl w:val="94E2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B86"/>
    <w:multiLevelType w:val="hybridMultilevel"/>
    <w:tmpl w:val="F59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B08D1"/>
    <w:multiLevelType w:val="hybridMultilevel"/>
    <w:tmpl w:val="F9F2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653CD"/>
    <w:multiLevelType w:val="hybridMultilevel"/>
    <w:tmpl w:val="3C22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B2956"/>
    <w:multiLevelType w:val="multilevel"/>
    <w:tmpl w:val="E268317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8">
    <w:nsid w:val="32871D6A"/>
    <w:multiLevelType w:val="hybridMultilevel"/>
    <w:tmpl w:val="4D1A4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B45A06"/>
    <w:multiLevelType w:val="hybridMultilevel"/>
    <w:tmpl w:val="DC0651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77FB5"/>
    <w:multiLevelType w:val="hybridMultilevel"/>
    <w:tmpl w:val="341C7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563515"/>
    <w:multiLevelType w:val="hybridMultilevel"/>
    <w:tmpl w:val="577223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53B67"/>
    <w:multiLevelType w:val="multilevel"/>
    <w:tmpl w:val="223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82AF7"/>
    <w:multiLevelType w:val="hybridMultilevel"/>
    <w:tmpl w:val="EFA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33973"/>
    <w:multiLevelType w:val="multilevel"/>
    <w:tmpl w:val="603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C64E64"/>
    <w:multiLevelType w:val="multilevel"/>
    <w:tmpl w:val="0EE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EB6B1F"/>
    <w:multiLevelType w:val="hybridMultilevel"/>
    <w:tmpl w:val="85B4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D0FA4"/>
    <w:multiLevelType w:val="multilevel"/>
    <w:tmpl w:val="916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A537A"/>
    <w:multiLevelType w:val="hybridMultilevel"/>
    <w:tmpl w:val="844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35D42"/>
    <w:multiLevelType w:val="hybridMultilevel"/>
    <w:tmpl w:val="275E86C2"/>
    <w:lvl w:ilvl="0" w:tplc="D132EB8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D09B1"/>
    <w:multiLevelType w:val="hybridMultilevel"/>
    <w:tmpl w:val="FEC227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76BEA"/>
    <w:multiLevelType w:val="hybridMultilevel"/>
    <w:tmpl w:val="922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73681"/>
    <w:multiLevelType w:val="hybridMultilevel"/>
    <w:tmpl w:val="8398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6478B"/>
    <w:multiLevelType w:val="hybridMultilevel"/>
    <w:tmpl w:val="C2D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D208A"/>
    <w:multiLevelType w:val="singleLevel"/>
    <w:tmpl w:val="08090001"/>
    <w:lvl w:ilvl="0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3556516"/>
    <w:multiLevelType w:val="hybridMultilevel"/>
    <w:tmpl w:val="8D14E2F8"/>
    <w:lvl w:ilvl="0" w:tplc="EF263B70">
      <w:start w:val="1"/>
      <w:numFmt w:val="bullet"/>
      <w:lvlText w:val=""/>
      <w:lvlJc w:val="left"/>
      <w:pPr>
        <w:tabs>
          <w:tab w:val="num" w:pos="396"/>
        </w:tabs>
        <w:ind w:left="396" w:hanging="216"/>
      </w:pPr>
      <w:rPr>
        <w:rFonts w:ascii="Symbol" w:hAnsi="Symbol" w:hint="default"/>
        <w:sz w:val="18"/>
        <w:szCs w:val="16"/>
      </w:rPr>
    </w:lvl>
    <w:lvl w:ilvl="1" w:tplc="E06A1E1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>
    <w:nsid w:val="742A3E11"/>
    <w:multiLevelType w:val="hybridMultilevel"/>
    <w:tmpl w:val="906A959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745B088D"/>
    <w:multiLevelType w:val="hybridMultilevel"/>
    <w:tmpl w:val="6C14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04BCB"/>
    <w:multiLevelType w:val="multilevel"/>
    <w:tmpl w:val="E9C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BC011C"/>
    <w:multiLevelType w:val="hybridMultilevel"/>
    <w:tmpl w:val="1FF8B7E4"/>
    <w:lvl w:ilvl="0" w:tplc="426C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67730"/>
    <w:multiLevelType w:val="hybridMultilevel"/>
    <w:tmpl w:val="89840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1937B6"/>
    <w:multiLevelType w:val="hybridMultilevel"/>
    <w:tmpl w:val="15DC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5"/>
  </w:num>
  <w:num w:numId="4">
    <w:abstractNumId w:val="1"/>
  </w:num>
  <w:num w:numId="5">
    <w:abstractNumId w:val="20"/>
  </w:num>
  <w:num w:numId="6">
    <w:abstractNumId w:val="12"/>
  </w:num>
  <w:num w:numId="7">
    <w:abstractNumId w:val="40"/>
  </w:num>
  <w:num w:numId="8">
    <w:abstractNumId w:val="18"/>
  </w:num>
  <w:num w:numId="9">
    <w:abstractNumId w:val="7"/>
  </w:num>
  <w:num w:numId="10">
    <w:abstractNumId w:val="0"/>
  </w:num>
  <w:num w:numId="11">
    <w:abstractNumId w:val="37"/>
  </w:num>
  <w:num w:numId="12">
    <w:abstractNumId w:val="11"/>
  </w:num>
  <w:num w:numId="13">
    <w:abstractNumId w:val="35"/>
  </w:num>
  <w:num w:numId="14">
    <w:abstractNumId w:val="41"/>
  </w:num>
  <w:num w:numId="15">
    <w:abstractNumId w:val="3"/>
  </w:num>
  <w:num w:numId="16">
    <w:abstractNumId w:val="10"/>
  </w:num>
  <w:num w:numId="17">
    <w:abstractNumId w:val="16"/>
  </w:num>
  <w:num w:numId="18">
    <w:abstractNumId w:val="19"/>
  </w:num>
  <w:num w:numId="19">
    <w:abstractNumId w:val="21"/>
  </w:num>
  <w:num w:numId="20">
    <w:abstractNumId w:val="26"/>
  </w:num>
  <w:num w:numId="21">
    <w:abstractNumId w:val="30"/>
  </w:num>
  <w:num w:numId="22">
    <w:abstractNumId w:val="4"/>
  </w:num>
  <w:num w:numId="23">
    <w:abstractNumId w:val="32"/>
  </w:num>
  <w:num w:numId="24">
    <w:abstractNumId w:val="25"/>
  </w:num>
  <w:num w:numId="25">
    <w:abstractNumId w:val="15"/>
  </w:num>
  <w:num w:numId="26">
    <w:abstractNumId w:val="23"/>
  </w:num>
  <w:num w:numId="27">
    <w:abstractNumId w:val="8"/>
  </w:num>
  <w:num w:numId="28">
    <w:abstractNumId w:val="38"/>
  </w:num>
  <w:num w:numId="29">
    <w:abstractNumId w:val="39"/>
  </w:num>
  <w:num w:numId="30">
    <w:abstractNumId w:val="13"/>
  </w:num>
  <w:num w:numId="31">
    <w:abstractNumId w:val="22"/>
  </w:num>
  <w:num w:numId="32">
    <w:abstractNumId w:val="6"/>
  </w:num>
  <w:num w:numId="33">
    <w:abstractNumId w:val="27"/>
  </w:num>
  <w:num w:numId="34">
    <w:abstractNumId w:val="2"/>
  </w:num>
  <w:num w:numId="35">
    <w:abstractNumId w:val="33"/>
  </w:num>
  <w:num w:numId="36">
    <w:abstractNumId w:val="31"/>
  </w:num>
  <w:num w:numId="37">
    <w:abstractNumId w:val="29"/>
  </w:num>
  <w:num w:numId="38">
    <w:abstractNumId w:val="9"/>
  </w:num>
  <w:num w:numId="39">
    <w:abstractNumId w:val="24"/>
  </w:num>
  <w:num w:numId="40">
    <w:abstractNumId w:val="17"/>
  </w:num>
  <w:num w:numId="41">
    <w:abstractNumId w:val="36"/>
  </w:num>
  <w:num w:numId="42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51E0E"/>
    <w:rsid w:val="00017D98"/>
    <w:rsid w:val="00020D40"/>
    <w:rsid w:val="0003393A"/>
    <w:rsid w:val="00036757"/>
    <w:rsid w:val="00037B27"/>
    <w:rsid w:val="00040303"/>
    <w:rsid w:val="00043D73"/>
    <w:rsid w:val="00047E9A"/>
    <w:rsid w:val="00054537"/>
    <w:rsid w:val="00062434"/>
    <w:rsid w:val="00064AD5"/>
    <w:rsid w:val="00065E43"/>
    <w:rsid w:val="0007096F"/>
    <w:rsid w:val="00087830"/>
    <w:rsid w:val="00091750"/>
    <w:rsid w:val="00096CDE"/>
    <w:rsid w:val="000A77E2"/>
    <w:rsid w:val="000B00DE"/>
    <w:rsid w:val="000B025B"/>
    <w:rsid w:val="000B5FDF"/>
    <w:rsid w:val="000C2EDC"/>
    <w:rsid w:val="000D0B43"/>
    <w:rsid w:val="000D2A3D"/>
    <w:rsid w:val="000D3297"/>
    <w:rsid w:val="000D48C6"/>
    <w:rsid w:val="000D7F86"/>
    <w:rsid w:val="000F08FF"/>
    <w:rsid w:val="000F167D"/>
    <w:rsid w:val="000F313E"/>
    <w:rsid w:val="000F3C0A"/>
    <w:rsid w:val="000F7118"/>
    <w:rsid w:val="000F7535"/>
    <w:rsid w:val="001006CA"/>
    <w:rsid w:val="0010179F"/>
    <w:rsid w:val="00101C3F"/>
    <w:rsid w:val="00106376"/>
    <w:rsid w:val="001139FE"/>
    <w:rsid w:val="00114FBB"/>
    <w:rsid w:val="00117727"/>
    <w:rsid w:val="00123B8C"/>
    <w:rsid w:val="001333DF"/>
    <w:rsid w:val="001346A8"/>
    <w:rsid w:val="0013656B"/>
    <w:rsid w:val="0014130F"/>
    <w:rsid w:val="00144E49"/>
    <w:rsid w:val="00145AD4"/>
    <w:rsid w:val="00150A74"/>
    <w:rsid w:val="00152C57"/>
    <w:rsid w:val="00155A74"/>
    <w:rsid w:val="00156F6D"/>
    <w:rsid w:val="00157649"/>
    <w:rsid w:val="0016338E"/>
    <w:rsid w:val="0017131E"/>
    <w:rsid w:val="00171EE3"/>
    <w:rsid w:val="00174BAF"/>
    <w:rsid w:val="0017690E"/>
    <w:rsid w:val="001845C2"/>
    <w:rsid w:val="00184602"/>
    <w:rsid w:val="00184879"/>
    <w:rsid w:val="00185837"/>
    <w:rsid w:val="001940E5"/>
    <w:rsid w:val="0019438F"/>
    <w:rsid w:val="00195121"/>
    <w:rsid w:val="001A4DD5"/>
    <w:rsid w:val="001A5D44"/>
    <w:rsid w:val="001A7898"/>
    <w:rsid w:val="001B154D"/>
    <w:rsid w:val="001B2C69"/>
    <w:rsid w:val="001B5BDC"/>
    <w:rsid w:val="001C0B29"/>
    <w:rsid w:val="001C423F"/>
    <w:rsid w:val="001D0BB4"/>
    <w:rsid w:val="001D1559"/>
    <w:rsid w:val="001D5005"/>
    <w:rsid w:val="001D5A8C"/>
    <w:rsid w:val="001E1B49"/>
    <w:rsid w:val="001F1C43"/>
    <w:rsid w:val="00205C2D"/>
    <w:rsid w:val="00206231"/>
    <w:rsid w:val="0020793F"/>
    <w:rsid w:val="002168F0"/>
    <w:rsid w:val="002169D9"/>
    <w:rsid w:val="002239FB"/>
    <w:rsid w:val="00225868"/>
    <w:rsid w:val="00231819"/>
    <w:rsid w:val="00232288"/>
    <w:rsid w:val="00232377"/>
    <w:rsid w:val="002349FC"/>
    <w:rsid w:val="00243CD9"/>
    <w:rsid w:val="002447BC"/>
    <w:rsid w:val="002464A3"/>
    <w:rsid w:val="00246C3A"/>
    <w:rsid w:val="00250FB9"/>
    <w:rsid w:val="00251E0E"/>
    <w:rsid w:val="002526C1"/>
    <w:rsid w:val="002537B4"/>
    <w:rsid w:val="00261383"/>
    <w:rsid w:val="00262523"/>
    <w:rsid w:val="00262829"/>
    <w:rsid w:val="0026419D"/>
    <w:rsid w:val="00267C38"/>
    <w:rsid w:val="00267C7C"/>
    <w:rsid w:val="00270185"/>
    <w:rsid w:val="00271A17"/>
    <w:rsid w:val="00273C31"/>
    <w:rsid w:val="002749FF"/>
    <w:rsid w:val="00274FDA"/>
    <w:rsid w:val="00282246"/>
    <w:rsid w:val="00282B87"/>
    <w:rsid w:val="00283745"/>
    <w:rsid w:val="00283F78"/>
    <w:rsid w:val="00284D85"/>
    <w:rsid w:val="0028583F"/>
    <w:rsid w:val="00285FD8"/>
    <w:rsid w:val="002928B5"/>
    <w:rsid w:val="00292B60"/>
    <w:rsid w:val="002938F4"/>
    <w:rsid w:val="0029530B"/>
    <w:rsid w:val="00296C37"/>
    <w:rsid w:val="002A0877"/>
    <w:rsid w:val="002A30E3"/>
    <w:rsid w:val="002A5602"/>
    <w:rsid w:val="002B7060"/>
    <w:rsid w:val="002C16AE"/>
    <w:rsid w:val="002C4EE1"/>
    <w:rsid w:val="002C6885"/>
    <w:rsid w:val="002D0415"/>
    <w:rsid w:val="002D0C69"/>
    <w:rsid w:val="002D1314"/>
    <w:rsid w:val="002D1EF1"/>
    <w:rsid w:val="002D3AB1"/>
    <w:rsid w:val="002D4EFB"/>
    <w:rsid w:val="002D72E8"/>
    <w:rsid w:val="002E1B2C"/>
    <w:rsid w:val="002E4F60"/>
    <w:rsid w:val="002E51BD"/>
    <w:rsid w:val="002F46E2"/>
    <w:rsid w:val="002F6A8D"/>
    <w:rsid w:val="002F776E"/>
    <w:rsid w:val="00300E9F"/>
    <w:rsid w:val="00303C63"/>
    <w:rsid w:val="00305808"/>
    <w:rsid w:val="003058D1"/>
    <w:rsid w:val="00306822"/>
    <w:rsid w:val="00307B19"/>
    <w:rsid w:val="00310347"/>
    <w:rsid w:val="00314056"/>
    <w:rsid w:val="003146A8"/>
    <w:rsid w:val="00317298"/>
    <w:rsid w:val="003249A4"/>
    <w:rsid w:val="003317ED"/>
    <w:rsid w:val="00336AB0"/>
    <w:rsid w:val="0034003A"/>
    <w:rsid w:val="00343007"/>
    <w:rsid w:val="00345E52"/>
    <w:rsid w:val="00354C1E"/>
    <w:rsid w:val="00354FF5"/>
    <w:rsid w:val="003570DA"/>
    <w:rsid w:val="00361768"/>
    <w:rsid w:val="003643F0"/>
    <w:rsid w:val="0036667A"/>
    <w:rsid w:val="0036727F"/>
    <w:rsid w:val="003713E3"/>
    <w:rsid w:val="0037192F"/>
    <w:rsid w:val="00372C16"/>
    <w:rsid w:val="0037526E"/>
    <w:rsid w:val="00375C43"/>
    <w:rsid w:val="003807BF"/>
    <w:rsid w:val="00381227"/>
    <w:rsid w:val="00384440"/>
    <w:rsid w:val="003902AA"/>
    <w:rsid w:val="00390CB4"/>
    <w:rsid w:val="003955F8"/>
    <w:rsid w:val="00397431"/>
    <w:rsid w:val="003A1D72"/>
    <w:rsid w:val="003A2C08"/>
    <w:rsid w:val="003A2E2C"/>
    <w:rsid w:val="003A4941"/>
    <w:rsid w:val="003A4F90"/>
    <w:rsid w:val="003A5E31"/>
    <w:rsid w:val="003A6149"/>
    <w:rsid w:val="003A7E05"/>
    <w:rsid w:val="003B5CEE"/>
    <w:rsid w:val="003C04D1"/>
    <w:rsid w:val="003C1343"/>
    <w:rsid w:val="003C471A"/>
    <w:rsid w:val="003D2214"/>
    <w:rsid w:val="003D37DC"/>
    <w:rsid w:val="003D78CF"/>
    <w:rsid w:val="003E000B"/>
    <w:rsid w:val="003E3279"/>
    <w:rsid w:val="003E3630"/>
    <w:rsid w:val="003E45EC"/>
    <w:rsid w:val="003E6D14"/>
    <w:rsid w:val="003E6DD6"/>
    <w:rsid w:val="003F1A0C"/>
    <w:rsid w:val="003F37A0"/>
    <w:rsid w:val="003F4416"/>
    <w:rsid w:val="003F48CE"/>
    <w:rsid w:val="003F6937"/>
    <w:rsid w:val="00402449"/>
    <w:rsid w:val="004049FC"/>
    <w:rsid w:val="00407173"/>
    <w:rsid w:val="00410A2F"/>
    <w:rsid w:val="00410C92"/>
    <w:rsid w:val="00423E12"/>
    <w:rsid w:val="0043175A"/>
    <w:rsid w:val="004330F0"/>
    <w:rsid w:val="00434C24"/>
    <w:rsid w:val="00442AC8"/>
    <w:rsid w:val="004459CC"/>
    <w:rsid w:val="00447E32"/>
    <w:rsid w:val="00466418"/>
    <w:rsid w:val="004665CF"/>
    <w:rsid w:val="00474431"/>
    <w:rsid w:val="00474719"/>
    <w:rsid w:val="00482545"/>
    <w:rsid w:val="004830B1"/>
    <w:rsid w:val="004871F3"/>
    <w:rsid w:val="00491BA1"/>
    <w:rsid w:val="0049644D"/>
    <w:rsid w:val="00497137"/>
    <w:rsid w:val="004A6981"/>
    <w:rsid w:val="004B262B"/>
    <w:rsid w:val="004B7FEE"/>
    <w:rsid w:val="004C1424"/>
    <w:rsid w:val="004C302C"/>
    <w:rsid w:val="004C59C9"/>
    <w:rsid w:val="004D291E"/>
    <w:rsid w:val="004D613D"/>
    <w:rsid w:val="004E204E"/>
    <w:rsid w:val="004E2755"/>
    <w:rsid w:val="004E6B4F"/>
    <w:rsid w:val="004F74C7"/>
    <w:rsid w:val="00503836"/>
    <w:rsid w:val="00503E07"/>
    <w:rsid w:val="00514BFD"/>
    <w:rsid w:val="005162C8"/>
    <w:rsid w:val="00516B8D"/>
    <w:rsid w:val="00522F97"/>
    <w:rsid w:val="005245F4"/>
    <w:rsid w:val="00525CC4"/>
    <w:rsid w:val="00536AE5"/>
    <w:rsid w:val="00536ECC"/>
    <w:rsid w:val="00536EFB"/>
    <w:rsid w:val="005379D0"/>
    <w:rsid w:val="00543942"/>
    <w:rsid w:val="00550D60"/>
    <w:rsid w:val="00551DCD"/>
    <w:rsid w:val="005557DC"/>
    <w:rsid w:val="00556051"/>
    <w:rsid w:val="005564A2"/>
    <w:rsid w:val="00557226"/>
    <w:rsid w:val="00560612"/>
    <w:rsid w:val="00562C2D"/>
    <w:rsid w:val="005641D0"/>
    <w:rsid w:val="005646BB"/>
    <w:rsid w:val="00565927"/>
    <w:rsid w:val="005666AC"/>
    <w:rsid w:val="00567DBA"/>
    <w:rsid w:val="0057019A"/>
    <w:rsid w:val="005712F9"/>
    <w:rsid w:val="00571CF8"/>
    <w:rsid w:val="005728E8"/>
    <w:rsid w:val="005B0F09"/>
    <w:rsid w:val="005B2CB4"/>
    <w:rsid w:val="005C0775"/>
    <w:rsid w:val="005C1086"/>
    <w:rsid w:val="005C6E5B"/>
    <w:rsid w:val="005D3392"/>
    <w:rsid w:val="005E5178"/>
    <w:rsid w:val="005F218F"/>
    <w:rsid w:val="005F3FA7"/>
    <w:rsid w:val="005F5AB8"/>
    <w:rsid w:val="005F6E47"/>
    <w:rsid w:val="006057F6"/>
    <w:rsid w:val="00606089"/>
    <w:rsid w:val="00612473"/>
    <w:rsid w:val="00614AFA"/>
    <w:rsid w:val="0062146B"/>
    <w:rsid w:val="00625EE5"/>
    <w:rsid w:val="006332BE"/>
    <w:rsid w:val="00640028"/>
    <w:rsid w:val="00650848"/>
    <w:rsid w:val="00650F4C"/>
    <w:rsid w:val="00652CF3"/>
    <w:rsid w:val="006539A7"/>
    <w:rsid w:val="00653E42"/>
    <w:rsid w:val="00654FBF"/>
    <w:rsid w:val="006550F9"/>
    <w:rsid w:val="0066011A"/>
    <w:rsid w:val="0066227C"/>
    <w:rsid w:val="00663568"/>
    <w:rsid w:val="006658BF"/>
    <w:rsid w:val="00665DC0"/>
    <w:rsid w:val="0067027E"/>
    <w:rsid w:val="00674703"/>
    <w:rsid w:val="00674ACC"/>
    <w:rsid w:val="00676657"/>
    <w:rsid w:val="00682E28"/>
    <w:rsid w:val="00683417"/>
    <w:rsid w:val="00684690"/>
    <w:rsid w:val="0069742A"/>
    <w:rsid w:val="006A1040"/>
    <w:rsid w:val="006A151C"/>
    <w:rsid w:val="006A1CB3"/>
    <w:rsid w:val="006A2353"/>
    <w:rsid w:val="006A39F2"/>
    <w:rsid w:val="006A7694"/>
    <w:rsid w:val="006B0E58"/>
    <w:rsid w:val="006B4C73"/>
    <w:rsid w:val="006B6236"/>
    <w:rsid w:val="006D0716"/>
    <w:rsid w:val="006D2E24"/>
    <w:rsid w:val="006D5C96"/>
    <w:rsid w:val="006E1697"/>
    <w:rsid w:val="006F319E"/>
    <w:rsid w:val="006F4E14"/>
    <w:rsid w:val="006F5796"/>
    <w:rsid w:val="00702297"/>
    <w:rsid w:val="007046C7"/>
    <w:rsid w:val="00705AC8"/>
    <w:rsid w:val="00706BD4"/>
    <w:rsid w:val="00710E77"/>
    <w:rsid w:val="00713A12"/>
    <w:rsid w:val="007141B9"/>
    <w:rsid w:val="0071782C"/>
    <w:rsid w:val="00722BF9"/>
    <w:rsid w:val="00732E74"/>
    <w:rsid w:val="00734F42"/>
    <w:rsid w:val="007376F5"/>
    <w:rsid w:val="0074006D"/>
    <w:rsid w:val="007458A8"/>
    <w:rsid w:val="007504AE"/>
    <w:rsid w:val="00750870"/>
    <w:rsid w:val="007525F5"/>
    <w:rsid w:val="00753A76"/>
    <w:rsid w:val="00761447"/>
    <w:rsid w:val="00762293"/>
    <w:rsid w:val="00762612"/>
    <w:rsid w:val="00763D8F"/>
    <w:rsid w:val="007649F8"/>
    <w:rsid w:val="0076557E"/>
    <w:rsid w:val="007672FB"/>
    <w:rsid w:val="00772350"/>
    <w:rsid w:val="00772741"/>
    <w:rsid w:val="007828BD"/>
    <w:rsid w:val="00785612"/>
    <w:rsid w:val="0079087B"/>
    <w:rsid w:val="007A0215"/>
    <w:rsid w:val="007A4DA8"/>
    <w:rsid w:val="007A53D6"/>
    <w:rsid w:val="007B1930"/>
    <w:rsid w:val="007B72B1"/>
    <w:rsid w:val="007D2023"/>
    <w:rsid w:val="007D54DE"/>
    <w:rsid w:val="007D6E19"/>
    <w:rsid w:val="007E6868"/>
    <w:rsid w:val="007E7255"/>
    <w:rsid w:val="007F12A9"/>
    <w:rsid w:val="007F2B92"/>
    <w:rsid w:val="007F5539"/>
    <w:rsid w:val="00803C80"/>
    <w:rsid w:val="00810630"/>
    <w:rsid w:val="008134CA"/>
    <w:rsid w:val="00817B56"/>
    <w:rsid w:val="00821E8B"/>
    <w:rsid w:val="00822027"/>
    <w:rsid w:val="0082462D"/>
    <w:rsid w:val="008253A0"/>
    <w:rsid w:val="00825512"/>
    <w:rsid w:val="00826D1F"/>
    <w:rsid w:val="00830131"/>
    <w:rsid w:val="00841A2D"/>
    <w:rsid w:val="0084340D"/>
    <w:rsid w:val="00845A7C"/>
    <w:rsid w:val="008520AF"/>
    <w:rsid w:val="00853B9D"/>
    <w:rsid w:val="00855F02"/>
    <w:rsid w:val="0086092A"/>
    <w:rsid w:val="008627ED"/>
    <w:rsid w:val="00863500"/>
    <w:rsid w:val="00863B50"/>
    <w:rsid w:val="00863D13"/>
    <w:rsid w:val="00867DBC"/>
    <w:rsid w:val="00873A40"/>
    <w:rsid w:val="00876C62"/>
    <w:rsid w:val="00884154"/>
    <w:rsid w:val="0089241E"/>
    <w:rsid w:val="00897411"/>
    <w:rsid w:val="00897AC5"/>
    <w:rsid w:val="008A583A"/>
    <w:rsid w:val="008B2EA2"/>
    <w:rsid w:val="008B54D8"/>
    <w:rsid w:val="008B6A82"/>
    <w:rsid w:val="008C1266"/>
    <w:rsid w:val="008C19D4"/>
    <w:rsid w:val="008C4592"/>
    <w:rsid w:val="008D4416"/>
    <w:rsid w:val="008D5CB5"/>
    <w:rsid w:val="008D70CE"/>
    <w:rsid w:val="008E1DE6"/>
    <w:rsid w:val="008E4D4E"/>
    <w:rsid w:val="008F13B3"/>
    <w:rsid w:val="008F40AD"/>
    <w:rsid w:val="008F6272"/>
    <w:rsid w:val="008F7C17"/>
    <w:rsid w:val="0090175D"/>
    <w:rsid w:val="009034CC"/>
    <w:rsid w:val="00911BF1"/>
    <w:rsid w:val="00912491"/>
    <w:rsid w:val="00916523"/>
    <w:rsid w:val="00917B9E"/>
    <w:rsid w:val="009203B7"/>
    <w:rsid w:val="00922C81"/>
    <w:rsid w:val="009308EF"/>
    <w:rsid w:val="00930EEC"/>
    <w:rsid w:val="009324F8"/>
    <w:rsid w:val="00933CCE"/>
    <w:rsid w:val="009425F9"/>
    <w:rsid w:val="00942D04"/>
    <w:rsid w:val="0094666E"/>
    <w:rsid w:val="00956287"/>
    <w:rsid w:val="00961B06"/>
    <w:rsid w:val="009622B3"/>
    <w:rsid w:val="009646F7"/>
    <w:rsid w:val="00966345"/>
    <w:rsid w:val="0097777E"/>
    <w:rsid w:val="009830A1"/>
    <w:rsid w:val="0098371C"/>
    <w:rsid w:val="00984412"/>
    <w:rsid w:val="00987936"/>
    <w:rsid w:val="009911C6"/>
    <w:rsid w:val="009A0D20"/>
    <w:rsid w:val="009B0FA5"/>
    <w:rsid w:val="009C08A6"/>
    <w:rsid w:val="009C7C65"/>
    <w:rsid w:val="009D27E9"/>
    <w:rsid w:val="009D2F37"/>
    <w:rsid w:val="009E31BB"/>
    <w:rsid w:val="009E3282"/>
    <w:rsid w:val="009E4F29"/>
    <w:rsid w:val="009E5262"/>
    <w:rsid w:val="009E7B53"/>
    <w:rsid w:val="009F0537"/>
    <w:rsid w:val="009F0BDF"/>
    <w:rsid w:val="009F2A01"/>
    <w:rsid w:val="009F4D69"/>
    <w:rsid w:val="009F5ABC"/>
    <w:rsid w:val="009F6455"/>
    <w:rsid w:val="009F711C"/>
    <w:rsid w:val="00A01513"/>
    <w:rsid w:val="00A0196A"/>
    <w:rsid w:val="00A029C8"/>
    <w:rsid w:val="00A07301"/>
    <w:rsid w:val="00A124C3"/>
    <w:rsid w:val="00A2447A"/>
    <w:rsid w:val="00A246D7"/>
    <w:rsid w:val="00A24C5F"/>
    <w:rsid w:val="00A255B2"/>
    <w:rsid w:val="00A27262"/>
    <w:rsid w:val="00A30F2C"/>
    <w:rsid w:val="00A312E3"/>
    <w:rsid w:val="00A36435"/>
    <w:rsid w:val="00A377F0"/>
    <w:rsid w:val="00A4261D"/>
    <w:rsid w:val="00A5267F"/>
    <w:rsid w:val="00A53F23"/>
    <w:rsid w:val="00A5502A"/>
    <w:rsid w:val="00A5733B"/>
    <w:rsid w:val="00A7431A"/>
    <w:rsid w:val="00A7574F"/>
    <w:rsid w:val="00A83CA3"/>
    <w:rsid w:val="00A84E54"/>
    <w:rsid w:val="00A86CB8"/>
    <w:rsid w:val="00A87A2D"/>
    <w:rsid w:val="00A924E3"/>
    <w:rsid w:val="00A972A5"/>
    <w:rsid w:val="00AA4706"/>
    <w:rsid w:val="00AA4F22"/>
    <w:rsid w:val="00AA5887"/>
    <w:rsid w:val="00AB0D66"/>
    <w:rsid w:val="00AB3F8C"/>
    <w:rsid w:val="00AB5EAC"/>
    <w:rsid w:val="00AC7276"/>
    <w:rsid w:val="00AD40AA"/>
    <w:rsid w:val="00AD471C"/>
    <w:rsid w:val="00AD5206"/>
    <w:rsid w:val="00AD6467"/>
    <w:rsid w:val="00AE1780"/>
    <w:rsid w:val="00AE49E1"/>
    <w:rsid w:val="00AE6E9A"/>
    <w:rsid w:val="00AF38E4"/>
    <w:rsid w:val="00AF4078"/>
    <w:rsid w:val="00B07CED"/>
    <w:rsid w:val="00B07DF2"/>
    <w:rsid w:val="00B12150"/>
    <w:rsid w:val="00B1216F"/>
    <w:rsid w:val="00B15F82"/>
    <w:rsid w:val="00B20C98"/>
    <w:rsid w:val="00B2326B"/>
    <w:rsid w:val="00B2405C"/>
    <w:rsid w:val="00B26239"/>
    <w:rsid w:val="00B2718B"/>
    <w:rsid w:val="00B4452D"/>
    <w:rsid w:val="00B477DF"/>
    <w:rsid w:val="00B47E21"/>
    <w:rsid w:val="00B50BB6"/>
    <w:rsid w:val="00B52902"/>
    <w:rsid w:val="00B56272"/>
    <w:rsid w:val="00B67802"/>
    <w:rsid w:val="00B73AB5"/>
    <w:rsid w:val="00B73FE6"/>
    <w:rsid w:val="00B74337"/>
    <w:rsid w:val="00B750F5"/>
    <w:rsid w:val="00B755C2"/>
    <w:rsid w:val="00B81207"/>
    <w:rsid w:val="00B93D57"/>
    <w:rsid w:val="00BA0F9C"/>
    <w:rsid w:val="00BA27C5"/>
    <w:rsid w:val="00BA3812"/>
    <w:rsid w:val="00BA381E"/>
    <w:rsid w:val="00BA40FC"/>
    <w:rsid w:val="00BA697C"/>
    <w:rsid w:val="00BB774F"/>
    <w:rsid w:val="00BC31FA"/>
    <w:rsid w:val="00BC49D6"/>
    <w:rsid w:val="00BC7D80"/>
    <w:rsid w:val="00BD59D7"/>
    <w:rsid w:val="00BD6220"/>
    <w:rsid w:val="00BE55B9"/>
    <w:rsid w:val="00BE7E99"/>
    <w:rsid w:val="00BF2254"/>
    <w:rsid w:val="00BF776C"/>
    <w:rsid w:val="00C0154C"/>
    <w:rsid w:val="00C01F33"/>
    <w:rsid w:val="00C070C1"/>
    <w:rsid w:val="00C21097"/>
    <w:rsid w:val="00C27446"/>
    <w:rsid w:val="00C33CBC"/>
    <w:rsid w:val="00C3733E"/>
    <w:rsid w:val="00C41D53"/>
    <w:rsid w:val="00C47D62"/>
    <w:rsid w:val="00C5037C"/>
    <w:rsid w:val="00C509ED"/>
    <w:rsid w:val="00C5325B"/>
    <w:rsid w:val="00C55510"/>
    <w:rsid w:val="00C56E34"/>
    <w:rsid w:val="00C672F4"/>
    <w:rsid w:val="00C70DC4"/>
    <w:rsid w:val="00C7294E"/>
    <w:rsid w:val="00C745B3"/>
    <w:rsid w:val="00C77676"/>
    <w:rsid w:val="00C82071"/>
    <w:rsid w:val="00C823D8"/>
    <w:rsid w:val="00C9075D"/>
    <w:rsid w:val="00C92AA5"/>
    <w:rsid w:val="00C97157"/>
    <w:rsid w:val="00CA3E5B"/>
    <w:rsid w:val="00CA6280"/>
    <w:rsid w:val="00CB2691"/>
    <w:rsid w:val="00CB3C4F"/>
    <w:rsid w:val="00CC119D"/>
    <w:rsid w:val="00CC597C"/>
    <w:rsid w:val="00CC59C7"/>
    <w:rsid w:val="00CD5527"/>
    <w:rsid w:val="00CD727C"/>
    <w:rsid w:val="00CE5296"/>
    <w:rsid w:val="00CF1DDF"/>
    <w:rsid w:val="00CF1F04"/>
    <w:rsid w:val="00CF2102"/>
    <w:rsid w:val="00CF356D"/>
    <w:rsid w:val="00CF51E4"/>
    <w:rsid w:val="00CF5946"/>
    <w:rsid w:val="00CF6B66"/>
    <w:rsid w:val="00D0058D"/>
    <w:rsid w:val="00D0142D"/>
    <w:rsid w:val="00D01CC1"/>
    <w:rsid w:val="00D0451F"/>
    <w:rsid w:val="00D132B4"/>
    <w:rsid w:val="00D13409"/>
    <w:rsid w:val="00D15C3D"/>
    <w:rsid w:val="00D1605B"/>
    <w:rsid w:val="00D2182F"/>
    <w:rsid w:val="00D219AE"/>
    <w:rsid w:val="00D233DB"/>
    <w:rsid w:val="00D25BDE"/>
    <w:rsid w:val="00D312E4"/>
    <w:rsid w:val="00D330F1"/>
    <w:rsid w:val="00D35EA4"/>
    <w:rsid w:val="00D36A29"/>
    <w:rsid w:val="00D41D13"/>
    <w:rsid w:val="00D43083"/>
    <w:rsid w:val="00D44175"/>
    <w:rsid w:val="00D44DC8"/>
    <w:rsid w:val="00D45CB8"/>
    <w:rsid w:val="00D46494"/>
    <w:rsid w:val="00D467DC"/>
    <w:rsid w:val="00D50303"/>
    <w:rsid w:val="00D52EAB"/>
    <w:rsid w:val="00D53280"/>
    <w:rsid w:val="00D56C47"/>
    <w:rsid w:val="00D5763C"/>
    <w:rsid w:val="00D61780"/>
    <w:rsid w:val="00D61A89"/>
    <w:rsid w:val="00D62045"/>
    <w:rsid w:val="00D654D0"/>
    <w:rsid w:val="00D6579E"/>
    <w:rsid w:val="00D66894"/>
    <w:rsid w:val="00D66B21"/>
    <w:rsid w:val="00D67E13"/>
    <w:rsid w:val="00D71CA8"/>
    <w:rsid w:val="00D71D87"/>
    <w:rsid w:val="00D74605"/>
    <w:rsid w:val="00D770F5"/>
    <w:rsid w:val="00D87202"/>
    <w:rsid w:val="00D921E3"/>
    <w:rsid w:val="00DA03CD"/>
    <w:rsid w:val="00DA43EA"/>
    <w:rsid w:val="00DA68AC"/>
    <w:rsid w:val="00DB330D"/>
    <w:rsid w:val="00DB5785"/>
    <w:rsid w:val="00DC0B7E"/>
    <w:rsid w:val="00DC1A1F"/>
    <w:rsid w:val="00DC2DB1"/>
    <w:rsid w:val="00DC477E"/>
    <w:rsid w:val="00DC7F39"/>
    <w:rsid w:val="00DD2960"/>
    <w:rsid w:val="00DD3649"/>
    <w:rsid w:val="00DD365E"/>
    <w:rsid w:val="00DE11FA"/>
    <w:rsid w:val="00DE1DDB"/>
    <w:rsid w:val="00DE39F8"/>
    <w:rsid w:val="00DE4513"/>
    <w:rsid w:val="00DE48C5"/>
    <w:rsid w:val="00DF0FE6"/>
    <w:rsid w:val="00DF2A8B"/>
    <w:rsid w:val="00DF5A10"/>
    <w:rsid w:val="00DF5C2E"/>
    <w:rsid w:val="00E039CF"/>
    <w:rsid w:val="00E12F48"/>
    <w:rsid w:val="00E16506"/>
    <w:rsid w:val="00E2460E"/>
    <w:rsid w:val="00E31AAB"/>
    <w:rsid w:val="00E34615"/>
    <w:rsid w:val="00E428D0"/>
    <w:rsid w:val="00E514A2"/>
    <w:rsid w:val="00E55268"/>
    <w:rsid w:val="00E60FC9"/>
    <w:rsid w:val="00E64B85"/>
    <w:rsid w:val="00E66C78"/>
    <w:rsid w:val="00E70285"/>
    <w:rsid w:val="00E712E5"/>
    <w:rsid w:val="00E71485"/>
    <w:rsid w:val="00E71D55"/>
    <w:rsid w:val="00E80807"/>
    <w:rsid w:val="00E8163B"/>
    <w:rsid w:val="00E863D3"/>
    <w:rsid w:val="00E927E2"/>
    <w:rsid w:val="00E9321B"/>
    <w:rsid w:val="00E95087"/>
    <w:rsid w:val="00E9626A"/>
    <w:rsid w:val="00ED03E4"/>
    <w:rsid w:val="00ED2A5D"/>
    <w:rsid w:val="00ED2E8B"/>
    <w:rsid w:val="00ED44B2"/>
    <w:rsid w:val="00EE3F75"/>
    <w:rsid w:val="00EE4321"/>
    <w:rsid w:val="00EE462D"/>
    <w:rsid w:val="00EE68DE"/>
    <w:rsid w:val="00EF0CBF"/>
    <w:rsid w:val="00EF6A25"/>
    <w:rsid w:val="00F0340F"/>
    <w:rsid w:val="00F039B0"/>
    <w:rsid w:val="00F045DD"/>
    <w:rsid w:val="00F073C8"/>
    <w:rsid w:val="00F103E1"/>
    <w:rsid w:val="00F14134"/>
    <w:rsid w:val="00F14158"/>
    <w:rsid w:val="00F20BED"/>
    <w:rsid w:val="00F22505"/>
    <w:rsid w:val="00F25F05"/>
    <w:rsid w:val="00F3103C"/>
    <w:rsid w:val="00F47558"/>
    <w:rsid w:val="00F53322"/>
    <w:rsid w:val="00F54DA1"/>
    <w:rsid w:val="00F56E3D"/>
    <w:rsid w:val="00F5720F"/>
    <w:rsid w:val="00F64096"/>
    <w:rsid w:val="00F64325"/>
    <w:rsid w:val="00F64B17"/>
    <w:rsid w:val="00F73EF1"/>
    <w:rsid w:val="00F76CC3"/>
    <w:rsid w:val="00F9168A"/>
    <w:rsid w:val="00F91CD9"/>
    <w:rsid w:val="00F96C5D"/>
    <w:rsid w:val="00FA104A"/>
    <w:rsid w:val="00FA1220"/>
    <w:rsid w:val="00FA66B8"/>
    <w:rsid w:val="00FB0B3D"/>
    <w:rsid w:val="00FD36DC"/>
    <w:rsid w:val="00FD605F"/>
    <w:rsid w:val="00FD7183"/>
    <w:rsid w:val="00FD78D3"/>
    <w:rsid w:val="00FE0D69"/>
    <w:rsid w:val="00FE30B5"/>
    <w:rsid w:val="00FE6E2E"/>
    <w:rsid w:val="00FE73BE"/>
    <w:rsid w:val="00FE767E"/>
    <w:rsid w:val="00FF2BBE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1A"/>
    <w:pPr>
      <w:spacing w:after="60" w:line="600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A7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74FDA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74FDA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9C8"/>
    <w:pPr>
      <w:spacing w:before="24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845A7C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/>
      <w:b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45A7C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/>
      <w:i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D15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15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C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3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15C3D"/>
  </w:style>
  <w:style w:type="table" w:styleId="TableGrid">
    <w:name w:val="Table Grid"/>
    <w:basedOn w:val="TableNormal"/>
    <w:uiPriority w:val="59"/>
    <w:rsid w:val="00D1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A7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45A7C"/>
    <w:rPr>
      <w:rFonts w:ascii="Times New Roman" w:eastAsia="Times New Roman" w:hAnsi="Times New Roman" w:cs="Times New Roman"/>
      <w:b/>
      <w:bCs/>
      <w:sz w:val="24"/>
      <w:szCs w:val="20"/>
      <w:lang w:eastAsia="en-GB"/>
    </w:rPr>
  </w:style>
  <w:style w:type="character" w:customStyle="1" w:styleId="Heading8Char">
    <w:name w:val="Heading 8 Char"/>
    <w:link w:val="Heading8"/>
    <w:rsid w:val="00845A7C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9Char">
    <w:name w:val="Heading 9 Char"/>
    <w:link w:val="Heading9"/>
    <w:rsid w:val="00845A7C"/>
    <w:rPr>
      <w:rFonts w:ascii="Times New Roman" w:eastAsia="Times New Roman" w:hAnsi="Times New Roman" w:cs="Times New Roman"/>
      <w:i/>
      <w:szCs w:val="20"/>
      <w:lang w:eastAsia="en-GB"/>
    </w:rPr>
  </w:style>
  <w:style w:type="paragraph" w:styleId="BodyText">
    <w:name w:val="Body Text"/>
    <w:basedOn w:val="Normal"/>
    <w:link w:val="BodyTextChar"/>
    <w:rsid w:val="000D0B43"/>
    <w:pPr>
      <w:widowControl w:val="0"/>
      <w:overflowPunct w:val="0"/>
      <w:autoSpaceDE w:val="0"/>
      <w:autoSpaceDN w:val="0"/>
      <w:adjustRightInd w:val="0"/>
      <w:spacing w:after="0" w:line="240" w:lineRule="auto"/>
      <w:ind w:right="-45"/>
    </w:pPr>
    <w:rPr>
      <w:rFonts w:ascii="Arial" w:eastAsia="SimSun" w:hAnsi="Arial"/>
      <w:kern w:val="28"/>
      <w:sz w:val="20"/>
      <w:szCs w:val="24"/>
      <w:lang w:eastAsia="zh-CN"/>
    </w:rPr>
  </w:style>
  <w:style w:type="character" w:customStyle="1" w:styleId="BodyTextChar">
    <w:name w:val="Body Text Char"/>
    <w:link w:val="BodyText"/>
    <w:rsid w:val="000D0B43"/>
    <w:rPr>
      <w:rFonts w:ascii="Arial" w:eastAsia="SimSun" w:hAnsi="Arial" w:cs="Arial"/>
      <w:kern w:val="28"/>
      <w:sz w:val="2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31"/>
  </w:style>
  <w:style w:type="paragraph" w:styleId="Footer">
    <w:name w:val="footer"/>
    <w:basedOn w:val="Normal"/>
    <w:link w:val="FooterChar"/>
    <w:uiPriority w:val="99"/>
    <w:unhideWhenUsed/>
    <w:rsid w:val="0047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31"/>
  </w:style>
  <w:style w:type="character" w:styleId="Hyperlink">
    <w:name w:val="Hyperlink"/>
    <w:uiPriority w:val="99"/>
    <w:unhideWhenUsed/>
    <w:rsid w:val="0047443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E5296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E5296"/>
    <w:rPr>
      <w:rFonts w:eastAsia="Times New Roman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922C81"/>
    <w:rPr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B3F8C"/>
    <w:pPr>
      <w:spacing w:after="100"/>
    </w:pPr>
  </w:style>
  <w:style w:type="character" w:styleId="PlaceholderText">
    <w:name w:val="Placeholder Text"/>
    <w:uiPriority w:val="99"/>
    <w:semiHidden/>
    <w:rsid w:val="00ED03E4"/>
    <w:rPr>
      <w:color w:val="808080"/>
    </w:rPr>
  </w:style>
  <w:style w:type="character" w:customStyle="1" w:styleId="Heading2Char">
    <w:name w:val="Heading 2 Char"/>
    <w:link w:val="Heading2"/>
    <w:rsid w:val="00274FD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74FDA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basedOn w:val="DefaultParagraphFont"/>
    <w:rsid w:val="004330F0"/>
  </w:style>
  <w:style w:type="paragraph" w:customStyle="1" w:styleId="DefaultText">
    <w:name w:val="Default Text"/>
    <w:basedOn w:val="Normal"/>
    <w:rsid w:val="00D74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Name">
    <w:name w:val="Name"/>
    <w:basedOn w:val="Normal"/>
    <w:next w:val="Normal"/>
    <w:rsid w:val="00306822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</w:rPr>
  </w:style>
  <w:style w:type="paragraph" w:customStyle="1" w:styleId="Achievement">
    <w:name w:val="Achievement"/>
    <w:basedOn w:val="BodyText"/>
    <w:rsid w:val="00306822"/>
    <w:pPr>
      <w:widowControl/>
      <w:numPr>
        <w:numId w:val="1"/>
      </w:numPr>
      <w:overflowPunct/>
      <w:autoSpaceDE/>
      <w:autoSpaceDN/>
      <w:adjustRightInd/>
      <w:spacing w:after="60" w:line="240" w:lineRule="atLeast"/>
      <w:ind w:right="0"/>
      <w:jc w:val="both"/>
    </w:pPr>
    <w:rPr>
      <w:rFonts w:ascii="Garamond" w:eastAsia="Times New Roman" w:hAnsi="Garamond"/>
      <w:kern w:val="0"/>
      <w:sz w:val="22"/>
      <w:szCs w:val="20"/>
      <w:lang w:eastAsia="en-US"/>
    </w:rPr>
  </w:style>
  <w:style w:type="paragraph" w:customStyle="1" w:styleId="TableGrid1">
    <w:name w:val="Table Grid1"/>
    <w:rsid w:val="00F045DD"/>
    <w:rPr>
      <w:rFonts w:ascii="Times New Roman" w:eastAsia="ヒラギノ角ゴ Pro W3" w:hAnsi="Times New Roman"/>
      <w:color w:val="000000"/>
      <w:sz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52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2EAB"/>
  </w:style>
  <w:style w:type="character" w:customStyle="1" w:styleId="klink">
    <w:name w:val="klink"/>
    <w:basedOn w:val="DefaultParagraphFont"/>
    <w:rsid w:val="00D52EAB"/>
  </w:style>
  <w:style w:type="paragraph" w:styleId="BodyText3">
    <w:name w:val="Body Text 3"/>
    <w:basedOn w:val="Normal"/>
    <w:rsid w:val="00606089"/>
    <w:pPr>
      <w:spacing w:after="120"/>
    </w:pPr>
    <w:rPr>
      <w:sz w:val="16"/>
      <w:szCs w:val="16"/>
    </w:rPr>
  </w:style>
  <w:style w:type="paragraph" w:customStyle="1" w:styleId="ecxmsolistparagraph">
    <w:name w:val="ecxmsolistparagraph"/>
    <w:basedOn w:val="Normal"/>
    <w:rsid w:val="00E8163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349FC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uiPriority w:val="9"/>
    <w:semiHidden/>
    <w:rsid w:val="00A029C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2D3A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2D3AB1"/>
    <w:rPr>
      <w:rFonts w:ascii="Times New Roman" w:eastAsia="Times New Roman" w:hAnsi="Times New Roman"/>
      <w:sz w:val="16"/>
      <w:szCs w:val="16"/>
    </w:rPr>
  </w:style>
  <w:style w:type="paragraph" w:styleId="List">
    <w:name w:val="List"/>
    <w:basedOn w:val="Normal"/>
    <w:rsid w:val="002749FF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D2E8B"/>
    <w:rPr>
      <w:b/>
      <w:bCs/>
    </w:rPr>
  </w:style>
  <w:style w:type="paragraph" w:styleId="FootnoteText">
    <w:name w:val="footnote text"/>
    <w:basedOn w:val="Normal"/>
    <w:link w:val="FootnoteTextChar"/>
    <w:rsid w:val="005B2CB4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5B2CB4"/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6421">
                                                      <w:marLeft w:val="0"/>
                                                      <w:marRight w:val="12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4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85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79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4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3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27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415432">
                                                                                      <w:marLeft w:val="247"/>
                                                                                      <w:marRight w:val="24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00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55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1811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9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9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85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90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893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09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52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17086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9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5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4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9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641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4312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4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8755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76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9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55857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87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71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4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3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36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825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11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21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Free_Job_Posting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mailto:sabarishv@gmail.com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2015-04-21T07:21:00Z</dcterms:created>
  <dcterms:modified xsi:type="dcterms:W3CDTF">2015-04-21T07:21:00Z</dcterms:modified>
</cp:coreProperties>
</file>