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CB" w:rsidRPr="002F0B94" w:rsidRDefault="005D28A0" w:rsidP="009F5CC7">
      <w:pPr>
        <w:pStyle w:val="Title"/>
        <w:rPr>
          <w:rFonts w:eastAsia="Arial"/>
          <w:sz w:val="20"/>
        </w:rPr>
      </w:pPr>
      <w:proofErr w:type="spellStart"/>
      <w:r w:rsidRPr="009F5CC7">
        <w:rPr>
          <w:rFonts w:eastAsia="Arial"/>
          <w:b/>
        </w:rPr>
        <w:t>Mamoon</w:t>
      </w:r>
      <w:proofErr w:type="spellEnd"/>
      <w:r w:rsidRPr="009F5CC7">
        <w:rPr>
          <w:rFonts w:eastAsia="Arial"/>
          <w:b/>
        </w:rPr>
        <w:t xml:space="preserve"> </w:t>
      </w:r>
      <w:r w:rsidR="001E6BCB" w:rsidRPr="002F0B94">
        <w:rPr>
          <w:rFonts w:eastAsia="Arial"/>
          <w:noProof/>
          <w:sz w:val="20"/>
          <w:lang w:val="en-IN" w:eastAsia="en-IN"/>
        </w:rPr>
        <w:drawing>
          <wp:inline distT="0" distB="0" distL="0" distR="0">
            <wp:extent cx="5945125" cy="1371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512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9455" w:type="dxa"/>
        <w:tblInd w:w="5" w:type="dxa"/>
        <w:tblLook w:val="04A0" w:firstRow="1" w:lastRow="0" w:firstColumn="1" w:lastColumn="0" w:noHBand="0" w:noVBand="1"/>
      </w:tblPr>
      <w:tblGrid>
        <w:gridCol w:w="1789"/>
        <w:gridCol w:w="79"/>
        <w:gridCol w:w="7577"/>
        <w:gridCol w:w="10"/>
      </w:tblGrid>
      <w:tr w:rsidR="001E6BCB" w:rsidRPr="002F0B94" w:rsidTr="00BA4D07">
        <w:trPr>
          <w:gridAfter w:val="1"/>
          <w:wAfter w:w="10" w:type="dxa"/>
          <w:trHeight w:val="1430"/>
        </w:trPr>
        <w:tc>
          <w:tcPr>
            <w:tcW w:w="1868" w:type="dxa"/>
            <w:gridSpan w:val="2"/>
          </w:tcPr>
          <w:p w:rsidR="00A505F4" w:rsidRDefault="00A505F4" w:rsidP="00F9101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0FF" w:rsidRPr="002F0B94" w:rsidRDefault="00D520FF" w:rsidP="00F910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7577" w:type="dxa"/>
          </w:tcPr>
          <w:p w:rsidR="00D520FF" w:rsidRDefault="00D520FF" w:rsidP="00F91015">
            <w:pPr>
              <w:spacing w:after="44" w:line="244" w:lineRule="auto"/>
              <w:ind w:right="384"/>
              <w:rPr>
                <w:rFonts w:ascii="Times New Roman" w:hAnsi="Times New Roman" w:cs="Times New Roman"/>
              </w:rPr>
            </w:pPr>
          </w:p>
          <w:p w:rsidR="00D520FF" w:rsidRDefault="00D520FF" w:rsidP="00F91015">
            <w:pPr>
              <w:spacing w:after="44" w:line="244" w:lineRule="auto"/>
              <w:ind w:right="3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08/08/1991</w:t>
            </w:r>
          </w:p>
          <w:p w:rsidR="001E6BCB" w:rsidRPr="002F0B94" w:rsidRDefault="001E6BCB" w:rsidP="00F91015">
            <w:pPr>
              <w:spacing w:after="44" w:line="244" w:lineRule="auto"/>
              <w:ind w:right="384"/>
              <w:rPr>
                <w:rFonts w:ascii="Times New Roman" w:hAnsi="Times New Roman" w:cs="Times New Roman"/>
              </w:rPr>
            </w:pPr>
          </w:p>
        </w:tc>
      </w:tr>
      <w:tr w:rsidR="001E6BCB" w:rsidRPr="002F0B94" w:rsidTr="00BA4D07">
        <w:trPr>
          <w:gridAfter w:val="1"/>
          <w:wAfter w:w="10" w:type="dxa"/>
          <w:trHeight w:val="1194"/>
        </w:trPr>
        <w:tc>
          <w:tcPr>
            <w:tcW w:w="1868" w:type="dxa"/>
            <w:gridSpan w:val="2"/>
          </w:tcPr>
          <w:p w:rsidR="001E6BCB" w:rsidRPr="002F0B94" w:rsidRDefault="001E6BCB" w:rsidP="00F91015">
            <w:pPr>
              <w:spacing w:after="78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OBJECTIVE</w:t>
            </w:r>
          </w:p>
        </w:tc>
        <w:tc>
          <w:tcPr>
            <w:tcW w:w="7577" w:type="dxa"/>
          </w:tcPr>
          <w:p w:rsidR="001E6BCB" w:rsidRPr="002F0B94" w:rsidRDefault="001E6BCB" w:rsidP="00F91015">
            <w:pPr>
              <w:spacing w:line="276" w:lineRule="auto"/>
              <w:ind w:right="311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Seeking a challenging career in computer engineering (</w:t>
            </w:r>
            <w:r w:rsidR="000C0C9E" w:rsidRPr="002F0B94">
              <w:rPr>
                <w:rFonts w:ascii="Times New Roman" w:hAnsi="Times New Roman" w:cs="Times New Roman"/>
              </w:rPr>
              <w:t>networks or telecommunication</w:t>
            </w:r>
            <w:r w:rsidRPr="002F0B94">
              <w:rPr>
                <w:rFonts w:ascii="Times New Roman" w:hAnsi="Times New Roman" w:cs="Times New Roman"/>
              </w:rPr>
              <w:t>), where I would be able to utilize my technical skills in an effective manner and bring about profit to the institute on a regular and stable basis.</w:t>
            </w:r>
          </w:p>
          <w:p w:rsidR="001E226D" w:rsidRPr="002F0B94" w:rsidRDefault="001E226D" w:rsidP="00F91015">
            <w:pPr>
              <w:spacing w:line="276" w:lineRule="auto"/>
              <w:ind w:right="3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BCB" w:rsidRPr="002F0B94" w:rsidTr="00BA4D07">
        <w:trPr>
          <w:gridAfter w:val="1"/>
          <w:wAfter w:w="10" w:type="dxa"/>
          <w:trHeight w:val="495"/>
        </w:trPr>
        <w:tc>
          <w:tcPr>
            <w:tcW w:w="1868" w:type="dxa"/>
            <w:gridSpan w:val="2"/>
          </w:tcPr>
          <w:p w:rsidR="001E6BCB" w:rsidRDefault="001E6BCB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  <w:p w:rsidR="00D520FF" w:rsidRDefault="00D520FF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  <w:p w:rsidR="00D520FF" w:rsidRPr="002F0B94" w:rsidRDefault="00D520FF" w:rsidP="00F91015">
            <w:pPr>
              <w:spacing w:after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7577" w:type="dxa"/>
          </w:tcPr>
          <w:p w:rsidR="001E6BCB" w:rsidRDefault="001E6BCB" w:rsidP="00F910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Pakistani</w:t>
            </w:r>
          </w:p>
          <w:p w:rsidR="00D520FF" w:rsidRDefault="00D520FF" w:rsidP="00F910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Islam</w:t>
            </w:r>
          </w:p>
          <w:p w:rsidR="00D520FF" w:rsidRPr="002F0B94" w:rsidRDefault="00D520FF" w:rsidP="00F910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English, Urdu</w:t>
            </w:r>
          </w:p>
        </w:tc>
      </w:tr>
      <w:tr w:rsidR="001E6BCB" w:rsidRPr="002F0B94" w:rsidTr="00BA4D07">
        <w:trPr>
          <w:gridAfter w:val="1"/>
          <w:wAfter w:w="10" w:type="dxa"/>
          <w:trHeight w:val="4091"/>
        </w:trPr>
        <w:tc>
          <w:tcPr>
            <w:tcW w:w="1868" w:type="dxa"/>
            <w:gridSpan w:val="2"/>
          </w:tcPr>
          <w:p w:rsidR="001E6BCB" w:rsidRPr="002F0B94" w:rsidRDefault="001E6BCB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A3" w:rsidRPr="002F0B94" w:rsidRDefault="002A51A3" w:rsidP="00F9101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DD5" w:rsidRPr="00716DD5" w:rsidRDefault="002A51A3" w:rsidP="00F9101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TRAININGS:</w:t>
            </w:r>
          </w:p>
        </w:tc>
        <w:tc>
          <w:tcPr>
            <w:tcW w:w="7577" w:type="dxa"/>
          </w:tcPr>
          <w:p w:rsidR="001E6BCB" w:rsidRPr="002F0B94" w:rsidRDefault="001E6BCB" w:rsidP="00F91015">
            <w:pPr>
              <w:spacing w:after="202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Mirpur University of Science &amp; Technology, Mirpur, Azad Kashmir</w:t>
            </w:r>
          </w:p>
          <w:p w:rsidR="001E6BCB" w:rsidRPr="002F0B94" w:rsidRDefault="004240DA" w:rsidP="00F91015">
            <w:pPr>
              <w:spacing w:after="125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B</w:t>
            </w:r>
            <w:r w:rsidR="00B13947" w:rsidRPr="002F0B94">
              <w:rPr>
                <w:rFonts w:ascii="Times New Roman" w:hAnsi="Times New Roman" w:cs="Times New Roman"/>
              </w:rPr>
              <w:t>Sc.</w:t>
            </w:r>
            <w:r w:rsidR="00ED452E" w:rsidRPr="002F0B94">
              <w:rPr>
                <w:rFonts w:ascii="Times New Roman" w:hAnsi="Times New Roman" w:cs="Times New Roman"/>
              </w:rPr>
              <w:t xml:space="preserve"> </w:t>
            </w:r>
            <w:r w:rsidR="001E6BCB" w:rsidRPr="002F0B94">
              <w:rPr>
                <w:rFonts w:ascii="Times New Roman" w:hAnsi="Times New Roman" w:cs="Times New Roman"/>
              </w:rPr>
              <w:t xml:space="preserve"> Department of</w:t>
            </w:r>
            <w:r w:rsidR="00A336C0" w:rsidRPr="002F0B94">
              <w:rPr>
                <w:rFonts w:ascii="Times New Roman" w:hAnsi="Times New Roman" w:cs="Times New Roman"/>
              </w:rPr>
              <w:t xml:space="preserve"> Computer Systems Engineering,</w:t>
            </w:r>
            <w:r w:rsidR="001E6BCB" w:rsidRPr="002F0B94">
              <w:rPr>
                <w:rFonts w:ascii="Times New Roman" w:hAnsi="Times New Roman" w:cs="Times New Roman"/>
              </w:rPr>
              <w:t xml:space="preserve"> </w:t>
            </w:r>
            <w:r w:rsidR="00A336C0" w:rsidRPr="002F0B94">
              <w:rPr>
                <w:rFonts w:ascii="Times New Roman" w:hAnsi="Times New Roman" w:cs="Times New Roman"/>
              </w:rPr>
              <w:t xml:space="preserve">  </w:t>
            </w:r>
            <w:r w:rsidR="005D28A0">
              <w:rPr>
                <w:rFonts w:ascii="Times New Roman" w:hAnsi="Times New Roman" w:cs="Times New Roman"/>
                <w:b/>
              </w:rPr>
              <w:t>August 2011-15</w:t>
            </w:r>
            <w:r w:rsidR="001E6BCB" w:rsidRPr="00B846E9">
              <w:rPr>
                <w:rFonts w:ascii="Times New Roman" w:hAnsi="Times New Roman" w:cs="Times New Roman"/>
                <w:b/>
              </w:rPr>
              <w:t xml:space="preserve"> </w:t>
            </w:r>
            <w:r w:rsidR="004052C5" w:rsidRPr="00B846E9">
              <w:rPr>
                <w:rFonts w:ascii="Times New Roman" w:hAnsi="Times New Roman" w:cs="Times New Roman"/>
                <w:b/>
              </w:rPr>
              <w:t xml:space="preserve">  </w:t>
            </w:r>
            <w:r w:rsidR="001E6BCB" w:rsidRPr="00B846E9">
              <w:rPr>
                <w:rFonts w:ascii="Times New Roman" w:hAnsi="Times New Roman" w:cs="Times New Roman"/>
                <w:b/>
              </w:rPr>
              <w:t xml:space="preserve">CGPA: </w:t>
            </w:r>
            <w:r w:rsidR="005D28A0">
              <w:rPr>
                <w:rFonts w:ascii="Times New Roman" w:hAnsi="Times New Roman" w:cs="Times New Roman"/>
                <w:b/>
              </w:rPr>
              <w:t>3.4</w:t>
            </w:r>
          </w:p>
          <w:p w:rsidR="001E6BCB" w:rsidRPr="002F0B94" w:rsidRDefault="001E6BCB" w:rsidP="00F91015">
            <w:pPr>
              <w:numPr>
                <w:ilvl w:val="0"/>
                <w:numId w:val="1"/>
              </w:numPr>
              <w:spacing w:after="43"/>
              <w:ind w:left="597"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Specialization in Telecommunications &amp; Networking</w:t>
            </w:r>
          </w:p>
          <w:p w:rsidR="001E6BCB" w:rsidRPr="002F0B94" w:rsidRDefault="001E6BCB" w:rsidP="00F91015">
            <w:pPr>
              <w:spacing w:after="45"/>
              <w:ind w:left="598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(emphasis on </w:t>
            </w:r>
            <w:r w:rsidR="00D303C7" w:rsidRPr="002F0B94">
              <w:rPr>
                <w:rFonts w:ascii="Times New Roman" w:hAnsi="Times New Roman" w:cs="Times New Roman"/>
              </w:rPr>
              <w:t>networks and data communication</w:t>
            </w:r>
            <w:r w:rsidRPr="002F0B94">
              <w:rPr>
                <w:rFonts w:ascii="Times New Roman" w:hAnsi="Times New Roman" w:cs="Times New Roman"/>
              </w:rPr>
              <w:t>)</w:t>
            </w:r>
          </w:p>
          <w:p w:rsidR="001E6BCB" w:rsidRPr="002F0B94" w:rsidRDefault="001E6BCB" w:rsidP="00F91015">
            <w:pPr>
              <w:numPr>
                <w:ilvl w:val="0"/>
                <w:numId w:val="1"/>
              </w:numPr>
              <w:spacing w:after="45"/>
              <w:ind w:left="597"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Minor in Computer and Information Systems (programming and algorithms)</w:t>
            </w:r>
          </w:p>
          <w:p w:rsidR="001E6BCB" w:rsidRPr="002F0B94" w:rsidRDefault="001E6BCB" w:rsidP="00F91015">
            <w:pPr>
              <w:numPr>
                <w:ilvl w:val="0"/>
                <w:numId w:val="1"/>
              </w:numPr>
              <w:spacing w:line="276" w:lineRule="auto"/>
              <w:ind w:left="597"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Final Year Project : </w:t>
            </w:r>
            <w:r w:rsidR="005D28A0">
              <w:rPr>
                <w:rFonts w:ascii="Times New Roman" w:hAnsi="Times New Roman" w:cs="Times New Roman"/>
                <w:b/>
              </w:rPr>
              <w:t xml:space="preserve">Autonomous  Fire Fighting </w:t>
            </w:r>
            <w:r w:rsidR="00D520FF">
              <w:rPr>
                <w:rFonts w:ascii="Times New Roman" w:hAnsi="Times New Roman" w:cs="Times New Roman"/>
                <w:b/>
              </w:rPr>
              <w:t>Robot</w:t>
            </w:r>
          </w:p>
          <w:p w:rsidR="001E6BCB" w:rsidRPr="002F0B94" w:rsidRDefault="001E6BCB" w:rsidP="00F91015">
            <w:pPr>
              <w:spacing w:line="276" w:lineRule="auto"/>
              <w:ind w:left="597"/>
              <w:rPr>
                <w:rFonts w:ascii="Times New Roman" w:hAnsi="Times New Roman" w:cs="Times New Roman"/>
              </w:rPr>
            </w:pPr>
          </w:p>
          <w:p w:rsidR="001E6BCB" w:rsidRPr="002F0B94" w:rsidRDefault="005D28A0" w:rsidP="00F91015">
            <w:pPr>
              <w:spacing w:after="2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Vision </w:t>
            </w:r>
            <w:r w:rsidR="001E226D" w:rsidRPr="002F0B94">
              <w:rPr>
                <w:rFonts w:ascii="Times New Roman" w:hAnsi="Times New Roman" w:cs="Times New Roman"/>
                <w:b/>
              </w:rPr>
              <w:t xml:space="preserve"> College</w:t>
            </w:r>
            <w:r w:rsidR="001E6BCB" w:rsidRPr="002F0B94">
              <w:rPr>
                <w:rFonts w:ascii="Times New Roman" w:hAnsi="Times New Roman" w:cs="Times New Roman"/>
                <w:b/>
              </w:rPr>
              <w:t xml:space="preserve">, </w:t>
            </w:r>
            <w:r w:rsidR="001E226D" w:rsidRPr="002F0B94">
              <w:rPr>
                <w:rFonts w:ascii="Times New Roman" w:hAnsi="Times New Roman" w:cs="Times New Roman"/>
                <w:b/>
              </w:rPr>
              <w:t>Mirpur</w:t>
            </w:r>
            <w:r w:rsidR="001E6BCB" w:rsidRPr="002F0B94">
              <w:rPr>
                <w:rFonts w:ascii="Times New Roman" w:hAnsi="Times New Roman" w:cs="Times New Roman"/>
                <w:b/>
              </w:rPr>
              <w:t xml:space="preserve">, </w:t>
            </w:r>
            <w:r w:rsidR="001E226D" w:rsidRPr="002F0B94">
              <w:rPr>
                <w:rFonts w:ascii="Times New Roman" w:hAnsi="Times New Roman" w:cs="Times New Roman"/>
                <w:b/>
              </w:rPr>
              <w:t>Azad Kashmir</w:t>
            </w:r>
          </w:p>
          <w:p w:rsidR="001E6BCB" w:rsidRPr="002F0B94" w:rsidRDefault="00305993" w:rsidP="00F91015">
            <w:pPr>
              <w:spacing w:after="125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 </w:t>
            </w:r>
            <w:r w:rsidR="00C271CA" w:rsidRPr="002F0B94">
              <w:rPr>
                <w:rFonts w:ascii="Times New Roman" w:hAnsi="Times New Roman" w:cs="Times New Roman"/>
              </w:rPr>
              <w:t>F</w:t>
            </w:r>
            <w:r w:rsidR="00B13947" w:rsidRPr="002F0B94">
              <w:rPr>
                <w:rFonts w:ascii="Times New Roman" w:hAnsi="Times New Roman" w:cs="Times New Roman"/>
              </w:rPr>
              <w:t>Sc.</w:t>
            </w:r>
            <w:r w:rsidR="00ED452E" w:rsidRPr="002F0B94">
              <w:rPr>
                <w:rFonts w:ascii="Times New Roman" w:hAnsi="Times New Roman" w:cs="Times New Roman"/>
              </w:rPr>
              <w:t xml:space="preserve"> </w:t>
            </w:r>
            <w:r w:rsidR="001E6BCB" w:rsidRPr="002F0B94">
              <w:rPr>
                <w:rFonts w:ascii="Times New Roman" w:hAnsi="Times New Roman" w:cs="Times New Roman"/>
              </w:rPr>
              <w:t xml:space="preserve"> </w:t>
            </w:r>
            <w:r w:rsidR="005D28A0">
              <w:rPr>
                <w:rFonts w:ascii="Times New Roman" w:hAnsi="Times New Roman" w:cs="Times New Roman"/>
              </w:rPr>
              <w:t>Pre-Engineering</w:t>
            </w:r>
            <w:r w:rsidR="001E6BCB" w:rsidRPr="002F0B94">
              <w:rPr>
                <w:rFonts w:ascii="Times New Roman" w:hAnsi="Times New Roman" w:cs="Times New Roman"/>
              </w:rPr>
              <w:t xml:space="preserve">,                         </w:t>
            </w:r>
            <w:r w:rsidR="005D28A0">
              <w:rPr>
                <w:rFonts w:ascii="Times New Roman" w:hAnsi="Times New Roman" w:cs="Times New Roman"/>
                <w:b/>
              </w:rPr>
              <w:t>August 2009</w:t>
            </w:r>
            <w:r w:rsidR="001E6BCB" w:rsidRPr="00B846E9">
              <w:rPr>
                <w:rFonts w:ascii="Times New Roman" w:hAnsi="Times New Roman" w:cs="Times New Roman"/>
                <w:b/>
              </w:rPr>
              <w:t>-</w:t>
            </w:r>
            <w:r w:rsidR="001E226D" w:rsidRPr="00B846E9">
              <w:rPr>
                <w:rFonts w:ascii="Times New Roman" w:hAnsi="Times New Roman" w:cs="Times New Roman"/>
                <w:b/>
              </w:rPr>
              <w:t>1</w:t>
            </w:r>
            <w:r w:rsidR="005D28A0">
              <w:rPr>
                <w:rFonts w:ascii="Times New Roman" w:hAnsi="Times New Roman" w:cs="Times New Roman"/>
                <w:b/>
              </w:rPr>
              <w:t>1</w:t>
            </w:r>
            <w:r w:rsidR="00773F7B" w:rsidRPr="00B846E9">
              <w:rPr>
                <w:rFonts w:ascii="Times New Roman" w:hAnsi="Times New Roman" w:cs="Times New Roman"/>
                <w:b/>
              </w:rPr>
              <w:t xml:space="preserve"> </w:t>
            </w:r>
            <w:r w:rsidR="00C352EE" w:rsidRPr="00B846E9">
              <w:rPr>
                <w:rFonts w:ascii="Times New Roman" w:hAnsi="Times New Roman" w:cs="Times New Roman"/>
                <w:b/>
              </w:rPr>
              <w:t xml:space="preserve"> </w:t>
            </w:r>
            <w:r w:rsidR="00773F7B" w:rsidRPr="00B846E9">
              <w:rPr>
                <w:rFonts w:ascii="Times New Roman" w:hAnsi="Times New Roman" w:cs="Times New Roman"/>
                <w:b/>
              </w:rPr>
              <w:t xml:space="preserve"> </w:t>
            </w:r>
            <w:r w:rsidR="00C352EE" w:rsidRPr="00B846E9">
              <w:rPr>
                <w:rFonts w:ascii="Times New Roman" w:hAnsi="Times New Roman" w:cs="Times New Roman"/>
                <w:b/>
              </w:rPr>
              <w:t xml:space="preserve">  </w:t>
            </w:r>
            <w:r w:rsidR="001E6BCB" w:rsidRPr="00B846E9">
              <w:rPr>
                <w:rFonts w:ascii="Times New Roman" w:hAnsi="Times New Roman" w:cs="Times New Roman"/>
                <w:b/>
              </w:rPr>
              <w:t xml:space="preserve">Percentage: </w:t>
            </w:r>
            <w:r w:rsidR="0060486C">
              <w:rPr>
                <w:rFonts w:ascii="Times New Roman" w:hAnsi="Times New Roman" w:cs="Times New Roman"/>
                <w:b/>
              </w:rPr>
              <w:t>67</w:t>
            </w:r>
            <w:r w:rsidR="001E6BCB" w:rsidRPr="00B846E9">
              <w:rPr>
                <w:rFonts w:ascii="Times New Roman" w:hAnsi="Times New Roman" w:cs="Times New Roman"/>
                <w:b/>
              </w:rPr>
              <w:t>%</w:t>
            </w:r>
          </w:p>
          <w:p w:rsidR="001E226D" w:rsidRPr="002F0B94" w:rsidRDefault="001E226D" w:rsidP="00F91015">
            <w:pPr>
              <w:numPr>
                <w:ilvl w:val="0"/>
                <w:numId w:val="1"/>
              </w:numPr>
              <w:spacing w:after="43"/>
              <w:ind w:left="597"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AJK Board of Intermediate &amp;</w:t>
            </w:r>
            <w:r w:rsidR="001E6BCB" w:rsidRPr="002F0B94">
              <w:rPr>
                <w:rFonts w:ascii="Times New Roman" w:hAnsi="Times New Roman" w:cs="Times New Roman"/>
              </w:rPr>
              <w:t xml:space="preserve">   </w:t>
            </w:r>
            <w:r w:rsidRPr="002F0B94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B846E9">
              <w:rPr>
                <w:rFonts w:ascii="Times New Roman" w:hAnsi="Times New Roman" w:cs="Times New Roman"/>
              </w:rPr>
              <w:t xml:space="preserve">     </w:t>
            </w:r>
            <w:r w:rsidRPr="00B846E9">
              <w:rPr>
                <w:rFonts w:ascii="Times New Roman" w:hAnsi="Times New Roman" w:cs="Times New Roman"/>
                <w:b/>
              </w:rPr>
              <w:t>Division: 1</w:t>
            </w:r>
            <w:r w:rsidRPr="00B846E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  <w:p w:rsidR="001E6BCB" w:rsidRPr="002F0B94" w:rsidRDefault="001E226D" w:rsidP="00F91015">
            <w:pPr>
              <w:spacing w:after="43"/>
              <w:ind w:left="597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Secondary Education Mirpur</w:t>
            </w:r>
            <w:r w:rsidR="001E6BCB" w:rsidRPr="002F0B94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C352EE" w:rsidRPr="002F0B94">
              <w:rPr>
                <w:rFonts w:ascii="Times New Roman" w:hAnsi="Times New Roman" w:cs="Times New Roman"/>
              </w:rPr>
              <w:t xml:space="preserve">      </w:t>
            </w:r>
          </w:p>
          <w:p w:rsidR="001E226D" w:rsidRPr="002F0B94" w:rsidRDefault="001E226D" w:rsidP="00F91015">
            <w:pPr>
              <w:spacing w:after="43"/>
              <w:ind w:left="597"/>
              <w:rPr>
                <w:rFonts w:ascii="Times New Roman" w:hAnsi="Times New Roman" w:cs="Times New Roman"/>
              </w:rPr>
            </w:pPr>
          </w:p>
          <w:p w:rsidR="001E6BCB" w:rsidRPr="002F0B94" w:rsidRDefault="0060486C" w:rsidP="00F91015">
            <w:pPr>
              <w:spacing w:after="2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Golden Sparrows High School</w:t>
            </w:r>
            <w:r w:rsidR="001E6BCB" w:rsidRPr="002F0B94">
              <w:rPr>
                <w:rFonts w:ascii="Times New Roman" w:hAnsi="Times New Roman" w:cs="Times New Roman"/>
                <w:b/>
              </w:rPr>
              <w:t xml:space="preserve">, </w:t>
            </w:r>
            <w:r w:rsidR="004E1FE6">
              <w:rPr>
                <w:rFonts w:ascii="Times New Roman" w:hAnsi="Times New Roman" w:cs="Times New Roman"/>
                <w:b/>
              </w:rPr>
              <w:t xml:space="preserve">Mirpur </w:t>
            </w:r>
            <w:r w:rsidR="001E226D" w:rsidRPr="002F0B94">
              <w:rPr>
                <w:rFonts w:ascii="Times New Roman" w:hAnsi="Times New Roman" w:cs="Times New Roman"/>
                <w:b/>
              </w:rPr>
              <w:t xml:space="preserve"> Azad Kashmir</w:t>
            </w:r>
          </w:p>
          <w:p w:rsidR="001E6BCB" w:rsidRPr="002F0B94" w:rsidRDefault="001E6BCB" w:rsidP="00F91015">
            <w:pPr>
              <w:spacing w:after="125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 Matriculation, Science,                              </w:t>
            </w:r>
            <w:r w:rsidR="00C352EE" w:rsidRPr="002F0B94">
              <w:rPr>
                <w:rFonts w:ascii="Times New Roman" w:hAnsi="Times New Roman" w:cs="Times New Roman"/>
              </w:rPr>
              <w:t xml:space="preserve"> </w:t>
            </w:r>
            <w:r w:rsidRPr="002F0B94">
              <w:rPr>
                <w:rFonts w:ascii="Times New Roman" w:hAnsi="Times New Roman" w:cs="Times New Roman"/>
              </w:rPr>
              <w:t xml:space="preserve"> </w:t>
            </w:r>
            <w:r w:rsidR="00305993" w:rsidRPr="002F0B94">
              <w:rPr>
                <w:rFonts w:ascii="Times New Roman" w:hAnsi="Times New Roman" w:cs="Times New Roman"/>
              </w:rPr>
              <w:t xml:space="preserve">   </w:t>
            </w:r>
            <w:r w:rsidR="0060486C">
              <w:rPr>
                <w:rFonts w:ascii="Times New Roman" w:hAnsi="Times New Roman" w:cs="Times New Roman"/>
                <w:b/>
              </w:rPr>
              <w:t>August 2007</w:t>
            </w:r>
            <w:r w:rsidRPr="00B846E9">
              <w:rPr>
                <w:rFonts w:ascii="Times New Roman" w:hAnsi="Times New Roman" w:cs="Times New Roman"/>
                <w:b/>
              </w:rPr>
              <w:t>-0</w:t>
            </w:r>
            <w:r w:rsidR="0060486C">
              <w:rPr>
                <w:rFonts w:ascii="Times New Roman" w:hAnsi="Times New Roman" w:cs="Times New Roman"/>
                <w:b/>
              </w:rPr>
              <w:t>9</w:t>
            </w:r>
            <w:r w:rsidR="00C352EE" w:rsidRPr="00B846E9">
              <w:rPr>
                <w:rFonts w:ascii="Times New Roman" w:hAnsi="Times New Roman" w:cs="Times New Roman"/>
                <w:b/>
              </w:rPr>
              <w:t xml:space="preserve">  </w:t>
            </w:r>
            <w:r w:rsidRPr="00B846E9">
              <w:rPr>
                <w:rFonts w:ascii="Times New Roman" w:hAnsi="Times New Roman" w:cs="Times New Roman"/>
                <w:b/>
              </w:rPr>
              <w:t xml:space="preserve">Percentage: </w:t>
            </w:r>
            <w:r w:rsidR="0060486C">
              <w:rPr>
                <w:rFonts w:ascii="Times New Roman" w:hAnsi="Times New Roman" w:cs="Times New Roman"/>
                <w:b/>
              </w:rPr>
              <w:t>82</w:t>
            </w:r>
            <w:r w:rsidRPr="00B846E9">
              <w:rPr>
                <w:rFonts w:ascii="Times New Roman" w:hAnsi="Times New Roman" w:cs="Times New Roman"/>
                <w:b/>
              </w:rPr>
              <w:t>%</w:t>
            </w:r>
          </w:p>
          <w:p w:rsidR="00C352EE" w:rsidRPr="002F0B94" w:rsidRDefault="001E6BCB" w:rsidP="00F91015">
            <w:pPr>
              <w:numPr>
                <w:ilvl w:val="0"/>
                <w:numId w:val="1"/>
              </w:numPr>
              <w:spacing w:after="43"/>
              <w:ind w:left="597"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AJK Board of Intermediate &amp; </w:t>
            </w:r>
            <w:r w:rsidR="00C352EE" w:rsidRPr="002F0B94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B846E9">
              <w:rPr>
                <w:rFonts w:ascii="Times New Roman" w:hAnsi="Times New Roman" w:cs="Times New Roman"/>
              </w:rPr>
              <w:t xml:space="preserve">    </w:t>
            </w:r>
            <w:r w:rsidR="00C352EE" w:rsidRPr="00B846E9">
              <w:rPr>
                <w:rFonts w:ascii="Times New Roman" w:hAnsi="Times New Roman" w:cs="Times New Roman"/>
                <w:b/>
              </w:rPr>
              <w:t>Division: 1</w:t>
            </w:r>
            <w:r w:rsidR="00C352EE" w:rsidRPr="00B846E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  <w:p w:rsidR="002A51A3" w:rsidRPr="002F0B94" w:rsidRDefault="00C352EE" w:rsidP="00F91015">
            <w:pPr>
              <w:spacing w:after="240"/>
              <w:ind w:left="398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   </w:t>
            </w:r>
            <w:r w:rsidR="001E6BCB" w:rsidRPr="002F0B94">
              <w:rPr>
                <w:rFonts w:ascii="Times New Roman" w:hAnsi="Times New Roman" w:cs="Times New Roman"/>
              </w:rPr>
              <w:t xml:space="preserve">Secondary Education Mirpur  </w:t>
            </w:r>
          </w:p>
          <w:p w:rsidR="004E1FE6" w:rsidRDefault="002A51A3" w:rsidP="004E1FE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</w:rPr>
            </w:pPr>
            <w:r w:rsidRPr="008E25B5">
              <w:rPr>
                <w:rFonts w:ascii="Times New Roman" w:hAnsi="Times New Roman" w:cs="Times New Roman"/>
                <w:b/>
              </w:rPr>
              <w:t>CCNA (Cisco Certified Network Associate)</w:t>
            </w:r>
            <w:r w:rsidR="0020287C" w:rsidRPr="008E25B5">
              <w:rPr>
                <w:rFonts w:ascii="Times New Roman" w:hAnsi="Times New Roman" w:cs="Times New Roman"/>
              </w:rPr>
              <w:t xml:space="preserve"> </w:t>
            </w:r>
            <w:r w:rsidR="00F257A6" w:rsidRPr="00F257A6">
              <w:rPr>
                <w:rFonts w:ascii="Times New Roman" w:hAnsi="Times New Roman" w:cs="Times New Roman"/>
                <w:b/>
              </w:rPr>
              <w:t>(</w:t>
            </w:r>
            <w:r w:rsidR="0060486C">
              <w:rPr>
                <w:rFonts w:ascii="Times New Roman" w:hAnsi="Times New Roman" w:cs="Times New Roman"/>
              </w:rPr>
              <w:t>Training</w:t>
            </w:r>
            <w:r w:rsidR="00F257A6" w:rsidRPr="00F257A6">
              <w:rPr>
                <w:rFonts w:ascii="Times New Roman" w:hAnsi="Times New Roman" w:cs="Times New Roman"/>
                <w:b/>
              </w:rPr>
              <w:t>)</w:t>
            </w:r>
            <w:r w:rsidR="00F257A6">
              <w:rPr>
                <w:rFonts w:ascii="Times New Roman" w:hAnsi="Times New Roman" w:cs="Times New Roman"/>
              </w:rPr>
              <w:t xml:space="preserve"> </w:t>
            </w:r>
          </w:p>
          <w:p w:rsidR="004E1FE6" w:rsidRPr="004E1FE6" w:rsidRDefault="0060486C" w:rsidP="004E1FE6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</w:rPr>
            </w:pPr>
            <w:r w:rsidRPr="004E1FE6">
              <w:rPr>
                <w:rFonts w:ascii="Times New Roman" w:hAnsi="Times New Roman" w:cs="Times New Roman"/>
                <w:b/>
                <w:sz w:val="24"/>
                <w:szCs w:val="24"/>
              </w:rPr>
              <w:t>MCITP</w:t>
            </w:r>
            <w:r w:rsidR="004E1FE6">
              <w:rPr>
                <w:rFonts w:ascii="Times New Roman" w:hAnsi="Times New Roman" w:cs="Times New Roman"/>
              </w:rPr>
              <w:t>(</w:t>
            </w:r>
            <w:r w:rsidR="004E1FE6" w:rsidRPr="004E1FE6">
              <w:rPr>
                <w:rFonts w:ascii="Helvetica" w:hAnsi="Helvetica" w:cs="Helvetica"/>
              </w:rPr>
              <w:t>Microsoft Certified Information Technology Professional</w:t>
            </w:r>
            <w:r w:rsidR="004E1FE6" w:rsidRPr="004E1FE6">
              <w:rPr>
                <w:rFonts w:ascii="Helvetica" w:hAnsi="Helvetica" w:cs="Helvetica"/>
                <w:sz w:val="24"/>
                <w:szCs w:val="24"/>
              </w:rPr>
              <w:t>)</w:t>
            </w:r>
          </w:p>
          <w:p w:rsidR="0060486C" w:rsidRDefault="004E1FE6" w:rsidP="0060486C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Month Professional computer course</w:t>
            </w:r>
          </w:p>
          <w:p w:rsidR="004E1FE6" w:rsidRPr="00B437F8" w:rsidRDefault="004E1FE6" w:rsidP="00B437F8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Months Graphics Designing course</w:t>
            </w:r>
          </w:p>
        </w:tc>
      </w:tr>
      <w:tr w:rsidR="001E6BCB" w:rsidRPr="002F0B94" w:rsidTr="00BA4D07">
        <w:trPr>
          <w:gridAfter w:val="1"/>
          <w:wAfter w:w="10" w:type="dxa"/>
          <w:trHeight w:val="2610"/>
        </w:trPr>
        <w:tc>
          <w:tcPr>
            <w:tcW w:w="1868" w:type="dxa"/>
            <w:gridSpan w:val="2"/>
          </w:tcPr>
          <w:p w:rsidR="00960AB1" w:rsidRPr="002F0B94" w:rsidRDefault="00960AB1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B1" w:rsidRPr="002F0B94" w:rsidRDefault="004E1FE6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  <w:p w:rsidR="001E6BCB" w:rsidRPr="002F0B94" w:rsidRDefault="001E6BCB" w:rsidP="00F91015">
            <w:pPr>
              <w:spacing w:after="78"/>
              <w:rPr>
                <w:rFonts w:ascii="Times New Roman" w:hAnsi="Times New Roman" w:cs="Times New Roman"/>
              </w:rPr>
            </w:pPr>
          </w:p>
        </w:tc>
        <w:tc>
          <w:tcPr>
            <w:tcW w:w="7577" w:type="dxa"/>
          </w:tcPr>
          <w:p w:rsidR="0020287C" w:rsidRDefault="0020287C" w:rsidP="00F91015">
            <w:pPr>
              <w:spacing w:after="44"/>
              <w:ind w:left="300"/>
              <w:jc w:val="both"/>
              <w:rPr>
                <w:rFonts w:ascii="Times New Roman" w:hAnsi="Times New Roman" w:cs="Times New Roman"/>
                <w:b/>
              </w:rPr>
            </w:pPr>
          </w:p>
          <w:p w:rsidR="00BF3FB4" w:rsidRPr="002F0B94" w:rsidRDefault="00BF3FB4" w:rsidP="00F91015">
            <w:pPr>
              <w:spacing w:after="45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Contributions As an undergraduate student</w:t>
            </w:r>
          </w:p>
          <w:p w:rsidR="003C5557" w:rsidRDefault="003C5557" w:rsidP="00F91015">
            <w:pPr>
              <w:numPr>
                <w:ilvl w:val="0"/>
                <w:numId w:val="3"/>
              </w:numPr>
              <w:spacing w:line="276" w:lineRule="auto"/>
              <w:ind w:hanging="1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Captain of boy’s Cricket T</w:t>
            </w:r>
            <w:r w:rsidRPr="002F0B94">
              <w:rPr>
                <w:rFonts w:ascii="Times New Roman" w:hAnsi="Times New Roman" w:cs="Times New Roman"/>
              </w:rPr>
              <w:t>eam of CSE</w:t>
            </w:r>
          </w:p>
          <w:p w:rsidR="003C5557" w:rsidRDefault="003C5557" w:rsidP="00F91015">
            <w:pPr>
              <w:numPr>
                <w:ilvl w:val="0"/>
                <w:numId w:val="3"/>
              </w:numPr>
              <w:spacing w:after="44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Active member of </w:t>
            </w:r>
            <w:r>
              <w:rPr>
                <w:rFonts w:ascii="Times New Roman" w:hAnsi="Times New Roman" w:cs="Times New Roman"/>
              </w:rPr>
              <w:t xml:space="preserve"> Blood D</w:t>
            </w:r>
            <w:r w:rsidRPr="002F0B94">
              <w:rPr>
                <w:rFonts w:ascii="Times New Roman" w:hAnsi="Times New Roman" w:cs="Times New Roman"/>
              </w:rPr>
              <w:t>onor society</w:t>
            </w:r>
          </w:p>
          <w:p w:rsidR="003C5557" w:rsidRPr="002F0B94" w:rsidRDefault="003C5557" w:rsidP="00F91015">
            <w:pPr>
              <w:numPr>
                <w:ilvl w:val="0"/>
                <w:numId w:val="3"/>
              </w:numPr>
              <w:spacing w:line="276" w:lineRule="auto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Active member of MUST MEDIA society</w:t>
            </w:r>
          </w:p>
          <w:p w:rsidR="0097106D" w:rsidRPr="00B73C5B" w:rsidRDefault="00BF3FB4" w:rsidP="00B73C5B">
            <w:pPr>
              <w:numPr>
                <w:ilvl w:val="0"/>
                <w:numId w:val="3"/>
              </w:numPr>
              <w:spacing w:line="276" w:lineRule="auto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Active member o</w:t>
            </w:r>
            <w:r w:rsidR="005B3720">
              <w:rPr>
                <w:rFonts w:ascii="Times New Roman" w:hAnsi="Times New Roman" w:cs="Times New Roman"/>
              </w:rPr>
              <w:t>f</w:t>
            </w:r>
            <w:r w:rsidRPr="002F0B94">
              <w:rPr>
                <w:rFonts w:ascii="Times New Roman" w:hAnsi="Times New Roman" w:cs="Times New Roman"/>
              </w:rPr>
              <w:t xml:space="preserve"> ARFA KAREEM societ</w:t>
            </w:r>
            <w:r w:rsidR="00B73C5B">
              <w:rPr>
                <w:rFonts w:ascii="Times New Roman" w:hAnsi="Times New Roman" w:cs="Times New Roman"/>
              </w:rPr>
              <w:t>y</w:t>
            </w:r>
          </w:p>
        </w:tc>
      </w:tr>
      <w:tr w:rsidR="00B03ABF" w:rsidRPr="002F0B94" w:rsidTr="00F91015">
        <w:trPr>
          <w:trHeight w:val="2493"/>
        </w:trPr>
        <w:tc>
          <w:tcPr>
            <w:tcW w:w="1789" w:type="dxa"/>
          </w:tcPr>
          <w:p w:rsidR="00BF3FB4" w:rsidRPr="002F0B94" w:rsidRDefault="00BF3FB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</w:p>
          <w:p w:rsidR="0020287C" w:rsidRDefault="00BF3FB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  <w:p w:rsidR="00F91015" w:rsidRDefault="00F91015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15" w:rsidRDefault="00F91015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15" w:rsidRDefault="00F91015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15" w:rsidRDefault="00F91015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015" w:rsidRPr="0020287C" w:rsidRDefault="00F91015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6" w:type="dxa"/>
            <w:gridSpan w:val="3"/>
          </w:tcPr>
          <w:p w:rsidR="00BF3FB4" w:rsidRPr="002F0B94" w:rsidRDefault="00B437F8" w:rsidP="00F91015">
            <w:pPr>
              <w:spacing w:after="44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Job</w:t>
            </w:r>
          </w:p>
          <w:p w:rsidR="00F91015" w:rsidRDefault="00F91015" w:rsidP="00F91015">
            <w:pPr>
              <w:pStyle w:val="ListParagraph"/>
              <w:numPr>
                <w:ilvl w:val="0"/>
                <w:numId w:val="8"/>
              </w:numPr>
              <w:spacing w:after="46" w:line="360" w:lineRule="auto"/>
              <w:ind w:right="6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Sky Telecom (PVT) Ltd, Mirpur Azad Kashmir (</w:t>
            </w:r>
            <w:r w:rsidR="00B437F8">
              <w:rPr>
                <w:rFonts w:ascii="Times New Roman" w:eastAsiaTheme="minorHAnsi" w:hAnsi="Times New Roman" w:cs="Times New Roman"/>
                <w:b/>
              </w:rPr>
              <w:t>8 SEP 2014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-- Till Now)</w:t>
            </w:r>
          </w:p>
          <w:p w:rsidR="00F91015" w:rsidRPr="00F91015" w:rsidRDefault="00F91015" w:rsidP="00F91015">
            <w:pPr>
              <w:pStyle w:val="ListParagraph"/>
              <w:numPr>
                <w:ilvl w:val="0"/>
                <w:numId w:val="12"/>
              </w:numPr>
              <w:spacing w:after="240" w:line="360" w:lineRule="auto"/>
              <w:ind w:right="6"/>
              <w:jc w:val="both"/>
              <w:rPr>
                <w:rFonts w:ascii="Times New Roman" w:eastAsiaTheme="minorHAnsi" w:hAnsi="Times New Roman" w:cs="Times New Roman"/>
              </w:rPr>
            </w:pPr>
            <w:r w:rsidRPr="00F91015">
              <w:rPr>
                <w:rFonts w:ascii="Times New Roman" w:eastAsiaTheme="minorHAnsi" w:hAnsi="Times New Roman" w:cs="Times New Roman"/>
              </w:rPr>
              <w:t>As Network &amp; Support Engineer</w:t>
            </w:r>
            <w:r w:rsidRPr="00F91015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  <w:p w:rsidR="00B437F8" w:rsidRPr="00B437F8" w:rsidRDefault="00B437F8" w:rsidP="00F91015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ind w:right="6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Month Internship at NTC (M.U.S.T)</w:t>
            </w:r>
            <w:r>
              <w:rPr>
                <w:rFonts w:ascii="Times New Roman" w:eastAsiaTheme="minorHAnsi" w:hAnsi="Times New Roman" w:cs="Times New Roman"/>
                <w:b/>
              </w:rPr>
              <w:t>), Mirpur</w:t>
            </w:r>
            <w:r w:rsidR="00BF3FB4" w:rsidRPr="002F0B94">
              <w:rPr>
                <w:rFonts w:ascii="Times New Roman" w:eastAsiaTheme="minorHAnsi" w:hAnsi="Times New Roman" w:cs="Times New Roman"/>
                <w:b/>
              </w:rPr>
              <w:t xml:space="preserve"> Azad Kashmir</w:t>
            </w:r>
            <w:r w:rsidR="00F257A6">
              <w:rPr>
                <w:rFonts w:ascii="Times New Roman" w:eastAsiaTheme="minorHAnsi" w:hAnsi="Times New Roman" w:cs="Times New Roman"/>
                <w:b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/>
              </w:rPr>
              <w:t>27</w:t>
            </w:r>
          </w:p>
          <w:p w:rsidR="00F91015" w:rsidRPr="00B437F8" w:rsidRDefault="00B437F8" w:rsidP="00B437F8">
            <w:pPr>
              <w:pStyle w:val="ListParagraph"/>
              <w:spacing w:after="240" w:line="276" w:lineRule="auto"/>
              <w:ind w:left="540" w:right="6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August 2014</w:t>
            </w:r>
            <w:r w:rsidR="00F257A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</w:rPr>
              <w:t>–</w:t>
            </w:r>
            <w:r w:rsidR="00F257A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</w:rPr>
              <w:t>17 October 2014)</w:t>
            </w:r>
          </w:p>
        </w:tc>
      </w:tr>
      <w:tr w:rsidR="00B03ABF" w:rsidRPr="002F0B94" w:rsidTr="00BA4D07">
        <w:trPr>
          <w:trHeight w:val="6030"/>
        </w:trPr>
        <w:tc>
          <w:tcPr>
            <w:tcW w:w="1789" w:type="dxa"/>
          </w:tcPr>
          <w:p w:rsidR="00DA4EF6" w:rsidRPr="002F0B94" w:rsidRDefault="00DA4EF6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  <w:p w:rsidR="00DA4EF6" w:rsidRPr="002F0B94" w:rsidRDefault="00DA4EF6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94" w:rsidRDefault="002F0B94" w:rsidP="00F9101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2E" w:rsidRPr="002F0B94" w:rsidRDefault="002F0B94" w:rsidP="00F91015">
            <w:pPr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FUTURE GOALS</w:t>
            </w:r>
          </w:p>
        </w:tc>
        <w:tc>
          <w:tcPr>
            <w:tcW w:w="7666" w:type="dxa"/>
            <w:gridSpan w:val="3"/>
          </w:tcPr>
          <w:p w:rsidR="00DA4EF6" w:rsidRPr="002F0B94" w:rsidRDefault="00DA4EF6" w:rsidP="00F910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Operating Systems:</w:t>
            </w:r>
          </w:p>
          <w:p w:rsidR="00DA4EF6" w:rsidRPr="002F0B94" w:rsidRDefault="00DA4EF6" w:rsidP="00F91015">
            <w:pPr>
              <w:numPr>
                <w:ilvl w:val="0"/>
                <w:numId w:val="4"/>
              </w:numPr>
              <w:spacing w:line="276" w:lineRule="auto"/>
              <w:ind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Microsoft Windows Family</w:t>
            </w:r>
          </w:p>
          <w:p w:rsidR="00DA4EF6" w:rsidRPr="002F0B94" w:rsidRDefault="00DA4EF6" w:rsidP="00F910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Microsoft Office:</w:t>
            </w:r>
          </w:p>
          <w:p w:rsidR="00DA4EF6" w:rsidRPr="002F0B94" w:rsidRDefault="00DA4EF6" w:rsidP="00F91015">
            <w:pPr>
              <w:numPr>
                <w:ilvl w:val="0"/>
                <w:numId w:val="4"/>
              </w:numPr>
              <w:spacing w:line="276" w:lineRule="auto"/>
              <w:ind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MS-WORD, MS-POWERPOINT, MS-EXCEL</w:t>
            </w:r>
          </w:p>
          <w:p w:rsidR="00DA4EF6" w:rsidRPr="002F0B94" w:rsidRDefault="00DA4EF6" w:rsidP="00F910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Software:</w:t>
            </w:r>
          </w:p>
          <w:p w:rsidR="00604464" w:rsidRPr="00604464" w:rsidRDefault="00DA4EF6" w:rsidP="00604464">
            <w:pPr>
              <w:numPr>
                <w:ilvl w:val="0"/>
                <w:numId w:val="4"/>
              </w:numPr>
              <w:spacing w:line="276" w:lineRule="auto"/>
              <w:ind w:hanging="199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Illustrator, </w:t>
            </w:r>
            <w:r w:rsidR="00400806">
              <w:rPr>
                <w:rFonts w:ascii="Times New Roman" w:hAnsi="Times New Roman" w:cs="Times New Roman"/>
              </w:rPr>
              <w:t>Photoshop, CISCO Packet Tracer</w:t>
            </w:r>
            <w:r w:rsidR="00604464">
              <w:rPr>
                <w:rFonts w:ascii="Times New Roman" w:hAnsi="Times New Roman" w:cs="Times New Roman"/>
              </w:rPr>
              <w:t>,Matlab,InPage</w:t>
            </w:r>
          </w:p>
          <w:p w:rsidR="00DA4EF6" w:rsidRPr="002F0B94" w:rsidRDefault="00DA4EF6" w:rsidP="00F910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Networking:</w:t>
            </w:r>
          </w:p>
          <w:p w:rsidR="00DA4EF6" w:rsidRPr="002F0B94" w:rsidRDefault="0020287C" w:rsidP="00F91015">
            <w:pPr>
              <w:numPr>
                <w:ilvl w:val="0"/>
                <w:numId w:val="4"/>
              </w:numPr>
              <w:spacing w:line="276" w:lineRule="auto"/>
              <w:ind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 Knowledge About LAN</w:t>
            </w:r>
            <w:r w:rsidR="00826DF8">
              <w:rPr>
                <w:rFonts w:ascii="Times New Roman" w:hAnsi="Times New Roman" w:cs="Times New Roman"/>
              </w:rPr>
              <w:t xml:space="preserve"> &amp; WAN</w:t>
            </w:r>
            <w:r w:rsidR="00B437F8">
              <w:rPr>
                <w:rFonts w:ascii="Times New Roman" w:hAnsi="Times New Roman" w:cs="Times New Roman"/>
              </w:rPr>
              <w:t xml:space="preserve"> Switch and Routers</w:t>
            </w:r>
          </w:p>
          <w:p w:rsidR="00DA4EF6" w:rsidRPr="002F0B94" w:rsidRDefault="00DA4EF6" w:rsidP="00F910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F0B94">
              <w:rPr>
                <w:rFonts w:ascii="Times New Roman" w:hAnsi="Times New Roman" w:cs="Times New Roman"/>
                <w:b/>
              </w:rPr>
              <w:t>Designing:</w:t>
            </w:r>
          </w:p>
          <w:p w:rsidR="0020287C" w:rsidRPr="00BA4D07" w:rsidRDefault="00DA4EF6" w:rsidP="00F91015">
            <w:pPr>
              <w:numPr>
                <w:ilvl w:val="0"/>
                <w:numId w:val="4"/>
              </w:numPr>
              <w:spacing w:after="120" w:line="360" w:lineRule="auto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Graphics Designing (Logos, Business Cards, Mascots, Characters, Book Covers, Flyers, Illustrations, Mockups, Badges, Animation)</w:t>
            </w:r>
          </w:p>
          <w:p w:rsidR="002F0B94" w:rsidRPr="002F0B94" w:rsidRDefault="002F0B94" w:rsidP="00F91015">
            <w:pPr>
              <w:numPr>
                <w:ilvl w:val="0"/>
                <w:numId w:val="4"/>
              </w:numPr>
              <w:spacing w:after="43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To secure a position with a stable and profitable organization</w:t>
            </w:r>
          </w:p>
          <w:p w:rsidR="002F0B94" w:rsidRDefault="002F0B94" w:rsidP="00F91015">
            <w:pPr>
              <w:numPr>
                <w:ilvl w:val="0"/>
                <w:numId w:val="4"/>
              </w:numPr>
              <w:spacing w:after="43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 xml:space="preserve">To enhance my professional career as part of a larger organization </w:t>
            </w:r>
          </w:p>
          <w:p w:rsidR="002F0B94" w:rsidRPr="00B73C5B" w:rsidRDefault="002F0B94" w:rsidP="00B73C5B">
            <w:pPr>
              <w:numPr>
                <w:ilvl w:val="0"/>
                <w:numId w:val="4"/>
              </w:numPr>
              <w:spacing w:after="240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To become associated with a company where I can utilize my skills and gain further experience while enhancing the company’s productivity and reputatio</w:t>
            </w:r>
            <w:r w:rsidR="00B73C5B">
              <w:rPr>
                <w:rFonts w:ascii="Times New Roman" w:hAnsi="Times New Roman" w:cs="Times New Roman"/>
              </w:rPr>
              <w:t>n</w:t>
            </w:r>
          </w:p>
        </w:tc>
      </w:tr>
      <w:tr w:rsidR="00B03ABF" w:rsidRPr="002F0B94" w:rsidTr="00BA4D07">
        <w:trPr>
          <w:trHeight w:val="80"/>
        </w:trPr>
        <w:tc>
          <w:tcPr>
            <w:tcW w:w="1789" w:type="dxa"/>
          </w:tcPr>
          <w:p w:rsidR="002F0B94" w:rsidRP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HOBBIES</w:t>
            </w:r>
          </w:p>
          <w:p w:rsidR="002F0B94" w:rsidRDefault="002F0B94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7C" w:rsidRPr="002F0B94" w:rsidRDefault="0020287C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  <w:r w:rsidRPr="002F0B94">
              <w:rPr>
                <w:rFonts w:ascii="Times New Roman" w:hAnsi="Times New Roman" w:cs="Times New Roman"/>
                <w:sz w:val="20"/>
                <w:szCs w:val="20"/>
              </w:rPr>
              <w:t>ADDITIONAL QUALITIES</w:t>
            </w:r>
          </w:p>
          <w:p w:rsidR="00826DF8" w:rsidRDefault="00826DF8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07" w:rsidRDefault="00BA4D07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F8" w:rsidRPr="002F0B94" w:rsidRDefault="00826DF8" w:rsidP="00F91015">
            <w:pPr>
              <w:spacing w:after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6" w:type="dxa"/>
            <w:gridSpan w:val="3"/>
          </w:tcPr>
          <w:p w:rsidR="002F0B94" w:rsidRPr="002F0B94" w:rsidRDefault="002F0B94" w:rsidP="00F91015">
            <w:pPr>
              <w:numPr>
                <w:ilvl w:val="0"/>
                <w:numId w:val="3"/>
              </w:numPr>
              <w:spacing w:after="46" w:line="276" w:lineRule="auto"/>
              <w:ind w:hanging="199"/>
              <w:jc w:val="both"/>
              <w:rPr>
                <w:rFonts w:ascii="Times New Roman" w:hAnsi="Times New Roman" w:cs="Times New Roman"/>
              </w:rPr>
            </w:pPr>
            <w:r w:rsidRPr="002F0B94">
              <w:rPr>
                <w:rFonts w:ascii="Times New Roman" w:hAnsi="Times New Roman" w:cs="Times New Roman"/>
              </w:rPr>
              <w:t>Badminton, Playing</w:t>
            </w:r>
            <w:r w:rsidR="00B437F8">
              <w:rPr>
                <w:rFonts w:ascii="Times New Roman" w:hAnsi="Times New Roman" w:cs="Times New Roman"/>
              </w:rPr>
              <w:t xml:space="preserve"> Cricket, Reading Books</w:t>
            </w:r>
            <w:r w:rsidRPr="002F0B94">
              <w:rPr>
                <w:rFonts w:ascii="Times New Roman" w:hAnsi="Times New Roman" w:cs="Times New Roman"/>
              </w:rPr>
              <w:t>, Gardening, Talking, Driving Car, Riding Bikes, Watching TV</w:t>
            </w:r>
          </w:p>
          <w:p w:rsidR="00BA4D07" w:rsidRPr="00BA4D07" w:rsidRDefault="0020287C" w:rsidP="00F91015">
            <w:pPr>
              <w:numPr>
                <w:ilvl w:val="0"/>
                <w:numId w:val="3"/>
              </w:numPr>
              <w:spacing w:after="240" w:line="276" w:lineRule="auto"/>
              <w:ind w:hanging="199"/>
              <w:jc w:val="both"/>
              <w:rPr>
                <w:rFonts w:ascii="Times New Roman" w:hAnsi="Times New Roman" w:cs="Times New Roman"/>
              </w:rPr>
            </w:pPr>
            <w:r w:rsidRPr="00826DF8">
              <w:rPr>
                <w:rFonts w:ascii="Times New Roman" w:hAnsi="Times New Roman" w:cs="Times New Roman"/>
              </w:rPr>
              <w:t>Fun Loving, Hardworking, Creative Thinking, Honest</w:t>
            </w:r>
            <w:r w:rsidR="00826DF8" w:rsidRPr="00826DF8">
              <w:rPr>
                <w:rFonts w:ascii="Times New Roman" w:hAnsi="Times New Roman" w:cs="Times New Roman"/>
              </w:rPr>
              <w:t>,</w:t>
            </w:r>
            <w:r w:rsidRPr="00826DF8">
              <w:rPr>
                <w:rFonts w:ascii="Times New Roman" w:hAnsi="Times New Roman" w:cs="Times New Roman"/>
              </w:rPr>
              <w:t xml:space="preserve"> Creative</w:t>
            </w:r>
            <w:r w:rsidR="00826DF8" w:rsidRPr="00826DF8">
              <w:rPr>
                <w:rFonts w:ascii="Times New Roman" w:hAnsi="Times New Roman" w:cs="Times New Roman"/>
              </w:rPr>
              <w:t>, Good Communication S</w:t>
            </w:r>
            <w:r w:rsidRPr="00826DF8">
              <w:rPr>
                <w:rFonts w:ascii="Times New Roman" w:hAnsi="Times New Roman" w:cs="Times New Roman"/>
              </w:rPr>
              <w:t>kills</w:t>
            </w:r>
            <w:r w:rsidR="00826DF8" w:rsidRPr="00826DF8">
              <w:rPr>
                <w:rFonts w:ascii="Times New Roman" w:hAnsi="Times New Roman" w:cs="Times New Roman"/>
              </w:rPr>
              <w:t>, Enjoy Working as a Part of a Team or I</w:t>
            </w:r>
            <w:r w:rsidRPr="00826DF8">
              <w:rPr>
                <w:rFonts w:ascii="Times New Roman" w:hAnsi="Times New Roman" w:cs="Times New Roman"/>
              </w:rPr>
              <w:t>ndividually</w:t>
            </w:r>
            <w:r w:rsidR="00826DF8" w:rsidRPr="00826DF8">
              <w:rPr>
                <w:rFonts w:ascii="Times New Roman" w:hAnsi="Times New Roman" w:cs="Times New Roman"/>
              </w:rPr>
              <w:t xml:space="preserve">, </w:t>
            </w:r>
            <w:r w:rsidR="00826DF8">
              <w:rPr>
                <w:rFonts w:ascii="Times New Roman" w:hAnsi="Times New Roman" w:cs="Times New Roman"/>
              </w:rPr>
              <w:t>Willing to Learn &amp; Accept Constructive C</w:t>
            </w:r>
            <w:r w:rsidRPr="00826DF8">
              <w:rPr>
                <w:rFonts w:ascii="Times New Roman" w:hAnsi="Times New Roman" w:cs="Times New Roman"/>
              </w:rPr>
              <w:t>riticism</w:t>
            </w:r>
          </w:p>
          <w:p w:rsidR="00826DF8" w:rsidRPr="00BA4D07" w:rsidRDefault="00826DF8" w:rsidP="00F91015">
            <w:pPr>
              <w:numPr>
                <w:ilvl w:val="0"/>
                <w:numId w:val="3"/>
              </w:numPr>
              <w:spacing w:after="46" w:line="276" w:lineRule="auto"/>
              <w:ind w:hanging="19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05F4" w:rsidRDefault="00A505F4" w:rsidP="00A505F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505F4" w:rsidRDefault="00A505F4" w:rsidP="00A505F4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A505F4" w:rsidRDefault="00A505F4" w:rsidP="00A505F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586CE075" wp14:editId="63EBBCB9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07" w:rsidRPr="002F0B94" w:rsidRDefault="00BA4D07" w:rsidP="00F910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D07" w:rsidRPr="002F0B94" w:rsidSect="00335FC4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A0" w:rsidRDefault="002A77A0" w:rsidP="0006584A">
      <w:pPr>
        <w:spacing w:after="0" w:line="240" w:lineRule="auto"/>
      </w:pPr>
      <w:r>
        <w:separator/>
      </w:r>
    </w:p>
  </w:endnote>
  <w:endnote w:type="continuationSeparator" w:id="0">
    <w:p w:rsidR="002A77A0" w:rsidRDefault="002A77A0" w:rsidP="0006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89" w:rsidRDefault="002A77A0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5425729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12490">
          <w:fldChar w:fldCharType="begin"/>
        </w:r>
        <w:r w:rsidR="00894289">
          <w:instrText xml:space="preserve"> PAGE   \* MERGEFORMAT </w:instrText>
        </w:r>
        <w:r w:rsidR="00912490">
          <w:fldChar w:fldCharType="separate"/>
        </w:r>
        <w:r w:rsidR="00A505F4" w:rsidRPr="00A505F4">
          <w:rPr>
            <w:b/>
            <w:bCs/>
            <w:noProof/>
          </w:rPr>
          <w:t>3</w:t>
        </w:r>
        <w:r w:rsidR="00912490">
          <w:rPr>
            <w:b/>
            <w:bCs/>
            <w:noProof/>
          </w:rPr>
          <w:fldChar w:fldCharType="end"/>
        </w:r>
        <w:r w:rsidR="00894289">
          <w:rPr>
            <w:b/>
            <w:bCs/>
          </w:rPr>
          <w:t xml:space="preserve"> | </w:t>
        </w:r>
        <w:r w:rsidR="00894289">
          <w:rPr>
            <w:color w:val="7F7F7F" w:themeColor="background1" w:themeShade="7F"/>
            <w:spacing w:val="60"/>
          </w:rPr>
          <w:t>Page</w:t>
        </w:r>
      </w:sdtContent>
    </w:sdt>
    <w:r w:rsidR="00D24091">
      <w:rPr>
        <w:color w:val="7F7F7F" w:themeColor="background1" w:themeShade="7F"/>
        <w:spacing w:val="60"/>
      </w:rPr>
      <w:t xml:space="preserve">                                                </w:t>
    </w:r>
    <w:r w:rsidR="00D24091" w:rsidRPr="00D24091">
      <w:rPr>
        <w:rFonts w:ascii="Times New Roman" w:hAnsi="Times New Roman" w:cs="Times New Roman"/>
        <w:sz w:val="24"/>
        <w:szCs w:val="24"/>
      </w:rPr>
      <w:t>CURRICULUM VITAE</w:t>
    </w:r>
  </w:p>
  <w:p w:rsidR="0006584A" w:rsidRDefault="0006584A" w:rsidP="006E27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A0" w:rsidRDefault="002A77A0" w:rsidP="0006584A">
      <w:pPr>
        <w:spacing w:after="0" w:line="240" w:lineRule="auto"/>
      </w:pPr>
      <w:r>
        <w:separator/>
      </w:r>
    </w:p>
  </w:footnote>
  <w:footnote w:type="continuationSeparator" w:id="0">
    <w:p w:rsidR="002A77A0" w:rsidRDefault="002A77A0" w:rsidP="0006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209"/>
    <w:multiLevelType w:val="hybridMultilevel"/>
    <w:tmpl w:val="170EBAE8"/>
    <w:lvl w:ilvl="0" w:tplc="E05CC69A">
      <w:start w:val="1"/>
      <w:numFmt w:val="bullet"/>
      <w:lvlText w:val="•"/>
      <w:lvlJc w:val="left"/>
      <w:pPr>
        <w:ind w:left="59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C4862">
      <w:start w:val="1"/>
      <w:numFmt w:val="bullet"/>
      <w:lvlText w:val="o"/>
      <w:lvlJc w:val="left"/>
      <w:pPr>
        <w:ind w:left="147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01A52">
      <w:start w:val="1"/>
      <w:numFmt w:val="bullet"/>
      <w:lvlText w:val="▪"/>
      <w:lvlJc w:val="left"/>
      <w:pPr>
        <w:ind w:left="219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842B22">
      <w:start w:val="1"/>
      <w:numFmt w:val="bullet"/>
      <w:lvlText w:val="•"/>
      <w:lvlJc w:val="left"/>
      <w:pPr>
        <w:ind w:left="291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C3804">
      <w:start w:val="1"/>
      <w:numFmt w:val="bullet"/>
      <w:lvlText w:val="o"/>
      <w:lvlJc w:val="left"/>
      <w:pPr>
        <w:ind w:left="363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346654">
      <w:start w:val="1"/>
      <w:numFmt w:val="bullet"/>
      <w:lvlText w:val="▪"/>
      <w:lvlJc w:val="left"/>
      <w:pPr>
        <w:ind w:left="435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24992">
      <w:start w:val="1"/>
      <w:numFmt w:val="bullet"/>
      <w:lvlText w:val="•"/>
      <w:lvlJc w:val="left"/>
      <w:pPr>
        <w:ind w:left="507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0813C">
      <w:start w:val="1"/>
      <w:numFmt w:val="bullet"/>
      <w:lvlText w:val="o"/>
      <w:lvlJc w:val="left"/>
      <w:pPr>
        <w:ind w:left="579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8686C">
      <w:start w:val="1"/>
      <w:numFmt w:val="bullet"/>
      <w:lvlText w:val="▪"/>
      <w:lvlJc w:val="left"/>
      <w:pPr>
        <w:ind w:left="651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762C5"/>
    <w:multiLevelType w:val="hybridMultilevel"/>
    <w:tmpl w:val="E0EC6C02"/>
    <w:lvl w:ilvl="0" w:tplc="F8509C7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72023E"/>
    <w:multiLevelType w:val="hybridMultilevel"/>
    <w:tmpl w:val="6CFEEF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A091C42"/>
    <w:multiLevelType w:val="hybridMultilevel"/>
    <w:tmpl w:val="A99C5F00"/>
    <w:lvl w:ilvl="0" w:tplc="17E85E1A">
      <w:start w:val="1"/>
      <w:numFmt w:val="bullet"/>
      <w:lvlText w:val="•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B20996">
      <w:start w:val="1"/>
      <w:numFmt w:val="bullet"/>
      <w:lvlText w:val="o"/>
      <w:lvlJc w:val="left"/>
      <w:pPr>
        <w:ind w:left="118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6FA20">
      <w:start w:val="1"/>
      <w:numFmt w:val="bullet"/>
      <w:lvlText w:val="▪"/>
      <w:lvlJc w:val="left"/>
      <w:pPr>
        <w:ind w:left="190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05F20">
      <w:start w:val="1"/>
      <w:numFmt w:val="bullet"/>
      <w:lvlText w:val="•"/>
      <w:lvlJc w:val="left"/>
      <w:pPr>
        <w:ind w:left="262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27CAC">
      <w:start w:val="1"/>
      <w:numFmt w:val="bullet"/>
      <w:lvlText w:val="o"/>
      <w:lvlJc w:val="left"/>
      <w:pPr>
        <w:ind w:left="334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C15B0">
      <w:start w:val="1"/>
      <w:numFmt w:val="bullet"/>
      <w:lvlText w:val="▪"/>
      <w:lvlJc w:val="left"/>
      <w:pPr>
        <w:ind w:left="406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0802E">
      <w:start w:val="1"/>
      <w:numFmt w:val="bullet"/>
      <w:lvlText w:val="•"/>
      <w:lvlJc w:val="left"/>
      <w:pPr>
        <w:ind w:left="478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6E45C">
      <w:start w:val="1"/>
      <w:numFmt w:val="bullet"/>
      <w:lvlText w:val="o"/>
      <w:lvlJc w:val="left"/>
      <w:pPr>
        <w:ind w:left="550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88238">
      <w:start w:val="1"/>
      <w:numFmt w:val="bullet"/>
      <w:lvlText w:val="▪"/>
      <w:lvlJc w:val="left"/>
      <w:pPr>
        <w:ind w:left="622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3A3BDB"/>
    <w:multiLevelType w:val="hybridMultilevel"/>
    <w:tmpl w:val="277656F0"/>
    <w:lvl w:ilvl="0" w:tplc="E05CC6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C5D12"/>
    <w:multiLevelType w:val="hybridMultilevel"/>
    <w:tmpl w:val="999EC97E"/>
    <w:lvl w:ilvl="0" w:tplc="5E264784">
      <w:start w:val="1"/>
      <w:numFmt w:val="bullet"/>
      <w:lvlText w:val="•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63818">
      <w:start w:val="1"/>
      <w:numFmt w:val="bullet"/>
      <w:lvlText w:val="o"/>
      <w:lvlJc w:val="left"/>
      <w:pPr>
        <w:ind w:left="118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6D970">
      <w:start w:val="1"/>
      <w:numFmt w:val="bullet"/>
      <w:lvlText w:val="▪"/>
      <w:lvlJc w:val="left"/>
      <w:pPr>
        <w:ind w:left="190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E6A2E">
      <w:start w:val="1"/>
      <w:numFmt w:val="bullet"/>
      <w:lvlText w:val="•"/>
      <w:lvlJc w:val="left"/>
      <w:pPr>
        <w:ind w:left="262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C6106">
      <w:start w:val="1"/>
      <w:numFmt w:val="bullet"/>
      <w:lvlText w:val="o"/>
      <w:lvlJc w:val="left"/>
      <w:pPr>
        <w:ind w:left="334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CA8F2">
      <w:start w:val="1"/>
      <w:numFmt w:val="bullet"/>
      <w:lvlText w:val="▪"/>
      <w:lvlJc w:val="left"/>
      <w:pPr>
        <w:ind w:left="406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82C3E">
      <w:start w:val="1"/>
      <w:numFmt w:val="bullet"/>
      <w:lvlText w:val="•"/>
      <w:lvlJc w:val="left"/>
      <w:pPr>
        <w:ind w:left="478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2D36C">
      <w:start w:val="1"/>
      <w:numFmt w:val="bullet"/>
      <w:lvlText w:val="o"/>
      <w:lvlJc w:val="left"/>
      <w:pPr>
        <w:ind w:left="550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8864">
      <w:start w:val="1"/>
      <w:numFmt w:val="bullet"/>
      <w:lvlText w:val="▪"/>
      <w:lvlJc w:val="left"/>
      <w:pPr>
        <w:ind w:left="622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55399D"/>
    <w:multiLevelType w:val="hybridMultilevel"/>
    <w:tmpl w:val="E8A49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D3617"/>
    <w:multiLevelType w:val="hybridMultilevel"/>
    <w:tmpl w:val="8B20C9B0"/>
    <w:lvl w:ilvl="0" w:tplc="04090001">
      <w:start w:val="1"/>
      <w:numFmt w:val="bullet"/>
      <w:lvlText w:val=""/>
      <w:lvlJc w:val="left"/>
      <w:pPr>
        <w:ind w:left="354"/>
      </w:pPr>
      <w:rPr>
        <w:rFonts w:ascii="Symbol" w:hAnsi="Symbol" w:hint="default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08C52">
      <w:start w:val="1"/>
      <w:numFmt w:val="bullet"/>
      <w:lvlText w:val="o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A26D0">
      <w:start w:val="1"/>
      <w:numFmt w:val="bullet"/>
      <w:lvlText w:val="▪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2E2EE">
      <w:start w:val="1"/>
      <w:numFmt w:val="bullet"/>
      <w:lvlText w:val="•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0AEF2">
      <w:start w:val="1"/>
      <w:numFmt w:val="bullet"/>
      <w:lvlText w:val="o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69990">
      <w:start w:val="1"/>
      <w:numFmt w:val="bullet"/>
      <w:lvlText w:val="▪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61C3A">
      <w:start w:val="1"/>
      <w:numFmt w:val="bullet"/>
      <w:lvlText w:val="•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AA3C0">
      <w:start w:val="1"/>
      <w:numFmt w:val="bullet"/>
      <w:lvlText w:val="o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CB73A">
      <w:start w:val="1"/>
      <w:numFmt w:val="bullet"/>
      <w:lvlText w:val="▪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775CE4"/>
    <w:multiLevelType w:val="hybridMultilevel"/>
    <w:tmpl w:val="2E189C4A"/>
    <w:lvl w:ilvl="0" w:tplc="02D87F38">
      <w:start w:val="5"/>
      <w:numFmt w:val="bullet"/>
      <w:lvlText w:val="−"/>
      <w:lvlJc w:val="left"/>
      <w:pPr>
        <w:ind w:left="5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9">
    <w:nsid w:val="6C9C6D7A"/>
    <w:multiLevelType w:val="hybridMultilevel"/>
    <w:tmpl w:val="6BD2F116"/>
    <w:lvl w:ilvl="0" w:tplc="04090005">
      <w:start w:val="1"/>
      <w:numFmt w:val="bullet"/>
      <w:lvlText w:val=""/>
      <w:lvlJc w:val="left"/>
      <w:pPr>
        <w:ind w:left="1242" w:hanging="25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74B770CF"/>
    <w:multiLevelType w:val="hybridMultilevel"/>
    <w:tmpl w:val="F8CE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9328E"/>
    <w:multiLevelType w:val="hybridMultilevel"/>
    <w:tmpl w:val="74B262A4"/>
    <w:lvl w:ilvl="0" w:tplc="994A349A">
      <w:start w:val="1"/>
      <w:numFmt w:val="bullet"/>
      <w:lvlText w:val="•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23D4C">
      <w:start w:val="1"/>
      <w:numFmt w:val="bullet"/>
      <w:lvlText w:val="o"/>
      <w:lvlJc w:val="left"/>
      <w:pPr>
        <w:ind w:left="118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6B96A">
      <w:start w:val="1"/>
      <w:numFmt w:val="bullet"/>
      <w:lvlText w:val="▪"/>
      <w:lvlJc w:val="left"/>
      <w:pPr>
        <w:ind w:left="190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0C76FC">
      <w:start w:val="1"/>
      <w:numFmt w:val="bullet"/>
      <w:lvlText w:val="•"/>
      <w:lvlJc w:val="left"/>
      <w:pPr>
        <w:ind w:left="262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ECE96">
      <w:start w:val="1"/>
      <w:numFmt w:val="bullet"/>
      <w:lvlText w:val="o"/>
      <w:lvlJc w:val="left"/>
      <w:pPr>
        <w:ind w:left="334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1A51B8">
      <w:start w:val="1"/>
      <w:numFmt w:val="bullet"/>
      <w:lvlText w:val="▪"/>
      <w:lvlJc w:val="left"/>
      <w:pPr>
        <w:ind w:left="406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02A16">
      <w:start w:val="1"/>
      <w:numFmt w:val="bullet"/>
      <w:lvlText w:val="•"/>
      <w:lvlJc w:val="left"/>
      <w:pPr>
        <w:ind w:left="478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EAF0C">
      <w:start w:val="1"/>
      <w:numFmt w:val="bullet"/>
      <w:lvlText w:val="o"/>
      <w:lvlJc w:val="left"/>
      <w:pPr>
        <w:ind w:left="550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EF2E4">
      <w:start w:val="1"/>
      <w:numFmt w:val="bullet"/>
      <w:lvlText w:val="▪"/>
      <w:lvlJc w:val="left"/>
      <w:pPr>
        <w:ind w:left="6221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CB"/>
    <w:rsid w:val="000079EB"/>
    <w:rsid w:val="000413ED"/>
    <w:rsid w:val="00053A50"/>
    <w:rsid w:val="0006584A"/>
    <w:rsid w:val="000C0C9E"/>
    <w:rsid w:val="000F450F"/>
    <w:rsid w:val="00177286"/>
    <w:rsid w:val="00197C7F"/>
    <w:rsid w:val="001B24A0"/>
    <w:rsid w:val="001B31E4"/>
    <w:rsid w:val="001C043B"/>
    <w:rsid w:val="001E226D"/>
    <w:rsid w:val="001E343A"/>
    <w:rsid w:val="001E533F"/>
    <w:rsid w:val="001E6BCB"/>
    <w:rsid w:val="0020287C"/>
    <w:rsid w:val="0021517D"/>
    <w:rsid w:val="00243A98"/>
    <w:rsid w:val="00293AF2"/>
    <w:rsid w:val="002A51A3"/>
    <w:rsid w:val="002A77A0"/>
    <w:rsid w:val="002B4981"/>
    <w:rsid w:val="002F0B94"/>
    <w:rsid w:val="002F4BE9"/>
    <w:rsid w:val="00305993"/>
    <w:rsid w:val="00327776"/>
    <w:rsid w:val="00335FC4"/>
    <w:rsid w:val="00352CA4"/>
    <w:rsid w:val="003638D6"/>
    <w:rsid w:val="00370E34"/>
    <w:rsid w:val="0038770F"/>
    <w:rsid w:val="003A4814"/>
    <w:rsid w:val="003B48C0"/>
    <w:rsid w:val="003C5557"/>
    <w:rsid w:val="00400806"/>
    <w:rsid w:val="004052C5"/>
    <w:rsid w:val="004112FF"/>
    <w:rsid w:val="004240DA"/>
    <w:rsid w:val="00432D79"/>
    <w:rsid w:val="004563DF"/>
    <w:rsid w:val="00456582"/>
    <w:rsid w:val="004A4623"/>
    <w:rsid w:val="004B3901"/>
    <w:rsid w:val="004E1FE6"/>
    <w:rsid w:val="004F221F"/>
    <w:rsid w:val="004F6DE4"/>
    <w:rsid w:val="005059AA"/>
    <w:rsid w:val="0052782D"/>
    <w:rsid w:val="005320B0"/>
    <w:rsid w:val="00536CC9"/>
    <w:rsid w:val="0055765E"/>
    <w:rsid w:val="005638B6"/>
    <w:rsid w:val="00574611"/>
    <w:rsid w:val="005928B3"/>
    <w:rsid w:val="005B3720"/>
    <w:rsid w:val="005D28A0"/>
    <w:rsid w:val="005D3E2F"/>
    <w:rsid w:val="00604464"/>
    <w:rsid w:val="0060486C"/>
    <w:rsid w:val="00611ECB"/>
    <w:rsid w:val="00621F4F"/>
    <w:rsid w:val="006534B0"/>
    <w:rsid w:val="006E27E2"/>
    <w:rsid w:val="006F1068"/>
    <w:rsid w:val="006F11F6"/>
    <w:rsid w:val="006F4785"/>
    <w:rsid w:val="00710F1B"/>
    <w:rsid w:val="00716DD5"/>
    <w:rsid w:val="00735882"/>
    <w:rsid w:val="00773F7B"/>
    <w:rsid w:val="0079428E"/>
    <w:rsid w:val="007E485A"/>
    <w:rsid w:val="0081403F"/>
    <w:rsid w:val="00826718"/>
    <w:rsid w:val="00826DF8"/>
    <w:rsid w:val="008335A6"/>
    <w:rsid w:val="00864661"/>
    <w:rsid w:val="00884436"/>
    <w:rsid w:val="00894289"/>
    <w:rsid w:val="008D75AF"/>
    <w:rsid w:val="008E25B5"/>
    <w:rsid w:val="008F670C"/>
    <w:rsid w:val="008F7593"/>
    <w:rsid w:val="00912490"/>
    <w:rsid w:val="0091770D"/>
    <w:rsid w:val="0094117D"/>
    <w:rsid w:val="00960AB1"/>
    <w:rsid w:val="0097106D"/>
    <w:rsid w:val="0097458B"/>
    <w:rsid w:val="009760DF"/>
    <w:rsid w:val="009F5CC7"/>
    <w:rsid w:val="00A04760"/>
    <w:rsid w:val="00A216BB"/>
    <w:rsid w:val="00A336C0"/>
    <w:rsid w:val="00A36AB4"/>
    <w:rsid w:val="00A41E35"/>
    <w:rsid w:val="00A505F4"/>
    <w:rsid w:val="00A8215C"/>
    <w:rsid w:val="00AE45D2"/>
    <w:rsid w:val="00AF345F"/>
    <w:rsid w:val="00B0378D"/>
    <w:rsid w:val="00B03ABF"/>
    <w:rsid w:val="00B068B1"/>
    <w:rsid w:val="00B13947"/>
    <w:rsid w:val="00B33A9D"/>
    <w:rsid w:val="00B355AE"/>
    <w:rsid w:val="00B437F8"/>
    <w:rsid w:val="00B5242D"/>
    <w:rsid w:val="00B609DF"/>
    <w:rsid w:val="00B73C5B"/>
    <w:rsid w:val="00B825CE"/>
    <w:rsid w:val="00B846E9"/>
    <w:rsid w:val="00BA4D07"/>
    <w:rsid w:val="00BF3FB4"/>
    <w:rsid w:val="00C271CA"/>
    <w:rsid w:val="00C301DA"/>
    <w:rsid w:val="00C352EE"/>
    <w:rsid w:val="00C74287"/>
    <w:rsid w:val="00CD641E"/>
    <w:rsid w:val="00CE54FE"/>
    <w:rsid w:val="00CF592C"/>
    <w:rsid w:val="00D24091"/>
    <w:rsid w:val="00D303C7"/>
    <w:rsid w:val="00D50D71"/>
    <w:rsid w:val="00D520FF"/>
    <w:rsid w:val="00D55244"/>
    <w:rsid w:val="00D71045"/>
    <w:rsid w:val="00D733DC"/>
    <w:rsid w:val="00DA4EF6"/>
    <w:rsid w:val="00DB17A3"/>
    <w:rsid w:val="00DF3448"/>
    <w:rsid w:val="00DF3705"/>
    <w:rsid w:val="00E32035"/>
    <w:rsid w:val="00E361B8"/>
    <w:rsid w:val="00E3674C"/>
    <w:rsid w:val="00E52D4C"/>
    <w:rsid w:val="00E9139F"/>
    <w:rsid w:val="00EB393F"/>
    <w:rsid w:val="00EB5E7F"/>
    <w:rsid w:val="00ED452E"/>
    <w:rsid w:val="00EE665C"/>
    <w:rsid w:val="00F07AF6"/>
    <w:rsid w:val="00F257A6"/>
    <w:rsid w:val="00F26563"/>
    <w:rsid w:val="00F523B7"/>
    <w:rsid w:val="00F74FCE"/>
    <w:rsid w:val="00F91015"/>
    <w:rsid w:val="00F9345E"/>
    <w:rsid w:val="00FA170A"/>
    <w:rsid w:val="00FB53F6"/>
    <w:rsid w:val="00FC12BE"/>
    <w:rsid w:val="00FC54EB"/>
    <w:rsid w:val="00FD7CE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2E"/>
  </w:style>
  <w:style w:type="paragraph" w:styleId="Heading2">
    <w:name w:val="heading 2"/>
    <w:basedOn w:val="Normal"/>
    <w:link w:val="Heading2Char"/>
    <w:uiPriority w:val="9"/>
    <w:qFormat/>
    <w:rsid w:val="004E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1E6B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E6BCB"/>
    <w:rPr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773F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E48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4A"/>
  </w:style>
  <w:style w:type="paragraph" w:styleId="Footer">
    <w:name w:val="footer"/>
    <w:basedOn w:val="Normal"/>
    <w:link w:val="FooterChar"/>
    <w:uiPriority w:val="99"/>
    <w:unhideWhenUsed/>
    <w:rsid w:val="0006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4A"/>
  </w:style>
  <w:style w:type="character" w:styleId="Emphasis">
    <w:name w:val="Emphasis"/>
    <w:basedOn w:val="DefaultParagraphFont"/>
    <w:uiPriority w:val="20"/>
    <w:qFormat/>
    <w:rsid w:val="003638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1F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F5C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C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 Husnain</dc:creator>
  <cp:lastModifiedBy>Pc3</cp:lastModifiedBy>
  <cp:revision>4</cp:revision>
  <cp:lastPrinted>2016-01-07T06:38:00Z</cp:lastPrinted>
  <dcterms:created xsi:type="dcterms:W3CDTF">2016-01-07T06:38:00Z</dcterms:created>
  <dcterms:modified xsi:type="dcterms:W3CDTF">2016-05-23T09:01:00Z</dcterms:modified>
</cp:coreProperties>
</file>