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A1" w:rsidRPr="00A211E7" w:rsidRDefault="00A1320C" w:rsidP="00370A6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056A1" w:rsidRPr="00A211E7">
        <w:rPr>
          <w:rFonts w:ascii="Arial" w:hAnsi="Arial" w:cs="Arial"/>
          <w:sz w:val="32"/>
          <w:szCs w:val="32"/>
        </w:rPr>
        <w:t>Resume</w:t>
      </w:r>
    </w:p>
    <w:p w:rsidR="003056A1" w:rsidRPr="00370A6E" w:rsidRDefault="003056A1" w:rsidP="00A1320C">
      <w:pPr>
        <w:spacing w:after="0" w:line="240" w:lineRule="auto"/>
        <w:jc w:val="right"/>
        <w:rPr>
          <w:rStyle w:val="Normal12ptChar"/>
          <w:rFonts w:ascii="Verdana" w:hAnsi="Verdana"/>
          <w:b w:val="0"/>
          <w:color w:val="548DD4" w:themeColor="text2" w:themeTint="99"/>
          <w:sz w:val="16"/>
          <w:szCs w:val="16"/>
          <w:u w:val="single"/>
        </w:rPr>
      </w:pPr>
      <w:r w:rsidRPr="00A211E7">
        <w:rPr>
          <w:b/>
        </w:rPr>
        <w:t>K</w:t>
      </w:r>
      <w:r w:rsidR="004341B8">
        <w:rPr>
          <w:b/>
        </w:rPr>
        <w:t>ota</w:t>
      </w:r>
      <w:r w:rsidRPr="00A211E7">
        <w:rPr>
          <w:b/>
        </w:rPr>
        <w:t xml:space="preserve">. </w:t>
      </w:r>
    </w:p>
    <w:p w:rsidR="003056A1" w:rsidRPr="003056A1" w:rsidRDefault="003056A1" w:rsidP="003056A1">
      <w:pPr>
        <w:jc w:val="right"/>
        <w:rPr>
          <w:rStyle w:val="Normal12ptChar"/>
          <w:rFonts w:ascii="Verdana" w:hAnsi="Verdana"/>
          <w:b w:val="0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1F72A" wp14:editId="7023E437">
                <wp:simplePos x="0" y="0"/>
                <wp:positionH relativeFrom="column">
                  <wp:posOffset>0</wp:posOffset>
                </wp:positionH>
                <wp:positionV relativeFrom="paragraph">
                  <wp:posOffset>11158</wp:posOffset>
                </wp:positionV>
                <wp:extent cx="6152379" cy="0"/>
                <wp:effectExtent l="0" t="19050" r="2032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2379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5197E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84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QPKwIAAEgEAAAOAAAAZHJzL2Uyb0RvYy54bWysVE2P2jAQvVfqf7B8hyQssBARVlUCvWxb&#10;JOgPMLaTWOvYlm0IqOp/79h8tLSXqmoOztgev7x585zFy6mT6MitE1oVOBumGHFFNROqKfDX3Xow&#10;w8h5ohiRWvECn7nDL8v37xa9yflIt1oybhGAKJf3psCt9yZPEkdb3hE31IYr2Ky17YiHqW0SZkkP&#10;6J1MRmk6TXptmbGacudgtbps4mXEr2tO/Ze6dtwjWWDg5uNo47gPY7JckLyxxLSCXmmQf2DREaHg&#10;o3eoiniCDlb8AdUJarXTtR9S3SW6rgXlsQaoJkt/q2bbEsNjLSCOM3eZ3P+DpZ+PG4sEg95hpEgH&#10;Ldp6S0TTelRqpUBAbVEWdOqNyyG9VBsbKqUntTWvmr45pHTZEtXwyHd3NgASTyQPR8LEGfjavv+k&#10;GeSQg9dRtFNtuwAJcqBT7M353ht+8ojC4jSbjJ6e5xjR215C8ttBY53/yHWHQlBgKVSQjeTk+Oo8&#10;UIfUW0pYVnotpIytlwr1BZ48ZxNwB+0MCOFboXZgh7cI4bQULKSHg842+1JadCTBTvEJygD8Q5rV&#10;B8UifMsJW11jT4S8xJAvVcCD4oDgNbr45ds8na9mq9l4MB5NV4NxWlWDD+tyPJius+dJ9VSVZZV9&#10;D9Sycd4KxrgK7G7ezcZ/543rLbq47u7euzDJI3osEcje3pF07G5o6MUae83OGxvUCI0Gu8bk69UK&#10;9+HXecz6+QNY/gAAAP//AwBQSwMEFAAGAAgAAAAhAGwmVQ/bAAAABAEAAA8AAABkcnMvZG93bnJl&#10;di54bWxMj8FOwzAQRO9I/IO1SFwq6gBSlYY4FargwgGpLQe4ufGSRMTr1Os2ga9n4QLH2VnNvClX&#10;k+/VCSN3gQxczzNQSHVwHTUGXnaPVzkoTpac7QOhgU9kWFXnZ6UtXBhpg6dtapSEEBfWQJvSUGjN&#10;dYve8jwMSOK9h+htEhkb7aIdJdz3+ibLFtrbjqShtQOuW6w/tkdvwG2YH9ZT/nX7HJ8Oh9d89jbu&#10;ZsZcXkz3d6ASTunvGX7wBR0qYdqHIzlWvQEZkuQq+GIuF/kS1P5X66rU/+GrbwAAAP//AwBQSwEC&#10;LQAUAAYACAAAACEAtoM4kv4AAADhAQAAEwAAAAAAAAAAAAAAAAAAAAAAW0NvbnRlbnRfVHlwZXNd&#10;LnhtbFBLAQItABQABgAIAAAAIQA4/SH/1gAAAJQBAAALAAAAAAAAAAAAAAAAAC8BAABfcmVscy8u&#10;cmVsc1BLAQItABQABgAIAAAAIQA9dHQPKwIAAEgEAAAOAAAAAAAAAAAAAAAAAC4CAABkcnMvZTJv&#10;RG9jLnhtbFBLAQItABQABgAIAAAAIQBsJlUP2wAAAAQBAAAPAAAAAAAAAAAAAAAAAIU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0027A0" w:rsidRDefault="001B285A" w:rsidP="000027A0">
      <w:pPr>
        <w:spacing w:after="120" w:line="240" w:lineRule="auto"/>
        <w:jc w:val="both"/>
      </w:pPr>
      <w:r w:rsidRPr="000027A0">
        <w:rPr>
          <w:b/>
        </w:rPr>
        <w:t>Objective</w:t>
      </w:r>
    </w:p>
    <w:p w:rsidR="00155E8D" w:rsidRDefault="000B78DC" w:rsidP="000027A0">
      <w:pPr>
        <w:spacing w:after="120" w:line="240" w:lineRule="auto"/>
        <w:jc w:val="both"/>
      </w:pPr>
      <w:r>
        <w:t>Working in a challenging field which will make full use of my abilities, developing both personal and interpersonal skills, along with sincere contribution to the organizations growth and goals.</w:t>
      </w:r>
    </w:p>
    <w:p w:rsidR="00BA51BD" w:rsidRDefault="00BA51BD" w:rsidP="000027A0">
      <w:pPr>
        <w:spacing w:line="240" w:lineRule="auto"/>
        <w:jc w:val="both"/>
        <w:rPr>
          <w:b/>
        </w:rPr>
      </w:pPr>
    </w:p>
    <w:p w:rsidR="000B78DC" w:rsidRDefault="00AF20C2" w:rsidP="000027A0">
      <w:pPr>
        <w:spacing w:line="240" w:lineRule="auto"/>
        <w:jc w:val="both"/>
        <w:rPr>
          <w:b/>
        </w:rPr>
      </w:pPr>
      <w:r>
        <w:rPr>
          <w:b/>
        </w:rPr>
        <w:t>Personal summary</w:t>
      </w:r>
    </w:p>
    <w:p w:rsidR="00155E8D" w:rsidRDefault="00AF20C2" w:rsidP="000027A0">
      <w:pPr>
        <w:spacing w:line="240" w:lineRule="auto"/>
        <w:jc w:val="both"/>
      </w:pPr>
      <w:r w:rsidRPr="00AF20C2">
        <w:t xml:space="preserve">A highly motivated, confident individual with ability to communicate effectively and sensitively with patients. Always ready and eager for a next stage in a successful career and looking forward to making a significant contribution as physiotherapist. </w:t>
      </w:r>
    </w:p>
    <w:p w:rsidR="00BA51BD" w:rsidRDefault="00BA51BD" w:rsidP="000027A0">
      <w:pPr>
        <w:spacing w:line="240" w:lineRule="auto"/>
        <w:jc w:val="both"/>
        <w:rPr>
          <w:b/>
        </w:rPr>
      </w:pPr>
    </w:p>
    <w:p w:rsidR="00945B53" w:rsidRPr="000027A0" w:rsidRDefault="000027A0" w:rsidP="000027A0">
      <w:pPr>
        <w:spacing w:line="240" w:lineRule="auto"/>
        <w:jc w:val="both"/>
        <w:rPr>
          <w:b/>
        </w:rPr>
      </w:pPr>
      <w:r w:rsidRPr="000027A0">
        <w:rPr>
          <w:b/>
        </w:rPr>
        <w:t>Professional Exposure:</w:t>
      </w:r>
      <w:r w:rsidR="00945B53" w:rsidRPr="000027A0">
        <w:rPr>
          <w:b/>
        </w:rPr>
        <w:t xml:space="preserve"> </w:t>
      </w:r>
    </w:p>
    <w:p w:rsidR="00945B53" w:rsidRPr="008C32B2" w:rsidRDefault="00945B53" w:rsidP="000027A0">
      <w:pPr>
        <w:spacing w:line="240" w:lineRule="auto"/>
        <w:jc w:val="both"/>
        <w:rPr>
          <w:i/>
        </w:rPr>
      </w:pPr>
      <w:r>
        <w:t xml:space="preserve">Organization: </w:t>
      </w:r>
      <w:r w:rsidRPr="008C32B2">
        <w:rPr>
          <w:i/>
        </w:rPr>
        <w:t>VIJAY ORTHOPEDIC AND ACCIDIENT CARE</w:t>
      </w:r>
    </w:p>
    <w:p w:rsidR="001B285A" w:rsidRDefault="00945B53" w:rsidP="000027A0">
      <w:pPr>
        <w:spacing w:line="240" w:lineRule="auto"/>
        <w:jc w:val="both"/>
      </w:pPr>
      <w:r>
        <w:t xml:space="preserve">Duration: </w:t>
      </w:r>
      <w:r w:rsidR="003843D3">
        <w:rPr>
          <w:i/>
        </w:rPr>
        <w:t>May</w:t>
      </w:r>
      <w:r w:rsidRPr="008C32B2">
        <w:rPr>
          <w:i/>
        </w:rPr>
        <w:t xml:space="preserve"> 201</w:t>
      </w:r>
      <w:r w:rsidR="003843D3">
        <w:rPr>
          <w:i/>
        </w:rPr>
        <w:t>2</w:t>
      </w:r>
      <w:r w:rsidRPr="008C32B2">
        <w:rPr>
          <w:i/>
        </w:rPr>
        <w:t xml:space="preserve"> to </w:t>
      </w:r>
      <w:r w:rsidR="003843D3">
        <w:rPr>
          <w:i/>
        </w:rPr>
        <w:t>Dec</w:t>
      </w:r>
      <w:r w:rsidRPr="008C32B2">
        <w:rPr>
          <w:i/>
        </w:rPr>
        <w:t xml:space="preserve"> 201</w:t>
      </w:r>
      <w:r w:rsidR="003843D3">
        <w:rPr>
          <w:i/>
        </w:rPr>
        <w:t>4</w:t>
      </w:r>
      <w:r w:rsidR="001B285A" w:rsidRPr="008C32B2">
        <w:rPr>
          <w:i/>
        </w:rPr>
        <w:t xml:space="preserve"> </w:t>
      </w:r>
    </w:p>
    <w:p w:rsidR="00945B53" w:rsidRPr="008C32B2" w:rsidRDefault="00945B53" w:rsidP="000027A0">
      <w:pPr>
        <w:spacing w:line="240" w:lineRule="auto"/>
        <w:jc w:val="both"/>
        <w:rPr>
          <w:i/>
        </w:rPr>
      </w:pPr>
      <w:r>
        <w:t xml:space="preserve">Designation: </w:t>
      </w:r>
      <w:r w:rsidRPr="008C32B2">
        <w:rPr>
          <w:i/>
        </w:rPr>
        <w:t>Physiotherapist</w:t>
      </w:r>
    </w:p>
    <w:p w:rsidR="00945B53" w:rsidRDefault="00945B53" w:rsidP="000027A0">
      <w:pPr>
        <w:spacing w:line="240" w:lineRule="auto"/>
        <w:jc w:val="both"/>
      </w:pPr>
      <w:r>
        <w:t>Worked at VIJAY ORTHOPEDIC AND ACCIDIENT CARE, a 50 bedded hospital at Vijayawada</w:t>
      </w:r>
      <w:r w:rsidR="000B78DC">
        <w:t>, A.P, India</w:t>
      </w:r>
      <w:r w:rsidR="00A43754">
        <w:t>.</w:t>
      </w:r>
    </w:p>
    <w:p w:rsidR="00BA51BD" w:rsidRDefault="00BA51BD" w:rsidP="000027A0">
      <w:pPr>
        <w:spacing w:line="240" w:lineRule="auto"/>
        <w:jc w:val="both"/>
        <w:rPr>
          <w:b/>
        </w:rPr>
      </w:pPr>
    </w:p>
    <w:p w:rsidR="00945B53" w:rsidRPr="008C32B2" w:rsidRDefault="00945B53" w:rsidP="000027A0">
      <w:pPr>
        <w:spacing w:line="240" w:lineRule="auto"/>
        <w:jc w:val="both"/>
        <w:rPr>
          <w:b/>
        </w:rPr>
      </w:pPr>
      <w:r w:rsidRPr="008C32B2">
        <w:rPr>
          <w:b/>
        </w:rPr>
        <w:t xml:space="preserve">Professional Experience: </w:t>
      </w:r>
    </w:p>
    <w:p w:rsidR="00945B53" w:rsidRDefault="00945B53" w:rsidP="000027A0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To handle all day physiotherapy OPD. </w:t>
      </w:r>
    </w:p>
    <w:p w:rsidR="00945B53" w:rsidRDefault="008C32B2" w:rsidP="000027A0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Review every patient’s </w:t>
      </w:r>
      <w:r w:rsidR="00945B53">
        <w:t xml:space="preserve">history </w:t>
      </w:r>
      <w:r>
        <w:t>&amp;</w:t>
      </w:r>
      <w:r w:rsidR="00945B53">
        <w:t xml:space="preserve"> investigation and </w:t>
      </w:r>
      <w:r>
        <w:t>treat the</w:t>
      </w:r>
      <w:r w:rsidR="00A1657F">
        <w:t xml:space="preserve"> patient</w:t>
      </w:r>
      <w:r>
        <w:t>s</w:t>
      </w:r>
      <w:r w:rsidR="00994200">
        <w:t xml:space="preserve">. </w:t>
      </w:r>
    </w:p>
    <w:p w:rsidR="00A1657F" w:rsidRDefault="00A1657F" w:rsidP="000027A0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Experience working within and team environment. </w:t>
      </w:r>
    </w:p>
    <w:p w:rsidR="00155E8D" w:rsidRPr="00BA51BD" w:rsidRDefault="00A1657F" w:rsidP="009C3DB5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t xml:space="preserve">Have the ability and willingness to take on further training for </w:t>
      </w:r>
      <w:r w:rsidR="003D4BCB">
        <w:t>self-development</w:t>
      </w:r>
      <w:r>
        <w:t>.</w:t>
      </w:r>
    </w:p>
    <w:p w:rsidR="00155E8D" w:rsidRPr="008C32B2" w:rsidRDefault="00155E8D" w:rsidP="00155E8D">
      <w:pPr>
        <w:spacing w:line="240" w:lineRule="auto"/>
        <w:jc w:val="both"/>
        <w:rPr>
          <w:b/>
        </w:rPr>
      </w:pPr>
      <w:r>
        <w:rPr>
          <w:b/>
        </w:rPr>
        <w:t>Registration Details</w:t>
      </w:r>
      <w:r w:rsidRPr="008C32B2">
        <w:rPr>
          <w:b/>
        </w:rPr>
        <w:t>:</w:t>
      </w:r>
    </w:p>
    <w:p w:rsidR="00155E8D" w:rsidRDefault="00155E8D" w:rsidP="00155E8D">
      <w:pPr>
        <w:spacing w:after="120" w:line="240" w:lineRule="auto"/>
        <w:ind w:firstLine="720"/>
        <w:jc w:val="both"/>
      </w:pPr>
      <w:r>
        <w:t>Andhra Pradesh para medical boar</w:t>
      </w:r>
      <w:r w:rsidR="00A4476C">
        <w:t>d</w:t>
      </w:r>
    </w:p>
    <w:p w:rsidR="00A4476C" w:rsidRDefault="00A4476C" w:rsidP="00155E8D">
      <w:pPr>
        <w:spacing w:after="120" w:line="240" w:lineRule="auto"/>
        <w:ind w:firstLine="720"/>
        <w:jc w:val="both"/>
      </w:pPr>
      <w:r>
        <w:t>Indian Association of Physiotherapy</w:t>
      </w:r>
    </w:p>
    <w:p w:rsidR="00A4476C" w:rsidRDefault="00A4476C" w:rsidP="00155E8D">
      <w:pPr>
        <w:spacing w:after="120" w:line="240" w:lineRule="auto"/>
        <w:ind w:firstLine="720"/>
        <w:jc w:val="both"/>
      </w:pPr>
      <w:r>
        <w:t>Basic Life Support (BLS</w:t>
      </w:r>
    </w:p>
    <w:p w:rsidR="00A4476C" w:rsidRDefault="00A4476C" w:rsidP="00155E8D">
      <w:pPr>
        <w:spacing w:after="120" w:line="240" w:lineRule="auto"/>
        <w:ind w:firstLine="720"/>
        <w:jc w:val="both"/>
      </w:pPr>
      <w:r>
        <w:t>DHA Eligibility letter</w:t>
      </w:r>
    </w:p>
    <w:p w:rsidR="00BA51BD" w:rsidRDefault="00BA51BD">
      <w:pPr>
        <w:rPr>
          <w:b/>
        </w:rPr>
      </w:pPr>
      <w:r>
        <w:rPr>
          <w:b/>
        </w:rPr>
        <w:br w:type="page"/>
      </w:r>
    </w:p>
    <w:p w:rsidR="00A1657F" w:rsidRPr="008C32B2" w:rsidRDefault="003D4BCB" w:rsidP="00BA51BD">
      <w:pPr>
        <w:rPr>
          <w:b/>
        </w:rPr>
      </w:pPr>
      <w:r>
        <w:rPr>
          <w:b/>
        </w:rPr>
        <w:lastRenderedPageBreak/>
        <w:t>Educational Qualifications</w:t>
      </w:r>
      <w:r w:rsidR="00A1657F" w:rsidRPr="008C32B2">
        <w:rPr>
          <w:b/>
        </w:rPr>
        <w:t>:</w:t>
      </w:r>
    </w:p>
    <w:p w:rsidR="00A1657F" w:rsidRDefault="00850EAD" w:rsidP="008C32B2">
      <w:pPr>
        <w:spacing w:after="120" w:line="240" w:lineRule="auto"/>
        <w:jc w:val="both"/>
      </w:pPr>
      <w:r>
        <w:t xml:space="preserve">Institute: </w:t>
      </w:r>
      <w:r w:rsidRPr="008C32B2">
        <w:rPr>
          <w:i/>
        </w:rPr>
        <w:t xml:space="preserve">VIMS </w:t>
      </w:r>
      <w:r w:rsidR="003D4BCB" w:rsidRPr="008C32B2">
        <w:rPr>
          <w:i/>
        </w:rPr>
        <w:t>College</w:t>
      </w:r>
      <w:r w:rsidRPr="008C32B2">
        <w:rPr>
          <w:i/>
        </w:rPr>
        <w:t xml:space="preserve"> of physiotherapy</w:t>
      </w:r>
      <w:r>
        <w:t>.</w:t>
      </w:r>
    </w:p>
    <w:p w:rsidR="00850EAD" w:rsidRPr="008C32B2" w:rsidRDefault="00850EAD" w:rsidP="008C32B2">
      <w:pPr>
        <w:spacing w:after="120" w:line="240" w:lineRule="auto"/>
        <w:jc w:val="both"/>
        <w:rPr>
          <w:i/>
        </w:rPr>
      </w:pPr>
      <w:r>
        <w:t>Affiliated</w:t>
      </w:r>
      <w:r w:rsidR="003D4BCB">
        <w:t>:</w:t>
      </w:r>
      <w:r>
        <w:t xml:space="preserve"> </w:t>
      </w:r>
      <w:r w:rsidRPr="008C32B2">
        <w:rPr>
          <w:i/>
        </w:rPr>
        <w:t xml:space="preserve">NTR </w:t>
      </w:r>
      <w:r w:rsidR="003D4BCB" w:rsidRPr="008C32B2">
        <w:rPr>
          <w:i/>
        </w:rPr>
        <w:t>University</w:t>
      </w:r>
      <w:r w:rsidRPr="008C32B2">
        <w:rPr>
          <w:i/>
        </w:rPr>
        <w:t xml:space="preserve"> of health sciences.</w:t>
      </w:r>
    </w:p>
    <w:p w:rsidR="00850EAD" w:rsidRDefault="00850EAD" w:rsidP="008C32B2">
      <w:pPr>
        <w:spacing w:after="120" w:line="240" w:lineRule="auto"/>
        <w:jc w:val="both"/>
      </w:pPr>
      <w:r>
        <w:t xml:space="preserve">Degree: </w:t>
      </w:r>
      <w:r w:rsidRPr="008C32B2">
        <w:rPr>
          <w:i/>
        </w:rPr>
        <w:t>Bachelor of Physiotherapy</w:t>
      </w:r>
    </w:p>
    <w:p w:rsidR="00850EAD" w:rsidRDefault="00850EAD" w:rsidP="008C32B2">
      <w:pPr>
        <w:spacing w:after="120" w:line="240" w:lineRule="auto"/>
        <w:jc w:val="both"/>
      </w:pPr>
      <w:r>
        <w:t xml:space="preserve">Duration: </w:t>
      </w:r>
      <w:r w:rsidRPr="008C32B2">
        <w:rPr>
          <w:i/>
        </w:rPr>
        <w:t>23-10-2006 to 04-07-2011</w:t>
      </w:r>
      <w:r>
        <w:t xml:space="preserve"> </w:t>
      </w:r>
    </w:p>
    <w:p w:rsidR="00C30A9B" w:rsidRDefault="003843D3" w:rsidP="000027A0">
      <w:pPr>
        <w:spacing w:line="240" w:lineRule="auto"/>
        <w:jc w:val="both"/>
      </w:pPr>
      <w:r>
        <w:t xml:space="preserve">As part of academic curriculum, I </w:t>
      </w:r>
      <w:r w:rsidR="009B5246">
        <w:t xml:space="preserve">was been posted in college OPD </w:t>
      </w:r>
      <w:r w:rsidR="00C30A9B">
        <w:t>f</w:t>
      </w:r>
      <w:r w:rsidR="00A4476C">
        <w:t>rom 2</w:t>
      </w:r>
      <w:r w:rsidR="00A4476C" w:rsidRPr="00A4476C">
        <w:rPr>
          <w:vertAlign w:val="superscript"/>
        </w:rPr>
        <w:t>nd</w:t>
      </w:r>
      <w:r w:rsidR="00A4476C">
        <w:t xml:space="preserve"> year and c</w:t>
      </w:r>
      <w:r w:rsidR="009B5246">
        <w:t>ontinued though out the course.</w:t>
      </w:r>
    </w:p>
    <w:p w:rsidR="00C30A9B" w:rsidRDefault="00C30A9B" w:rsidP="000027A0">
      <w:pPr>
        <w:spacing w:line="240" w:lineRule="auto"/>
        <w:jc w:val="both"/>
      </w:pPr>
      <w:r>
        <w:t xml:space="preserve">As a physiotherapist internee I had undertaken 6months training at Government General Hospital, Vijayawada, A.P, India. </w:t>
      </w:r>
    </w:p>
    <w:p w:rsidR="00850EAD" w:rsidRDefault="00C30A9B" w:rsidP="000027A0">
      <w:pPr>
        <w:spacing w:line="240" w:lineRule="auto"/>
        <w:jc w:val="both"/>
      </w:pPr>
      <w:r>
        <w:t>Results: Passed in 1</w:t>
      </w:r>
      <w:r w:rsidRPr="00C30A9B">
        <w:rPr>
          <w:vertAlign w:val="superscript"/>
        </w:rPr>
        <w:t>st</w:t>
      </w:r>
      <w:r>
        <w:t xml:space="preserve"> division.  </w:t>
      </w:r>
    </w:p>
    <w:p w:rsidR="00850EAD" w:rsidRDefault="003D4BCB" w:rsidP="000027A0">
      <w:pPr>
        <w:spacing w:line="240" w:lineRule="auto"/>
        <w:jc w:val="both"/>
      </w:pPr>
      <w:r>
        <w:t>Registration No.</w:t>
      </w:r>
      <w:r w:rsidR="00C30A9B">
        <w:t>: 1300336/PT/APPMB as per Andhra Pradesh Paramedical Board, Andhra Pradesh, India.</w:t>
      </w:r>
    </w:p>
    <w:p w:rsidR="00C30A9B" w:rsidRPr="003D4BCB" w:rsidRDefault="00C30A9B" w:rsidP="000027A0">
      <w:pPr>
        <w:spacing w:line="240" w:lineRule="auto"/>
        <w:jc w:val="both"/>
        <w:rPr>
          <w:b/>
        </w:rPr>
      </w:pPr>
      <w:r w:rsidRPr="003D4BCB">
        <w:rPr>
          <w:b/>
        </w:rPr>
        <w:t xml:space="preserve">Professional Workshops: </w:t>
      </w:r>
    </w:p>
    <w:p w:rsidR="00C30A9B" w:rsidRDefault="00C30A9B" w:rsidP="000027A0">
      <w:pPr>
        <w:pStyle w:val="ListParagraph"/>
        <w:numPr>
          <w:ilvl w:val="0"/>
          <w:numId w:val="4"/>
        </w:numPr>
        <w:spacing w:line="240" w:lineRule="auto"/>
        <w:jc w:val="both"/>
      </w:pPr>
      <w:r>
        <w:t>Attended conference of 48</w:t>
      </w:r>
      <w:r w:rsidRPr="00C30A9B">
        <w:rPr>
          <w:vertAlign w:val="superscript"/>
        </w:rPr>
        <w:t>th</w:t>
      </w:r>
      <w:r>
        <w:t xml:space="preserve"> Annual Conference of The Indian Association of Physiotherapist held at Mangalore, India. </w:t>
      </w:r>
    </w:p>
    <w:p w:rsidR="00C30A9B" w:rsidRDefault="00C30A9B" w:rsidP="000027A0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Attended workshop for PT Management for Parkinson’s diseases. </w:t>
      </w:r>
    </w:p>
    <w:p w:rsidR="00AB7077" w:rsidRPr="00A211E7" w:rsidRDefault="00AB7077" w:rsidP="000027A0">
      <w:pPr>
        <w:spacing w:line="240" w:lineRule="auto"/>
        <w:jc w:val="both"/>
        <w:rPr>
          <w:b/>
        </w:rPr>
      </w:pPr>
      <w:r w:rsidRPr="00A211E7">
        <w:rPr>
          <w:b/>
        </w:rPr>
        <w:t>Medical Exposure:</w:t>
      </w:r>
    </w:p>
    <w:p w:rsidR="00945B53" w:rsidRDefault="00AB7077" w:rsidP="000027A0">
      <w:pPr>
        <w:spacing w:line="240" w:lineRule="auto"/>
        <w:jc w:val="both"/>
      </w:pPr>
      <w:r>
        <w:t>Worked closely with Dr. K.Satyanarayana, Dean, Physiotherapy Dept., GGH, Vijayawada. During which I have been exposed to other departments such as Physiotherapy, O.T, ICU, NICU, Orthopedics, Neurology, Cardiology, Gynecology, O.P.D and I.P.D.</w:t>
      </w:r>
    </w:p>
    <w:p w:rsidR="0028248B" w:rsidRDefault="0028248B" w:rsidP="0028248B">
      <w:pPr>
        <w:spacing w:after="120" w:line="240" w:lineRule="auto"/>
        <w:jc w:val="both"/>
      </w:pPr>
      <w:r w:rsidRPr="0028248B">
        <w:rPr>
          <w:b/>
        </w:rPr>
        <w:t>Attitude:</w:t>
      </w:r>
    </w:p>
    <w:p w:rsidR="00AB7077" w:rsidRDefault="00AB7077" w:rsidP="00A211E7">
      <w:pPr>
        <w:pStyle w:val="ListParagraph"/>
        <w:numPr>
          <w:ilvl w:val="0"/>
          <w:numId w:val="9"/>
        </w:numPr>
        <w:spacing w:after="120" w:line="240" w:lineRule="auto"/>
        <w:jc w:val="both"/>
      </w:pPr>
      <w:r>
        <w:t>Hardwork</w:t>
      </w:r>
      <w:r w:rsidR="003843D3">
        <w:t>ing.</w:t>
      </w:r>
    </w:p>
    <w:p w:rsidR="00AB7077" w:rsidRDefault="00AB7077" w:rsidP="00A211E7">
      <w:pPr>
        <w:pStyle w:val="ListParagraph"/>
        <w:numPr>
          <w:ilvl w:val="0"/>
          <w:numId w:val="9"/>
        </w:numPr>
        <w:spacing w:after="120" w:line="240" w:lineRule="auto"/>
        <w:jc w:val="both"/>
      </w:pPr>
      <w:r>
        <w:t>Positive attitude and flexible nature.</w:t>
      </w:r>
    </w:p>
    <w:p w:rsidR="00AB7077" w:rsidRDefault="00AB7077" w:rsidP="00A211E7">
      <w:pPr>
        <w:pStyle w:val="ListParagraph"/>
        <w:numPr>
          <w:ilvl w:val="0"/>
          <w:numId w:val="9"/>
        </w:numPr>
        <w:spacing w:after="120" w:line="240" w:lineRule="auto"/>
        <w:jc w:val="both"/>
      </w:pPr>
      <w:r>
        <w:t xml:space="preserve">Keen to learn, </w:t>
      </w:r>
      <w:r w:rsidR="003843D3">
        <w:t>improve and take responsibility.</w:t>
      </w:r>
    </w:p>
    <w:p w:rsidR="00EB15DC" w:rsidRPr="0028248B" w:rsidRDefault="00EB15DC" w:rsidP="000027A0">
      <w:pPr>
        <w:spacing w:line="240" w:lineRule="auto"/>
        <w:jc w:val="both"/>
        <w:rPr>
          <w:b/>
        </w:rPr>
      </w:pPr>
      <w:r w:rsidRPr="0028248B">
        <w:rPr>
          <w:b/>
        </w:rPr>
        <w:t>Strengths:</w:t>
      </w:r>
    </w:p>
    <w:p w:rsidR="00EB15DC" w:rsidRDefault="00EB15DC" w:rsidP="0028248B">
      <w:pPr>
        <w:pStyle w:val="ListParagraph"/>
        <w:numPr>
          <w:ilvl w:val="0"/>
          <w:numId w:val="8"/>
        </w:numPr>
        <w:spacing w:line="240" w:lineRule="auto"/>
        <w:jc w:val="both"/>
      </w:pPr>
      <w:r>
        <w:t>Skilled in both Modalities and Manual treatments.</w:t>
      </w:r>
    </w:p>
    <w:p w:rsidR="00EB15DC" w:rsidRDefault="00EB15DC" w:rsidP="0028248B">
      <w:pPr>
        <w:pStyle w:val="ListParagraph"/>
        <w:numPr>
          <w:ilvl w:val="0"/>
          <w:numId w:val="8"/>
        </w:numPr>
        <w:spacing w:line="240" w:lineRule="auto"/>
        <w:jc w:val="both"/>
      </w:pPr>
      <w:r>
        <w:t xml:space="preserve">Exposed to number of patients in various setups and faculties. </w:t>
      </w:r>
    </w:p>
    <w:p w:rsidR="003843D3" w:rsidRDefault="00EB15DC" w:rsidP="003843D3">
      <w:pPr>
        <w:pStyle w:val="ListParagraph"/>
        <w:numPr>
          <w:ilvl w:val="0"/>
          <w:numId w:val="8"/>
        </w:numPr>
        <w:spacing w:line="240" w:lineRule="auto"/>
        <w:jc w:val="both"/>
      </w:pPr>
      <w:r>
        <w:t>Basic Knowledge of MS office.</w:t>
      </w:r>
    </w:p>
    <w:p w:rsidR="00EB15DC" w:rsidRDefault="00EB15DC" w:rsidP="000027A0">
      <w:pPr>
        <w:spacing w:line="240" w:lineRule="auto"/>
        <w:jc w:val="both"/>
      </w:pPr>
      <w:r>
        <w:t>Personal Details:</w:t>
      </w:r>
    </w:p>
    <w:p w:rsidR="00EB15DC" w:rsidRDefault="00EB15DC" w:rsidP="00002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17</w:t>
      </w:r>
      <w:r w:rsidRPr="00EB15D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1989 </w:t>
      </w:r>
    </w:p>
    <w:p w:rsidR="00EB15DC" w:rsidRDefault="00EB15DC" w:rsidP="00002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Sex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Female</w:t>
      </w:r>
    </w:p>
    <w:p w:rsidR="00EB15DC" w:rsidRDefault="00EB15DC" w:rsidP="00002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Married</w:t>
      </w:r>
    </w:p>
    <w:p w:rsidR="009B5246" w:rsidRDefault="009B5246" w:rsidP="00002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Spouse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Kota. Bhanu Pradeep Kumar</w:t>
      </w:r>
    </w:p>
    <w:p w:rsidR="0028248B" w:rsidRDefault="0028248B" w:rsidP="00002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Languages Known</w:t>
      </w:r>
      <w:r>
        <w:rPr>
          <w:sz w:val="20"/>
          <w:szCs w:val="20"/>
        </w:rPr>
        <w:tab/>
        <w:t>: English, Hindi, Telugu</w:t>
      </w:r>
    </w:p>
    <w:p w:rsidR="00EB15DC" w:rsidRDefault="00EB15DC" w:rsidP="00002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Indian</w:t>
      </w:r>
    </w:p>
    <w:p w:rsidR="00A1320C" w:rsidRDefault="00A1320C" w:rsidP="00002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</w:p>
    <w:p w:rsidR="00A1320C" w:rsidRDefault="00A1320C" w:rsidP="00A1320C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1718220</w:t>
      </w:r>
      <w:bookmarkStart w:id="0" w:name="_GoBack"/>
      <w:bookmarkEnd w:id="0"/>
    </w:p>
    <w:p w:rsidR="00A1320C" w:rsidRDefault="00A1320C" w:rsidP="00A1320C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A1320C" w:rsidRDefault="00A1320C" w:rsidP="00A1320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D936370" wp14:editId="3A5A8958">
            <wp:extent cx="2599055" cy="57721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0C" w:rsidRDefault="00A1320C" w:rsidP="000027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</w:p>
    <w:sectPr w:rsidR="00A13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EB5"/>
    <w:multiLevelType w:val="hybridMultilevel"/>
    <w:tmpl w:val="30BE6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2D0"/>
    <w:multiLevelType w:val="hybridMultilevel"/>
    <w:tmpl w:val="D292D8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696DE3"/>
    <w:multiLevelType w:val="hybridMultilevel"/>
    <w:tmpl w:val="B3B60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559DE"/>
    <w:multiLevelType w:val="hybridMultilevel"/>
    <w:tmpl w:val="F95E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26099"/>
    <w:multiLevelType w:val="hybridMultilevel"/>
    <w:tmpl w:val="43800214"/>
    <w:lvl w:ilvl="0" w:tplc="0122C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651176"/>
    <w:multiLevelType w:val="hybridMultilevel"/>
    <w:tmpl w:val="00061C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1D0B97"/>
    <w:multiLevelType w:val="hybridMultilevel"/>
    <w:tmpl w:val="B0FC47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281B7D"/>
    <w:multiLevelType w:val="hybridMultilevel"/>
    <w:tmpl w:val="739469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883C8E"/>
    <w:multiLevelType w:val="hybridMultilevel"/>
    <w:tmpl w:val="B62C57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5A"/>
    <w:rsid w:val="000027A0"/>
    <w:rsid w:val="000B78DC"/>
    <w:rsid w:val="00155E8D"/>
    <w:rsid w:val="001B285A"/>
    <w:rsid w:val="00276673"/>
    <w:rsid w:val="0028248B"/>
    <w:rsid w:val="003056A1"/>
    <w:rsid w:val="00307C4C"/>
    <w:rsid w:val="00370A6E"/>
    <w:rsid w:val="003843D3"/>
    <w:rsid w:val="003D4BCB"/>
    <w:rsid w:val="003F3B8B"/>
    <w:rsid w:val="004341B8"/>
    <w:rsid w:val="005D41FE"/>
    <w:rsid w:val="00850EAD"/>
    <w:rsid w:val="008C32B2"/>
    <w:rsid w:val="00945B53"/>
    <w:rsid w:val="00994200"/>
    <w:rsid w:val="009B5246"/>
    <w:rsid w:val="009E0AD6"/>
    <w:rsid w:val="00A1320C"/>
    <w:rsid w:val="00A1657F"/>
    <w:rsid w:val="00A211E7"/>
    <w:rsid w:val="00A218CD"/>
    <w:rsid w:val="00A43754"/>
    <w:rsid w:val="00A4476C"/>
    <w:rsid w:val="00AB7077"/>
    <w:rsid w:val="00AF20C2"/>
    <w:rsid w:val="00BA51BD"/>
    <w:rsid w:val="00C30A9B"/>
    <w:rsid w:val="00CF7C7B"/>
    <w:rsid w:val="00EB15DC"/>
    <w:rsid w:val="00EF65BA"/>
    <w:rsid w:val="00F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28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8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1B285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45B53"/>
    <w:pPr>
      <w:ind w:left="720"/>
      <w:contextualSpacing/>
    </w:pPr>
  </w:style>
  <w:style w:type="character" w:styleId="Hyperlink">
    <w:name w:val="Hyperlink"/>
    <w:uiPriority w:val="99"/>
    <w:unhideWhenUsed/>
    <w:rsid w:val="003056A1"/>
    <w:rPr>
      <w:color w:val="0000FF"/>
      <w:u w:val="single"/>
    </w:rPr>
  </w:style>
  <w:style w:type="character" w:customStyle="1" w:styleId="Normal12ptChar">
    <w:name w:val="Normal+12 pt Char"/>
    <w:rsid w:val="003056A1"/>
    <w:rPr>
      <w:b/>
      <w:bCs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28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8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1B285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45B53"/>
    <w:pPr>
      <w:ind w:left="720"/>
      <w:contextualSpacing/>
    </w:pPr>
  </w:style>
  <w:style w:type="character" w:styleId="Hyperlink">
    <w:name w:val="Hyperlink"/>
    <w:uiPriority w:val="99"/>
    <w:unhideWhenUsed/>
    <w:rsid w:val="003056A1"/>
    <w:rPr>
      <w:color w:val="0000FF"/>
      <w:u w:val="single"/>
    </w:rPr>
  </w:style>
  <w:style w:type="character" w:customStyle="1" w:styleId="Normal12ptChar">
    <w:name w:val="Normal+12 pt Char"/>
    <w:rsid w:val="003056A1"/>
    <w:rPr>
      <w:b/>
      <w:bCs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BEUMER Group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Kumar, Pradeep</dc:creator>
  <cp:lastModifiedBy>Pc3</cp:lastModifiedBy>
  <cp:revision>4</cp:revision>
  <dcterms:created xsi:type="dcterms:W3CDTF">2016-05-01T08:14:00Z</dcterms:created>
  <dcterms:modified xsi:type="dcterms:W3CDTF">2016-06-15T08:59:00Z</dcterms:modified>
</cp:coreProperties>
</file>