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9CC" w:rsidTr="004419CC">
        <w:tc>
          <w:tcPr>
            <w:tcW w:w="9350" w:type="dxa"/>
          </w:tcPr>
          <w:p w:rsidR="00F824B4" w:rsidRPr="00F824B4" w:rsidRDefault="00F824B4">
            <w:pPr>
              <w:rPr>
                <w:noProof/>
                <w:lang w:eastAsia="en-PH"/>
              </w:rPr>
            </w:pPr>
          </w:p>
          <w:p w:rsidR="00F824B4" w:rsidRDefault="0092087C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  <w:t xml:space="preserve">                                        </w:t>
            </w:r>
            <w:r w:rsidR="00F824B4" w:rsidRPr="00F824B4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793174" cy="1508125"/>
                  <wp:effectExtent l="0" t="0" r="0" b="0"/>
                  <wp:docPr id="7" name="Picture 7" descr="C:\Users\Melanie\Desktop\pi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esktop\pi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35" cy="152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A93" w:rsidRDefault="00D13A93" w:rsidP="00F824B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  <w:t xml:space="preserve">MELANIE </w:t>
            </w:r>
          </w:p>
          <w:p w:rsidR="00B04806" w:rsidRPr="00DF70D9" w:rsidRDefault="00B04806" w:rsidP="00F824B4">
            <w:pPr>
              <w:jc w:val="center"/>
              <w:rPr>
                <w:noProof/>
                <w:lang w:eastAsia="en-PH"/>
              </w:rPr>
            </w:pPr>
            <w:hyperlink r:id="rId7" w:history="1">
              <w:r w:rsidRPr="008D3EE3">
                <w:rPr>
                  <w:rStyle w:val="Hyperlink"/>
                  <w:rFonts w:ascii="Times New Roman" w:hAnsi="Times New Roman" w:cs="Times New Roman"/>
                  <w:b/>
                  <w:noProof/>
                  <w:sz w:val="32"/>
                  <w:szCs w:val="32"/>
                  <w:lang w:eastAsia="en-PH"/>
                </w:rPr>
                <w:t>MELANIE.298871@2freemail.com</w:t>
              </w:r>
            </w:hyperlink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  <w:t xml:space="preserve"> </w:t>
            </w:r>
            <w:r w:rsidRPr="00B0480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PH"/>
              </w:rPr>
              <w:tab/>
            </w:r>
          </w:p>
          <w:p w:rsidR="004419CC" w:rsidRPr="00611F4C" w:rsidRDefault="004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CC" w:rsidRDefault="004419CC"/>
          <w:p w:rsidR="004419CC" w:rsidRPr="00C6022A" w:rsidRDefault="00537F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22A">
              <w:rPr>
                <w:rFonts w:ascii="Times New Roman" w:hAnsi="Times New Roman" w:cs="Times New Roman"/>
                <w:b/>
                <w:u w:val="single"/>
              </w:rPr>
              <w:t>CAREER OBJECTIVE:</w:t>
            </w:r>
          </w:p>
          <w:p w:rsidR="00537FBB" w:rsidRPr="00C6022A" w:rsidRDefault="00537FBB" w:rsidP="004E643C">
            <w:pPr>
              <w:jc w:val="both"/>
              <w:rPr>
                <w:rFonts w:ascii="Times New Roman" w:hAnsi="Times New Roman" w:cs="Times New Roman"/>
              </w:rPr>
            </w:pPr>
            <w:r w:rsidRPr="00C6022A">
              <w:rPr>
                <w:rFonts w:ascii="Times New Roman" w:hAnsi="Times New Roman" w:cs="Times New Roman"/>
              </w:rPr>
              <w:t>To obtain a position that will enable me to use my strong organizational abilities</w:t>
            </w:r>
            <w:r w:rsidR="004F5473" w:rsidRPr="00C6022A">
              <w:rPr>
                <w:rFonts w:ascii="Times New Roman" w:hAnsi="Times New Roman" w:cs="Times New Roman"/>
              </w:rPr>
              <w:t>,</w:t>
            </w:r>
            <w:r w:rsidRPr="00C6022A">
              <w:rPr>
                <w:rFonts w:ascii="Times New Roman" w:hAnsi="Times New Roman" w:cs="Times New Roman"/>
              </w:rPr>
              <w:t xml:space="preserve"> skills &amp; education to work well with other people</w:t>
            </w:r>
            <w:r w:rsidR="00BE6557" w:rsidRPr="00C6022A">
              <w:rPr>
                <w:rFonts w:ascii="Times New Roman" w:hAnsi="Times New Roman" w:cs="Times New Roman"/>
              </w:rPr>
              <w:t xml:space="preserve"> productively utilized towards the achievement of both company and personal goals</w:t>
            </w:r>
            <w:r w:rsidRPr="00C6022A">
              <w:rPr>
                <w:rFonts w:ascii="Times New Roman" w:hAnsi="Times New Roman" w:cs="Times New Roman"/>
              </w:rPr>
              <w:t>.</w:t>
            </w:r>
          </w:p>
          <w:p w:rsidR="00537FBB" w:rsidRPr="00C6022A" w:rsidRDefault="00537FBB" w:rsidP="00537FBB">
            <w:pPr>
              <w:rPr>
                <w:rFonts w:ascii="Times New Roman" w:hAnsi="Times New Roman" w:cs="Times New Roman"/>
              </w:rPr>
            </w:pPr>
          </w:p>
          <w:p w:rsidR="00537FBB" w:rsidRPr="00C6022A" w:rsidRDefault="004F5473" w:rsidP="00537F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22A">
              <w:rPr>
                <w:rFonts w:ascii="Times New Roman" w:hAnsi="Times New Roman" w:cs="Times New Roman"/>
                <w:b/>
                <w:u w:val="single"/>
              </w:rPr>
              <w:t>PROFESSIONAL SKILLS AND CAREER PROFILE:</w:t>
            </w:r>
          </w:p>
          <w:p w:rsidR="00537FBB" w:rsidRPr="00C6022A" w:rsidRDefault="00540811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</w:t>
            </w:r>
            <w:r w:rsidR="00FA77EB" w:rsidRPr="00C6022A">
              <w:rPr>
                <w:rFonts w:ascii="Times New Roman" w:hAnsi="Times New Roman" w:cs="Times New Roman"/>
              </w:rPr>
              <w:t>tasking, hardworking, highly motivated and highly trustworthy.</w:t>
            </w:r>
          </w:p>
          <w:p w:rsidR="00FA77EB" w:rsidRPr="00C6022A" w:rsidRDefault="00FA77EB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6022A">
              <w:rPr>
                <w:rFonts w:ascii="Times New Roman" w:hAnsi="Times New Roman" w:cs="Times New Roman"/>
              </w:rPr>
              <w:t>Detailed-oriented, efficient and organized professional with experience in accounting.</w:t>
            </w:r>
          </w:p>
          <w:p w:rsidR="00FA77EB" w:rsidRPr="00C6022A" w:rsidRDefault="00FA77EB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6022A">
              <w:rPr>
                <w:rFonts w:ascii="Times New Roman" w:hAnsi="Times New Roman" w:cs="Times New Roman"/>
              </w:rPr>
              <w:t>Possess strong analytical and problem solving skills with the ability to make thought out of decision.</w:t>
            </w:r>
          </w:p>
          <w:p w:rsidR="00FA77EB" w:rsidRPr="00C6022A" w:rsidRDefault="00FA77EB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6022A">
              <w:rPr>
                <w:rFonts w:ascii="Times New Roman" w:hAnsi="Times New Roman" w:cs="Times New Roman"/>
              </w:rPr>
              <w:t>Proficient in Microsoft Office (Word and Excel)</w:t>
            </w:r>
          </w:p>
          <w:p w:rsidR="00FA77EB" w:rsidRPr="00C6022A" w:rsidRDefault="00FA77EB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6022A">
              <w:rPr>
                <w:rFonts w:ascii="Times New Roman" w:hAnsi="Times New Roman" w:cs="Times New Roman"/>
              </w:rPr>
              <w:t>Easy to work with other people.</w:t>
            </w:r>
          </w:p>
          <w:p w:rsidR="00FA77EB" w:rsidRPr="00C6022A" w:rsidRDefault="001773D2" w:rsidP="00FA77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work</w:t>
            </w:r>
            <w:r w:rsidR="00FA77EB" w:rsidRPr="00C6022A">
              <w:rPr>
                <w:rFonts w:ascii="Times New Roman" w:hAnsi="Times New Roman" w:cs="Times New Roman"/>
              </w:rPr>
              <w:t xml:space="preserve"> under pressure.</w:t>
            </w:r>
          </w:p>
          <w:p w:rsidR="00FA77EB" w:rsidRPr="002671C2" w:rsidRDefault="00FA77EB" w:rsidP="00537FB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A77EB" w:rsidRDefault="002671C2" w:rsidP="00537F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1C2">
              <w:rPr>
                <w:rFonts w:ascii="Times New Roman" w:hAnsi="Times New Roman" w:cs="Times New Roman"/>
                <w:b/>
                <w:u w:val="single"/>
              </w:rPr>
              <w:t>PROFESSIONAL EXPERIENCE:</w:t>
            </w:r>
          </w:p>
          <w:p w:rsidR="002671C2" w:rsidRDefault="002671C2" w:rsidP="002671C2">
            <w:pPr>
              <w:rPr>
                <w:b/>
              </w:rPr>
            </w:pPr>
          </w:p>
          <w:p w:rsidR="002671C2" w:rsidRPr="00326425" w:rsidRDefault="002671C2" w:rsidP="002671C2">
            <w:pPr>
              <w:rPr>
                <w:rFonts w:ascii="Times New Roman" w:hAnsi="Times New Roman" w:cs="Times New Roman"/>
                <w:b/>
              </w:rPr>
            </w:pPr>
            <w:r w:rsidRPr="00326425">
              <w:rPr>
                <w:rFonts w:ascii="Times New Roman" w:hAnsi="Times New Roman" w:cs="Times New Roman"/>
                <w:b/>
              </w:rPr>
              <w:t>ALMASAH INTERNATIONAL REAL ESTATE</w:t>
            </w:r>
          </w:p>
          <w:p w:rsidR="002671C2" w:rsidRPr="00326425" w:rsidRDefault="002671C2" w:rsidP="002671C2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 xml:space="preserve">Ground Floor Reef Tower, </w:t>
            </w:r>
            <w:proofErr w:type="spellStart"/>
            <w:r w:rsidRPr="00326425">
              <w:rPr>
                <w:rFonts w:ascii="Times New Roman" w:hAnsi="Times New Roman" w:cs="Times New Roman"/>
              </w:rPr>
              <w:t>Jumeirah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 Lakes Tower, Dubai – UAE.</w:t>
            </w:r>
          </w:p>
          <w:p w:rsidR="001F6564" w:rsidRPr="00326425" w:rsidRDefault="001F6564" w:rsidP="002671C2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Period: May 05, 2008 to present</w:t>
            </w:r>
          </w:p>
          <w:p w:rsidR="001F6564" w:rsidRPr="00382664" w:rsidRDefault="001F6564" w:rsidP="002671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6564" w:rsidRPr="00326425" w:rsidRDefault="00CF55C3" w:rsidP="001F65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Position:</w:t>
            </w:r>
            <w:r w:rsidR="002671C2" w:rsidRPr="00326425">
              <w:rPr>
                <w:rFonts w:ascii="Times New Roman" w:hAnsi="Times New Roman" w:cs="Times New Roman"/>
                <w:b/>
              </w:rPr>
              <w:t>ACCOUNTS</w:t>
            </w:r>
            <w:proofErr w:type="spellEnd"/>
            <w:r w:rsidR="002671C2" w:rsidRPr="00326425">
              <w:rPr>
                <w:rFonts w:ascii="Times New Roman" w:hAnsi="Times New Roman" w:cs="Times New Roman"/>
                <w:b/>
              </w:rPr>
              <w:t xml:space="preserve"> ASSISTANT</w:t>
            </w:r>
            <w:r w:rsidR="001F6564" w:rsidRPr="00326425">
              <w:rPr>
                <w:rFonts w:ascii="Times New Roman" w:hAnsi="Times New Roman" w:cs="Times New Roman"/>
                <w:b/>
              </w:rPr>
              <w:t xml:space="preserve"> /</w:t>
            </w:r>
            <w:r w:rsidR="002671C2" w:rsidRPr="00326425">
              <w:rPr>
                <w:rFonts w:ascii="Times New Roman" w:hAnsi="Times New Roman" w:cs="Times New Roman"/>
                <w:b/>
              </w:rPr>
              <w:t xml:space="preserve"> ACCOUNTS RECEIVABLE</w:t>
            </w:r>
          </w:p>
          <w:p w:rsidR="001F6564" w:rsidRPr="00326425" w:rsidRDefault="001F6564" w:rsidP="001F65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DUTIES &amp;RESPOSIBILITES :</w:t>
            </w:r>
          </w:p>
          <w:p w:rsidR="001F6564" w:rsidRPr="00326425" w:rsidRDefault="001F6564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Receive</w:t>
            </w:r>
            <w:r w:rsidR="0062311D" w:rsidRPr="00326425">
              <w:rPr>
                <w:rFonts w:ascii="Times New Roman" w:hAnsi="Times New Roman" w:cs="Times New Roman"/>
              </w:rPr>
              <w:t>d</w:t>
            </w:r>
            <w:r w:rsidRPr="00326425">
              <w:rPr>
                <w:rFonts w:ascii="Times New Roman" w:hAnsi="Times New Roman" w:cs="Times New Roman"/>
              </w:rPr>
              <w:t xml:space="preserve"> cash, cheque, credit cards payments from the clients and issue receipts and processing transaction quickly and accurately.</w:t>
            </w:r>
          </w:p>
          <w:p w:rsidR="001F6564" w:rsidRPr="00326425" w:rsidRDefault="001F6564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invoices for the clients.</w:t>
            </w:r>
          </w:p>
          <w:p w:rsidR="001F6564" w:rsidRPr="00326425" w:rsidRDefault="001F6564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Reconcile if the cash &amp;cheque collection is deposited properly to the bank.</w:t>
            </w:r>
          </w:p>
          <w:p w:rsidR="001F6564" w:rsidRPr="00326425" w:rsidRDefault="001F6564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Follow up inward remittance that credited to company’s bank account.</w:t>
            </w:r>
          </w:p>
          <w:p w:rsidR="001F6564" w:rsidRPr="00326425" w:rsidRDefault="001F6564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daily &amp; monthly collection report.</w:t>
            </w:r>
          </w:p>
          <w:p w:rsidR="001F6564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 xml:space="preserve">Doing General Receipts on the </w:t>
            </w:r>
            <w:proofErr w:type="gramStart"/>
            <w:r w:rsidRPr="00326425">
              <w:rPr>
                <w:rFonts w:ascii="Times New Roman" w:hAnsi="Times New Roman" w:cs="Times New Roman"/>
              </w:rPr>
              <w:t>system(</w:t>
            </w:r>
            <w:proofErr w:type="gramEnd"/>
            <w:r w:rsidRPr="00326425">
              <w:rPr>
                <w:rFonts w:ascii="Times New Roman" w:hAnsi="Times New Roman" w:cs="Times New Roman"/>
              </w:rPr>
              <w:t xml:space="preserve"> EPMS).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Updating entry of matured Post Dated Cheque’s in th</w:t>
            </w:r>
            <w:r w:rsidR="009A473E" w:rsidRPr="00326425">
              <w:rPr>
                <w:rFonts w:ascii="Times New Roman" w:hAnsi="Times New Roman" w:cs="Times New Roman"/>
              </w:rPr>
              <w:t>e</w:t>
            </w:r>
            <w:r w:rsidRPr="00326425">
              <w:rPr>
                <w:rFonts w:ascii="Times New Roman" w:hAnsi="Times New Roman" w:cs="Times New Roman"/>
              </w:rPr>
              <w:t xml:space="preserve"> system according to which bank it was deposited and cleared.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Handling petty cash fund.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Doing clients payment verification during audit.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Payment Voucher for employee salary.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lastRenderedPageBreak/>
              <w:t>Filing and maintaining record for reconciliation process.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Other customer service functions such as answering inquiries from the agents and re</w:t>
            </w:r>
            <w:r w:rsidR="009A473E" w:rsidRPr="00326425">
              <w:rPr>
                <w:rFonts w:ascii="Times New Roman" w:hAnsi="Times New Roman" w:cs="Times New Roman"/>
              </w:rPr>
              <w:t>plies email to clients for their</w:t>
            </w:r>
            <w:r w:rsidRPr="00326425">
              <w:rPr>
                <w:rFonts w:ascii="Times New Roman" w:hAnsi="Times New Roman" w:cs="Times New Roman"/>
              </w:rPr>
              <w:t xml:space="preserve"> inquiries regarding payments.</w:t>
            </w:r>
          </w:p>
          <w:p w:rsidR="004B7B81" w:rsidRPr="00326425" w:rsidRDefault="004B7B81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monthly collection per Agent according to their collection per project to avail their commission.</w:t>
            </w:r>
          </w:p>
          <w:p w:rsidR="00B0063C" w:rsidRPr="00326425" w:rsidRDefault="00B0063C" w:rsidP="001F6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Preparing cheques for payment as well.</w:t>
            </w:r>
          </w:p>
          <w:p w:rsidR="001F6564" w:rsidRPr="00326425" w:rsidRDefault="001F6564" w:rsidP="00537FBB">
            <w:pPr>
              <w:rPr>
                <w:rFonts w:ascii="Times New Roman" w:hAnsi="Times New Roman" w:cs="Times New Roman"/>
              </w:rPr>
            </w:pPr>
          </w:p>
          <w:p w:rsidR="00FA77EB" w:rsidRPr="00326425" w:rsidRDefault="002757ED" w:rsidP="00537FBB">
            <w:pPr>
              <w:rPr>
                <w:rFonts w:ascii="Times New Roman" w:hAnsi="Times New Roman" w:cs="Times New Roman"/>
                <w:b/>
              </w:rPr>
            </w:pPr>
            <w:r w:rsidRPr="00326425">
              <w:rPr>
                <w:rFonts w:ascii="Times New Roman" w:hAnsi="Times New Roman" w:cs="Times New Roman"/>
                <w:b/>
              </w:rPr>
              <w:t>OBERON PROPERTY MANAGEMENT &amp; CONSULTANCY INC.</w:t>
            </w:r>
          </w:p>
          <w:p w:rsidR="002757ED" w:rsidRPr="00326425" w:rsidRDefault="002757ED" w:rsidP="00537FBB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#69 Congressional Ave., Quezon City, Philippines</w:t>
            </w:r>
          </w:p>
          <w:p w:rsidR="002757ED" w:rsidRPr="00326425" w:rsidRDefault="002757ED" w:rsidP="00537FBB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Period: May 02, 2004 to April 05, 2008</w:t>
            </w:r>
          </w:p>
          <w:p w:rsidR="004419CC" w:rsidRPr="00382664" w:rsidRDefault="004419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7ED" w:rsidRPr="00326425" w:rsidRDefault="00CF55C3" w:rsidP="002757E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Position:</w:t>
            </w:r>
            <w:r w:rsidR="002757ED" w:rsidRPr="00326425">
              <w:rPr>
                <w:rFonts w:ascii="Times New Roman" w:hAnsi="Times New Roman" w:cs="Times New Roman"/>
                <w:b/>
              </w:rPr>
              <w:t>ADMIN</w:t>
            </w:r>
            <w:proofErr w:type="spellEnd"/>
            <w:r w:rsidR="002757ED" w:rsidRPr="00326425">
              <w:rPr>
                <w:rFonts w:ascii="Times New Roman" w:hAnsi="Times New Roman" w:cs="Times New Roman"/>
                <w:b/>
              </w:rPr>
              <w:t>/ACCOUNTANT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DUTIES &amp; RESPOSIBILITES:</w:t>
            </w:r>
          </w:p>
          <w:p w:rsidR="0062311D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Doing bookkeeping functions such as Cash Disbursement a</w:t>
            </w:r>
            <w:r w:rsidR="00897F7F">
              <w:rPr>
                <w:rFonts w:ascii="Times New Roman" w:hAnsi="Times New Roman" w:cs="Times New Roman"/>
                <w:sz w:val="24"/>
                <w:szCs w:val="24"/>
              </w:rPr>
              <w:t>nd Cash Receipts Book.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Preparing monthly payroll for all the employees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Handling petty cash fund of the company.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Checking daily sales report from all the branches.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Received and verify invoices and requisition for good and services.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In-charge in processing all the licenses of the company.</w:t>
            </w:r>
          </w:p>
          <w:p w:rsidR="0091628E" w:rsidRPr="00326425" w:rsidRDefault="0091628E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Responsible for outgoing and incoming important documents.</w:t>
            </w:r>
          </w:p>
          <w:p w:rsidR="0091628E" w:rsidRPr="00326425" w:rsidRDefault="005F4594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In-charge in purchasing function.</w:t>
            </w:r>
          </w:p>
          <w:p w:rsidR="005F4594" w:rsidRPr="00326425" w:rsidRDefault="005F4594" w:rsidP="0091628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6425">
              <w:rPr>
                <w:rFonts w:ascii="Times New Roman" w:hAnsi="Times New Roman" w:cs="Times New Roman"/>
                <w:sz w:val="24"/>
                <w:szCs w:val="24"/>
              </w:rPr>
              <w:t>Perform other job as required by the management such as typing and updating 201 files.</w:t>
            </w:r>
          </w:p>
          <w:p w:rsidR="0062311D" w:rsidRPr="00C13B70" w:rsidRDefault="0062311D" w:rsidP="0062311D">
            <w:pPr>
              <w:pStyle w:val="ListParagraph"/>
              <w:overflowPunct w:val="0"/>
              <w:autoSpaceDE w:val="0"/>
              <w:autoSpaceDN w:val="0"/>
              <w:adjustRightInd w:val="0"/>
              <w:ind w:left="405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  <w:p w:rsidR="002757ED" w:rsidRPr="00326425" w:rsidRDefault="004F2394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b/>
              </w:rPr>
              <w:t>ROBELLE MANSION HOTEL</w:t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4F2394" w:rsidRPr="00326425" w:rsidRDefault="004F2394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#877 JP Rizal St., Makati City, Philippines</w:t>
            </w:r>
          </w:p>
          <w:p w:rsidR="004F2394" w:rsidRPr="00326425" w:rsidRDefault="004F2394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Pe</w:t>
            </w:r>
            <w:r w:rsidR="00C13B70">
              <w:rPr>
                <w:rFonts w:ascii="Times New Roman" w:hAnsi="Times New Roman" w:cs="Times New Roman"/>
              </w:rPr>
              <w:t>riod: May 15, 2000 to April 15,</w:t>
            </w:r>
            <w:r w:rsidRPr="00326425">
              <w:rPr>
                <w:rFonts w:ascii="Times New Roman" w:hAnsi="Times New Roman" w:cs="Times New Roman"/>
              </w:rPr>
              <w:t xml:space="preserve"> 2004</w:t>
            </w:r>
          </w:p>
          <w:p w:rsidR="004F2394" w:rsidRPr="00C13B70" w:rsidRDefault="004F2394" w:rsidP="00275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7ED" w:rsidRPr="00326425" w:rsidRDefault="000C5365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Position: </w:t>
            </w:r>
            <w:r w:rsidR="002757ED" w:rsidRPr="00326425">
              <w:rPr>
                <w:rFonts w:ascii="Times New Roman" w:hAnsi="Times New Roman" w:cs="Times New Roman"/>
                <w:b/>
              </w:rPr>
              <w:t>ACCOUNTING CLERK</w:t>
            </w:r>
          </w:p>
          <w:p w:rsidR="00760D68" w:rsidRPr="00897F7F" w:rsidRDefault="002757ED" w:rsidP="00897F7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DUTIES &amp; RESPOSIBILITES:</w:t>
            </w:r>
          </w:p>
          <w:p w:rsidR="00760D68" w:rsidRPr="00326425" w:rsidRDefault="00760D68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daily and monthly sales report of the company.</w:t>
            </w:r>
          </w:p>
          <w:p w:rsidR="009011B4" w:rsidRPr="00326425" w:rsidRDefault="009011B4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In-charge on petty cash fund of the company.</w:t>
            </w:r>
          </w:p>
          <w:p w:rsidR="009011B4" w:rsidRPr="00326425" w:rsidRDefault="009011B4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Responsible for proper handling of cash, cheque credit card collection.</w:t>
            </w:r>
          </w:p>
          <w:p w:rsidR="00A75D41" w:rsidRPr="00326425" w:rsidRDefault="00A75D41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Responsible for tips computation and distribution among the staff.</w:t>
            </w:r>
          </w:p>
          <w:p w:rsidR="00A75D41" w:rsidRPr="00326425" w:rsidRDefault="00A75D41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weekly and monthly payroll for all the employees.</w:t>
            </w:r>
          </w:p>
          <w:p w:rsidR="00A75D41" w:rsidRPr="00326425" w:rsidRDefault="00C27D1F" w:rsidP="00760D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Monitor the accounts receivable and payable to all suppliers.</w:t>
            </w:r>
          </w:p>
          <w:p w:rsidR="002757ED" w:rsidRPr="00326425" w:rsidRDefault="00C27D1F" w:rsidP="007A75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Issuing ticket for domestic flights (Hotel Guests and walk in clients)</w:t>
            </w:r>
          </w:p>
          <w:p w:rsidR="00C13B70" w:rsidRDefault="00C13B70" w:rsidP="002757ED">
            <w:pPr>
              <w:rPr>
                <w:rFonts w:ascii="Times New Roman" w:hAnsi="Times New Roman" w:cs="Times New Roman"/>
                <w:b/>
              </w:rPr>
            </w:pPr>
          </w:p>
          <w:p w:rsidR="00E0697E" w:rsidRPr="00326425" w:rsidRDefault="00E0697E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b/>
              </w:rPr>
              <w:t>HOTEL VECCHIA ROMA</w:t>
            </w:r>
          </w:p>
          <w:p w:rsidR="00E0697E" w:rsidRPr="00326425" w:rsidRDefault="00E0697E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 xml:space="preserve">#1400 M.H. Del </w:t>
            </w:r>
            <w:proofErr w:type="spellStart"/>
            <w:r w:rsidRPr="00326425">
              <w:rPr>
                <w:rFonts w:ascii="Times New Roman" w:hAnsi="Times New Roman" w:cs="Times New Roman"/>
              </w:rPr>
              <w:t>Pilar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 St. Corner Sta. Monica St., Manila, Philippines</w:t>
            </w:r>
          </w:p>
          <w:p w:rsidR="00E0697E" w:rsidRPr="00326425" w:rsidRDefault="00E0697E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Period: July 16, 1995 to March 30, 2000</w:t>
            </w:r>
          </w:p>
          <w:p w:rsidR="00E0697E" w:rsidRPr="00C13B70" w:rsidRDefault="00E0697E" w:rsidP="002757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7ED" w:rsidRPr="00326425" w:rsidRDefault="00C509B1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Position: </w:t>
            </w:r>
            <w:r w:rsidR="002757ED" w:rsidRPr="00326425">
              <w:rPr>
                <w:rFonts w:ascii="Times New Roman" w:hAnsi="Times New Roman" w:cs="Times New Roman"/>
                <w:b/>
              </w:rPr>
              <w:t>ACCOUNTING CLERK/PURCHASER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DUTIES &amp; RESPOSIBILITES:</w:t>
            </w:r>
          </w:p>
          <w:p w:rsidR="00E0697E" w:rsidRPr="00326425" w:rsidRDefault="00E0697E" w:rsidP="00E069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In-charge to follow up clients for their due payments.</w:t>
            </w:r>
          </w:p>
          <w:p w:rsidR="00E0697E" w:rsidRPr="00326425" w:rsidRDefault="00E0697E" w:rsidP="00E069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Cash Disbursement and Cash Receipts book.</w:t>
            </w:r>
          </w:p>
          <w:p w:rsidR="00E0697E" w:rsidRPr="00326425" w:rsidRDefault="008A5328" w:rsidP="00E069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In-charge in purchasing supplies for Hotel and Restaurant needs.</w:t>
            </w:r>
          </w:p>
          <w:p w:rsidR="008A5328" w:rsidRPr="00326425" w:rsidRDefault="008A5328" w:rsidP="00E069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Prepare weekly and monthly payroll.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SEMINARS / TRAINING  ATTENDED:</w:t>
            </w:r>
          </w:p>
          <w:p w:rsidR="002757ED" w:rsidRPr="00326425" w:rsidRDefault="002757ED" w:rsidP="002757ED">
            <w:pPr>
              <w:tabs>
                <w:tab w:val="left" w:pos="720"/>
                <w:tab w:val="num" w:pos="2160"/>
                <w:tab w:val="left" w:pos="5760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2757ED" w:rsidRPr="00326425" w:rsidRDefault="002757ED" w:rsidP="002757ED">
            <w:pPr>
              <w:tabs>
                <w:tab w:val="left" w:pos="720"/>
                <w:tab w:val="num" w:pos="1980"/>
                <w:tab w:val="left" w:pos="5760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326425">
              <w:rPr>
                <w:rFonts w:ascii="Times New Roman" w:hAnsi="Times New Roman" w:cs="Times New Roman"/>
              </w:rPr>
              <w:t>Fraud Awareness Training</w:t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tabs>
                <w:tab w:val="left" w:pos="720"/>
                <w:tab w:val="num" w:pos="1980"/>
                <w:tab w:val="left" w:pos="5760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326425">
              <w:rPr>
                <w:rFonts w:ascii="Times New Roman" w:hAnsi="Times New Roman" w:cs="Times New Roman"/>
              </w:rPr>
              <w:t>How to use EPMS</w:t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EDUCATIONAL BACKGROUND: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722E7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i/>
              </w:rPr>
              <w:tab/>
            </w:r>
            <w:r w:rsidRPr="00326425">
              <w:rPr>
                <w:rFonts w:ascii="Times New Roman" w:hAnsi="Times New Roman" w:cs="Times New Roman"/>
                <w:b/>
              </w:rPr>
              <w:t>UNIVERSITY</w:t>
            </w:r>
            <w:r w:rsidRPr="00326425">
              <w:rPr>
                <w:rFonts w:ascii="Times New Roman" w:hAnsi="Times New Roman" w:cs="Times New Roman"/>
                <w:i/>
              </w:rPr>
              <w:tab/>
            </w:r>
            <w:r w:rsidRPr="00326425">
              <w:rPr>
                <w:rFonts w:ascii="Times New Roman" w:hAnsi="Times New Roman" w:cs="Times New Roman"/>
                <w:i/>
              </w:rPr>
              <w:tab/>
            </w:r>
            <w:r w:rsidR="008722E7">
              <w:rPr>
                <w:rFonts w:ascii="Times New Roman" w:hAnsi="Times New Roman" w:cs="Times New Roman"/>
              </w:rPr>
              <w:t>: WEST NEGROS UNIVERSITY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Bacolod City, Neg. Occ.</w:t>
            </w:r>
          </w:p>
          <w:p w:rsidR="002757ED" w:rsidRPr="00326425" w:rsidRDefault="00FB622D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Inclusive Year</w:t>
            </w:r>
            <w:r>
              <w:rPr>
                <w:rFonts w:ascii="Times New Roman" w:hAnsi="Times New Roman" w:cs="Times New Roman"/>
              </w:rPr>
              <w:tab/>
            </w:r>
            <w:r w:rsidR="002757ED" w:rsidRPr="00326425">
              <w:rPr>
                <w:rFonts w:ascii="Times New Roman" w:hAnsi="Times New Roman" w:cs="Times New Roman"/>
              </w:rPr>
              <w:t>: 1990 – 1994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Date Graduated</w:t>
            </w:r>
            <w:r w:rsidRPr="00326425">
              <w:rPr>
                <w:rFonts w:ascii="Times New Roman" w:hAnsi="Times New Roman" w:cs="Times New Roman"/>
              </w:rPr>
              <w:tab/>
              <w:t>: March 20, 1994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b/>
              </w:rPr>
              <w:tab/>
            </w:r>
            <w:r w:rsidRPr="00326425">
              <w:rPr>
                <w:rFonts w:ascii="Times New Roman" w:hAnsi="Times New Roman" w:cs="Times New Roman"/>
                <w:b/>
              </w:rPr>
              <w:tab/>
            </w:r>
            <w:r w:rsidRPr="00326425">
              <w:rPr>
                <w:rFonts w:ascii="Times New Roman" w:hAnsi="Times New Roman" w:cs="Times New Roman"/>
              </w:rPr>
              <w:t>COURSE</w:t>
            </w:r>
            <w:r w:rsidRPr="00326425">
              <w:rPr>
                <w:rFonts w:ascii="Times New Roman" w:hAnsi="Times New Roman" w:cs="Times New Roman"/>
                <w:b/>
              </w:rPr>
              <w:tab/>
            </w:r>
            <w:r w:rsidRPr="00326425">
              <w:rPr>
                <w:rFonts w:ascii="Times New Roman" w:hAnsi="Times New Roman" w:cs="Times New Roman"/>
              </w:rPr>
              <w:t xml:space="preserve">: </w:t>
            </w:r>
            <w:r w:rsidRPr="00326425">
              <w:rPr>
                <w:rFonts w:ascii="Times New Roman" w:hAnsi="Times New Roman" w:cs="Times New Roman"/>
                <w:b/>
                <w:u w:val="single"/>
              </w:rPr>
              <w:t>BACHELOR OF SCIENCE IN ACCOUNTANCY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757ED" w:rsidRPr="00FB622D" w:rsidRDefault="002757ED" w:rsidP="0027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ind w:firstLine="720"/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b/>
              </w:rPr>
              <w:t>SECONDARY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</w:t>
            </w:r>
            <w:smartTag w:uri="urn:schemas-microsoft-com:office:smarttags" w:element="place">
              <w:r w:rsidRPr="00326425">
                <w:rPr>
                  <w:rFonts w:ascii="Times New Roman" w:hAnsi="Times New Roman" w:cs="Times New Roman"/>
                </w:rPr>
                <w:t>MABINI</w:t>
              </w:r>
              <w:smartTag w:uri="urn:schemas-microsoft-com:office:smarttags" w:element="PlaceName">
                <w:r w:rsidRPr="00326425">
                  <w:rPr>
                    <w:rFonts w:ascii="Times New Roman" w:hAnsi="Times New Roman" w:cs="Times New Roman"/>
                  </w:rPr>
                  <w:t>NATIONAL</w:t>
                </w:r>
              </w:smartTag>
              <w:smartTag w:uri="urn:schemas-microsoft-com:office:smarttags" w:element="PlaceType">
                <w:r w:rsidRPr="00326425">
                  <w:rPr>
                    <w:rFonts w:ascii="Times New Roman" w:hAnsi="Times New Roman" w:cs="Times New Roman"/>
                  </w:rPr>
                  <w:t>HIGH SCHOOL</w:t>
                </w:r>
              </w:smartTag>
            </w:smartTag>
          </w:p>
          <w:p w:rsidR="002757ED" w:rsidRPr="00326425" w:rsidRDefault="00FB622D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="002757ED" w:rsidRPr="00326425">
              <w:rPr>
                <w:rFonts w:ascii="Times New Roman" w:hAnsi="Times New Roman" w:cs="Times New Roman"/>
              </w:rPr>
              <w:t>Brgy.Mabini</w:t>
            </w:r>
            <w:proofErr w:type="spellEnd"/>
            <w:r w:rsidR="002757ED" w:rsidRPr="00326425">
              <w:rPr>
                <w:rFonts w:ascii="Times New Roman" w:hAnsi="Times New Roman" w:cs="Times New Roman"/>
              </w:rPr>
              <w:t>, Cadiz City, Neg. Occ.</w:t>
            </w:r>
          </w:p>
          <w:p w:rsidR="002757ED" w:rsidRPr="00326425" w:rsidRDefault="00FB622D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Inclusive Year</w:t>
            </w:r>
            <w:r>
              <w:rPr>
                <w:rFonts w:ascii="Times New Roman" w:hAnsi="Times New Roman" w:cs="Times New Roman"/>
              </w:rPr>
              <w:tab/>
            </w:r>
            <w:r w:rsidR="002757ED" w:rsidRPr="00326425">
              <w:rPr>
                <w:rFonts w:ascii="Times New Roman" w:hAnsi="Times New Roman" w:cs="Times New Roman"/>
              </w:rPr>
              <w:t>: 1986 - 1990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Date Graduated</w:t>
            </w:r>
            <w:r w:rsidRPr="00326425">
              <w:rPr>
                <w:rFonts w:ascii="Times New Roman" w:hAnsi="Times New Roman" w:cs="Times New Roman"/>
              </w:rPr>
              <w:tab/>
              <w:t>: March 28, 1990</w:t>
            </w:r>
          </w:p>
          <w:p w:rsidR="002757ED" w:rsidRPr="00326425" w:rsidRDefault="00FB622D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757ED" w:rsidRPr="00326425">
              <w:rPr>
                <w:rFonts w:ascii="Times New Roman" w:hAnsi="Times New Roman" w:cs="Times New Roman"/>
              </w:rPr>
              <w:t xml:space="preserve"> Salutatorian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</w:p>
          <w:p w:rsidR="002757ED" w:rsidRPr="00326425" w:rsidRDefault="002757ED" w:rsidP="002757ED">
            <w:pPr>
              <w:ind w:firstLine="720"/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  <w:b/>
              </w:rPr>
              <w:t>PRIMARY</w:t>
            </w:r>
            <w:r w:rsidRPr="00326425">
              <w:rPr>
                <w:rFonts w:ascii="Times New Roman" w:hAnsi="Times New Roman" w:cs="Times New Roman"/>
                <w:b/>
              </w:rPr>
              <w:tab/>
            </w:r>
            <w:r w:rsidR="00FB622D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 xml:space="preserve">: MABINI ELEM. </w:t>
            </w:r>
            <w:smartTag w:uri="urn:schemas-microsoft-com:office:smarttags" w:element="PlaceType">
              <w:r w:rsidRPr="00326425">
                <w:rPr>
                  <w:rFonts w:ascii="Times New Roman" w:hAnsi="Times New Roman" w:cs="Times New Roman"/>
                </w:rPr>
                <w:t>SCHOOL</w:t>
              </w:r>
            </w:smartTag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proofErr w:type="spellStart"/>
            <w:r w:rsidRPr="00326425">
              <w:rPr>
                <w:rFonts w:ascii="Times New Roman" w:hAnsi="Times New Roman" w:cs="Times New Roman"/>
              </w:rPr>
              <w:t>Brgy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425">
              <w:rPr>
                <w:rFonts w:ascii="Times New Roman" w:hAnsi="Times New Roman" w:cs="Times New Roman"/>
              </w:rPr>
              <w:t>Mabini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26425">
                  <w:rPr>
                    <w:rFonts w:ascii="Times New Roman" w:hAnsi="Times New Roman" w:cs="Times New Roman"/>
                  </w:rPr>
                  <w:t>Cadiz</w:t>
                </w:r>
              </w:smartTag>
              <w:smartTag w:uri="urn:schemas-microsoft-com:office:smarttags" w:element="PlaceType">
                <w:r w:rsidRPr="00326425">
                  <w:rPr>
                    <w:rFonts w:ascii="Times New Roman" w:hAnsi="Times New Roman" w:cs="Times New Roman"/>
                  </w:rPr>
                  <w:t>City</w:t>
                </w:r>
              </w:smartTag>
            </w:smartTag>
            <w:proofErr w:type="spellEnd"/>
            <w:r w:rsidRPr="003264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425">
              <w:rPr>
                <w:rFonts w:ascii="Times New Roman" w:hAnsi="Times New Roman" w:cs="Times New Roman"/>
              </w:rPr>
              <w:t>Neg.Occ</w:t>
            </w:r>
            <w:proofErr w:type="spellEnd"/>
          </w:p>
          <w:p w:rsidR="002757ED" w:rsidRPr="00326425" w:rsidRDefault="00FB622D" w:rsidP="0027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Inclusive Year</w:t>
            </w:r>
            <w:r>
              <w:rPr>
                <w:rFonts w:ascii="Times New Roman" w:hAnsi="Times New Roman" w:cs="Times New Roman"/>
              </w:rPr>
              <w:tab/>
            </w:r>
            <w:r w:rsidR="002757ED" w:rsidRPr="00326425">
              <w:rPr>
                <w:rFonts w:ascii="Times New Roman" w:hAnsi="Times New Roman" w:cs="Times New Roman"/>
              </w:rPr>
              <w:t>: 1980-1986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Date Graduated: April 4, 1986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Salutatorian</w:t>
            </w:r>
          </w:p>
          <w:p w:rsidR="002757ED" w:rsidRPr="008722E7" w:rsidRDefault="002757ED" w:rsidP="002757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757ED" w:rsidRPr="005F52E1" w:rsidRDefault="002757ED" w:rsidP="002757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26425">
              <w:rPr>
                <w:rFonts w:ascii="Times New Roman" w:hAnsi="Times New Roman" w:cs="Times New Roman"/>
                <w:b/>
                <w:u w:val="single"/>
              </w:rPr>
              <w:t>PERSONAL DATA:</w:t>
            </w:r>
          </w:p>
          <w:p w:rsidR="002757ED" w:rsidRPr="00326425" w:rsidRDefault="008A5328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Age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 43</w:t>
            </w:r>
            <w:r w:rsidR="002757ED" w:rsidRPr="00326425">
              <w:rPr>
                <w:rFonts w:ascii="Times New Roman" w:hAnsi="Times New Roman" w:cs="Times New Roman"/>
              </w:rPr>
              <w:t xml:space="preserve"> yrs. old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Birth date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 July 4, 1973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Place of Birth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 xml:space="preserve">: </w:t>
            </w:r>
            <w:proofErr w:type="spellStart"/>
            <w:r w:rsidRPr="00326425">
              <w:rPr>
                <w:rFonts w:ascii="Times New Roman" w:hAnsi="Times New Roman" w:cs="Times New Roman"/>
              </w:rPr>
              <w:t>Brgy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425">
              <w:rPr>
                <w:rFonts w:ascii="Times New Roman" w:hAnsi="Times New Roman" w:cs="Times New Roman"/>
              </w:rPr>
              <w:t>Mabini</w:t>
            </w:r>
            <w:proofErr w:type="spellEnd"/>
            <w:r w:rsidRPr="003264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26425">
                  <w:rPr>
                    <w:rFonts w:ascii="Times New Roman" w:hAnsi="Times New Roman" w:cs="Times New Roman"/>
                  </w:rPr>
                  <w:t>Cadiz</w:t>
                </w:r>
              </w:smartTag>
              <w:smartTag w:uri="urn:schemas-microsoft-com:office:smarttags" w:element="PlaceType">
                <w:r w:rsidRPr="00326425">
                  <w:rPr>
                    <w:rFonts w:ascii="Times New Roman" w:hAnsi="Times New Roman" w:cs="Times New Roman"/>
                  </w:rPr>
                  <w:t>City</w:t>
                </w:r>
              </w:smartTag>
            </w:smartTag>
            <w:proofErr w:type="spellEnd"/>
            <w:r w:rsidRPr="00326425">
              <w:rPr>
                <w:rFonts w:ascii="Times New Roman" w:hAnsi="Times New Roman" w:cs="Times New Roman"/>
              </w:rPr>
              <w:t xml:space="preserve">, Neg. </w:t>
            </w:r>
            <w:proofErr w:type="spellStart"/>
            <w:r w:rsidRPr="00326425">
              <w:rPr>
                <w:rFonts w:ascii="Times New Roman" w:hAnsi="Times New Roman" w:cs="Times New Roman"/>
              </w:rPr>
              <w:t>Occ</w:t>
            </w:r>
            <w:proofErr w:type="spellEnd"/>
            <w:r w:rsidRPr="00326425">
              <w:rPr>
                <w:rFonts w:ascii="Times New Roman" w:hAnsi="Times New Roman" w:cs="Times New Roman"/>
              </w:rPr>
              <w:t>.,Philippines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Civil Status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 Single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Citizenship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 Filipino</w:t>
            </w:r>
          </w:p>
          <w:p w:rsidR="002757ED" w:rsidRPr="00326425" w:rsidRDefault="002757ED" w:rsidP="002757ED">
            <w:pPr>
              <w:ind w:firstLine="720"/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>Religion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="009357CF">
              <w:rPr>
                <w:rFonts w:ascii="Times New Roman" w:hAnsi="Times New Roman" w:cs="Times New Roman"/>
              </w:rPr>
              <w:t>:</w:t>
            </w:r>
            <w:r w:rsidRPr="00326425">
              <w:rPr>
                <w:rFonts w:ascii="Times New Roman" w:hAnsi="Times New Roman" w:cs="Times New Roman"/>
              </w:rPr>
              <w:t>Roman Catholic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Height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 5’3”</w:t>
            </w:r>
          </w:p>
          <w:p w:rsidR="002757ED" w:rsidRPr="00326425" w:rsidRDefault="002757ED" w:rsidP="002757ED">
            <w:pPr>
              <w:rPr>
                <w:rFonts w:ascii="Times New Roman" w:hAnsi="Times New Roman" w:cs="Times New Roman"/>
              </w:rPr>
            </w:pPr>
            <w:r w:rsidRPr="00326425">
              <w:rPr>
                <w:rFonts w:ascii="Times New Roman" w:hAnsi="Times New Roman" w:cs="Times New Roman"/>
              </w:rPr>
              <w:tab/>
              <w:t>Weight</w:t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</w:r>
            <w:r w:rsidRPr="00326425">
              <w:rPr>
                <w:rFonts w:ascii="Times New Roman" w:hAnsi="Times New Roman" w:cs="Times New Roman"/>
              </w:rPr>
              <w:tab/>
              <w:t>:105lbs</w:t>
            </w:r>
          </w:p>
          <w:p w:rsidR="004419CC" w:rsidRDefault="00FD33A8" w:rsidP="00B04806">
            <w:r w:rsidRPr="00326425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</w:tbl>
    <w:p w:rsidR="00470E63" w:rsidRDefault="00470E63"/>
    <w:sectPr w:rsidR="00470E63" w:rsidSect="00D63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B62"/>
    <w:multiLevelType w:val="hybridMultilevel"/>
    <w:tmpl w:val="4956BDE8"/>
    <w:lvl w:ilvl="0" w:tplc="6CB85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E50A5"/>
    <w:multiLevelType w:val="hybridMultilevel"/>
    <w:tmpl w:val="BE22D6AC"/>
    <w:lvl w:ilvl="0" w:tplc="06041EA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45D1E08"/>
    <w:multiLevelType w:val="hybridMultilevel"/>
    <w:tmpl w:val="0FF8D866"/>
    <w:lvl w:ilvl="0" w:tplc="58541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C1D99"/>
    <w:multiLevelType w:val="hybridMultilevel"/>
    <w:tmpl w:val="B86E0144"/>
    <w:lvl w:ilvl="0" w:tplc="E08E2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950C3"/>
    <w:multiLevelType w:val="hybridMultilevel"/>
    <w:tmpl w:val="235A7CA6"/>
    <w:lvl w:ilvl="0" w:tplc="FB103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413F"/>
    <w:multiLevelType w:val="hybridMultilevel"/>
    <w:tmpl w:val="D188DE54"/>
    <w:lvl w:ilvl="0" w:tplc="086A1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9CC"/>
    <w:rsid w:val="000C5365"/>
    <w:rsid w:val="00153FBC"/>
    <w:rsid w:val="001773D2"/>
    <w:rsid w:val="001F2960"/>
    <w:rsid w:val="001F6564"/>
    <w:rsid w:val="00217706"/>
    <w:rsid w:val="00246BCA"/>
    <w:rsid w:val="002671C2"/>
    <w:rsid w:val="002752D4"/>
    <w:rsid w:val="002757ED"/>
    <w:rsid w:val="00326425"/>
    <w:rsid w:val="00382664"/>
    <w:rsid w:val="004419CC"/>
    <w:rsid w:val="00470E63"/>
    <w:rsid w:val="00493FD4"/>
    <w:rsid w:val="004B7B81"/>
    <w:rsid w:val="004E643C"/>
    <w:rsid w:val="004F2394"/>
    <w:rsid w:val="004F5473"/>
    <w:rsid w:val="00507861"/>
    <w:rsid w:val="00537FBB"/>
    <w:rsid w:val="00540811"/>
    <w:rsid w:val="005B3348"/>
    <w:rsid w:val="005F4594"/>
    <w:rsid w:val="005F52E1"/>
    <w:rsid w:val="00611F4C"/>
    <w:rsid w:val="0061799F"/>
    <w:rsid w:val="0062311D"/>
    <w:rsid w:val="00760D68"/>
    <w:rsid w:val="007A7590"/>
    <w:rsid w:val="007C7062"/>
    <w:rsid w:val="007F35E1"/>
    <w:rsid w:val="008722E7"/>
    <w:rsid w:val="00897F7F"/>
    <w:rsid w:val="008A5328"/>
    <w:rsid w:val="009011B4"/>
    <w:rsid w:val="0091628E"/>
    <w:rsid w:val="0092087C"/>
    <w:rsid w:val="009357CF"/>
    <w:rsid w:val="0098733F"/>
    <w:rsid w:val="009A473E"/>
    <w:rsid w:val="009C5B73"/>
    <w:rsid w:val="00A75D41"/>
    <w:rsid w:val="00B0063C"/>
    <w:rsid w:val="00B04806"/>
    <w:rsid w:val="00BE1F0E"/>
    <w:rsid w:val="00BE6557"/>
    <w:rsid w:val="00C13B70"/>
    <w:rsid w:val="00C27D1F"/>
    <w:rsid w:val="00C44C6E"/>
    <w:rsid w:val="00C509B1"/>
    <w:rsid w:val="00C6022A"/>
    <w:rsid w:val="00CA4934"/>
    <w:rsid w:val="00CF55C3"/>
    <w:rsid w:val="00D00A4B"/>
    <w:rsid w:val="00D13A93"/>
    <w:rsid w:val="00D27EAA"/>
    <w:rsid w:val="00D63432"/>
    <w:rsid w:val="00DF70D9"/>
    <w:rsid w:val="00E0697E"/>
    <w:rsid w:val="00EA64D2"/>
    <w:rsid w:val="00F824B4"/>
    <w:rsid w:val="00FA77EB"/>
    <w:rsid w:val="00FB622D"/>
    <w:rsid w:val="00FD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ANIE.2988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2644A-BE47-433D-95A7-9570EFFCDFB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602HRDESK</cp:lastModifiedBy>
  <cp:revision>4</cp:revision>
  <dcterms:created xsi:type="dcterms:W3CDTF">2016-07-25T05:11:00Z</dcterms:created>
  <dcterms:modified xsi:type="dcterms:W3CDTF">2017-08-19T11:39:00Z</dcterms:modified>
</cp:coreProperties>
</file>