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0"/>
        <w:gridCol w:w="90"/>
        <w:gridCol w:w="7920"/>
      </w:tblGrid>
      <w:tr w:rsidR="007E4D95" w:rsidRPr="00986F84" w:rsidTr="00986F84">
        <w:trPr>
          <w:trHeight w:val="2700"/>
        </w:trPr>
        <w:tc>
          <w:tcPr>
            <w:tcW w:w="10890" w:type="dxa"/>
            <w:gridSpan w:val="3"/>
            <w:shd w:val="clear" w:color="auto" w:fill="FFFFFF" w:themeFill="background1"/>
          </w:tcPr>
          <w:p w:rsidR="007E4D95" w:rsidRPr="00986F84" w:rsidRDefault="002D75CD" w:rsidP="000A3B02">
            <w:r w:rsidRPr="00986F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8A139D" wp14:editId="4E1F4E8B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104775</wp:posOffset>
                      </wp:positionV>
                      <wp:extent cx="5010150" cy="1390650"/>
                      <wp:effectExtent l="0" t="0" r="0" b="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0" cy="139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560B" w:rsidRPr="00CD560B" w:rsidRDefault="002D75CD" w:rsidP="004E329B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3FBCE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40"/>
                                      <w:szCs w:val="40"/>
                                      <w:lang w:val="en-GB"/>
                                    </w:rPr>
                                    <w:t>KALYANSUNDA</w:t>
                                  </w:r>
                                  <w:r w:rsidR="004E329B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40"/>
                                      <w:szCs w:val="40"/>
                                      <w:lang w:val="en-GB"/>
                                    </w:rPr>
                                    <w:t>RAM</w:t>
                                  </w:r>
                                  <w:r w:rsidR="004E329B" w:rsidRPr="00E048EF">
                                    <w:rPr>
                                      <w:rFonts w:ascii="Tahoma" w:hAnsi="Tahoma" w:cs="Tahoma"/>
                                      <w:color w:val="3FBCEC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CD560B" w:rsidRPr="00E048EF">
                                    <w:rPr>
                                      <w:rFonts w:ascii="Tahoma" w:hAnsi="Tahoma" w:cs="Tahoma"/>
                                      <w:color w:val="3FBCEC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71B7"/>
                                      <w:sz w:val="36"/>
                                      <w:szCs w:val="36"/>
                                      <w:lang w:val="en-GB"/>
                                    </w:rPr>
                                    <w:t>MANAGER-MATERIALS</w:t>
                                  </w:r>
                                  <w:r w:rsidR="00CD560B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hyperlink r:id="rId8" w:history="1">
                                    <w:r w:rsidR="004E329B" w:rsidRPr="000737CA">
                                      <w:rPr>
                                        <w:rStyle w:val="Hyperlink"/>
                                        <w:rFonts w:ascii="Tahoma" w:hAnsi="Tahoma" w:cs="Tahoma"/>
                                        <w:b/>
                                        <w:sz w:val="40"/>
                                        <w:szCs w:val="40"/>
                                        <w:lang w:val="en-GB"/>
                                      </w:rPr>
                                      <w:t>KALYANSUNDARAM.313092@2freemail.com</w:t>
                                    </w:r>
                                  </w:hyperlink>
                                  <w:r w:rsidR="004E329B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40"/>
                                      <w:szCs w:val="40"/>
                                      <w:lang w:val="en-GB"/>
                                    </w:rPr>
                                    <w:t xml:space="preserve"> </w:t>
                                  </w:r>
                                  <w:r w:rsidR="004E329B" w:rsidRPr="004E329B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40"/>
                                      <w:szCs w:val="40"/>
                                      <w:lang w:val="en-GB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margin-left:121.35pt;margin-top:8.25pt;width:394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" filled="f" stroked="f" strokeweight="2pt">
                      <v:textbox>
                        <w:txbxContent>
                          <w:p w:rsidR="00CD560B" w:rsidRPr="00CD560B" w:rsidRDefault="002D75CD" w:rsidP="004E329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FBCE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40"/>
                                <w:szCs w:val="40"/>
                                <w:lang w:val="en-GB"/>
                              </w:rPr>
                              <w:t>KALYANSUNDA</w:t>
                            </w:r>
                            <w:r w:rsidR="004E329B">
                              <w:rPr>
                                <w:rFonts w:ascii="Tahoma" w:hAnsi="Tahoma" w:cs="Tahoma"/>
                                <w:b/>
                                <w:color w:val="6A6969"/>
                                <w:sz w:val="40"/>
                                <w:szCs w:val="40"/>
                                <w:lang w:val="en-GB"/>
                              </w:rPr>
                              <w:t>RAM</w:t>
                            </w:r>
                            <w:r w:rsidR="004E329B" w:rsidRPr="00E048EF">
                              <w:rPr>
                                <w:rFonts w:ascii="Tahoma" w:hAnsi="Tahoma" w:cs="Tahoma"/>
                                <w:color w:val="3FBCE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560B" w:rsidRPr="00E048EF">
                              <w:rPr>
                                <w:rFonts w:ascii="Tahoma" w:hAnsi="Tahoma" w:cs="Tahoma"/>
                                <w:color w:val="3FBCEC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71B7"/>
                                <w:sz w:val="36"/>
                                <w:szCs w:val="36"/>
                                <w:lang w:val="en-GB"/>
                              </w:rPr>
                              <w:t>MANAGER-MATERIALS</w:t>
                            </w:r>
                            <w:r w:rsidR="00CD560B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hyperlink r:id="rId9" w:history="1">
                              <w:r w:rsidR="004E329B" w:rsidRPr="000737CA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40"/>
                                  <w:szCs w:val="40"/>
                                  <w:lang w:val="en-GB"/>
                                </w:rPr>
                                <w:t>KALYANSUNDARAM.313092@2freemail.com</w:t>
                              </w:r>
                            </w:hyperlink>
                            <w:r w:rsidR="004E329B">
                              <w:rPr>
                                <w:rFonts w:ascii="Tahoma" w:hAnsi="Tahoma" w:cs="Tahoma"/>
                                <w:b/>
                                <w:color w:val="6A6969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4E329B" w:rsidRPr="004E329B">
                              <w:rPr>
                                <w:rFonts w:ascii="Tahoma" w:hAnsi="Tahoma" w:cs="Tahoma"/>
                                <w:b/>
                                <w:color w:val="6A6969"/>
                                <w:sz w:val="40"/>
                                <w:szCs w:val="40"/>
                                <w:lang w:val="en-GB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6F84">
              <w:rPr>
                <w:rFonts w:ascii="Calibri" w:eastAsia="Times New Roman" w:hAnsi="Calibri" w:cs="Calibri"/>
                <w:noProof/>
                <w:color w:val="0070C0"/>
                <w:szCs w:val="32"/>
              </w:rPr>
              <w:drawing>
                <wp:anchor distT="0" distB="0" distL="114300" distR="114300" simplePos="0" relativeHeight="251802624" behindDoc="0" locked="0" layoutInCell="1" allowOverlap="1" wp14:anchorId="2215028A" wp14:editId="1B0F2C05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174625</wp:posOffset>
                  </wp:positionV>
                  <wp:extent cx="1169163" cy="13906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9163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2D25" w:rsidRPr="00986F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0188506" wp14:editId="37B3FC6A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-466725</wp:posOffset>
                      </wp:positionV>
                      <wp:extent cx="228600" cy="10067925"/>
                      <wp:effectExtent l="0" t="0" r="0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1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E025FE" id="Rectangle 1" o:spid="_x0000_s1026" style="position:absolute;margin-left:-41.4pt;margin-top:-36.75pt;width:18pt;height:792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" fillcolor="#0071b7" stroked="f" strokeweight="2pt"/>
                  </w:pict>
                </mc:Fallback>
              </mc:AlternateContent>
            </w:r>
          </w:p>
        </w:tc>
      </w:tr>
      <w:tr w:rsidR="001701B4" w:rsidRPr="00986F84" w:rsidTr="003F7126">
        <w:trPr>
          <w:trHeight w:val="270"/>
        </w:trPr>
        <w:tc>
          <w:tcPr>
            <w:tcW w:w="2880" w:type="dxa"/>
            <w:vMerge w:val="restart"/>
            <w:shd w:val="clear" w:color="auto" w:fill="FFFFFF" w:themeFill="background1"/>
          </w:tcPr>
          <w:p w:rsidR="007F787F" w:rsidRPr="00986F84" w:rsidRDefault="002D75CD" w:rsidP="007F787F">
            <w:pPr>
              <w:jc w:val="right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Manager-Materials </w:t>
            </w:r>
            <w:r w:rsidR="00C40D1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(Supply Chain &amp; Logistics)</w:t>
            </w:r>
          </w:p>
          <w:p w:rsidR="002D75CD" w:rsidRPr="00986F84" w:rsidRDefault="002D75CD" w:rsidP="007F787F">
            <w:pPr>
              <w:jc w:val="right"/>
            </w:pPr>
            <w:proofErr w:type="spellStart"/>
            <w:r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Techserve</w:t>
            </w:r>
            <w:proofErr w:type="spellEnd"/>
            <w:r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-Al </w:t>
            </w:r>
            <w:proofErr w:type="spellStart"/>
            <w:r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Futtaim</w:t>
            </w:r>
            <w:proofErr w:type="spellEnd"/>
            <w:r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Electronics Company</w:t>
            </w:r>
          </w:p>
          <w:p w:rsidR="002B69FE" w:rsidRPr="00986F84" w:rsidRDefault="00C655E5" w:rsidP="007F787F">
            <w:pPr>
              <w:pStyle w:val="ListParagraph"/>
              <w:suppressAutoHyphens/>
              <w:autoSpaceDN w:val="0"/>
              <w:ind w:left="0" w:right="-61"/>
              <w:jc w:val="right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986F84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</w:p>
          <w:p w:rsidR="00D30E8B" w:rsidRPr="00986F84" w:rsidRDefault="00D30E8B" w:rsidP="002B69FE">
            <w:pPr>
              <w:jc w:val="right"/>
              <w:rPr>
                <w:rFonts w:ascii="Tahoma" w:hAnsi="Tahoma" w:cs="Tahoma"/>
                <w:b/>
                <w:color w:val="6A6969"/>
                <w:sz w:val="18"/>
                <w:szCs w:val="18"/>
                <w:lang w:val="en-GB"/>
              </w:rPr>
            </w:pPr>
          </w:p>
          <w:p w:rsidR="00D30E8B" w:rsidRPr="00986F84" w:rsidRDefault="00D30E8B" w:rsidP="002B69FE">
            <w:pPr>
              <w:jc w:val="right"/>
              <w:rPr>
                <w:rFonts w:ascii="Tahoma" w:hAnsi="Tahoma" w:cs="Tahoma"/>
                <w:b/>
                <w:color w:val="6A6969"/>
                <w:sz w:val="18"/>
                <w:szCs w:val="18"/>
                <w:lang w:val="en-GB"/>
              </w:rPr>
            </w:pPr>
          </w:p>
          <w:p w:rsidR="00D30E8B" w:rsidRPr="00986F84" w:rsidRDefault="002D75CD" w:rsidP="002B69FE">
            <w:pPr>
              <w:jc w:val="right"/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</w:pPr>
            <w:r w:rsidRPr="00986F84"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Technical Skills</w:t>
            </w:r>
          </w:p>
          <w:p w:rsidR="002D75CD" w:rsidRPr="00986F84" w:rsidRDefault="002D75CD" w:rsidP="002B69FE">
            <w:pPr>
              <w:jc w:val="right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986F84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SAP – Material Module</w:t>
            </w:r>
          </w:p>
          <w:p w:rsidR="00D30E8B" w:rsidRPr="00986F84" w:rsidRDefault="00D30E8B" w:rsidP="002B69FE">
            <w:pPr>
              <w:jc w:val="right"/>
              <w:rPr>
                <w:rFonts w:ascii="Tahoma" w:hAnsi="Tahoma" w:cs="Tahoma"/>
                <w:b/>
                <w:color w:val="6A6969"/>
                <w:sz w:val="18"/>
                <w:szCs w:val="18"/>
                <w:lang w:val="en-GB"/>
              </w:rPr>
            </w:pPr>
          </w:p>
          <w:p w:rsidR="00D30E8B" w:rsidRPr="00986F84" w:rsidRDefault="00D30E8B" w:rsidP="002B69FE">
            <w:pPr>
              <w:jc w:val="right"/>
              <w:rPr>
                <w:rFonts w:ascii="Tahoma" w:hAnsi="Tahoma" w:cs="Tahoma"/>
                <w:b/>
                <w:color w:val="6A6969"/>
                <w:sz w:val="18"/>
                <w:szCs w:val="18"/>
                <w:lang w:val="en-GB"/>
              </w:rPr>
            </w:pPr>
          </w:p>
          <w:p w:rsidR="001701B4" w:rsidRPr="00986F84" w:rsidRDefault="001701B4" w:rsidP="002B69FE">
            <w:pPr>
              <w:jc w:val="right"/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986F8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br/>
            </w:r>
          </w:p>
          <w:p w:rsidR="001701B4" w:rsidRPr="00986F84" w:rsidRDefault="001701B4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8010" w:type="dxa"/>
            <w:gridSpan w:val="2"/>
            <w:shd w:val="clear" w:color="auto" w:fill="FFFFFF" w:themeFill="background1"/>
          </w:tcPr>
          <w:p w:rsidR="001701B4" w:rsidRPr="00986F84" w:rsidRDefault="00A156F6" w:rsidP="009445A2">
            <w:pPr>
              <w:rPr>
                <w:rFonts w:ascii="Tahoma" w:hAnsi="Tahoma" w:cs="Tahoma"/>
                <w:sz w:val="20"/>
                <w:szCs w:val="20"/>
              </w:rPr>
            </w:pPr>
            <w:r w:rsidRPr="00986F84">
              <w:rPr>
                <w:noProof/>
                <w:color w:val="70AD47"/>
              </w:rPr>
              <w:t xml:space="preserve">     </w:t>
            </w:r>
            <w:r w:rsidR="001701B4" w:rsidRPr="00986F84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9445A2" w:rsidRPr="00986F84">
              <w:rPr>
                <w:rFonts w:ascii="Tahoma" w:hAnsi="Tahoma" w:cs="Tahoma"/>
                <w:color w:val="0071B7"/>
                <w:sz w:val="28"/>
                <w:szCs w:val="28"/>
              </w:rPr>
              <w:t xml:space="preserve">Profile Summary </w:t>
            </w:r>
          </w:p>
        </w:tc>
      </w:tr>
      <w:tr w:rsidR="00E5412E" w:rsidRPr="00986F84" w:rsidTr="00986F84">
        <w:trPr>
          <w:trHeight w:val="4463"/>
        </w:trPr>
        <w:tc>
          <w:tcPr>
            <w:tcW w:w="2880" w:type="dxa"/>
            <w:vMerge/>
            <w:shd w:val="clear" w:color="auto" w:fill="FFFFFF" w:themeFill="background1"/>
          </w:tcPr>
          <w:p w:rsidR="00E5412E" w:rsidRPr="00986F84" w:rsidRDefault="00E5412E" w:rsidP="003D4FEB"/>
        </w:tc>
        <w:tc>
          <w:tcPr>
            <w:tcW w:w="8010" w:type="dxa"/>
            <w:gridSpan w:val="2"/>
            <w:shd w:val="clear" w:color="auto" w:fill="FFFFFF" w:themeFill="background1"/>
          </w:tcPr>
          <w:p w:rsidR="000274D6" w:rsidRDefault="000F3865" w:rsidP="000274D6">
            <w:pPr>
              <w:pStyle w:val="NoSpacing"/>
              <w:numPr>
                <w:ilvl w:val="0"/>
                <w:numId w:val="25"/>
              </w:numPr>
              <w:ind w:right="8"/>
              <w:jc w:val="both"/>
              <w:rPr>
                <w:bCs/>
              </w:rPr>
            </w:pPr>
            <w:r w:rsidRPr="00986F8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A Process </w:t>
            </w:r>
            <w:r w:rsidR="000274D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Management Expert </w:t>
            </w:r>
            <w:r w:rsidRPr="00986F8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offering </w:t>
            </w:r>
            <w:r w:rsidR="002D75CD" w:rsidRPr="00986F8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nearly </w:t>
            </w:r>
            <w:r w:rsidR="00D4057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20</w:t>
            </w:r>
            <w:r w:rsidR="002D75CD" w:rsidRPr="00986F8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years </w:t>
            </w:r>
            <w:r w:rsidRPr="00986F8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of experience; successfully worked on various domains including Supply Chain Management and Logistical Analytics,</w:t>
            </w:r>
            <w:r w:rsidR="002D75CD" w:rsidRPr="00986F8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Strategic Logistic Planning, Transportation Management</w:t>
            </w:r>
          </w:p>
          <w:p w:rsidR="000F3865" w:rsidRPr="000274D6" w:rsidRDefault="000F3865" w:rsidP="000274D6">
            <w:pPr>
              <w:pStyle w:val="NoSpacing"/>
              <w:numPr>
                <w:ilvl w:val="0"/>
                <w:numId w:val="25"/>
              </w:numPr>
              <w:ind w:right="8"/>
              <w:jc w:val="both"/>
              <w:rPr>
                <w:bCs/>
              </w:rPr>
            </w:pPr>
            <w:r w:rsidRPr="000274D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Transformation Specialist;</w:t>
            </w:r>
            <w:r w:rsidRPr="000274D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steered processes transformation by reengineering existing process, streamlined the operations which resulted in significant saving i</w:t>
            </w:r>
            <w:r w:rsidRPr="00986F84">
              <w:rPr>
                <w:noProof/>
              </w:rPr>
              <w:t xml:space="preserve"> </w:t>
            </w:r>
            <w:r w:rsidRPr="000274D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n man hours and overall cost  </w:t>
            </w:r>
          </w:p>
          <w:p w:rsidR="000274D6" w:rsidRPr="000274D6" w:rsidRDefault="000274D6" w:rsidP="000274D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274D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Senior level Procurement experience</w:t>
            </w:r>
            <w:r w:rsidRPr="000274D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designing strategic supply chain programs including procurement and logistics to leverage local and global volumes</w:t>
            </w:r>
            <w:r w:rsidRPr="00986F8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F14D08" w:rsidRPr="00F14D08" w:rsidRDefault="00F14D08" w:rsidP="000F386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14D0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Skills in reshaping supply chain strategy resulting in an improvement of the </w:t>
            </w:r>
            <w:r w:rsidRPr="00F14D0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service provided to customers</w:t>
            </w:r>
            <w:r w:rsidRPr="00F14D0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a very strong growth environment </w:t>
            </w:r>
          </w:p>
          <w:p w:rsidR="002D75CD" w:rsidRPr="00F14D08" w:rsidRDefault="003F7126" w:rsidP="000F386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14D0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Supply Chain Expert with skills in </w:t>
            </w:r>
            <w:r w:rsidR="002D75CD" w:rsidRPr="00F14D0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negotiating</w:t>
            </w:r>
            <w:r w:rsidR="002D75CD" w:rsidRPr="00F14D0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&amp; assessing the performance of the vendors based on various criteria such as prices, quality improvement rate, timely delivery, credit terms</w:t>
            </w:r>
          </w:p>
          <w:p w:rsidR="000F3865" w:rsidRPr="00986F84" w:rsidRDefault="000F3865" w:rsidP="000F386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986F8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Skilled People Manager</w:t>
            </w:r>
            <w:r w:rsidRPr="00986F8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directing productive cross-fun</w:t>
            </w:r>
            <w:r w:rsidR="002D75CD" w:rsidRPr="00986F8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ctional teams using interactive &amp; </w:t>
            </w:r>
            <w:r w:rsidRPr="00986F8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motivational leadership that spurs people to willingly give 100% effort </w:t>
            </w:r>
          </w:p>
          <w:p w:rsidR="002D75CD" w:rsidRPr="00986F84" w:rsidRDefault="002D75CD" w:rsidP="000F386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986F8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Advanced in career through accelerated</w:t>
            </w:r>
            <w:r w:rsidRPr="00986F8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success by winning various awards such as Star Performance Award, Gold Award, Outstanding Performer</w:t>
            </w:r>
          </w:p>
          <w:p w:rsidR="000F3865" w:rsidRPr="00986F84" w:rsidRDefault="000F3865" w:rsidP="000F386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986F8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Enterprising leader</w:t>
            </w:r>
            <w:r w:rsidRPr="00986F8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who has effectively contributed to enhancing organizational processes through initiatives geared towards lowering risk, heightening productivity &amp; improving internal controls</w:t>
            </w:r>
          </w:p>
          <w:p w:rsidR="000F3865" w:rsidRPr="00986F84" w:rsidRDefault="000F3865" w:rsidP="000F386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986F8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Skilled in managing negotiations that require the reconciliation of different cultural approaches to common problems</w:t>
            </w:r>
          </w:p>
          <w:p w:rsidR="00E5412E" w:rsidRPr="00986F84" w:rsidRDefault="00E5412E" w:rsidP="000F3865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216895" w:rsidRPr="00986F84" w:rsidTr="00986F84">
        <w:trPr>
          <w:trHeight w:val="360"/>
        </w:trPr>
        <w:tc>
          <w:tcPr>
            <w:tcW w:w="10890" w:type="dxa"/>
            <w:gridSpan w:val="3"/>
            <w:shd w:val="clear" w:color="auto" w:fill="FFFFFF" w:themeFill="background1"/>
          </w:tcPr>
          <w:p w:rsidR="00216895" w:rsidRPr="00986F84" w:rsidRDefault="00216895" w:rsidP="00691098">
            <w:pP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0071B7"/>
                <w:sz w:val="28"/>
                <w:szCs w:val="28"/>
              </w:rPr>
              <w:t>Career Timeline</w:t>
            </w:r>
          </w:p>
        </w:tc>
      </w:tr>
      <w:tr w:rsidR="00216895" w:rsidRPr="00986F84" w:rsidTr="00986F84">
        <w:trPr>
          <w:trHeight w:val="4058"/>
        </w:trPr>
        <w:tc>
          <w:tcPr>
            <w:tcW w:w="10890" w:type="dxa"/>
            <w:gridSpan w:val="3"/>
            <w:shd w:val="clear" w:color="auto" w:fill="FFFFFF" w:themeFill="background1"/>
          </w:tcPr>
          <w:tbl>
            <w:tblPr>
              <w:tblStyle w:val="TableGrid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AD1A37" w:rsidRPr="00986F84" w:rsidTr="000C53D5">
              <w:trPr>
                <w:trHeight w:val="3348"/>
              </w:trPr>
              <w:tc>
                <w:tcPr>
                  <w:tcW w:w="10890" w:type="dxa"/>
                  <w:shd w:val="clear" w:color="auto" w:fill="FFFFFF" w:themeFill="background1"/>
                </w:tcPr>
                <w:p w:rsidR="00AD1A37" w:rsidRPr="00986F84" w:rsidRDefault="00AD1A37" w:rsidP="000C53D5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986F84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br/>
                  </w:r>
                </w:p>
                <w:p w:rsidR="00AD1A37" w:rsidRPr="00986F84" w:rsidRDefault="00986F84" w:rsidP="002D75CD">
                  <w:pPr>
                    <w:pStyle w:val="ListParagraph"/>
                    <w:overflowPunct w:val="0"/>
                    <w:autoSpaceDE w:val="0"/>
                    <w:autoSpaceDN w:val="0"/>
                    <w:adjustRightInd w:val="0"/>
                    <w:ind w:left="72"/>
                    <w:jc w:val="both"/>
                    <w:textAlignment w:val="baseline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986F84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0EE7420E" wp14:editId="58DDDADE">
                            <wp:simplePos x="0" y="0"/>
                            <wp:positionH relativeFrom="column">
                              <wp:posOffset>5425440</wp:posOffset>
                            </wp:positionH>
                            <wp:positionV relativeFrom="paragraph">
                              <wp:posOffset>1431925</wp:posOffset>
                            </wp:positionV>
                            <wp:extent cx="1057275" cy="962025"/>
                            <wp:effectExtent l="0" t="0" r="0" b="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572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1A37" w:rsidRPr="00986F84" w:rsidRDefault="00986F84" w:rsidP="003F7126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986F8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Techserve</w:t>
                                        </w:r>
                                        <w:proofErr w:type="spellEnd"/>
                                        <w:r w:rsidRPr="00986F8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–Al-</w:t>
                                        </w:r>
                                        <w:proofErr w:type="spellStart"/>
                                        <w:r w:rsidRPr="00986F8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Futtaim</w:t>
                                        </w:r>
                                        <w:proofErr w:type="spellEnd"/>
                                        <w:r w:rsidRPr="00986F8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Electronics Company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as Manager-Materials</w:t>
                                        </w:r>
                                        <w:r w:rsidR="00155B3C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(Supply Chain </w:t>
                                        </w:r>
                                        <w:r w:rsidR="003F7126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&amp; Logistics</w:t>
                                        </w:r>
                                        <w:r w:rsidR="00155B3C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7" type="#_x0000_t202" style="position:absolute;left:0;text-align:left;margin-left:427.2pt;margin-top:112.75pt;width:83.25pt;height:7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" filled="f" stroked="f">
                            <v:textbox>
                              <w:txbxContent>
                                <w:p w:rsidR="00AD1A37" w:rsidRPr="00986F84" w:rsidRDefault="00986F84" w:rsidP="003F71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 w:rsidRPr="00986F8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Techserve</w:t>
                                  </w:r>
                                  <w:proofErr w:type="spellEnd"/>
                                  <w:r w:rsidRPr="00986F8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–Al-</w:t>
                                  </w:r>
                                  <w:proofErr w:type="spellStart"/>
                                  <w:r w:rsidRPr="00986F8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Futtaim</w:t>
                                  </w:r>
                                  <w:proofErr w:type="spellEnd"/>
                                  <w:r w:rsidRPr="00986F8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Electronics Company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as Manager-Materials</w:t>
                                  </w:r>
                                  <w:r w:rsidR="00155B3C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(Supply Chain </w:t>
                                  </w:r>
                                  <w:r w:rsidR="003F7126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&amp; Logistics</w:t>
                                  </w:r>
                                  <w:r w:rsidR="00155B3C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D1A37" w:rsidRPr="00986F84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522250F0" wp14:editId="0987DC4F">
                            <wp:simplePos x="0" y="0"/>
                            <wp:positionH relativeFrom="column">
                              <wp:posOffset>407670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047750" cy="638175"/>
                            <wp:effectExtent l="0" t="0" r="0" b="0"/>
                            <wp:wrapNone/>
                            <wp:docPr id="3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1A37" w:rsidRPr="00986F84" w:rsidRDefault="00986F84" w:rsidP="00986F84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986F8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Redington</w:t>
                                        </w:r>
                                        <w:proofErr w:type="spellEnd"/>
                                        <w:r w:rsidRPr="00986F8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India Ltd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. a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s Logistics Manager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32.1pt;margin-top:4.65pt;width:82.5pt;height:5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" filled="f" stroked="f">
                            <v:textbox>
                              <w:txbxContent>
                                <w:p w:rsidR="00AD1A37" w:rsidRPr="00986F84" w:rsidRDefault="00986F84" w:rsidP="00986F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 w:rsidRPr="00986F8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Redington</w:t>
                                  </w:r>
                                  <w:proofErr w:type="spellEnd"/>
                                  <w:r w:rsidRPr="00986F8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India Ltd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. as Logistics Manager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D1A37" w:rsidRPr="00986F84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3C1B835D" wp14:editId="068B5743">
                            <wp:simplePos x="0" y="0"/>
                            <wp:positionH relativeFrom="column">
                              <wp:posOffset>5646420</wp:posOffset>
                            </wp:positionH>
                            <wp:positionV relativeFrom="paragraph">
                              <wp:posOffset>1026795</wp:posOffset>
                            </wp:positionV>
                            <wp:extent cx="762000" cy="228600"/>
                            <wp:effectExtent l="0" t="0" r="0" b="0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1A37" w:rsidRPr="00AB7D2B" w:rsidRDefault="00AD1A37" w:rsidP="00AD1A37">
                                        <w:pP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r w:rsidR="00986F84"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2010</w:t>
                                        </w:r>
                                        <w:r w:rsidR="00245E31"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-2016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0" o:spid="_x0000_s1029" type="#_x0000_t202" style="position:absolute;left:0;text-align:left;margin-left:444.6pt;margin-top:80.85pt;width:60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" filled="f" stroked="f" strokeweight=".5pt">
                            <v:textbox>
                              <w:txbxContent>
                                <w:p w:rsidR="00AD1A37" w:rsidRPr="00AB7D2B" w:rsidRDefault="00AD1A37" w:rsidP="00AD1A37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986F84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986F84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2010</w:t>
                                  </w:r>
                                  <w:r w:rsidR="00245E31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-2016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D1A37" w:rsidRPr="00986F84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2A9F5BF7" wp14:editId="3E97D62B">
                            <wp:simplePos x="0" y="0"/>
                            <wp:positionH relativeFrom="column">
                              <wp:posOffset>3817620</wp:posOffset>
                            </wp:positionH>
                            <wp:positionV relativeFrom="paragraph">
                              <wp:posOffset>1002030</wp:posOffset>
                            </wp:positionV>
                            <wp:extent cx="762000" cy="228600"/>
                            <wp:effectExtent l="0" t="0" r="0" b="0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1A37" w:rsidRPr="00AB7D2B" w:rsidRDefault="00AD1A37" w:rsidP="00AD1A37">
                                        <w:pP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r w:rsidR="00986F84"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2008-2010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5" o:spid="_x0000_s1030" type="#_x0000_t202" style="position:absolute;left:0;text-align:left;margin-left:300.6pt;margin-top:78.9pt;width:60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" filled="f" stroked="f" strokeweight=".5pt">
                            <v:textbox>
                              <w:txbxContent>
                                <w:p w:rsidR="00AD1A37" w:rsidRPr="00AB7D2B" w:rsidRDefault="00AD1A37" w:rsidP="00AD1A37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986F84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2008-2010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D1A37" w:rsidRPr="00986F84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61FFF561" wp14:editId="33756833">
                            <wp:simplePos x="0" y="0"/>
                            <wp:positionH relativeFrom="column">
                              <wp:posOffset>2192020</wp:posOffset>
                            </wp:positionH>
                            <wp:positionV relativeFrom="paragraph">
                              <wp:posOffset>1029970</wp:posOffset>
                            </wp:positionV>
                            <wp:extent cx="762000" cy="22860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1A37" w:rsidRPr="00AB7D2B" w:rsidRDefault="00AD1A37" w:rsidP="00AD1A37">
                                        <w:pP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r w:rsidR="00986F84"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2004-2008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31" type="#_x0000_t202" style="position:absolute;left:0;text-align:left;margin-left:172.6pt;margin-top:81.1pt;width:60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" filled="f" stroked="f" strokeweight=".5pt">
                            <v:textbox>
                              <w:txbxContent>
                                <w:p w:rsidR="00AD1A37" w:rsidRPr="00AB7D2B" w:rsidRDefault="00AD1A37" w:rsidP="00AD1A37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986F84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2004-2008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D1A37" w:rsidRPr="00986F84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3A2B3DD3" wp14:editId="27EFA491">
                            <wp:simplePos x="0" y="0"/>
                            <wp:positionH relativeFrom="column">
                              <wp:posOffset>2065020</wp:posOffset>
                            </wp:positionH>
                            <wp:positionV relativeFrom="paragraph">
                              <wp:posOffset>1497965</wp:posOffset>
                            </wp:positionV>
                            <wp:extent cx="1019175" cy="685800"/>
                            <wp:effectExtent l="0" t="0" r="0" b="0"/>
                            <wp:wrapNone/>
                            <wp:docPr id="3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91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1A37" w:rsidRPr="00986F84" w:rsidRDefault="00986F84" w:rsidP="00986F84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 w:rsidRPr="00986F8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New </w:t>
                                        </w:r>
                                        <w:proofErr w:type="gramStart"/>
                                        <w:r w:rsidRPr="00986F8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Wave</w:t>
                                        </w:r>
                                        <w:proofErr w:type="gramEnd"/>
                                        <w:r w:rsidRPr="00986F8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Computing Private Ltd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. as Head Operations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2" type="#_x0000_t202" style="position:absolute;left:0;text-align:left;margin-left:162.6pt;margin-top:117.95pt;width:80.25pt;height:5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" filled="f" stroked="f">
                            <v:textbox>
                              <w:txbxContent>
                                <w:p w:rsidR="00AD1A37" w:rsidRPr="00986F84" w:rsidRDefault="00986F84" w:rsidP="00986F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986F8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New </w:t>
                                  </w:r>
                                  <w:proofErr w:type="gramStart"/>
                                  <w:r w:rsidRPr="00986F8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Wave</w:t>
                                  </w:r>
                                  <w:proofErr w:type="gramEnd"/>
                                  <w:r w:rsidRPr="00986F8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Computing Private Ltd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. as Head Operations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D1A37" w:rsidRPr="00986F84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2F890B25" wp14:editId="377D5452">
                            <wp:simplePos x="0" y="0"/>
                            <wp:positionH relativeFrom="column">
                              <wp:posOffset>3722370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000125" cy="762000"/>
                            <wp:effectExtent l="0" t="0" r="0" b="0"/>
                            <wp:wrapNone/>
                            <wp:docPr id="3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01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1A37" w:rsidRPr="00986F84" w:rsidRDefault="00986F84" w:rsidP="00AD1A37">
                                        <w:pPr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 w:rsidRPr="00986F8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Agility Logistics Private Ltd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. as Territory Manager</w:t>
                                        </w:r>
                                        <w:r w:rsidR="00155B3C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left:0;text-align:left;margin-left:293.1pt;margin-top:4.3pt;width:78.75pt;height:6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" filled="f" stroked="f">
                            <v:textbox>
                              <w:txbxContent>
                                <w:p w:rsidR="00AD1A37" w:rsidRPr="00986F84" w:rsidRDefault="00986F84" w:rsidP="00AD1A37">
                                  <w:pP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986F8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Agility Logistics Private Ltd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. as Territory Manager</w:t>
                                  </w:r>
                                  <w:r w:rsidR="00155B3C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D1A37" w:rsidRPr="00986F84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5E18AB5F" wp14:editId="737356B1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1016635</wp:posOffset>
                            </wp:positionV>
                            <wp:extent cx="762000" cy="228600"/>
                            <wp:effectExtent l="0" t="0" r="0" b="0"/>
                            <wp:wrapNone/>
                            <wp:docPr id="42" name="Text Box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1A37" w:rsidRPr="00AB7D2B" w:rsidRDefault="00AD1A37" w:rsidP="00AD1A37">
                                        <w:pP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r w:rsidR="00986F84"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2000-2004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2" o:spid="_x0000_s1034" type="#_x0000_t202" style="position:absolute;left:0;text-align:left;margin-left:15.6pt;margin-top:80.05pt;width:60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" filled="f" stroked="f" strokeweight=".5pt">
                            <v:textbox>
                              <w:txbxContent>
                                <w:p w:rsidR="00AD1A37" w:rsidRPr="00AB7D2B" w:rsidRDefault="00AD1A37" w:rsidP="00AD1A37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986F84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2000-2004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D1A37" w:rsidRPr="00986F84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drawing>
                      <wp:inline distT="0" distB="0" distL="0" distR="0" wp14:anchorId="2AD1B5D2" wp14:editId="4A38F3F5">
                        <wp:extent cx="6777990" cy="2279015"/>
                        <wp:effectExtent l="0" t="0" r="3810" b="698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4blocks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77990" cy="2279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1A37" w:rsidRPr="00986F84" w:rsidRDefault="00AD1A37" w:rsidP="000C53D5">
                  <w:pPr>
                    <w:pStyle w:val="ListParagraph"/>
                    <w:overflowPunct w:val="0"/>
                    <w:autoSpaceDE w:val="0"/>
                    <w:autoSpaceDN w:val="0"/>
                    <w:adjustRightInd w:val="0"/>
                    <w:ind w:left="72"/>
                    <w:jc w:val="both"/>
                    <w:textAlignment w:val="baseline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76167" w:rsidRPr="00986F84" w:rsidRDefault="00576167" w:rsidP="000A3B0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0A3B02" w:rsidRPr="00986F84" w:rsidTr="00986F84">
        <w:trPr>
          <w:trHeight w:val="567"/>
        </w:trPr>
        <w:tc>
          <w:tcPr>
            <w:tcW w:w="2970" w:type="dxa"/>
            <w:gridSpan w:val="2"/>
            <w:shd w:val="clear" w:color="auto" w:fill="FFFFFF" w:themeFill="background1"/>
          </w:tcPr>
          <w:p w:rsidR="000A3B02" w:rsidRPr="00986F84" w:rsidRDefault="000A3B02" w:rsidP="000A3B0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0071B7"/>
                <w:sz w:val="28"/>
                <w:szCs w:val="28"/>
              </w:rPr>
              <w:t xml:space="preserve">Core Competencies   </w:t>
            </w:r>
          </w:p>
          <w:p w:rsidR="000A3B02" w:rsidRPr="00986F84" w:rsidRDefault="000A3B02" w:rsidP="000D471C">
            <w:pPr>
              <w:rPr>
                <w:noProof/>
              </w:rPr>
            </w:pPr>
          </w:p>
        </w:tc>
        <w:tc>
          <w:tcPr>
            <w:tcW w:w="7920" w:type="dxa"/>
            <w:shd w:val="clear" w:color="auto" w:fill="FFFFFF" w:themeFill="background1"/>
          </w:tcPr>
          <w:tbl>
            <w:tblPr>
              <w:tblStyle w:val="TableGrid"/>
              <w:tblW w:w="77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7"/>
              <w:gridCol w:w="3780"/>
            </w:tblGrid>
            <w:tr w:rsidR="000F3865" w:rsidRPr="00986F84" w:rsidTr="000C53D5">
              <w:trPr>
                <w:trHeight w:val="243"/>
              </w:trPr>
              <w:tc>
                <w:tcPr>
                  <w:tcW w:w="3937" w:type="dxa"/>
                </w:tcPr>
                <w:p w:rsidR="004F1B28" w:rsidRPr="00986F84" w:rsidRDefault="004F1B28" w:rsidP="000C53D5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 xml:space="preserve">Transportation and </w:t>
                  </w:r>
                  <w:r w:rsidR="000F3865" w:rsidRPr="00986F84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 xml:space="preserve">Logistics </w:t>
                  </w:r>
                </w:p>
              </w:tc>
              <w:tc>
                <w:tcPr>
                  <w:tcW w:w="3780" w:type="dxa"/>
                </w:tcPr>
                <w:p w:rsidR="000F3865" w:rsidRPr="00986F84" w:rsidRDefault="000F3865" w:rsidP="000844CC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986F84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>Inventory Management</w:t>
                  </w:r>
                </w:p>
              </w:tc>
            </w:tr>
            <w:tr w:rsidR="000F3865" w:rsidRPr="00986F84" w:rsidTr="000C53D5">
              <w:trPr>
                <w:trHeight w:val="243"/>
              </w:trPr>
              <w:tc>
                <w:tcPr>
                  <w:tcW w:w="3937" w:type="dxa"/>
                </w:tcPr>
                <w:p w:rsidR="000F3865" w:rsidRPr="00986F84" w:rsidRDefault="000F3865" w:rsidP="000C53D5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986F84"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 wp14:anchorId="05F3E077" wp14:editId="77F6DC44">
                        <wp:extent cx="2038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0F3865" w:rsidRPr="00986F84" w:rsidRDefault="000F3865" w:rsidP="000844CC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986F84"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 wp14:anchorId="546D0EE5" wp14:editId="76E13A22">
                        <wp:extent cx="2038350" cy="1143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3865" w:rsidRPr="00986F84" w:rsidTr="000C53D5">
              <w:trPr>
                <w:trHeight w:val="243"/>
              </w:trPr>
              <w:tc>
                <w:tcPr>
                  <w:tcW w:w="3937" w:type="dxa"/>
                </w:tcPr>
                <w:p w:rsidR="000F3865" w:rsidRPr="00986F84" w:rsidRDefault="000F3865" w:rsidP="000844CC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986F84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 xml:space="preserve">Training &amp; Development </w:t>
                  </w:r>
                </w:p>
              </w:tc>
              <w:tc>
                <w:tcPr>
                  <w:tcW w:w="3780" w:type="dxa"/>
                </w:tcPr>
                <w:p w:rsidR="000F3865" w:rsidRPr="00986F84" w:rsidRDefault="000F3865" w:rsidP="004F1B28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986F84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 xml:space="preserve">Vendor </w:t>
                  </w:r>
                  <w:r w:rsidR="004F1B28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>Management</w:t>
                  </w:r>
                  <w:r w:rsidRPr="00986F84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0F3865" w:rsidRPr="00986F84" w:rsidTr="000C53D5">
              <w:trPr>
                <w:trHeight w:val="243"/>
              </w:trPr>
              <w:tc>
                <w:tcPr>
                  <w:tcW w:w="3937" w:type="dxa"/>
                </w:tcPr>
                <w:p w:rsidR="000F3865" w:rsidRPr="00986F84" w:rsidRDefault="000F3865" w:rsidP="000844CC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986F84"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 wp14:anchorId="39802D7A" wp14:editId="055D7638">
                        <wp:extent cx="203835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0F3865" w:rsidRPr="00986F84" w:rsidRDefault="000F3865" w:rsidP="000C53D5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986F84"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 wp14:anchorId="6D8CEE19" wp14:editId="52973848">
                        <wp:extent cx="2038350" cy="1143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3865" w:rsidRPr="00986F84" w:rsidTr="000C53D5">
              <w:trPr>
                <w:trHeight w:val="243"/>
              </w:trPr>
              <w:tc>
                <w:tcPr>
                  <w:tcW w:w="3937" w:type="dxa"/>
                </w:tcPr>
                <w:p w:rsidR="000F3865" w:rsidRPr="00986F84" w:rsidRDefault="004F1B28" w:rsidP="004F1B28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>Strategic Planning</w:t>
                  </w:r>
                </w:p>
              </w:tc>
              <w:tc>
                <w:tcPr>
                  <w:tcW w:w="3780" w:type="dxa"/>
                </w:tcPr>
                <w:p w:rsidR="004F1B28" w:rsidRPr="00986F84" w:rsidRDefault="00786161" w:rsidP="003F7126">
                  <w:pPr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986F84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2A3A9793" wp14:editId="24D59C19">
                            <wp:simplePos x="0" y="0"/>
                            <wp:positionH relativeFrom="column">
                              <wp:posOffset>-4980305</wp:posOffset>
                            </wp:positionH>
                            <wp:positionV relativeFrom="paragraph">
                              <wp:posOffset>-466090</wp:posOffset>
                            </wp:positionV>
                            <wp:extent cx="228600" cy="10067925"/>
                            <wp:effectExtent l="0" t="0" r="0" b="9525"/>
                            <wp:wrapNone/>
                            <wp:docPr id="40" name="Rectangle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0067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1B7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0" o:spid="_x0000_s1026" style="position:absolute;margin-left:-392.15pt;margin-top:-36.7pt;width:18pt;height:792.7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" fillcolor="#0071b7" stroked="f" strokeweight="2pt"/>
                        </w:pict>
                      </mc:Fallback>
                    </mc:AlternateContent>
                  </w:r>
                  <w:r w:rsidR="004F1B28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>Customer Relation</w:t>
                  </w:r>
                  <w:r w:rsidR="003F7126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>ship</w:t>
                  </w:r>
                  <w:r w:rsidR="004F1B28"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  <w:t xml:space="preserve"> Management</w:t>
                  </w:r>
                </w:p>
              </w:tc>
            </w:tr>
            <w:tr w:rsidR="000A3B02" w:rsidRPr="00986F84" w:rsidTr="000C53D5">
              <w:trPr>
                <w:trHeight w:val="273"/>
              </w:trPr>
              <w:tc>
                <w:tcPr>
                  <w:tcW w:w="3937" w:type="dxa"/>
                </w:tcPr>
                <w:p w:rsidR="000A3B02" w:rsidRPr="00986F84" w:rsidRDefault="000F3865" w:rsidP="000C53D5">
                  <w:pPr>
                    <w:rPr>
                      <w:color w:val="0071B7"/>
                    </w:rPr>
                  </w:pPr>
                  <w:r w:rsidRPr="00986F84"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 wp14:anchorId="14591D4D" wp14:editId="39C5C7CC">
                        <wp:extent cx="203835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0A3B02" w:rsidRDefault="000F3865" w:rsidP="000C53D5">
                  <w:pPr>
                    <w:rPr>
                      <w:color w:val="0071B7"/>
                    </w:rPr>
                  </w:pPr>
                  <w:r w:rsidRPr="00986F84">
                    <w:rPr>
                      <w:rFonts w:ascii="Tahoma" w:eastAsia="Calibri" w:hAnsi="Tahom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 wp14:anchorId="738EB91E" wp14:editId="4560B633">
                        <wp:extent cx="203835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1B28" w:rsidRPr="00986F84" w:rsidRDefault="00685F01" w:rsidP="000C53D5">
                  <w:pPr>
                    <w:rPr>
                      <w:color w:val="0071B7"/>
                    </w:rPr>
                  </w:pPr>
                  <w:r w:rsidRPr="00986F84"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291BA7C2" wp14:editId="24FF8F86">
                            <wp:simplePos x="0" y="0"/>
                            <wp:positionH relativeFrom="column">
                              <wp:posOffset>-4980305</wp:posOffset>
                            </wp:positionH>
                            <wp:positionV relativeFrom="paragraph">
                              <wp:posOffset>-450215</wp:posOffset>
                            </wp:positionV>
                            <wp:extent cx="228600" cy="10067925"/>
                            <wp:effectExtent l="0" t="0" r="0" b="9525"/>
                            <wp:wrapNone/>
                            <wp:docPr id="41" name="Rectangle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0067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1B7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1" o:spid="_x0000_s1026" style="position:absolute;margin-left:-392.15pt;margin-top:-35.45pt;width:18pt;height:792.7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" fillcolor="#0071b7" stroked="f" strokeweight="2pt"/>
                        </w:pict>
                      </mc:Fallback>
                    </mc:AlternateContent>
                  </w:r>
                </w:p>
              </w:tc>
            </w:tr>
          </w:tbl>
          <w:p w:rsidR="000A3B02" w:rsidRPr="00986F84" w:rsidRDefault="000A3B02" w:rsidP="00244854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6410AF" w:rsidRPr="00986F84" w:rsidTr="00986F84">
        <w:trPr>
          <w:trHeight w:val="567"/>
        </w:trPr>
        <w:tc>
          <w:tcPr>
            <w:tcW w:w="2970" w:type="dxa"/>
            <w:gridSpan w:val="2"/>
            <w:shd w:val="clear" w:color="auto" w:fill="FFFFFF" w:themeFill="background1"/>
          </w:tcPr>
          <w:p w:rsidR="001E2528" w:rsidRPr="00986F84" w:rsidRDefault="001E2528" w:rsidP="003D4FEB"/>
          <w:p w:rsidR="001E2528" w:rsidRPr="00986F84" w:rsidRDefault="001E2528" w:rsidP="001E2528">
            <w:pPr>
              <w:jc w:val="center"/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986F84">
              <w:rPr>
                <w:rFonts w:ascii="Tahoma" w:hAnsi="Tahoma" w:cs="Tahoma"/>
                <w:color w:val="0071B7"/>
                <w:sz w:val="28"/>
                <w:szCs w:val="28"/>
              </w:rPr>
              <w:t>Notable Accomplishments Across Career</w:t>
            </w:r>
          </w:p>
          <w:p w:rsidR="001E2528" w:rsidRPr="00986F84" w:rsidRDefault="00986F84" w:rsidP="001E2528">
            <w:pPr>
              <w:jc w:val="center"/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986F84"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18050D2C" wp14:editId="14D70CEE">
                  <wp:simplePos x="0" y="0"/>
                  <wp:positionH relativeFrom="column">
                    <wp:posOffset>-611505</wp:posOffset>
                  </wp:positionH>
                  <wp:positionV relativeFrom="paragraph">
                    <wp:posOffset>122555</wp:posOffset>
                  </wp:positionV>
                  <wp:extent cx="2438400" cy="288417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8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2528" w:rsidRPr="00986F84" w:rsidRDefault="001E2528" w:rsidP="003D4FEB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1E2528" w:rsidRPr="00986F84" w:rsidRDefault="001E2528" w:rsidP="003D4FEB"/>
          <w:p w:rsidR="001E2528" w:rsidRPr="00986F84" w:rsidRDefault="001E2528" w:rsidP="003D4FEB"/>
          <w:p w:rsidR="001E2528" w:rsidRPr="00986F84" w:rsidRDefault="001E2528" w:rsidP="003D4FEB"/>
          <w:p w:rsidR="001E2528" w:rsidRPr="00986F84" w:rsidRDefault="001E2528" w:rsidP="003D4FEB"/>
          <w:p w:rsidR="001E2528" w:rsidRPr="00986F84" w:rsidRDefault="001E2528" w:rsidP="003D4FEB"/>
          <w:p w:rsidR="00D85431" w:rsidRPr="00986F84" w:rsidRDefault="00D85431" w:rsidP="003D4FEB"/>
          <w:p w:rsidR="00D85431" w:rsidRPr="00986F84" w:rsidRDefault="00D85431" w:rsidP="003D4FEB"/>
          <w:p w:rsidR="00D85431" w:rsidRPr="00986F84" w:rsidRDefault="00D85431" w:rsidP="003D4FEB"/>
          <w:p w:rsidR="00D85431" w:rsidRPr="00986F84" w:rsidRDefault="00D85431" w:rsidP="003D4FEB"/>
          <w:p w:rsidR="00D85431" w:rsidRPr="00986F84" w:rsidRDefault="00D85431" w:rsidP="003D4FEB"/>
          <w:p w:rsidR="00D85431" w:rsidRPr="00986F84" w:rsidRDefault="00D85431" w:rsidP="003D4FEB"/>
          <w:p w:rsidR="00D85431" w:rsidRPr="00986F84" w:rsidRDefault="00D85431" w:rsidP="003D4FEB"/>
          <w:p w:rsidR="00D85431" w:rsidRPr="00986F84" w:rsidRDefault="00D85431" w:rsidP="003D4FEB"/>
          <w:p w:rsidR="00D85431" w:rsidRPr="00986F84" w:rsidRDefault="00D85431" w:rsidP="003D4FEB"/>
          <w:p w:rsidR="00D85431" w:rsidRPr="00986F84" w:rsidRDefault="00D85431" w:rsidP="003D4FEB"/>
          <w:p w:rsidR="00D85431" w:rsidRPr="00986F84" w:rsidRDefault="000274D6" w:rsidP="003D4FEB">
            <w:r w:rsidRPr="00986F84"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351F24C2" wp14:editId="06D1ED5D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17780</wp:posOffset>
                  </wp:positionV>
                  <wp:extent cx="1076325" cy="1038225"/>
                  <wp:effectExtent l="0" t="0" r="9525" b="9525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5431" w:rsidRPr="00986F84" w:rsidRDefault="00D85431" w:rsidP="003D4FEB"/>
          <w:p w:rsidR="001E2528" w:rsidRPr="00986F84" w:rsidRDefault="001E2528" w:rsidP="003D4FEB"/>
          <w:p w:rsidR="001E2528" w:rsidRPr="00986F84" w:rsidRDefault="001E2528" w:rsidP="003D4FEB"/>
          <w:p w:rsidR="005C1FC5" w:rsidRPr="00986F84" w:rsidRDefault="005C1FC5" w:rsidP="003D4FEB"/>
          <w:p w:rsidR="005C1FC5" w:rsidRPr="00986F84" w:rsidRDefault="005C1FC5" w:rsidP="003D4FEB"/>
          <w:p w:rsidR="005C1FC5" w:rsidRPr="00986F84" w:rsidRDefault="005C1FC5" w:rsidP="003D4FEB"/>
          <w:p w:rsidR="005C1FC5" w:rsidRPr="00986F84" w:rsidRDefault="000274D6" w:rsidP="003D4FEB">
            <w:r w:rsidRPr="00986F84"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0BD8E408" wp14:editId="1AB0B058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81280</wp:posOffset>
                  </wp:positionV>
                  <wp:extent cx="895350" cy="819785"/>
                  <wp:effectExtent l="0" t="0" r="0" b="0"/>
                  <wp:wrapNone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FC5" w:rsidRPr="00986F84" w:rsidRDefault="005C1FC5" w:rsidP="003D4FEB"/>
          <w:p w:rsidR="005C1FC5" w:rsidRPr="00986F84" w:rsidRDefault="005C1FC5" w:rsidP="003D4FEB"/>
          <w:p w:rsidR="000F3865" w:rsidRPr="00986F84" w:rsidRDefault="000F3865" w:rsidP="003D4FEB"/>
          <w:p w:rsidR="000F3865" w:rsidRPr="00986F84" w:rsidRDefault="000F3865" w:rsidP="003D4FEB"/>
          <w:p w:rsidR="000F3865" w:rsidRPr="00986F84" w:rsidRDefault="000F3865" w:rsidP="003D4FEB"/>
          <w:p w:rsidR="000F3865" w:rsidRPr="00986F84" w:rsidRDefault="000F3865" w:rsidP="003D4FEB"/>
          <w:p w:rsidR="006410AF" w:rsidRPr="00986F84" w:rsidRDefault="00A77644" w:rsidP="003D4FEB">
            <w:pPr>
              <w:rPr>
                <w:b/>
                <w:color w:val="808080" w:themeColor="background1" w:themeShade="80"/>
              </w:rPr>
            </w:pPr>
            <w:r w:rsidRPr="00986F84">
              <w:br/>
            </w:r>
            <w:r w:rsidR="00825E60" w:rsidRPr="00986F84">
              <w:rPr>
                <w:rFonts w:ascii="Tahoma" w:hAnsi="Tahoma" w:cs="Tahoma"/>
                <w:color w:val="0071B7"/>
                <w:sz w:val="28"/>
                <w:szCs w:val="28"/>
              </w:rPr>
              <w:t xml:space="preserve">Work </w:t>
            </w:r>
            <w:r w:rsidR="006410AF" w:rsidRPr="00986F84">
              <w:rPr>
                <w:rFonts w:ascii="Tahoma" w:hAnsi="Tahoma" w:cs="Tahoma"/>
                <w:color w:val="0071B7"/>
                <w:sz w:val="28"/>
                <w:szCs w:val="28"/>
              </w:rPr>
              <w:t>Experience</w:t>
            </w:r>
          </w:p>
          <w:p w:rsidR="006410AF" w:rsidRPr="00986F84" w:rsidRDefault="006410AF" w:rsidP="003D4FEB">
            <w:pPr>
              <w:rPr>
                <w:noProof/>
              </w:rPr>
            </w:pPr>
          </w:p>
        </w:tc>
        <w:tc>
          <w:tcPr>
            <w:tcW w:w="7920" w:type="dxa"/>
            <w:vMerge w:val="restart"/>
            <w:shd w:val="clear" w:color="auto" w:fill="FFFFFF" w:themeFill="background1"/>
          </w:tcPr>
          <w:p w:rsidR="00E37FD2" w:rsidRPr="00986F84" w:rsidRDefault="00E75654" w:rsidP="00825E60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 w:rsidRPr="00986F84">
              <w:rPr>
                <w:rFonts w:ascii="Tahoma" w:hAnsi="Tahoma" w:cs="Tahoma"/>
                <w:b/>
                <w:color w:val="6A6969"/>
                <w:sz w:val="20"/>
                <w:szCs w:val="20"/>
              </w:rPr>
              <w:br/>
            </w:r>
            <w:r w:rsidR="001E2528"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At </w:t>
            </w:r>
            <w:proofErr w:type="spellStart"/>
            <w:r w:rsidR="001E2528"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Techser</w:t>
            </w:r>
            <w:r w:rsidR="00E37FD2"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ve</w:t>
            </w:r>
            <w:proofErr w:type="spellEnd"/>
            <w:r w:rsidR="00E37FD2"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-Al </w:t>
            </w:r>
            <w:proofErr w:type="spellStart"/>
            <w:r w:rsidR="00E37FD2"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Futtaim</w:t>
            </w:r>
            <w:proofErr w:type="spellEnd"/>
            <w:r w:rsidR="00E37FD2"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Electronics Company</w:t>
            </w:r>
          </w:p>
          <w:p w:rsidR="00D85431" w:rsidRPr="00986F84" w:rsidRDefault="00D85431" w:rsidP="005C1FC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val="en-GB"/>
              </w:rPr>
            </w:pPr>
            <w:r w:rsidRPr="00986F84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val="en-GB"/>
              </w:rPr>
              <w:t>Recognized for leadership excellence through  introducing SOP (Standard Operating Procedures) for logistics and supply chain Operations, roles and responsibilities &amp; KPI (key Performance Indicators) for the team</w:t>
            </w:r>
          </w:p>
          <w:p w:rsidR="00D85431" w:rsidRPr="00986F84" w:rsidRDefault="00D85431" w:rsidP="005C1FC5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</w:pPr>
            <w:r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>Successfully attained the Fulfilment Rate Improvement from 86% to 97% during the period from 2010 to till date</w:t>
            </w:r>
          </w:p>
          <w:p w:rsidR="00D85431" w:rsidRPr="00986F84" w:rsidRDefault="00D85431" w:rsidP="005C1FC5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</w:pPr>
            <w:r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Achieved Stock Liquidation and inventory </w:t>
            </w:r>
            <w:r w:rsidR="00986F84"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provision </w:t>
            </w:r>
            <w:r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>as per the Budget during year 2014 and 2015</w:t>
            </w:r>
          </w:p>
          <w:p w:rsidR="00D85431" w:rsidRPr="00986F84" w:rsidRDefault="00D85431" w:rsidP="005C1FC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val="en-GB"/>
              </w:rPr>
            </w:pPr>
            <w:r w:rsidRPr="00986F84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val="en-GB"/>
              </w:rPr>
              <w:t xml:space="preserve">Managed a high-volume workload within a deadline-driven environment </w:t>
            </w:r>
            <w:r w:rsidR="005C1FC5" w:rsidRPr="00986F84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val="en-GB"/>
              </w:rPr>
              <w:t xml:space="preserve">and with </w:t>
            </w:r>
            <w:r w:rsidRPr="00986F84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val="en-GB"/>
              </w:rPr>
              <w:t>NIL Rejection of warranty claims from the principals by effective monitoring and Periodical review of reverse logistics Process</w:t>
            </w:r>
          </w:p>
          <w:p w:rsidR="00D85431" w:rsidRPr="00986F84" w:rsidRDefault="005C1FC5" w:rsidP="005C1FC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val="en-GB"/>
              </w:rPr>
            </w:pPr>
            <w:r w:rsidRPr="00986F84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val="en-GB"/>
              </w:rPr>
              <w:t xml:space="preserve">Improved the employee retention rate thereby sustaining </w:t>
            </w:r>
            <w:r w:rsidR="00D85431" w:rsidRPr="00986F84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val="en-GB"/>
              </w:rPr>
              <w:t>the same team for 3 years with no attrition</w:t>
            </w:r>
          </w:p>
          <w:p w:rsidR="00D85431" w:rsidRPr="00986F84" w:rsidRDefault="005C1FC5" w:rsidP="005C1FC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val="en-GB"/>
              </w:rPr>
            </w:pPr>
            <w:r w:rsidRPr="00986F84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val="en-GB"/>
              </w:rPr>
              <w:t xml:space="preserve">Championed the implementation </w:t>
            </w:r>
            <w:r w:rsidR="00D85431" w:rsidRPr="00986F84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val="en-GB"/>
              </w:rPr>
              <w:t>of Customs Operations of Import &amp; Re-Export process in the year 2012</w:t>
            </w:r>
          </w:p>
          <w:p w:rsidR="00D85431" w:rsidRDefault="005C1FC5" w:rsidP="005C1FC5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</w:pPr>
            <w:r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Received </w:t>
            </w:r>
            <w:r w:rsidR="00D85431"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Green Ratings achievement from Internal Audit </w:t>
            </w:r>
            <w:r w:rsidR="00A73549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Management </w:t>
            </w:r>
            <w:r w:rsidR="00D85431"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>for Physical Stock Audit conducte</w:t>
            </w:r>
            <w:r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>d during the year 2012</w:t>
            </w:r>
            <w:r w:rsidR="00A73549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, </w:t>
            </w:r>
            <w:r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>2014</w:t>
            </w:r>
            <w:r w:rsidR="00A73549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 &amp; 2015</w:t>
            </w:r>
          </w:p>
          <w:p w:rsidR="00A73549" w:rsidRPr="00986F84" w:rsidRDefault="00A73549" w:rsidP="005C1FC5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</w:pPr>
            <w:r w:rsidRPr="003F7126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Achieved Customer Satisfaction of ratings </w:t>
            </w:r>
            <w:r w:rsidRPr="003F7126">
              <w:rPr>
                <w:rFonts w:ascii="Tahoma" w:eastAsiaTheme="minorHAnsi" w:hAnsi="Tahoma" w:cs="Tahoma"/>
                <w:b/>
                <w:color w:val="6A6969"/>
                <w:spacing w:val="-6"/>
                <w:sz w:val="20"/>
                <w:szCs w:val="20"/>
                <w:lang w:val="en-GB" w:eastAsia="en-US"/>
              </w:rPr>
              <w:t>9.2/10 in 2014-2015</w:t>
            </w:r>
          </w:p>
          <w:p w:rsidR="005C1FC5" w:rsidRPr="00986F84" w:rsidRDefault="005C1FC5" w:rsidP="005C1FC5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</w:pPr>
            <w:r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>Bagged:</w:t>
            </w:r>
          </w:p>
          <w:p w:rsidR="00D85431" w:rsidRPr="00986F84" w:rsidRDefault="00D85431" w:rsidP="005C1FC5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</w:pPr>
            <w:r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>Star Performance Award for Operations from Panasonic Marketing Middle East in the year 2010-11</w:t>
            </w:r>
          </w:p>
          <w:p w:rsidR="00D85431" w:rsidRDefault="00D85431" w:rsidP="00825E6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val="en-GB"/>
              </w:rPr>
            </w:pPr>
            <w:r w:rsidRPr="00986F84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val="en-GB"/>
              </w:rPr>
              <w:t>Gold Award for Customer Excellence from Panasonic Marketing Middle East in the year 2011-12</w:t>
            </w:r>
          </w:p>
          <w:p w:rsidR="00A73549" w:rsidRPr="00A73549" w:rsidRDefault="00A73549" w:rsidP="00A73549">
            <w:pPr>
              <w:ind w:left="360"/>
              <w:jc w:val="both"/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val="en-GB"/>
              </w:rPr>
            </w:pPr>
          </w:p>
          <w:p w:rsidR="006410AF" w:rsidRPr="00986F84" w:rsidRDefault="005C1FC5" w:rsidP="005C1FC5">
            <w:pPr>
              <w:pStyle w:val="ListParagraph"/>
              <w:ind w:left="0"/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val="en-GB"/>
              </w:rPr>
            </w:pPr>
            <w:r w:rsidRPr="00986F84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val="en-GB"/>
              </w:rPr>
              <w:t>At Agility Logistics Private Ltd.</w:t>
            </w:r>
          </w:p>
          <w:p w:rsidR="005C1FC5" w:rsidRPr="00986F84" w:rsidRDefault="005C1FC5" w:rsidP="000F3865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</w:pPr>
            <w:r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>Track record of achieving service level from 91% to 98% during the year 2009 &amp; 2010</w:t>
            </w:r>
          </w:p>
          <w:p w:rsidR="005C1FC5" w:rsidRPr="00986F84" w:rsidRDefault="000F3865" w:rsidP="000F3865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</w:pPr>
            <w:r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Implemented </w:t>
            </w:r>
            <w:r w:rsidR="005C1FC5"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HSSE Policies in warehouses and </w:t>
            </w:r>
            <w:r w:rsidR="00986F84"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attained </w:t>
            </w:r>
            <w:r w:rsidR="005C1FC5"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>the audit score of 4/5</w:t>
            </w:r>
          </w:p>
          <w:p w:rsidR="005C1FC5" w:rsidRPr="00986F84" w:rsidRDefault="000F3865" w:rsidP="000F3865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</w:pPr>
            <w:r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Successfully attained </w:t>
            </w:r>
            <w:r w:rsidR="005C1FC5"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>target of “Zero Empty Space” during the year 2009-2010</w:t>
            </w:r>
          </w:p>
          <w:p w:rsidR="005C1FC5" w:rsidRPr="00986F84" w:rsidRDefault="000F3865" w:rsidP="000F3865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</w:pPr>
            <w:r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Established </w:t>
            </w:r>
            <w:r w:rsidR="005C1FC5"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warehouse operations software like Exceed WMS &amp; </w:t>
            </w:r>
            <w:proofErr w:type="spellStart"/>
            <w:r w:rsidR="005C1FC5"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>Ajira</w:t>
            </w:r>
            <w:proofErr w:type="spellEnd"/>
            <w:r w:rsidR="005C1FC5"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 WFMS Systems</w:t>
            </w:r>
          </w:p>
          <w:p w:rsidR="005C1FC5" w:rsidRPr="00986F84" w:rsidRDefault="000F3865" w:rsidP="000F3865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</w:pPr>
            <w:r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 xml:space="preserve">Acknowledged as </w:t>
            </w:r>
            <w:r w:rsidR="005C1FC5" w:rsidRPr="00986F84">
              <w:rPr>
                <w:rFonts w:ascii="Tahoma" w:eastAsiaTheme="minorHAnsi" w:hAnsi="Tahoma" w:cs="Tahoma"/>
                <w:color w:val="6A6969"/>
                <w:spacing w:val="-6"/>
                <w:sz w:val="20"/>
                <w:szCs w:val="20"/>
                <w:lang w:val="en-GB" w:eastAsia="en-US"/>
              </w:rPr>
              <w:t>Outstanding Performer in AR (Accounts Receivables) by achieving the target of overdue &gt;60 days amounting to Zero</w:t>
            </w:r>
          </w:p>
          <w:p w:rsidR="005C1FC5" w:rsidRPr="00986F84" w:rsidRDefault="005C1FC5" w:rsidP="00825E60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5C1FC5" w:rsidRPr="00986F84" w:rsidRDefault="000F3865" w:rsidP="00825E60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At</w:t>
            </w:r>
            <w:r w:rsidRPr="00986F84">
              <w:rPr>
                <w:b/>
                <w:sz w:val="24"/>
              </w:rPr>
              <w:t xml:space="preserve"> </w:t>
            </w:r>
            <w:r w:rsidRPr="00986F84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val="en-GB"/>
              </w:rPr>
              <w:t>New Wave Computing Private Ltd.</w:t>
            </w:r>
          </w:p>
          <w:p w:rsidR="000F3865" w:rsidRPr="00986F84" w:rsidRDefault="000F3865" w:rsidP="000F3865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</w:pPr>
            <w:r w:rsidRPr="00986F84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>Attained Service level (right from customer order to service delivery) of 97% in 2007-08</w:t>
            </w:r>
          </w:p>
          <w:p w:rsidR="000F3865" w:rsidRPr="00986F84" w:rsidRDefault="000F3865" w:rsidP="000F3865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</w:pPr>
            <w:r w:rsidRPr="00986F84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>Achieved record profitability of Fill rate of 99% on daily basis; and Stock level accuracy from 95 to 98% of total inventory</w:t>
            </w:r>
          </w:p>
          <w:p w:rsidR="000F3865" w:rsidRPr="00986F84" w:rsidRDefault="000F3865" w:rsidP="000F3865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</w:pPr>
            <w:r w:rsidRPr="00986F84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>Increased the Customer satisfaction score to 92% in 2008</w:t>
            </w:r>
          </w:p>
          <w:p w:rsidR="000F3865" w:rsidRPr="00986F84" w:rsidRDefault="000F3865" w:rsidP="000F3865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</w:pPr>
            <w:r w:rsidRPr="00986F84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>Won Manager of Year Award in 2006-07</w:t>
            </w:r>
          </w:p>
          <w:p w:rsidR="000F3865" w:rsidRPr="00986F84" w:rsidRDefault="000F3865" w:rsidP="00825E60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0F3865" w:rsidRPr="00986F84" w:rsidRDefault="000F3865" w:rsidP="00825E60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0F3865" w:rsidRPr="00986F84" w:rsidRDefault="000F3865" w:rsidP="00825E60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0274D6" w:rsidRPr="00986F84" w:rsidRDefault="000274D6" w:rsidP="00825E60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  <w:p w:rsidR="00825E60" w:rsidRPr="00986F84" w:rsidRDefault="00825E60" w:rsidP="00825E60">
            <w:pPr>
              <w:jc w:val="both"/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val="en-GB"/>
              </w:rPr>
            </w:pPr>
            <w:proofErr w:type="spellStart"/>
            <w:r w:rsidRPr="00986F84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val="en-GB"/>
              </w:rPr>
              <w:t>Techserve</w:t>
            </w:r>
            <w:proofErr w:type="spellEnd"/>
            <w:r w:rsidRPr="00986F84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val="en-GB"/>
              </w:rPr>
              <w:t>–Al-</w:t>
            </w:r>
            <w:proofErr w:type="spellStart"/>
            <w:r w:rsidRPr="00986F84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val="en-GB"/>
              </w:rPr>
              <w:t>Futtaim</w:t>
            </w:r>
            <w:proofErr w:type="spellEnd"/>
            <w:r w:rsidRPr="00986F84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val="en-GB"/>
              </w:rPr>
              <w:t xml:space="preserve"> Electronics Company, Dubai, UAE as Manager-Materials</w:t>
            </w:r>
          </w:p>
          <w:p w:rsidR="00825E60" w:rsidRPr="00986F84" w:rsidRDefault="00825E60" w:rsidP="00825E60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Key Result Areas:</w:t>
            </w:r>
          </w:p>
          <w:p w:rsidR="00825E60" w:rsidRPr="00986F84" w:rsidRDefault="00825E60" w:rsidP="001E252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Heading a team of 15 members along with entire inventory, provision control, vendor management &amp; development, claims management, Clearing &amp; Forwarding Agents, Third Party Logistics Management and re-exports</w:t>
            </w:r>
          </w:p>
          <w:p w:rsidR="00825E60" w:rsidRPr="00986F84" w:rsidRDefault="00825E60" w:rsidP="001E2528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</w:pPr>
            <w:proofErr w:type="spellStart"/>
            <w:r w:rsidRPr="00986F84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>Analysing</w:t>
            </w:r>
            <w:proofErr w:type="spellEnd"/>
            <w:r w:rsidRPr="00986F84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 xml:space="preserve"> procurement data for identifying opportunities of increasing profits, reducing costs, avoiding losses and improving company bottom line performance.</w:t>
            </w:r>
          </w:p>
          <w:p w:rsidR="00825E60" w:rsidRPr="00986F84" w:rsidRDefault="00825E60" w:rsidP="001E2528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</w:pPr>
            <w:r w:rsidRPr="00986F84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>Managing logistics functions by negotiating with transporters, shippers and agents for cost effective transporting solutions</w:t>
            </w:r>
          </w:p>
          <w:p w:rsidR="001E2528" w:rsidRPr="00986F84" w:rsidRDefault="001E2528" w:rsidP="001E252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Assessing overall supply chain from factory to consumer focusing on regional </w:t>
            </w:r>
            <w:r w:rsidR="00986F84" w:rsidRPr="00986F84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&amp; </w:t>
            </w: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country logistics network infrastructure to design innovative solutions, reducing operational costs </w:t>
            </w:r>
            <w:r w:rsidR="00986F84" w:rsidRPr="00986F84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&amp; </w:t>
            </w: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improving delivery times while maintaining high service levels</w:t>
            </w:r>
          </w:p>
          <w:p w:rsidR="001E2528" w:rsidRPr="00986F84" w:rsidRDefault="001E2528" w:rsidP="001E252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Strategically planning &amp; managing logistics, warehouse, transportation &amp; customer services while monitoring compliance with laws, regulations and ISO requirements</w:t>
            </w:r>
          </w:p>
          <w:p w:rsidR="001E2528" w:rsidRPr="00986F84" w:rsidRDefault="001E2528" w:rsidP="001E252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Driving organisational change process, restructuring procurement organisation, </w:t>
            </w: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lastRenderedPageBreak/>
              <w:t>introducing Commodity Management Group &amp; redefining roles and responsibilities to improve operational performance</w:t>
            </w:r>
          </w:p>
          <w:p w:rsidR="00825E60" w:rsidRPr="00986F84" w:rsidRDefault="00825E60" w:rsidP="00825E60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825E60" w:rsidRPr="00986F84" w:rsidRDefault="00825E60" w:rsidP="00825E60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Agility Logistics Private Ltd., Bangalore, India as Territory Manager</w:t>
            </w:r>
          </w:p>
          <w:p w:rsidR="00825E60" w:rsidRPr="00986F84" w:rsidRDefault="00825E60" w:rsidP="00825E60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Key Result Areas:</w:t>
            </w:r>
          </w:p>
          <w:p w:rsidR="00825E60" w:rsidRPr="00986F84" w:rsidRDefault="00825E60" w:rsidP="001E252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Managed logistics operations for 2 big States of South India – Karnataka &amp; Andhra Pradesh</w:t>
            </w:r>
          </w:p>
          <w:p w:rsidR="00825E60" w:rsidRPr="00986F84" w:rsidRDefault="00825E60" w:rsidP="001E252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Spearheaded Business Operations with the team size of 25 members with warehouse space of 500, 000sq.ft.</w:t>
            </w:r>
          </w:p>
          <w:p w:rsidR="00825E60" w:rsidRPr="00986F84" w:rsidRDefault="00825E60" w:rsidP="001E252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Prepared the SOP (Standard Operating Procedure) for warehouse operations</w:t>
            </w:r>
          </w:p>
          <w:p w:rsidR="00825E60" w:rsidRPr="00986F84" w:rsidRDefault="00825E60" w:rsidP="001E252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Played a key role in Approval Authority for pricing, warehouse selection and finalization, </w:t>
            </w:r>
            <w:proofErr w:type="spellStart"/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ser</w:t>
            </w:r>
            <w:proofErr w:type="spellEnd"/>
            <w:r w:rsidR="00986F84" w:rsidRPr="00986F84">
              <w:rPr>
                <w:noProof/>
              </w:rPr>
              <w:t xml:space="preserve"> </w:t>
            </w:r>
            <w:r w:rsidR="00986F84"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vice level agreement and project implementation</w:t>
            </w:r>
          </w:p>
          <w:p w:rsidR="00825E60" w:rsidRPr="00986F84" w:rsidRDefault="00825E60" w:rsidP="00825E60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</w:tc>
      </w:tr>
      <w:tr w:rsidR="006410AF" w:rsidRPr="00986F84" w:rsidTr="00986F84">
        <w:trPr>
          <w:trHeight w:val="2521"/>
        </w:trPr>
        <w:tc>
          <w:tcPr>
            <w:tcW w:w="2970" w:type="dxa"/>
            <w:gridSpan w:val="2"/>
            <w:shd w:val="clear" w:color="auto" w:fill="FFFFFF" w:themeFill="background1"/>
          </w:tcPr>
          <w:p w:rsidR="006410AF" w:rsidRPr="00986F84" w:rsidRDefault="006410AF" w:rsidP="003D4FE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6410AF" w:rsidRPr="00986F84" w:rsidRDefault="00825E60" w:rsidP="00986F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val="en-GB"/>
              </w:rPr>
            </w:pPr>
            <w:r w:rsidRPr="00986F84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val="en-GB"/>
              </w:rPr>
              <w:t xml:space="preserve"> May’10</w:t>
            </w:r>
            <w:r w:rsidR="00D40572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val="en-GB"/>
              </w:rPr>
              <w:t>-Aug16</w:t>
            </w:r>
          </w:p>
          <w:p w:rsidR="00825E60" w:rsidRPr="00986F84" w:rsidRDefault="00825E60" w:rsidP="005E37BA">
            <w:pPr>
              <w:autoSpaceDE w:val="0"/>
              <w:autoSpaceDN w:val="0"/>
              <w:adjustRightInd w:val="0"/>
            </w:pPr>
          </w:p>
          <w:p w:rsidR="00825E60" w:rsidRPr="00986F84" w:rsidRDefault="00825E60" w:rsidP="005E37BA">
            <w:pPr>
              <w:autoSpaceDE w:val="0"/>
              <w:autoSpaceDN w:val="0"/>
              <w:adjustRightInd w:val="0"/>
            </w:pPr>
          </w:p>
          <w:p w:rsidR="00825E60" w:rsidRPr="00986F84" w:rsidRDefault="00685F01" w:rsidP="005E37BA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600200" cy="684266"/>
                  <wp:effectExtent l="0" t="0" r="0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8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E60" w:rsidRPr="00986F84" w:rsidRDefault="00825E60" w:rsidP="005E37BA">
            <w:pPr>
              <w:autoSpaceDE w:val="0"/>
              <w:autoSpaceDN w:val="0"/>
              <w:adjustRightInd w:val="0"/>
            </w:pPr>
          </w:p>
          <w:p w:rsidR="00825E60" w:rsidRPr="00986F84" w:rsidRDefault="00825E60" w:rsidP="005E37BA">
            <w:pPr>
              <w:autoSpaceDE w:val="0"/>
              <w:autoSpaceDN w:val="0"/>
              <w:adjustRightInd w:val="0"/>
            </w:pPr>
          </w:p>
          <w:p w:rsidR="00825E60" w:rsidRPr="00986F84" w:rsidRDefault="00825E60" w:rsidP="005E37BA">
            <w:pPr>
              <w:autoSpaceDE w:val="0"/>
              <w:autoSpaceDN w:val="0"/>
              <w:adjustRightInd w:val="0"/>
            </w:pPr>
          </w:p>
          <w:p w:rsidR="00825E60" w:rsidRPr="00986F84" w:rsidRDefault="00825E60" w:rsidP="005E37BA">
            <w:pPr>
              <w:autoSpaceDE w:val="0"/>
              <w:autoSpaceDN w:val="0"/>
              <w:adjustRightInd w:val="0"/>
            </w:pPr>
          </w:p>
          <w:p w:rsidR="00825E60" w:rsidRPr="00986F84" w:rsidRDefault="00825E60" w:rsidP="005E37BA">
            <w:pPr>
              <w:autoSpaceDE w:val="0"/>
              <w:autoSpaceDN w:val="0"/>
              <w:adjustRightInd w:val="0"/>
            </w:pPr>
          </w:p>
          <w:p w:rsidR="00825E60" w:rsidRPr="00986F84" w:rsidRDefault="000274D6" w:rsidP="005E37BA">
            <w:pPr>
              <w:autoSpaceDE w:val="0"/>
              <w:autoSpaceDN w:val="0"/>
              <w:adjustRightInd w:val="0"/>
            </w:pPr>
            <w:r w:rsidRPr="00986F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0451B70" wp14:editId="063A7188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-457835</wp:posOffset>
                      </wp:positionV>
                      <wp:extent cx="228600" cy="10067925"/>
                      <wp:effectExtent l="0" t="0" r="0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1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41.4pt;margin-top:-36.05pt;width:18pt;height:792.7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" fillcolor="#0071b7" stroked="f" strokeweight="2pt"/>
                  </w:pict>
                </mc:Fallback>
              </mc:AlternateContent>
            </w:r>
          </w:p>
          <w:p w:rsidR="00825E60" w:rsidRPr="00986F84" w:rsidRDefault="00825E60" w:rsidP="005E37BA">
            <w:pPr>
              <w:autoSpaceDE w:val="0"/>
              <w:autoSpaceDN w:val="0"/>
              <w:adjustRightInd w:val="0"/>
            </w:pPr>
          </w:p>
          <w:p w:rsidR="00825E60" w:rsidRPr="00986F84" w:rsidRDefault="00825E60" w:rsidP="005E37BA">
            <w:pPr>
              <w:autoSpaceDE w:val="0"/>
              <w:autoSpaceDN w:val="0"/>
              <w:adjustRightInd w:val="0"/>
            </w:pPr>
          </w:p>
          <w:p w:rsidR="00825E60" w:rsidRPr="00986F84" w:rsidRDefault="00825E60" w:rsidP="005E37BA">
            <w:pPr>
              <w:autoSpaceDE w:val="0"/>
              <w:autoSpaceDN w:val="0"/>
              <w:adjustRightInd w:val="0"/>
            </w:pPr>
          </w:p>
          <w:p w:rsidR="00825E60" w:rsidRPr="00986F84" w:rsidRDefault="00825E60" w:rsidP="005E37BA">
            <w:pPr>
              <w:autoSpaceDE w:val="0"/>
              <w:autoSpaceDN w:val="0"/>
              <w:adjustRightInd w:val="0"/>
            </w:pPr>
          </w:p>
          <w:p w:rsidR="00825E60" w:rsidRPr="00986F84" w:rsidRDefault="00825E60" w:rsidP="005E37BA">
            <w:pPr>
              <w:autoSpaceDE w:val="0"/>
              <w:autoSpaceDN w:val="0"/>
              <w:adjustRightInd w:val="0"/>
            </w:pPr>
          </w:p>
          <w:p w:rsidR="00825E60" w:rsidRPr="00986F84" w:rsidRDefault="00986F84" w:rsidP="00986F84">
            <w:pPr>
              <w:autoSpaceDE w:val="0"/>
              <w:autoSpaceDN w:val="0"/>
              <w:adjustRightInd w:val="0"/>
              <w:jc w:val="center"/>
            </w:pPr>
            <w:r w:rsidRPr="00986F84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01708A4C" wp14:editId="5576308B">
                  <wp:simplePos x="0" y="0"/>
                  <wp:positionH relativeFrom="column">
                    <wp:posOffset>294183</wp:posOffset>
                  </wp:positionH>
                  <wp:positionV relativeFrom="paragraph">
                    <wp:posOffset>267970</wp:posOffset>
                  </wp:positionV>
                  <wp:extent cx="1380312" cy="48577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06" cy="48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E60"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Jun’08-Apr’10</w:t>
            </w:r>
          </w:p>
        </w:tc>
        <w:tc>
          <w:tcPr>
            <w:tcW w:w="7920" w:type="dxa"/>
            <w:vMerge/>
            <w:shd w:val="clear" w:color="auto" w:fill="FFFFFF" w:themeFill="background1"/>
          </w:tcPr>
          <w:p w:rsidR="006410AF" w:rsidRPr="00986F84" w:rsidRDefault="006410AF" w:rsidP="003D4FEB">
            <w:pPr>
              <w:autoSpaceDE w:val="0"/>
              <w:autoSpaceDN w:val="0"/>
              <w:adjustRightInd w:val="0"/>
              <w:ind w:left="720"/>
            </w:pPr>
          </w:p>
        </w:tc>
      </w:tr>
      <w:tr w:rsidR="00CE3D40" w:rsidRPr="00986F84" w:rsidTr="00986F84">
        <w:trPr>
          <w:trHeight w:val="4220"/>
        </w:trPr>
        <w:tc>
          <w:tcPr>
            <w:tcW w:w="2970" w:type="dxa"/>
            <w:gridSpan w:val="2"/>
            <w:shd w:val="clear" w:color="auto" w:fill="FFFFFF" w:themeFill="background1"/>
          </w:tcPr>
          <w:p w:rsidR="00090DD6" w:rsidRPr="00986F84" w:rsidRDefault="00825E60" w:rsidP="005E37B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986F84">
              <w:rPr>
                <w:rFonts w:ascii="Tahoma" w:hAnsi="Tahoma" w:cs="Tahoma"/>
                <w:color w:val="0071B7"/>
                <w:sz w:val="28"/>
                <w:szCs w:val="28"/>
              </w:rPr>
              <w:lastRenderedPageBreak/>
              <w:t xml:space="preserve">Previous Experience </w:t>
            </w:r>
          </w:p>
          <w:p w:rsidR="00090DD6" w:rsidRPr="00986F84" w:rsidRDefault="00090DD6" w:rsidP="005E37BA">
            <w:pPr>
              <w:autoSpaceDE w:val="0"/>
              <w:autoSpaceDN w:val="0"/>
              <w:adjustRightInd w:val="0"/>
            </w:pPr>
          </w:p>
          <w:p w:rsidR="00825E60" w:rsidRPr="00986F84" w:rsidRDefault="00825E60" w:rsidP="005E37B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Jun’04-Apr’08</w:t>
            </w:r>
          </w:p>
          <w:p w:rsidR="00825E60" w:rsidRPr="00986F84" w:rsidRDefault="00825E60" w:rsidP="005E37B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825E60" w:rsidRPr="00986F84" w:rsidRDefault="00825E60" w:rsidP="005E37B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Jun’00-Apr’04</w:t>
            </w:r>
          </w:p>
          <w:p w:rsidR="00825E60" w:rsidRPr="00986F84" w:rsidRDefault="00825E60" w:rsidP="005E37B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090DD6" w:rsidRPr="00986F84" w:rsidRDefault="00825E60" w:rsidP="005E37B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Jun’97-Apr’00</w:t>
            </w:r>
          </w:p>
          <w:p w:rsidR="00825E60" w:rsidRPr="00986F84" w:rsidRDefault="00825E60" w:rsidP="005E37B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090DD6" w:rsidRPr="000274D6" w:rsidRDefault="00825E60" w:rsidP="005E37B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0274D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Jun’92-Apr’97</w:t>
            </w:r>
          </w:p>
          <w:p w:rsidR="00090DD6" w:rsidRPr="00986F84" w:rsidRDefault="00090DD6" w:rsidP="005E37B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825E60" w:rsidRPr="00986F84" w:rsidRDefault="00825E60" w:rsidP="005E37B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Jun’85-Aug’92</w:t>
            </w:r>
          </w:p>
          <w:p w:rsidR="00825E60" w:rsidRPr="00986F84" w:rsidRDefault="00825E60" w:rsidP="005E37B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825E60" w:rsidRPr="00986F84" w:rsidRDefault="00825E60" w:rsidP="005E37BA">
            <w:pPr>
              <w:autoSpaceDE w:val="0"/>
              <w:autoSpaceDN w:val="0"/>
              <w:adjustRightInd w:val="0"/>
            </w:pPr>
          </w:p>
          <w:p w:rsidR="00090DD6" w:rsidRPr="00986F84" w:rsidRDefault="00090DD6" w:rsidP="005E37B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986F84">
              <w:rPr>
                <w:rFonts w:ascii="Tahoma" w:hAnsi="Tahoma" w:cs="Tahoma"/>
                <w:color w:val="0071B7"/>
                <w:sz w:val="28"/>
                <w:szCs w:val="28"/>
              </w:rPr>
              <w:t>Certifications</w:t>
            </w:r>
          </w:p>
          <w:p w:rsidR="00090DD6" w:rsidRPr="00986F84" w:rsidRDefault="00090DD6" w:rsidP="005E37BA">
            <w:pPr>
              <w:autoSpaceDE w:val="0"/>
              <w:autoSpaceDN w:val="0"/>
              <w:adjustRightInd w:val="0"/>
            </w:pPr>
          </w:p>
          <w:p w:rsidR="00090DD6" w:rsidRPr="00986F84" w:rsidRDefault="00090DD6" w:rsidP="005E37BA">
            <w:pPr>
              <w:autoSpaceDE w:val="0"/>
              <w:autoSpaceDN w:val="0"/>
              <w:adjustRightInd w:val="0"/>
            </w:pPr>
          </w:p>
          <w:p w:rsidR="00090DD6" w:rsidRPr="00986F84" w:rsidRDefault="00090DD6" w:rsidP="005E37BA">
            <w:pPr>
              <w:autoSpaceDE w:val="0"/>
              <w:autoSpaceDN w:val="0"/>
              <w:adjustRightInd w:val="0"/>
            </w:pPr>
          </w:p>
        </w:tc>
        <w:tc>
          <w:tcPr>
            <w:tcW w:w="7920" w:type="dxa"/>
            <w:shd w:val="clear" w:color="auto" w:fill="FFFFFF" w:themeFill="background1"/>
          </w:tcPr>
          <w:p w:rsidR="00090DD6" w:rsidRPr="00986F84" w:rsidRDefault="00090DD6" w:rsidP="00090DD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25E60" w:rsidRPr="00986F84" w:rsidRDefault="00825E60" w:rsidP="00090DD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25E60" w:rsidRPr="00986F84" w:rsidRDefault="00825E60" w:rsidP="00090DD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New Wave Computing Private Ltd. (IBM Distributor), </w:t>
            </w:r>
            <w:r w:rsidR="002D75CD"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Bangalore </w:t>
            </w: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as Head-Operations </w:t>
            </w:r>
          </w:p>
          <w:p w:rsidR="00825E60" w:rsidRPr="00986F84" w:rsidRDefault="00825E60" w:rsidP="00090DD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825E60" w:rsidRPr="00986F84" w:rsidRDefault="00825E60" w:rsidP="00090DD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proofErr w:type="spellStart"/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Redington</w:t>
            </w:r>
            <w:proofErr w:type="spellEnd"/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India Ltd., Bangalore, India as Logistics Manager</w:t>
            </w:r>
          </w:p>
          <w:p w:rsidR="00825E60" w:rsidRPr="00986F84" w:rsidRDefault="00825E60" w:rsidP="00090DD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25E60" w:rsidRPr="00986F84" w:rsidRDefault="00825E60" w:rsidP="00090DD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CMS Computers Pvt. Ltd., Chennai, India as Facility Manager(South India Operations)</w:t>
            </w:r>
          </w:p>
          <w:p w:rsidR="00825E60" w:rsidRPr="00986F84" w:rsidRDefault="00825E60" w:rsidP="00090DD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25E60" w:rsidRPr="00986F84" w:rsidRDefault="00825E60" w:rsidP="00090DD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Al Rashid &amp; Al </w:t>
            </w:r>
            <w:proofErr w:type="spellStart"/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Omran</w:t>
            </w:r>
            <w:proofErr w:type="spellEnd"/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Group - Riyadh, KSA as Operations Executive</w:t>
            </w:r>
          </w:p>
          <w:p w:rsidR="00825E60" w:rsidRPr="00986F84" w:rsidRDefault="00825E60" w:rsidP="00090DD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825E60" w:rsidRPr="00986F84" w:rsidRDefault="00685F01" w:rsidP="00090DD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Reliance Industries Ltd.,</w:t>
            </w:r>
            <w:r w:rsidR="00986F84"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Mumbai</w:t>
            </w:r>
            <w:r w:rsidR="00825E60"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India as Operations Assistant </w:t>
            </w:r>
          </w:p>
          <w:p w:rsidR="00825E60" w:rsidRPr="00986F84" w:rsidRDefault="00825E60" w:rsidP="00090DD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25E60" w:rsidRPr="00986F84" w:rsidRDefault="00825E60" w:rsidP="00090DD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090DD6" w:rsidRPr="00986F84" w:rsidRDefault="00090DD6" w:rsidP="00090DD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Certified Logistics &amp; Supply Chain Manager from Knowledge &amp; Human Development, Dubai (KHDA) in 2013</w:t>
            </w:r>
          </w:p>
          <w:p w:rsidR="00825E60" w:rsidRPr="00986F84" w:rsidRDefault="00090DD6" w:rsidP="00825E6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Certification in Professional Purchasing Manager from Knowledge &amp; Human Development, Dubai ((KHDA) in 2013</w:t>
            </w:r>
          </w:p>
          <w:p w:rsidR="00090DD6" w:rsidRPr="00986F84" w:rsidRDefault="00090DD6" w:rsidP="00825E6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ISO9000-2000 Version – Indian Register Quality System, Chennai, India</w:t>
            </w:r>
          </w:p>
          <w:p w:rsidR="00090DD6" w:rsidRPr="00986F84" w:rsidRDefault="00090DD6" w:rsidP="00090DD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576167" w:rsidRPr="00986F84" w:rsidTr="00986F84">
        <w:trPr>
          <w:trHeight w:val="1322"/>
        </w:trPr>
        <w:tc>
          <w:tcPr>
            <w:tcW w:w="2970" w:type="dxa"/>
            <w:gridSpan w:val="2"/>
            <w:shd w:val="clear" w:color="auto" w:fill="FFFFFF" w:themeFill="background1"/>
          </w:tcPr>
          <w:p w:rsidR="00576167" w:rsidRPr="00986F84" w:rsidRDefault="00C32621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noProof/>
                <w:color w:val="F0563D"/>
                <w:sz w:val="28"/>
                <w:szCs w:val="28"/>
              </w:rPr>
            </w:pPr>
            <w:r w:rsidRPr="00986F84">
              <w:rPr>
                <w:rFonts w:ascii="Tahoma" w:hAnsi="Tahoma" w:cs="Tahoma"/>
                <w:color w:val="0071B7"/>
                <w:sz w:val="28"/>
                <w:szCs w:val="28"/>
              </w:rPr>
              <w:t>Academic Details</w:t>
            </w:r>
          </w:p>
        </w:tc>
        <w:tc>
          <w:tcPr>
            <w:tcW w:w="7920" w:type="dxa"/>
            <w:shd w:val="clear" w:color="auto" w:fill="FFFFFF" w:themeFill="background1"/>
          </w:tcPr>
          <w:p w:rsidR="00825E60" w:rsidRPr="00986F84" w:rsidRDefault="00825E60" w:rsidP="00825E60">
            <w:pPr>
              <w:pStyle w:val="NoSpacing"/>
              <w:numPr>
                <w:ilvl w:val="0"/>
                <w:numId w:val="11"/>
              </w:numPr>
              <w:tabs>
                <w:tab w:val="left" w:pos="9000"/>
              </w:tabs>
              <w:ind w:right="8"/>
              <w:jc w:val="both"/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</w:pPr>
            <w:r w:rsidRPr="00986F84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 xml:space="preserve">Post Graduate Diploma in Computer Management from </w:t>
            </w:r>
            <w:r w:rsidR="00986F84" w:rsidRPr="00986F84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 xml:space="preserve">Mumbai </w:t>
            </w:r>
            <w:r w:rsidRPr="00986F84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>University, Mumbai in 1990</w:t>
            </w:r>
            <w:r w:rsidRPr="00986F84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ab/>
              <w:t>- 1990</w:t>
            </w:r>
          </w:p>
          <w:p w:rsidR="00825E60" w:rsidRPr="00986F84" w:rsidRDefault="00825E60" w:rsidP="00825E60">
            <w:pPr>
              <w:pStyle w:val="NoSpacing"/>
              <w:numPr>
                <w:ilvl w:val="0"/>
                <w:numId w:val="11"/>
              </w:numPr>
              <w:tabs>
                <w:tab w:val="left" w:pos="7830"/>
                <w:tab w:val="left" w:pos="9000"/>
              </w:tabs>
              <w:ind w:right="8"/>
              <w:jc w:val="both"/>
            </w:pPr>
            <w:r w:rsidRPr="00986F84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 xml:space="preserve">BA from Madurai </w:t>
            </w:r>
            <w:proofErr w:type="spellStart"/>
            <w:r w:rsidRPr="00986F84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>Kamaraj</w:t>
            </w:r>
            <w:proofErr w:type="spellEnd"/>
            <w:r w:rsidRPr="00986F84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 xml:space="preserve"> University, Madurai in 1985</w:t>
            </w:r>
            <w:r w:rsidRPr="00986F84">
              <w:tab/>
            </w:r>
            <w:r w:rsidRPr="00986F84">
              <w:tab/>
              <w:t>- 1985</w:t>
            </w:r>
          </w:p>
          <w:p w:rsidR="00825E60" w:rsidRPr="00986F84" w:rsidRDefault="00825E60" w:rsidP="00986F8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Other Courses:</w:t>
            </w:r>
          </w:p>
          <w:p w:rsidR="00576167" w:rsidRPr="00986F84" w:rsidRDefault="00090DD6" w:rsidP="00825E6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Diploma in Logistics &amp; Supply Chain Manager/ Purchasing Manager  from American Institute of Business &amp; Management,  Norcross, Georgia, US in 2013</w:t>
            </w:r>
          </w:p>
          <w:p w:rsidR="00090DD6" w:rsidRPr="00986F84" w:rsidRDefault="00090DD6" w:rsidP="00825E60">
            <w:pPr>
              <w:pStyle w:val="NoSpacing"/>
              <w:numPr>
                <w:ilvl w:val="0"/>
                <w:numId w:val="11"/>
              </w:numPr>
              <w:tabs>
                <w:tab w:val="left" w:pos="7830"/>
                <w:tab w:val="left" w:pos="9000"/>
              </w:tabs>
              <w:ind w:right="8"/>
              <w:jc w:val="both"/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</w:pPr>
            <w:r w:rsidRPr="00986F84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 xml:space="preserve">Logistics &amp; Distribution Management from National Institute of Industrial Engineering, Mumbai, India </w:t>
            </w:r>
            <w:r w:rsidRPr="000274D6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 xml:space="preserve">in </w:t>
            </w:r>
            <w:r w:rsidR="00A73549" w:rsidRPr="000274D6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>2004</w:t>
            </w:r>
            <w:r w:rsidRPr="000274D6">
              <w:rPr>
                <w:rFonts w:ascii="Tahoma" w:eastAsiaTheme="minorHAnsi" w:hAnsi="Tahoma" w:cs="Tahoma"/>
                <w:color w:val="6A6969"/>
                <w:sz w:val="20"/>
                <w:szCs w:val="20"/>
                <w:lang w:val="en-US" w:eastAsia="en-GB"/>
              </w:rPr>
              <w:t xml:space="preserve"> </w:t>
            </w:r>
          </w:p>
          <w:p w:rsidR="00090DD6" w:rsidRPr="00986F84" w:rsidRDefault="00090DD6" w:rsidP="00825E6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Managerial Skills for Technical Personnel from National Institute of Industrial Engineering, Mumbai, India </w:t>
            </w:r>
            <w:r w:rsidRPr="000274D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in </w:t>
            </w:r>
            <w:r w:rsidR="00A73549" w:rsidRPr="000274D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2002</w:t>
            </w:r>
            <w:r w:rsidRPr="000274D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</w:p>
          <w:p w:rsidR="00090DD6" w:rsidRPr="00986F84" w:rsidRDefault="00090DD6" w:rsidP="00090DD6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</w:p>
        </w:tc>
      </w:tr>
      <w:tr w:rsidR="00F22E3C" w:rsidRPr="00986F84" w:rsidTr="00986F84">
        <w:trPr>
          <w:trHeight w:val="1565"/>
        </w:trPr>
        <w:tc>
          <w:tcPr>
            <w:tcW w:w="2970" w:type="dxa"/>
            <w:gridSpan w:val="2"/>
            <w:shd w:val="clear" w:color="auto" w:fill="FFFFFF" w:themeFill="background1"/>
          </w:tcPr>
          <w:p w:rsidR="003F7126" w:rsidRDefault="003F7126" w:rsidP="00E60B80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F22E3C" w:rsidRPr="00986F84" w:rsidRDefault="00F22E3C" w:rsidP="00E60B80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noProof/>
              </w:rPr>
            </w:pPr>
            <w:r w:rsidRPr="00986F84">
              <w:rPr>
                <w:rFonts w:ascii="Tahoma" w:hAnsi="Tahoma" w:cs="Tahoma"/>
                <w:color w:val="0071B7"/>
                <w:sz w:val="28"/>
                <w:szCs w:val="28"/>
              </w:rPr>
              <w:t>Skill</w:t>
            </w:r>
            <w:r w:rsidR="007D7740" w:rsidRPr="00986F84">
              <w:rPr>
                <w:rFonts w:ascii="Tahoma" w:hAnsi="Tahoma" w:cs="Tahoma"/>
                <w:color w:val="0071B7"/>
                <w:sz w:val="28"/>
                <w:szCs w:val="28"/>
              </w:rPr>
              <w:t xml:space="preserve"> Set</w:t>
            </w:r>
          </w:p>
        </w:tc>
        <w:tc>
          <w:tcPr>
            <w:tcW w:w="7920" w:type="dxa"/>
            <w:shd w:val="clear" w:color="auto" w:fill="FFFFFF" w:themeFill="background1"/>
          </w:tcPr>
          <w:p w:rsidR="00F22E3C" w:rsidRPr="00986F84" w:rsidRDefault="00090DD6" w:rsidP="009541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986F84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2312169" wp14:editId="21DB8114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59690</wp:posOffset>
                      </wp:positionV>
                      <wp:extent cx="800100" cy="771525"/>
                      <wp:effectExtent l="0" t="0" r="0" b="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6278" w:rsidRDefault="00776278" w:rsidP="0077627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Thinker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3" o:spid="_x0000_s1035" style="position:absolute;margin-left:287.85pt;margin-top:4.7pt;width:63pt;height:60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" filled="f" stroked="f" strokeweight="2pt">
                      <v:textbox>
                        <w:txbxContent>
                          <w:p w:rsidR="00776278" w:rsidRDefault="00776278" w:rsidP="0077627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Thinker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6F84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CF39E20" wp14:editId="290624DE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-2540</wp:posOffset>
                      </wp:positionV>
                      <wp:extent cx="866775" cy="771525"/>
                      <wp:effectExtent l="0" t="0" r="0" b="0"/>
                      <wp:wrapNone/>
                      <wp:docPr id="1157" name="Rectangle 1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578B" w:rsidRDefault="005A578B" w:rsidP="005A578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br/>
                                  </w:r>
                                  <w:r w:rsidRPr="00BA3391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Communicator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157" o:spid="_x0000_s1036" style="position:absolute;margin-left:142.35pt;margin-top:-.2pt;width:68.25pt;height:60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" filled="f" stroked="f" strokeweight="2pt">
                      <v:textbox>
                        <w:txbxContent>
                          <w:p w:rsidR="005A578B" w:rsidRDefault="005A578B" w:rsidP="005A57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</w:r>
                            <w:r w:rsidRPr="00BA3391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Communicator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6F84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BC11A0F" wp14:editId="6A11A13D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3810</wp:posOffset>
                      </wp:positionV>
                      <wp:extent cx="800100" cy="771525"/>
                      <wp:effectExtent l="0" t="0" r="0" b="0"/>
                      <wp:wrapNone/>
                      <wp:docPr id="1160" name="Rectangle 1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6278" w:rsidRDefault="00776278" w:rsidP="0077627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br/>
                                  </w:r>
                                  <w:r w:rsidRPr="00BA3391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Planner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60" o:spid="_x0000_s1037" style="position:absolute;margin-left:215.85pt;margin-top:.3pt;width:63pt;height:60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" filled="f" stroked="f" strokeweight="2pt">
                      <v:textbox>
                        <w:txbxContent>
                          <w:p w:rsidR="00776278" w:rsidRDefault="00776278" w:rsidP="0077627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</w:r>
                            <w:r w:rsidRPr="00BA3391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Planner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6F84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163A1AA" wp14:editId="263DBDF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-3175</wp:posOffset>
                      </wp:positionV>
                      <wp:extent cx="800100" cy="771525"/>
                      <wp:effectExtent l="0" t="0" r="0" b="0"/>
                      <wp:wrapNone/>
                      <wp:docPr id="1154" name="Rectangle 1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578B" w:rsidRDefault="005A578B" w:rsidP="005A578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br/>
                                  </w:r>
                                  <w:r w:rsidRPr="00BA3391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Collaborator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54" o:spid="_x0000_s1038" style="position:absolute;margin-left:74.1pt;margin-top:-.25pt;width:63pt;height:60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" filled="f" stroked="f" strokeweight="2pt">
                      <v:textbox>
                        <w:txbxContent>
                          <w:p w:rsidR="005A578B" w:rsidRDefault="005A578B" w:rsidP="005A57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</w:r>
                            <w:r w:rsidRPr="00BA3391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Collaborator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78B" w:rsidRPr="00986F84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9AC8F75" wp14:editId="5C084B3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59690</wp:posOffset>
                      </wp:positionV>
                      <wp:extent cx="800100" cy="771525"/>
                      <wp:effectExtent l="0" t="0" r="0" b="0"/>
                      <wp:wrapNone/>
                      <wp:docPr id="1152" name="Rectangle 1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578B" w:rsidRDefault="005A578B" w:rsidP="005A578B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BA3391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Change Agent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52" o:spid="_x0000_s1039" style="position:absolute;margin-left:2.85pt;margin-top:4.7pt;width:63pt;height:60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" filled="f" stroked="f" strokeweight="2pt">
                      <v:textbox>
                        <w:txbxContent>
                          <w:p w:rsidR="005A578B" w:rsidRDefault="005A578B" w:rsidP="005A578B">
                            <w:pPr>
                              <w:spacing w:after="0" w:line="240" w:lineRule="auto"/>
                              <w:jc w:val="center"/>
                            </w:pPr>
                            <w:r w:rsidRPr="00BA3391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Change Agent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41E1" w:rsidRPr="00986F84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 wp14:anchorId="453AD419" wp14:editId="7CE7AFBA">
                  <wp:extent cx="4491990" cy="882650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4D8" w:rsidRPr="00986F84" w:rsidRDefault="007534D8"/>
    <w:sectPr w:rsidR="007534D8" w:rsidRPr="00986F84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41" w:rsidRDefault="00A03841" w:rsidP="00513EBF">
      <w:pPr>
        <w:spacing w:after="0" w:line="240" w:lineRule="auto"/>
      </w:pPr>
      <w:r>
        <w:separator/>
      </w:r>
    </w:p>
  </w:endnote>
  <w:endnote w:type="continuationSeparator" w:id="0">
    <w:p w:rsidR="00A03841" w:rsidRDefault="00A03841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41" w:rsidRDefault="00A03841" w:rsidP="00513EBF">
      <w:pPr>
        <w:spacing w:after="0" w:line="240" w:lineRule="auto"/>
      </w:pPr>
      <w:r>
        <w:separator/>
      </w:r>
    </w:p>
  </w:footnote>
  <w:footnote w:type="continuationSeparator" w:id="0">
    <w:p w:rsidR="00A03841" w:rsidRDefault="00A03841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bullet_grey_circ" style="width:8.9pt;height:8.9pt;visibility:visible;mso-wrap-style:square" o:bullet="t">
        <v:imagedata r:id="rId1" o:title="bullet_grey_circ"/>
      </v:shape>
    </w:pict>
  </w:numPicBullet>
  <w:numPicBullet w:numPicBulletId="1">
    <w:pict>
      <v:shape id="_x0000_i1037" type="#_x0000_t75" style="width:180pt;height:149.15pt;visibility:visible;mso-wrap-style:square" o:bullet="t">
        <v:imagedata r:id="rId2" o:title="image-rightver3"/>
      </v:shape>
    </w:pict>
  </w:numPicBullet>
  <w:numPicBullet w:numPicBulletId="2">
    <w:pict>
      <v:shape id="_x0000_i1038" type="#_x0000_t75" alt="edu24x24icons" style="width:18.25pt;height:18.25pt;visibility:visible;mso-wrap-style:square" o:bullet="t">
        <v:imagedata r:id="rId3" o:title="edu24x24icons"/>
      </v:shape>
    </w:pict>
  </w:numPicBullet>
  <w:numPicBullet w:numPicBulletId="3">
    <w:pict>
      <v:shape id="_x0000_i1039" type="#_x0000_t75" alt="exp24x24icons" style="width:18.25pt;height:18.25pt;visibility:visible;mso-wrap-style:square" o:bullet="t">
        <v:imagedata r:id="rId4" o:title="exp24x24icons"/>
      </v:shape>
    </w:pict>
  </w:numPicBullet>
  <w:numPicBullet w:numPicBulletId="4">
    <w:pict>
      <v:shape id="_x0000_i1040" type="#_x0000_t75" alt="career24x24icons" style="width:18.25pt;height:18.25pt;visibility:visible;mso-wrap-style:square" o:bullet="t">
        <v:imagedata r:id="rId5" o:title="career24x24icons"/>
      </v:shape>
    </w:pict>
  </w:numPicBullet>
  <w:numPicBullet w:numPicBulletId="5">
    <w:pict>
      <v:shape id="_x0000_i1041" type="#_x0000_t75" alt="softskills24x24icons" style="width:18.25pt;height:18.25pt;visibility:visible;mso-wrap-style:square" o:bullet="t">
        <v:imagedata r:id="rId6" o:title="softskills24x24icons"/>
      </v:shape>
    </w:pict>
  </w:numPicBullet>
  <w:numPicBullet w:numPicBulletId="6">
    <w:pict>
      <v:shape id="_x0000_i1042" type="#_x0000_t75" style="width:7.5pt;height:7.5pt" o:bullet="t">
        <v:imagedata r:id="rId7" o:title="bullet-grey"/>
      </v:shape>
    </w:pict>
  </w:numPicBullet>
  <w:numPicBullet w:numPicBulletId="7">
    <w:pict>
      <v:shape id="_x0000_i1043" type="#_x0000_t75" style="width:7.5pt;height:7.5pt" o:bullet="t">
        <v:imagedata r:id="rId8" o:title="bullet-grey"/>
      </v:shape>
    </w:pict>
  </w:numPicBullet>
  <w:numPicBullet w:numPicBulletId="8">
    <w:pict>
      <v:shape id="_x0000_i1044" type="#_x0000_t75" style="width:13.55pt;height:13.55pt;visibility:visible;mso-wrap-style:square" o:bullet="t">
        <v:imagedata r:id="rId9" o:title=""/>
      </v:shape>
    </w:pict>
  </w:numPicBullet>
  <w:numPicBullet w:numPicBulletId="9">
    <w:pict>
      <v:shape id="_x0000_i1045" type="#_x0000_t75" style="width:12.15pt;height:12.15pt" o:bullet="t">
        <v:imagedata r:id="rId10" o:title="bullet"/>
      </v:shape>
    </w:pict>
  </w:numPicBullet>
  <w:abstractNum w:abstractNumId="0">
    <w:nsid w:val="02B33439"/>
    <w:multiLevelType w:val="hybridMultilevel"/>
    <w:tmpl w:val="5874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7E54"/>
    <w:multiLevelType w:val="hybridMultilevel"/>
    <w:tmpl w:val="84309526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14B68"/>
    <w:multiLevelType w:val="hybridMultilevel"/>
    <w:tmpl w:val="728496B6"/>
    <w:lvl w:ilvl="0" w:tplc="299C91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0E62"/>
    <w:multiLevelType w:val="hybridMultilevel"/>
    <w:tmpl w:val="1B98FF0A"/>
    <w:lvl w:ilvl="0" w:tplc="E34A20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22AB9"/>
    <w:multiLevelType w:val="hybridMultilevel"/>
    <w:tmpl w:val="667AB910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1A4EC1"/>
    <w:multiLevelType w:val="hybridMultilevel"/>
    <w:tmpl w:val="17269322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A6D2B"/>
    <w:multiLevelType w:val="hybridMultilevel"/>
    <w:tmpl w:val="AE9E8ACA"/>
    <w:lvl w:ilvl="0" w:tplc="17741ED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C21DC"/>
    <w:multiLevelType w:val="hybridMultilevel"/>
    <w:tmpl w:val="557CD22C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0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8D38D7"/>
    <w:multiLevelType w:val="hybridMultilevel"/>
    <w:tmpl w:val="B3069B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114B2"/>
    <w:multiLevelType w:val="hybridMultilevel"/>
    <w:tmpl w:val="24923D60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B2919"/>
    <w:multiLevelType w:val="hybridMultilevel"/>
    <w:tmpl w:val="A1909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371D0"/>
    <w:multiLevelType w:val="hybridMultilevel"/>
    <w:tmpl w:val="34AE8566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429D3453"/>
    <w:multiLevelType w:val="hybridMultilevel"/>
    <w:tmpl w:val="1AB03498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AD7384"/>
    <w:multiLevelType w:val="hybridMultilevel"/>
    <w:tmpl w:val="C0AC238E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427C74"/>
    <w:multiLevelType w:val="hybridMultilevel"/>
    <w:tmpl w:val="A3047DC2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F8355F"/>
    <w:multiLevelType w:val="hybridMultilevel"/>
    <w:tmpl w:val="046E39D8"/>
    <w:lvl w:ilvl="0" w:tplc="5C50DDD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17741EDC">
      <w:start w:val="1"/>
      <w:numFmt w:val="bullet"/>
      <w:lvlText w:val=""/>
      <w:lvlPicBulletId w:val="9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4D60D3"/>
    <w:multiLevelType w:val="hybridMultilevel"/>
    <w:tmpl w:val="A20E99B0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F3262"/>
    <w:multiLevelType w:val="hybridMultilevel"/>
    <w:tmpl w:val="37DEA094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7741EDC">
      <w:start w:val="1"/>
      <w:numFmt w:val="bullet"/>
      <w:lvlText w:val=""/>
      <w:lvlPicBulletId w:val="9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D71321"/>
    <w:multiLevelType w:val="hybridMultilevel"/>
    <w:tmpl w:val="1C568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A845AB5"/>
    <w:multiLevelType w:val="hybridMultilevel"/>
    <w:tmpl w:val="4588FF14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2"/>
  </w:num>
  <w:num w:numId="5">
    <w:abstractNumId w:val="10"/>
  </w:num>
  <w:num w:numId="6">
    <w:abstractNumId w:val="11"/>
  </w:num>
  <w:num w:numId="7">
    <w:abstractNumId w:val="23"/>
  </w:num>
  <w:num w:numId="8">
    <w:abstractNumId w:val="17"/>
  </w:num>
  <w:num w:numId="9">
    <w:abstractNumId w:val="21"/>
  </w:num>
  <w:num w:numId="10">
    <w:abstractNumId w:val="7"/>
  </w:num>
  <w:num w:numId="11">
    <w:abstractNumId w:val="15"/>
  </w:num>
  <w:num w:numId="12">
    <w:abstractNumId w:val="2"/>
  </w:num>
  <w:num w:numId="13">
    <w:abstractNumId w:val="24"/>
  </w:num>
  <w:num w:numId="14">
    <w:abstractNumId w:val="3"/>
  </w:num>
  <w:num w:numId="15">
    <w:abstractNumId w:val="13"/>
  </w:num>
  <w:num w:numId="16">
    <w:abstractNumId w:val="1"/>
  </w:num>
  <w:num w:numId="17">
    <w:abstractNumId w:val="14"/>
  </w:num>
  <w:num w:numId="18">
    <w:abstractNumId w:val="4"/>
  </w:num>
  <w:num w:numId="19">
    <w:abstractNumId w:val="0"/>
  </w:num>
  <w:num w:numId="20">
    <w:abstractNumId w:val="19"/>
  </w:num>
  <w:num w:numId="21">
    <w:abstractNumId w:val="8"/>
  </w:num>
  <w:num w:numId="22">
    <w:abstractNumId w:val="16"/>
  </w:num>
  <w:num w:numId="23">
    <w:abstractNumId w:val="20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274D6"/>
    <w:rsid w:val="00037E68"/>
    <w:rsid w:val="00042D25"/>
    <w:rsid w:val="0004410F"/>
    <w:rsid w:val="00052614"/>
    <w:rsid w:val="000612AE"/>
    <w:rsid w:val="00061B25"/>
    <w:rsid w:val="000649CA"/>
    <w:rsid w:val="0007061A"/>
    <w:rsid w:val="0007133C"/>
    <w:rsid w:val="0007464F"/>
    <w:rsid w:val="00081D78"/>
    <w:rsid w:val="00090DD6"/>
    <w:rsid w:val="000940AE"/>
    <w:rsid w:val="0009421A"/>
    <w:rsid w:val="0009600A"/>
    <w:rsid w:val="000A0913"/>
    <w:rsid w:val="000A3B02"/>
    <w:rsid w:val="000B00B6"/>
    <w:rsid w:val="000B4309"/>
    <w:rsid w:val="000C2025"/>
    <w:rsid w:val="000D471C"/>
    <w:rsid w:val="000E4E88"/>
    <w:rsid w:val="000F17D6"/>
    <w:rsid w:val="000F3865"/>
    <w:rsid w:val="000F6827"/>
    <w:rsid w:val="001030B7"/>
    <w:rsid w:val="00110462"/>
    <w:rsid w:val="00110E6F"/>
    <w:rsid w:val="00124B99"/>
    <w:rsid w:val="00131B33"/>
    <w:rsid w:val="0013629D"/>
    <w:rsid w:val="001410CC"/>
    <w:rsid w:val="001426BC"/>
    <w:rsid w:val="001429B2"/>
    <w:rsid w:val="001459F3"/>
    <w:rsid w:val="00145EFA"/>
    <w:rsid w:val="00155B3C"/>
    <w:rsid w:val="00156864"/>
    <w:rsid w:val="001701B4"/>
    <w:rsid w:val="001736B2"/>
    <w:rsid w:val="0017658D"/>
    <w:rsid w:val="0018592E"/>
    <w:rsid w:val="00187129"/>
    <w:rsid w:val="00192115"/>
    <w:rsid w:val="001A5795"/>
    <w:rsid w:val="001A682E"/>
    <w:rsid w:val="001A7D4A"/>
    <w:rsid w:val="001B4B1D"/>
    <w:rsid w:val="001B7D94"/>
    <w:rsid w:val="001C295B"/>
    <w:rsid w:val="001C68E9"/>
    <w:rsid w:val="001C6C5A"/>
    <w:rsid w:val="001D4B29"/>
    <w:rsid w:val="001D58BE"/>
    <w:rsid w:val="001D5FCB"/>
    <w:rsid w:val="001D7AC2"/>
    <w:rsid w:val="001E0216"/>
    <w:rsid w:val="001E2528"/>
    <w:rsid w:val="001F07FB"/>
    <w:rsid w:val="001F57E5"/>
    <w:rsid w:val="001F6FE0"/>
    <w:rsid w:val="00203201"/>
    <w:rsid w:val="002125DA"/>
    <w:rsid w:val="002127D1"/>
    <w:rsid w:val="00214A71"/>
    <w:rsid w:val="00216895"/>
    <w:rsid w:val="00220032"/>
    <w:rsid w:val="00226832"/>
    <w:rsid w:val="00230797"/>
    <w:rsid w:val="00237ECF"/>
    <w:rsid w:val="002420BE"/>
    <w:rsid w:val="00244854"/>
    <w:rsid w:val="00245E31"/>
    <w:rsid w:val="00246C58"/>
    <w:rsid w:val="00274FF8"/>
    <w:rsid w:val="00285E0E"/>
    <w:rsid w:val="00287B55"/>
    <w:rsid w:val="002923A1"/>
    <w:rsid w:val="00294841"/>
    <w:rsid w:val="002B69FE"/>
    <w:rsid w:val="002B6DBC"/>
    <w:rsid w:val="002C6AAB"/>
    <w:rsid w:val="002C79EF"/>
    <w:rsid w:val="002D177C"/>
    <w:rsid w:val="002D52A9"/>
    <w:rsid w:val="002D75CD"/>
    <w:rsid w:val="002E12AA"/>
    <w:rsid w:val="002E2EED"/>
    <w:rsid w:val="002E5F3E"/>
    <w:rsid w:val="002F4879"/>
    <w:rsid w:val="002F7FF7"/>
    <w:rsid w:val="003013C6"/>
    <w:rsid w:val="00301C86"/>
    <w:rsid w:val="003037DF"/>
    <w:rsid w:val="003117CF"/>
    <w:rsid w:val="00311B6E"/>
    <w:rsid w:val="00333D33"/>
    <w:rsid w:val="0033584E"/>
    <w:rsid w:val="00335A4D"/>
    <w:rsid w:val="0035184B"/>
    <w:rsid w:val="003559A9"/>
    <w:rsid w:val="00356C13"/>
    <w:rsid w:val="00362EAC"/>
    <w:rsid w:val="00367797"/>
    <w:rsid w:val="003726AC"/>
    <w:rsid w:val="00372766"/>
    <w:rsid w:val="00380268"/>
    <w:rsid w:val="00382D97"/>
    <w:rsid w:val="00387A35"/>
    <w:rsid w:val="00397882"/>
    <w:rsid w:val="003A0964"/>
    <w:rsid w:val="003A7CAC"/>
    <w:rsid w:val="003B014B"/>
    <w:rsid w:val="003B2F15"/>
    <w:rsid w:val="003B3A7E"/>
    <w:rsid w:val="003B4386"/>
    <w:rsid w:val="003C273F"/>
    <w:rsid w:val="003C3659"/>
    <w:rsid w:val="003C6811"/>
    <w:rsid w:val="003D1108"/>
    <w:rsid w:val="003E4046"/>
    <w:rsid w:val="003E7101"/>
    <w:rsid w:val="003F3119"/>
    <w:rsid w:val="003F7126"/>
    <w:rsid w:val="00400459"/>
    <w:rsid w:val="00405956"/>
    <w:rsid w:val="004106B3"/>
    <w:rsid w:val="00411FCC"/>
    <w:rsid w:val="00422DC9"/>
    <w:rsid w:val="00424DCC"/>
    <w:rsid w:val="00430982"/>
    <w:rsid w:val="00444A8D"/>
    <w:rsid w:val="00452A92"/>
    <w:rsid w:val="00463037"/>
    <w:rsid w:val="004733D8"/>
    <w:rsid w:val="004832E2"/>
    <w:rsid w:val="00487535"/>
    <w:rsid w:val="00492FFD"/>
    <w:rsid w:val="00493FEA"/>
    <w:rsid w:val="00494AD9"/>
    <w:rsid w:val="00497CA4"/>
    <w:rsid w:val="00497DB1"/>
    <w:rsid w:val="004C31B9"/>
    <w:rsid w:val="004C4D4D"/>
    <w:rsid w:val="004D07CE"/>
    <w:rsid w:val="004D25AD"/>
    <w:rsid w:val="004D2864"/>
    <w:rsid w:val="004D581A"/>
    <w:rsid w:val="004D7126"/>
    <w:rsid w:val="004E329B"/>
    <w:rsid w:val="004F1969"/>
    <w:rsid w:val="004F1B28"/>
    <w:rsid w:val="004F4360"/>
    <w:rsid w:val="0050154F"/>
    <w:rsid w:val="00513EBF"/>
    <w:rsid w:val="00522012"/>
    <w:rsid w:val="005421E9"/>
    <w:rsid w:val="00555DB0"/>
    <w:rsid w:val="0055682F"/>
    <w:rsid w:val="005621E5"/>
    <w:rsid w:val="005668EB"/>
    <w:rsid w:val="00576167"/>
    <w:rsid w:val="005824E6"/>
    <w:rsid w:val="00587208"/>
    <w:rsid w:val="005A578B"/>
    <w:rsid w:val="005B3C90"/>
    <w:rsid w:val="005C1FC5"/>
    <w:rsid w:val="005C67B6"/>
    <w:rsid w:val="005C720C"/>
    <w:rsid w:val="005E151B"/>
    <w:rsid w:val="005E1546"/>
    <w:rsid w:val="005E37BA"/>
    <w:rsid w:val="005E39D2"/>
    <w:rsid w:val="005E5FF4"/>
    <w:rsid w:val="005F5269"/>
    <w:rsid w:val="006038CD"/>
    <w:rsid w:val="00615658"/>
    <w:rsid w:val="00632970"/>
    <w:rsid w:val="006410AF"/>
    <w:rsid w:val="00644F38"/>
    <w:rsid w:val="006475EE"/>
    <w:rsid w:val="00650D12"/>
    <w:rsid w:val="00650E5C"/>
    <w:rsid w:val="00652700"/>
    <w:rsid w:val="00655303"/>
    <w:rsid w:val="00664E2E"/>
    <w:rsid w:val="00672570"/>
    <w:rsid w:val="006729B9"/>
    <w:rsid w:val="00672F4A"/>
    <w:rsid w:val="00675ACB"/>
    <w:rsid w:val="00675C4F"/>
    <w:rsid w:val="00676D68"/>
    <w:rsid w:val="0068181D"/>
    <w:rsid w:val="00681ED6"/>
    <w:rsid w:val="0068471E"/>
    <w:rsid w:val="00685F01"/>
    <w:rsid w:val="0068684A"/>
    <w:rsid w:val="00691098"/>
    <w:rsid w:val="00691BEE"/>
    <w:rsid w:val="006938BD"/>
    <w:rsid w:val="006A72BC"/>
    <w:rsid w:val="006B475A"/>
    <w:rsid w:val="006B55C6"/>
    <w:rsid w:val="006D0BB7"/>
    <w:rsid w:val="006D2EE5"/>
    <w:rsid w:val="006D661B"/>
    <w:rsid w:val="006D7404"/>
    <w:rsid w:val="006E60AD"/>
    <w:rsid w:val="00700478"/>
    <w:rsid w:val="007009FB"/>
    <w:rsid w:val="00701614"/>
    <w:rsid w:val="0070173D"/>
    <w:rsid w:val="00703296"/>
    <w:rsid w:val="00706D24"/>
    <w:rsid w:val="00711F00"/>
    <w:rsid w:val="00720684"/>
    <w:rsid w:val="00727E8D"/>
    <w:rsid w:val="007302EC"/>
    <w:rsid w:val="007315AC"/>
    <w:rsid w:val="007315B7"/>
    <w:rsid w:val="00746783"/>
    <w:rsid w:val="00747B09"/>
    <w:rsid w:val="00750EFB"/>
    <w:rsid w:val="007534D8"/>
    <w:rsid w:val="0075620D"/>
    <w:rsid w:val="00756794"/>
    <w:rsid w:val="00757499"/>
    <w:rsid w:val="00763CC6"/>
    <w:rsid w:val="00776278"/>
    <w:rsid w:val="0078082D"/>
    <w:rsid w:val="007808DD"/>
    <w:rsid w:val="0078160F"/>
    <w:rsid w:val="00786161"/>
    <w:rsid w:val="0078635A"/>
    <w:rsid w:val="00786DCD"/>
    <w:rsid w:val="00793726"/>
    <w:rsid w:val="00793C82"/>
    <w:rsid w:val="00794238"/>
    <w:rsid w:val="007A2FF0"/>
    <w:rsid w:val="007A56FC"/>
    <w:rsid w:val="007B3E72"/>
    <w:rsid w:val="007B3F28"/>
    <w:rsid w:val="007C4487"/>
    <w:rsid w:val="007D7740"/>
    <w:rsid w:val="007E2A35"/>
    <w:rsid w:val="007E4D95"/>
    <w:rsid w:val="007F074F"/>
    <w:rsid w:val="007F300E"/>
    <w:rsid w:val="007F4FB3"/>
    <w:rsid w:val="007F787F"/>
    <w:rsid w:val="008038C7"/>
    <w:rsid w:val="00807A0B"/>
    <w:rsid w:val="00822966"/>
    <w:rsid w:val="00823E9C"/>
    <w:rsid w:val="00825E60"/>
    <w:rsid w:val="00832A26"/>
    <w:rsid w:val="00841B7D"/>
    <w:rsid w:val="00844CD9"/>
    <w:rsid w:val="0084613F"/>
    <w:rsid w:val="00850704"/>
    <w:rsid w:val="00857BEF"/>
    <w:rsid w:val="00861FBE"/>
    <w:rsid w:val="00864FBD"/>
    <w:rsid w:val="00881CA0"/>
    <w:rsid w:val="00883F73"/>
    <w:rsid w:val="00887551"/>
    <w:rsid w:val="00896720"/>
    <w:rsid w:val="008A2458"/>
    <w:rsid w:val="008A61CD"/>
    <w:rsid w:val="008B27BF"/>
    <w:rsid w:val="008C44C6"/>
    <w:rsid w:val="008E5994"/>
    <w:rsid w:val="008F72E8"/>
    <w:rsid w:val="008F7579"/>
    <w:rsid w:val="0090150E"/>
    <w:rsid w:val="00934C08"/>
    <w:rsid w:val="00934E5A"/>
    <w:rsid w:val="009432B6"/>
    <w:rsid w:val="009445A2"/>
    <w:rsid w:val="009541E1"/>
    <w:rsid w:val="009545B2"/>
    <w:rsid w:val="009550D4"/>
    <w:rsid w:val="00962295"/>
    <w:rsid w:val="00973619"/>
    <w:rsid w:val="0098210C"/>
    <w:rsid w:val="009823DA"/>
    <w:rsid w:val="00982FD9"/>
    <w:rsid w:val="00983D40"/>
    <w:rsid w:val="00984779"/>
    <w:rsid w:val="00986A7D"/>
    <w:rsid w:val="00986F84"/>
    <w:rsid w:val="00990358"/>
    <w:rsid w:val="00992DFD"/>
    <w:rsid w:val="009A11B0"/>
    <w:rsid w:val="009A6D8B"/>
    <w:rsid w:val="009B09F9"/>
    <w:rsid w:val="009B16B6"/>
    <w:rsid w:val="009B7FFE"/>
    <w:rsid w:val="009C13F6"/>
    <w:rsid w:val="009C2555"/>
    <w:rsid w:val="009C3E23"/>
    <w:rsid w:val="009C436A"/>
    <w:rsid w:val="009D47FB"/>
    <w:rsid w:val="009D59B6"/>
    <w:rsid w:val="009E01C0"/>
    <w:rsid w:val="009E0879"/>
    <w:rsid w:val="009E20C6"/>
    <w:rsid w:val="009E5716"/>
    <w:rsid w:val="009F2935"/>
    <w:rsid w:val="009F42A5"/>
    <w:rsid w:val="00A0222E"/>
    <w:rsid w:val="00A03841"/>
    <w:rsid w:val="00A0639A"/>
    <w:rsid w:val="00A11F01"/>
    <w:rsid w:val="00A1436E"/>
    <w:rsid w:val="00A15007"/>
    <w:rsid w:val="00A156DE"/>
    <w:rsid w:val="00A156F6"/>
    <w:rsid w:val="00A34E80"/>
    <w:rsid w:val="00A35EA3"/>
    <w:rsid w:val="00A379D3"/>
    <w:rsid w:val="00A40E54"/>
    <w:rsid w:val="00A51249"/>
    <w:rsid w:val="00A54E4F"/>
    <w:rsid w:val="00A56059"/>
    <w:rsid w:val="00A56988"/>
    <w:rsid w:val="00A63554"/>
    <w:rsid w:val="00A63D14"/>
    <w:rsid w:val="00A663CA"/>
    <w:rsid w:val="00A70CDD"/>
    <w:rsid w:val="00A73549"/>
    <w:rsid w:val="00A77644"/>
    <w:rsid w:val="00A82402"/>
    <w:rsid w:val="00A840CE"/>
    <w:rsid w:val="00A85AC5"/>
    <w:rsid w:val="00A9392A"/>
    <w:rsid w:val="00A955D7"/>
    <w:rsid w:val="00AA49E3"/>
    <w:rsid w:val="00AB0A67"/>
    <w:rsid w:val="00AB23FC"/>
    <w:rsid w:val="00AB3382"/>
    <w:rsid w:val="00AB7D2B"/>
    <w:rsid w:val="00AB7E01"/>
    <w:rsid w:val="00AC1960"/>
    <w:rsid w:val="00AC1FDC"/>
    <w:rsid w:val="00AC7068"/>
    <w:rsid w:val="00AD1A37"/>
    <w:rsid w:val="00AD5893"/>
    <w:rsid w:val="00AE0002"/>
    <w:rsid w:val="00AE122E"/>
    <w:rsid w:val="00AE75BA"/>
    <w:rsid w:val="00AF647D"/>
    <w:rsid w:val="00B166AC"/>
    <w:rsid w:val="00B3041A"/>
    <w:rsid w:val="00B36857"/>
    <w:rsid w:val="00B432EC"/>
    <w:rsid w:val="00B5070A"/>
    <w:rsid w:val="00B6168F"/>
    <w:rsid w:val="00B63509"/>
    <w:rsid w:val="00B6510D"/>
    <w:rsid w:val="00B83D01"/>
    <w:rsid w:val="00B86173"/>
    <w:rsid w:val="00B87806"/>
    <w:rsid w:val="00B902F8"/>
    <w:rsid w:val="00B93AD8"/>
    <w:rsid w:val="00B95F61"/>
    <w:rsid w:val="00B972E4"/>
    <w:rsid w:val="00BA1C2E"/>
    <w:rsid w:val="00BA245B"/>
    <w:rsid w:val="00BA5092"/>
    <w:rsid w:val="00BA68BA"/>
    <w:rsid w:val="00BB51D3"/>
    <w:rsid w:val="00BB7AB2"/>
    <w:rsid w:val="00BE2803"/>
    <w:rsid w:val="00C02B78"/>
    <w:rsid w:val="00C13A05"/>
    <w:rsid w:val="00C20895"/>
    <w:rsid w:val="00C23E7A"/>
    <w:rsid w:val="00C243CE"/>
    <w:rsid w:val="00C32621"/>
    <w:rsid w:val="00C40D10"/>
    <w:rsid w:val="00C446F5"/>
    <w:rsid w:val="00C47AD4"/>
    <w:rsid w:val="00C531E8"/>
    <w:rsid w:val="00C547ED"/>
    <w:rsid w:val="00C55D26"/>
    <w:rsid w:val="00C645DE"/>
    <w:rsid w:val="00C655E5"/>
    <w:rsid w:val="00C737E9"/>
    <w:rsid w:val="00C83155"/>
    <w:rsid w:val="00C856E8"/>
    <w:rsid w:val="00C90791"/>
    <w:rsid w:val="00C91402"/>
    <w:rsid w:val="00C96267"/>
    <w:rsid w:val="00C96FD0"/>
    <w:rsid w:val="00CA0934"/>
    <w:rsid w:val="00CA0935"/>
    <w:rsid w:val="00CB0BB8"/>
    <w:rsid w:val="00CB10D9"/>
    <w:rsid w:val="00CB1B72"/>
    <w:rsid w:val="00CB1C4F"/>
    <w:rsid w:val="00CB31B5"/>
    <w:rsid w:val="00CB3EF7"/>
    <w:rsid w:val="00CB5FD6"/>
    <w:rsid w:val="00CC567C"/>
    <w:rsid w:val="00CC5EC8"/>
    <w:rsid w:val="00CD2AEA"/>
    <w:rsid w:val="00CD560B"/>
    <w:rsid w:val="00CD5BFF"/>
    <w:rsid w:val="00CE37E4"/>
    <w:rsid w:val="00CE3D40"/>
    <w:rsid w:val="00CE592B"/>
    <w:rsid w:val="00D11A7B"/>
    <w:rsid w:val="00D30E8B"/>
    <w:rsid w:val="00D40572"/>
    <w:rsid w:val="00D40666"/>
    <w:rsid w:val="00D44D80"/>
    <w:rsid w:val="00D4612B"/>
    <w:rsid w:val="00D6690C"/>
    <w:rsid w:val="00D70BA3"/>
    <w:rsid w:val="00D736E2"/>
    <w:rsid w:val="00D73D00"/>
    <w:rsid w:val="00D743B2"/>
    <w:rsid w:val="00D8456B"/>
    <w:rsid w:val="00D85431"/>
    <w:rsid w:val="00D93F6E"/>
    <w:rsid w:val="00DB726F"/>
    <w:rsid w:val="00DC7EA5"/>
    <w:rsid w:val="00DD533E"/>
    <w:rsid w:val="00DE3356"/>
    <w:rsid w:val="00DF1837"/>
    <w:rsid w:val="00DF1C51"/>
    <w:rsid w:val="00E02168"/>
    <w:rsid w:val="00E048EF"/>
    <w:rsid w:val="00E11E4D"/>
    <w:rsid w:val="00E16E1B"/>
    <w:rsid w:val="00E20AF0"/>
    <w:rsid w:val="00E22B7D"/>
    <w:rsid w:val="00E37C50"/>
    <w:rsid w:val="00E37FD2"/>
    <w:rsid w:val="00E5412E"/>
    <w:rsid w:val="00E60B80"/>
    <w:rsid w:val="00E61FB8"/>
    <w:rsid w:val="00E63C45"/>
    <w:rsid w:val="00E669BE"/>
    <w:rsid w:val="00E73B10"/>
    <w:rsid w:val="00E75654"/>
    <w:rsid w:val="00E81DE7"/>
    <w:rsid w:val="00E90C9C"/>
    <w:rsid w:val="00E97B5C"/>
    <w:rsid w:val="00EB287D"/>
    <w:rsid w:val="00EB2A1F"/>
    <w:rsid w:val="00EB37B6"/>
    <w:rsid w:val="00EB3F12"/>
    <w:rsid w:val="00EB7E03"/>
    <w:rsid w:val="00ED31B6"/>
    <w:rsid w:val="00EE0205"/>
    <w:rsid w:val="00EE05D3"/>
    <w:rsid w:val="00EE12D8"/>
    <w:rsid w:val="00EE221C"/>
    <w:rsid w:val="00EE4D23"/>
    <w:rsid w:val="00EE4E81"/>
    <w:rsid w:val="00EF0C31"/>
    <w:rsid w:val="00EF1B77"/>
    <w:rsid w:val="00EF4CED"/>
    <w:rsid w:val="00EF5301"/>
    <w:rsid w:val="00F047D8"/>
    <w:rsid w:val="00F04968"/>
    <w:rsid w:val="00F06ED7"/>
    <w:rsid w:val="00F14D08"/>
    <w:rsid w:val="00F17776"/>
    <w:rsid w:val="00F22E3C"/>
    <w:rsid w:val="00F23373"/>
    <w:rsid w:val="00F50B0B"/>
    <w:rsid w:val="00F52319"/>
    <w:rsid w:val="00F815D9"/>
    <w:rsid w:val="00F8526A"/>
    <w:rsid w:val="00F863E5"/>
    <w:rsid w:val="00F9272D"/>
    <w:rsid w:val="00F9476E"/>
    <w:rsid w:val="00FA3199"/>
    <w:rsid w:val="00FA5EEF"/>
    <w:rsid w:val="00FA6888"/>
    <w:rsid w:val="00FB6FDF"/>
    <w:rsid w:val="00FC0C8F"/>
    <w:rsid w:val="00FD2653"/>
    <w:rsid w:val="00FD5885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90DD6"/>
    <w:pPr>
      <w:spacing w:after="0" w:line="240" w:lineRule="auto"/>
    </w:pPr>
    <w:rPr>
      <w:rFonts w:eastAsiaTheme="minorEastAsia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090DD6"/>
    <w:rPr>
      <w:rFonts w:eastAsiaTheme="minorEastAsia"/>
      <w:lang w:val="en-IN" w:eastAsia="en-IN"/>
    </w:rPr>
  </w:style>
  <w:style w:type="paragraph" w:customStyle="1" w:styleId="CompanyInfo">
    <w:name w:val="Company Info"/>
    <w:basedOn w:val="Normal"/>
    <w:link w:val="CompanyInfoChar"/>
    <w:rsid w:val="00D854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CompanyInfoChar">
    <w:name w:val="Company Info Char"/>
    <w:link w:val="CompanyInfo"/>
    <w:rsid w:val="00D85431"/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90DD6"/>
    <w:pPr>
      <w:spacing w:after="0" w:line="240" w:lineRule="auto"/>
    </w:pPr>
    <w:rPr>
      <w:rFonts w:eastAsiaTheme="minorEastAsia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090DD6"/>
    <w:rPr>
      <w:rFonts w:eastAsiaTheme="minorEastAsia"/>
      <w:lang w:val="en-IN" w:eastAsia="en-IN"/>
    </w:rPr>
  </w:style>
  <w:style w:type="paragraph" w:customStyle="1" w:styleId="CompanyInfo">
    <w:name w:val="Company Info"/>
    <w:basedOn w:val="Normal"/>
    <w:link w:val="CompanyInfoChar"/>
    <w:rsid w:val="00D854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CompanyInfoChar">
    <w:name w:val="Company Info Char"/>
    <w:link w:val="CompanyInfo"/>
    <w:rsid w:val="00D85431"/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YANSUNDARAM.313092@2freemail.com" TargetMode="External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3.gif"/><Relationship Id="rId17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2.gif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LYANSUNDARAM.313092@2freemail.com" TargetMode="External"/><Relationship Id="rId14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602HRDESK</cp:lastModifiedBy>
  <cp:revision>6</cp:revision>
  <cp:lastPrinted>2015-09-10T08:41:00Z</cp:lastPrinted>
  <dcterms:created xsi:type="dcterms:W3CDTF">2016-08-10T06:19:00Z</dcterms:created>
  <dcterms:modified xsi:type="dcterms:W3CDTF">2017-06-18T08:50:00Z</dcterms:modified>
</cp:coreProperties>
</file>