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7" w:rsidRDefault="00BA6040" w:rsidP="00FF55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4EA7F89D" wp14:editId="1CF9750F">
                <wp:simplePos x="0" y="0"/>
                <wp:positionH relativeFrom="page">
                  <wp:posOffset>325755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65pt,25.4pt" to="25.65pt,81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290C78A6" wp14:editId="5E7D349F">
                <wp:simplePos x="0" y="0"/>
                <wp:positionH relativeFrom="page">
                  <wp:posOffset>7229475</wp:posOffset>
                </wp:positionH>
                <wp:positionV relativeFrom="page">
                  <wp:posOffset>322580</wp:posOffset>
                </wp:positionV>
                <wp:extent cx="12700" cy="184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69.25pt;margin-top:25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04589A12" wp14:editId="561B640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64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6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5.65pt" to="570pt,2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3D84E6E" wp14:editId="4C45CA85">
                <wp:simplePos x="0" y="0"/>
                <wp:positionH relativeFrom="page">
                  <wp:posOffset>334645</wp:posOffset>
                </wp:positionH>
                <wp:positionV relativeFrom="page">
                  <wp:posOffset>337820</wp:posOffset>
                </wp:positionV>
                <wp:extent cx="68916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26.6pt" to="569pt,26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2C773433" wp14:editId="741A40DF">
                <wp:simplePos x="0" y="0"/>
                <wp:positionH relativeFrom="page">
                  <wp:posOffset>7244715</wp:posOffset>
                </wp:positionH>
                <wp:positionV relativeFrom="page">
                  <wp:posOffset>340995</wp:posOffset>
                </wp:positionV>
                <wp:extent cx="0" cy="100107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0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45pt,26.85pt" to="570.45pt,815.1pt" o:allowincell="f" strokecolor="#000000" strokeweight="1.919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2E379BA1" wp14:editId="265A49A1">
                <wp:simplePos x="0" y="0"/>
                <wp:positionH relativeFrom="page">
                  <wp:posOffset>337820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26.35pt" to="26.6pt,81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70C76CAB" wp14:editId="2DA0CB64">
                <wp:simplePos x="0" y="0"/>
                <wp:positionH relativeFrom="page">
                  <wp:posOffset>334645</wp:posOffset>
                </wp:positionH>
                <wp:positionV relativeFrom="page">
                  <wp:posOffset>10354945</wp:posOffset>
                </wp:positionV>
                <wp:extent cx="68916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815.35pt" to="569pt,815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CA78B21" wp14:editId="129135A0">
                <wp:simplePos x="0" y="0"/>
                <wp:positionH relativeFrom="page">
                  <wp:posOffset>7247890</wp:posOffset>
                </wp:positionH>
                <wp:positionV relativeFrom="page">
                  <wp:posOffset>340995</wp:posOffset>
                </wp:positionV>
                <wp:extent cx="0" cy="100476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6.85pt" to="570.7pt,81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7C2FD49" wp14:editId="3E7BC245">
                <wp:simplePos x="0" y="0"/>
                <wp:positionH relativeFrom="page">
                  <wp:posOffset>7223125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75pt,26.35pt" to="568.75pt,815.6pt" o:allowincell="f" strokecolor="#000000" strokeweight="0.4799pt">
                <w10:wrap anchorx="page" anchory="page"/>
              </v:line>
            </w:pict>
          </mc:Fallback>
        </mc:AlternateContent>
      </w: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33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To,</w:t>
      </w:r>
    </w:p>
    <w:p w:rsidR="00922B87" w:rsidRDefault="00922B87">
      <w:pPr>
        <w:spacing w:line="321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HR Department Manager,</w:t>
      </w: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96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Sub: INTERVIEW opportunity for MECHANICAL ENGINEER</w:t>
      </w:r>
    </w:p>
    <w:p w:rsidR="00922B87" w:rsidRDefault="00922B87">
      <w:pPr>
        <w:spacing w:line="314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Respected Sir,</w:t>
      </w:r>
    </w:p>
    <w:p w:rsidR="00922B87" w:rsidRDefault="00922B87">
      <w:pPr>
        <w:spacing w:line="337" w:lineRule="exact"/>
        <w:rPr>
          <w:sz w:val="24"/>
          <w:szCs w:val="24"/>
        </w:rPr>
      </w:pPr>
    </w:p>
    <w:p w:rsidR="00922B87" w:rsidRDefault="00BA6040">
      <w:pPr>
        <w:spacing w:line="236" w:lineRule="auto"/>
        <w:ind w:right="2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This is Rajashekar a hardworking talented Mechanical Engineer with </w:t>
      </w:r>
      <w:r>
        <w:rPr>
          <w:rFonts w:eastAsia="Times New Roman"/>
          <w:b/>
          <w:bCs/>
          <w:sz w:val="28"/>
          <w:szCs w:val="28"/>
        </w:rPr>
        <w:t>2 years 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months </w:t>
      </w:r>
      <w:r>
        <w:rPr>
          <w:rFonts w:eastAsia="Times New Roman"/>
          <w:sz w:val="28"/>
          <w:szCs w:val="28"/>
        </w:rPr>
        <w:t>of experience as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‘</w:t>
      </w:r>
      <w:r>
        <w:rPr>
          <w:rFonts w:eastAsia="Times New Roman"/>
          <w:b/>
          <w:bCs/>
          <w:sz w:val="28"/>
          <w:szCs w:val="28"/>
        </w:rPr>
        <w:t xml:space="preserve">HVAC Engineer </w:t>
      </w:r>
      <w:r>
        <w:rPr>
          <w:rFonts w:eastAsia="Times New Roman"/>
          <w:sz w:val="28"/>
          <w:szCs w:val="28"/>
        </w:rPr>
        <w:t>in the field of</w:t>
      </w:r>
      <w:r>
        <w:rPr>
          <w:rFonts w:eastAsia="Times New Roman"/>
          <w:b/>
          <w:bCs/>
          <w:sz w:val="28"/>
          <w:szCs w:val="28"/>
        </w:rPr>
        <w:t xml:space="preserve"> MEP works for Commercial and Residential buildings </w:t>
      </w:r>
      <w:r>
        <w:rPr>
          <w:rFonts w:eastAsia="Times New Roman"/>
          <w:sz w:val="28"/>
          <w:szCs w:val="28"/>
        </w:rPr>
        <w:t>in India.</w:t>
      </w:r>
    </w:p>
    <w:p w:rsidR="00922B87" w:rsidRDefault="00922B87">
      <w:pPr>
        <w:spacing w:line="337" w:lineRule="exact"/>
        <w:rPr>
          <w:sz w:val="24"/>
          <w:szCs w:val="24"/>
        </w:rPr>
      </w:pPr>
    </w:p>
    <w:p w:rsidR="00922B87" w:rsidRDefault="00BA6040">
      <w:pPr>
        <w:spacing w:line="237" w:lineRule="auto"/>
        <w:ind w:right="4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cordially request for an appointment to present my skills so that I could have an opportunity of working with your prestigious organization with zeal and enthusiasm for mutual development of both of us.</w:t>
      </w:r>
    </w:p>
    <w:p w:rsidR="00922B87" w:rsidRDefault="00922B87">
      <w:pPr>
        <w:spacing w:line="335" w:lineRule="exact"/>
        <w:rPr>
          <w:sz w:val="24"/>
          <w:szCs w:val="24"/>
        </w:rPr>
      </w:pPr>
    </w:p>
    <w:p w:rsidR="00922B87" w:rsidRDefault="00BA6040">
      <w:pPr>
        <w:spacing w:line="236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My Resume which I have enclosed for your review, contains additional details about my professional expertise. Looking forward to hear from you. Thank you for your consideration.</w:t>
      </w: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90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\</w:t>
      </w: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00" w:lineRule="exact"/>
        <w:rPr>
          <w:sz w:val="24"/>
          <w:szCs w:val="24"/>
        </w:rPr>
      </w:pPr>
    </w:p>
    <w:p w:rsidR="00922B87" w:rsidRDefault="00922B87">
      <w:pPr>
        <w:spacing w:line="243" w:lineRule="exact"/>
        <w:rPr>
          <w:sz w:val="24"/>
          <w:szCs w:val="24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Yours Sincerely</w:t>
      </w:r>
    </w:p>
    <w:p w:rsidR="00922B87" w:rsidRDefault="00922B87">
      <w:pPr>
        <w:spacing w:line="324" w:lineRule="exact"/>
        <w:rPr>
          <w:sz w:val="24"/>
          <w:szCs w:val="24"/>
        </w:rPr>
      </w:pPr>
    </w:p>
    <w:p w:rsidR="00922B87" w:rsidRDefault="00BA6040" w:rsidP="00683953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Rajashekar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922B87" w:rsidRDefault="00BA60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1221105</wp:posOffset>
                </wp:positionV>
                <wp:extent cx="69151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999pt,96.15pt" to="535.4pt,96.1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1193800</wp:posOffset>
                </wp:positionV>
                <wp:extent cx="12700" cy="184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33.25pt;margin-top:9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1209040</wp:posOffset>
                </wp:positionV>
                <wp:extent cx="6933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95.2pt" to="535.4pt,95.2pt" o:allowincell="f" strokecolor="#000000" strokeweight="0.4799pt"/>
            </w:pict>
          </mc:Fallback>
        </mc:AlternateContent>
      </w:r>
    </w:p>
    <w:p w:rsidR="00922B87" w:rsidRDefault="00922B87">
      <w:pPr>
        <w:sectPr w:rsidR="00922B87">
          <w:pgSz w:w="11900" w:h="16838"/>
          <w:pgMar w:top="1440" w:right="966" w:bottom="1440" w:left="720" w:header="0" w:footer="0" w:gutter="0"/>
          <w:cols w:space="720" w:equalWidth="0">
            <w:col w:w="10220"/>
          </w:cols>
        </w:sectPr>
      </w:pPr>
    </w:p>
    <w:p w:rsidR="00922B87" w:rsidRDefault="00BA6040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294640</wp:posOffset>
            </wp:positionH>
            <wp:positionV relativeFrom="page">
              <wp:posOffset>323215</wp:posOffset>
            </wp:positionV>
            <wp:extent cx="6934200" cy="10066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6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right="1800"/>
        <w:jc w:val="center"/>
        <w:rPr>
          <w:rFonts w:ascii="Arial" w:eastAsia="Arial" w:hAnsi="Arial" w:cs="Arial"/>
          <w:b/>
          <w:bCs/>
          <w:color w:val="17365D"/>
          <w:sz w:val="32"/>
          <w:szCs w:val="32"/>
        </w:rPr>
      </w:pPr>
      <w:r>
        <w:rPr>
          <w:rFonts w:ascii="Arial" w:eastAsia="Arial" w:hAnsi="Arial" w:cs="Arial"/>
          <w:b/>
          <w:bCs/>
          <w:color w:val="17365D"/>
          <w:sz w:val="32"/>
          <w:szCs w:val="32"/>
        </w:rPr>
        <w:t>RAJASHEKAR</w:t>
      </w:r>
    </w:p>
    <w:p w:rsidR="00683953" w:rsidRPr="00FF5588" w:rsidRDefault="00FF5588" w:rsidP="00FF5588">
      <w:pPr>
        <w:ind w:right="1800"/>
        <w:jc w:val="center"/>
        <w:rPr>
          <w:rFonts w:ascii="Arial" w:eastAsia="Arial" w:hAnsi="Arial" w:cs="Arial"/>
          <w:bCs/>
          <w:color w:val="17365D"/>
          <w:sz w:val="32"/>
          <w:szCs w:val="32"/>
        </w:rPr>
      </w:pPr>
      <w:r>
        <w:rPr>
          <w:rFonts w:ascii="Arial" w:eastAsia="Arial" w:hAnsi="Arial" w:cs="Arial"/>
          <w:bCs/>
          <w:color w:val="17365D"/>
          <w:sz w:val="32"/>
          <w:szCs w:val="32"/>
        </w:rPr>
        <w:t xml:space="preserve">Email: </w:t>
      </w:r>
      <w:hyperlink r:id="rId6" w:history="1">
        <w:r w:rsidRPr="00DD4902">
          <w:rPr>
            <w:rStyle w:val="Hyperlink"/>
            <w:rFonts w:ascii="Arial" w:eastAsia="Arial" w:hAnsi="Arial" w:cs="Arial"/>
            <w:bCs/>
            <w:sz w:val="32"/>
            <w:szCs w:val="32"/>
          </w:rPr>
          <w:t>rajashekar.327480@2freemail.com</w:t>
        </w:r>
      </w:hyperlink>
    </w:p>
    <w:p w:rsidR="00683953" w:rsidRDefault="00683953">
      <w:pPr>
        <w:spacing w:line="20" w:lineRule="exact"/>
        <w:rPr>
          <w:rFonts w:eastAsia="Times New Roman"/>
          <w:b/>
          <w:bCs/>
          <w:u w:val="single"/>
        </w:rPr>
      </w:pPr>
    </w:p>
    <w:p w:rsidR="00683953" w:rsidRDefault="00683953">
      <w:pPr>
        <w:spacing w:line="20" w:lineRule="exact"/>
        <w:rPr>
          <w:rFonts w:eastAsia="Times New Roman"/>
          <w:b/>
          <w:bCs/>
          <w:u w:val="single"/>
        </w:rPr>
      </w:pPr>
    </w:p>
    <w:p w:rsidR="00683953" w:rsidRDefault="00683953">
      <w:pPr>
        <w:spacing w:line="20" w:lineRule="exact"/>
        <w:rPr>
          <w:rFonts w:eastAsia="Times New Roman"/>
          <w:b/>
          <w:bCs/>
          <w:u w:val="single"/>
        </w:rPr>
      </w:pP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6645910" cy="958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FF5588" w:rsidRDefault="00FF5588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368" w:lineRule="exact"/>
        <w:rPr>
          <w:sz w:val="20"/>
          <w:szCs w:val="20"/>
        </w:rPr>
      </w:pPr>
    </w:p>
    <w:p w:rsidR="00922B87" w:rsidRDefault="00BA60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HVAC ENGINEER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6645910" cy="958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60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-1905</wp:posOffset>
                </wp:positionV>
                <wp:extent cx="9315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0.1499pt" to="73.8pt,-0.1499pt" o:allowincell="f" strokecolor="#C0C0C0" strokeweight="1.2pt"/>
            </w:pict>
          </mc:Fallback>
        </mc:AlternateContent>
      </w:r>
    </w:p>
    <w:p w:rsidR="00922B87" w:rsidRDefault="00922B87">
      <w:pPr>
        <w:spacing w:line="175" w:lineRule="exact"/>
        <w:rPr>
          <w:sz w:val="20"/>
          <w:szCs w:val="20"/>
        </w:rPr>
      </w:pPr>
    </w:p>
    <w:p w:rsidR="00922B87" w:rsidRDefault="00BA6040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challenging position in a reputed organization that provides me ample opportunity to explore &amp; excel in the field of Construction/Design industry while carving out the niche for personal, professional as well as organizational goals.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6645910" cy="958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50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Qualification:</w:t>
      </w:r>
    </w:p>
    <w:p w:rsidR="00922B87" w:rsidRDefault="00922B87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20"/>
        <w:gridCol w:w="1100"/>
        <w:gridCol w:w="2800"/>
        <w:gridCol w:w="1160"/>
        <w:gridCol w:w="2840"/>
      </w:tblGrid>
      <w:tr w:rsidR="00922B87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2B87" w:rsidRDefault="00BA604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Degree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2B87" w:rsidRDefault="00BA604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University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  <w:tr w:rsidR="00922B87">
        <w:trPr>
          <w:trHeight w:val="280"/>
        </w:trPr>
        <w:tc>
          <w:tcPr>
            <w:tcW w:w="3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B.Tech (Mechanical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Jawaharlal Nehru Technological University, Hyderabad,</w:t>
            </w:r>
          </w:p>
        </w:tc>
      </w:tr>
      <w:tr w:rsidR="00922B87">
        <w:trPr>
          <w:trHeight w:val="300"/>
        </w:trPr>
        <w:tc>
          <w:tcPr>
            <w:tcW w:w="3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Engineering)</w:t>
            </w: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 2015</w:t>
            </w:r>
          </w:p>
        </w:tc>
      </w:tr>
    </w:tbl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645910" cy="958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318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PROFESSIONAL EXPERIENCE: 2+ Years</w:t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6" w:lineRule="exact"/>
        <w:rPr>
          <w:sz w:val="20"/>
          <w:szCs w:val="20"/>
        </w:rPr>
      </w:pPr>
    </w:p>
    <w:p w:rsidR="00922B87" w:rsidRDefault="00BA604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Organization: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17365D"/>
          <w:sz w:val="24"/>
          <w:szCs w:val="24"/>
        </w:rPr>
        <w:t>Hyderabad, India.</w:t>
      </w:r>
    </w:p>
    <w:p w:rsidR="00922B87" w:rsidRDefault="00922B87">
      <w:pPr>
        <w:spacing w:line="298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2060"/>
          <w:sz w:val="24"/>
          <w:szCs w:val="24"/>
        </w:rPr>
        <w:t>HVAC ENGINEER</w:t>
      </w:r>
    </w:p>
    <w:p w:rsidR="00922B87" w:rsidRDefault="00922B87">
      <w:pPr>
        <w:spacing w:line="249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Duration:</w:t>
      </w:r>
      <w:r>
        <w:rPr>
          <w:rFonts w:eastAsia="Times New Roman"/>
          <w:b/>
          <w:bCs/>
          <w:sz w:val="24"/>
          <w:szCs w:val="24"/>
        </w:rPr>
        <w:t xml:space="preserve"> May 12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2014 to October 2 8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2016 (2 Years &amp; Months)</w:t>
      </w:r>
    </w:p>
    <w:p w:rsidR="00922B87" w:rsidRDefault="00922B87">
      <w:pPr>
        <w:spacing w:line="218" w:lineRule="exact"/>
        <w:rPr>
          <w:sz w:val="20"/>
          <w:szCs w:val="20"/>
        </w:rPr>
      </w:pPr>
    </w:p>
    <w:p w:rsidR="00922B87" w:rsidRDefault="00BA6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  <w:r>
        <w:rPr>
          <w:rFonts w:ascii="Cambria" w:eastAsia="Cambria" w:hAnsi="Cambria" w:cs="Cambria"/>
          <w:b/>
          <w:bCs/>
          <w:sz w:val="25"/>
          <w:szCs w:val="25"/>
          <w:u w:val="single"/>
        </w:rPr>
        <w:t>:</w:t>
      </w:r>
    </w:p>
    <w:p w:rsidR="00922B87" w:rsidRDefault="00922B87">
      <w:pPr>
        <w:spacing w:line="23" w:lineRule="exact"/>
        <w:rPr>
          <w:sz w:val="20"/>
          <w:szCs w:val="20"/>
        </w:rPr>
      </w:pPr>
    </w:p>
    <w:p w:rsidR="00922B87" w:rsidRDefault="00BA6040">
      <w:pPr>
        <w:spacing w:line="231" w:lineRule="auto"/>
        <w:ind w:left="40" w:right="1420" w:firstLine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assisting the engineering department to produce method statements, risk assessments etc., site liaison and site co-ordination.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197485</wp:posOffset>
            </wp:positionV>
            <wp:extent cx="14033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305" w:lineRule="exact"/>
        <w:rPr>
          <w:sz w:val="20"/>
          <w:szCs w:val="20"/>
        </w:rPr>
      </w:pPr>
    </w:p>
    <w:p w:rsidR="00922B87" w:rsidRDefault="00BA6040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the BOQ for the complete project.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15240</wp:posOffset>
            </wp:positionV>
            <wp:extent cx="140335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31" w:lineRule="exact"/>
        <w:rPr>
          <w:sz w:val="20"/>
          <w:szCs w:val="20"/>
        </w:rPr>
      </w:pPr>
    </w:p>
    <w:p w:rsidR="00922B87" w:rsidRDefault="00BA6040">
      <w:pPr>
        <w:spacing w:line="271" w:lineRule="auto"/>
        <w:ind w:left="7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the Schematic drawing for the project HVAC System Ducting and Chilled Water piping. Preparing the Shop drawings for Ducting and Chilled water system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-205740</wp:posOffset>
            </wp:positionV>
            <wp:extent cx="140335" cy="3841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the Sections for the complicated areas and for the plant rooms.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Material procurement and delivery schedule preparation.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Installation of HVAC equipments.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140335" cy="3733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Checked all health and safety regulations were followed by site staff.</w:t>
      </w:r>
    </w:p>
    <w:p w:rsidR="00922B87" w:rsidRDefault="00922B87">
      <w:pPr>
        <w:spacing w:line="11" w:lineRule="exact"/>
        <w:rPr>
          <w:sz w:val="20"/>
          <w:szCs w:val="20"/>
        </w:rPr>
      </w:pPr>
    </w:p>
    <w:p w:rsidR="00922B87" w:rsidRDefault="00BA6040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Maintained work and performed tests on equipment's.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140335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Checked all Operation and Maintenance Manuals and building drawings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6645910" cy="958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1854835</wp:posOffset>
                </wp:positionV>
                <wp:extent cx="69151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999pt,146.05pt" to="535.4pt,146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1827530</wp:posOffset>
                </wp:positionV>
                <wp:extent cx="12700" cy="184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33.25pt;margin-top:143.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1842770</wp:posOffset>
                </wp:positionV>
                <wp:extent cx="69335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145.1pt" to="535.4pt,145.1pt" o:allowincell="f" strokecolor="#000000" strokeweight="0.4799pt"/>
            </w:pict>
          </mc:Fallback>
        </mc:AlternateContent>
      </w:r>
    </w:p>
    <w:p w:rsidR="00922B87" w:rsidRDefault="00922B87">
      <w:pPr>
        <w:sectPr w:rsidR="00922B87">
          <w:pgSz w:w="11900" w:h="16838"/>
          <w:pgMar w:top="1440" w:right="726" w:bottom="144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"/>
        <w:gridCol w:w="8540"/>
      </w:tblGrid>
      <w:tr w:rsidR="00922B87">
        <w:trPr>
          <w:trHeight w:val="291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PROJECT</w:t>
            </w:r>
            <w:r>
              <w:rPr>
                <w:rFonts w:eastAsia="Times New Roman"/>
                <w:b/>
                <w:bCs/>
                <w:w w:val="98"/>
                <w:sz w:val="25"/>
                <w:szCs w:val="25"/>
              </w:rPr>
              <w:t>:</w:t>
            </w:r>
          </w:p>
        </w:tc>
        <w:tc>
          <w:tcPr>
            <w:tcW w:w="56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  <w:tr w:rsidR="00922B87">
        <w:trPr>
          <w:trHeight w:val="542"/>
        </w:trPr>
        <w:tc>
          <w:tcPr>
            <w:tcW w:w="1200" w:type="dxa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TSI WAVE ROCK BUILDING (PHASE-2.1), HYDERABAD, INDIA.</w:t>
            </w:r>
          </w:p>
        </w:tc>
      </w:tr>
      <w:tr w:rsidR="00922B87">
        <w:trPr>
          <w:trHeight w:val="396"/>
        </w:trPr>
        <w:tc>
          <w:tcPr>
            <w:tcW w:w="1200" w:type="dxa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M/s TISHMAN SPEYER PVT LTD.</w:t>
            </w:r>
          </w:p>
        </w:tc>
      </w:tr>
      <w:tr w:rsidR="00922B87">
        <w:trPr>
          <w:trHeight w:val="396"/>
        </w:trPr>
        <w:tc>
          <w:tcPr>
            <w:tcW w:w="1200" w:type="dxa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M/s AECOM PVT LTD.</w:t>
            </w:r>
          </w:p>
        </w:tc>
      </w:tr>
      <w:tr w:rsidR="00922B87">
        <w:trPr>
          <w:trHeight w:val="552"/>
        </w:trPr>
        <w:tc>
          <w:tcPr>
            <w:tcW w:w="10300" w:type="dxa"/>
            <w:gridSpan w:val="3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Type of System  : CHILLED WATER SYSTEM.</w:t>
            </w:r>
          </w:p>
        </w:tc>
      </w:tr>
      <w:tr w:rsidR="00922B87">
        <w:trPr>
          <w:trHeight w:val="276"/>
        </w:trPr>
        <w:tc>
          <w:tcPr>
            <w:tcW w:w="120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922B87" w:rsidRDefault="00BA6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(700TR Water cooled chiller-2no.s, AHU of different capacities-35no.s)</w:t>
            </w:r>
          </w:p>
        </w:tc>
      </w:tr>
      <w:tr w:rsidR="00922B87">
        <w:trPr>
          <w:trHeight w:val="396"/>
        </w:trPr>
        <w:tc>
          <w:tcPr>
            <w:tcW w:w="1200" w:type="dxa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HVAC ENGINEER.</w:t>
            </w:r>
          </w:p>
        </w:tc>
      </w:tr>
      <w:tr w:rsidR="00922B87">
        <w:trPr>
          <w:trHeight w:val="376"/>
        </w:trPr>
        <w:tc>
          <w:tcPr>
            <w:tcW w:w="10300" w:type="dxa"/>
            <w:gridSpan w:val="3"/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Description:</w:t>
            </w:r>
          </w:p>
        </w:tc>
      </w:tr>
      <w:tr w:rsidR="00922B87">
        <w:trPr>
          <w:trHeight w:val="537"/>
        </w:trPr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922B87" w:rsidRDefault="00BA6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 a Mechanical Engineer I have overall responsibility for all estimating jobs, under</w:t>
            </w:r>
          </w:p>
        </w:tc>
      </w:tr>
      <w:tr w:rsidR="00922B87">
        <w:trPr>
          <w:trHeight w:val="271"/>
        </w:trPr>
        <w:tc>
          <w:tcPr>
            <w:tcW w:w="10300" w:type="dxa"/>
            <w:gridSpan w:val="3"/>
            <w:vAlign w:val="bottom"/>
          </w:tcPr>
          <w:p w:rsidR="00922B87" w:rsidRDefault="00BA604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 control, reporting directly to the Project Manager and/or Construction Manager.</w:t>
            </w:r>
          </w:p>
        </w:tc>
      </w:tr>
      <w:tr w:rsidR="00922B87">
        <w:trPr>
          <w:trHeight w:val="274"/>
        </w:trPr>
        <w:tc>
          <w:tcPr>
            <w:tcW w:w="10300" w:type="dxa"/>
            <w:gridSpan w:val="3"/>
            <w:vAlign w:val="bottom"/>
          </w:tcPr>
          <w:p w:rsidR="00922B87" w:rsidRDefault="00BA604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 duties include but would not be limited to the following:</w:t>
            </w:r>
          </w:p>
        </w:tc>
      </w:tr>
      <w:tr w:rsidR="00922B87">
        <w:trPr>
          <w:trHeight w:val="302"/>
        </w:trPr>
        <w:tc>
          <w:tcPr>
            <w:tcW w:w="120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Coordination  with the Planning &amp; Engineering  Team  for  the  basic  design  of  the</w:t>
            </w:r>
          </w:p>
        </w:tc>
      </w:tr>
      <w:tr w:rsidR="00922B87">
        <w:trPr>
          <w:trHeight w:val="294"/>
        </w:trPr>
        <w:tc>
          <w:tcPr>
            <w:tcW w:w="1200" w:type="dxa"/>
            <w:vAlign w:val="bottom"/>
          </w:tcPr>
          <w:p w:rsidR="00922B87" w:rsidRDefault="00BA6040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9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project.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22B87">
        <w:trPr>
          <w:trHeight w:val="293"/>
        </w:trPr>
        <w:tc>
          <w:tcPr>
            <w:tcW w:w="120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9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Coordination for Drawing Approvals From the Consultants. </w:t>
            </w: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</w:t>
            </w:r>
          </w:p>
        </w:tc>
      </w:tr>
      <w:tr w:rsidR="00922B87">
        <w:trPr>
          <w:trHeight w:val="304"/>
        </w:trPr>
        <w:tc>
          <w:tcPr>
            <w:tcW w:w="1200" w:type="dxa"/>
            <w:vAlign w:val="bottom"/>
          </w:tcPr>
          <w:p w:rsidR="00922B87" w:rsidRDefault="00BA604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Quantity Take off of Ducting, Piping, Insulation &amp; Valves. </w:t>
            </w: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</w:t>
            </w:r>
          </w:p>
        </w:tc>
      </w:tr>
      <w:tr w:rsidR="00922B87">
        <w:trPr>
          <w:trHeight w:val="264"/>
        </w:trPr>
        <w:tc>
          <w:tcPr>
            <w:tcW w:w="1200" w:type="dxa"/>
            <w:vAlign w:val="bottom"/>
          </w:tcPr>
          <w:p w:rsidR="00922B87" w:rsidRDefault="00922B87"/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Assigning  works  to  Business  Associates  for  Carrying  out  ducting,  piping,  insulation,</w:t>
            </w:r>
          </w:p>
        </w:tc>
      </w:tr>
      <w:tr w:rsidR="00922B87">
        <w:trPr>
          <w:trHeight w:val="305"/>
        </w:trPr>
        <w:tc>
          <w:tcPr>
            <w:tcW w:w="1200" w:type="dxa"/>
            <w:vAlign w:val="bottom"/>
          </w:tcPr>
          <w:p w:rsidR="00922B87" w:rsidRDefault="00BA604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electrical &amp; fabrication works as per approved layouts &amp; specification. </w:t>
            </w: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</w:t>
            </w:r>
          </w:p>
        </w:tc>
      </w:tr>
      <w:tr w:rsidR="00922B87">
        <w:trPr>
          <w:trHeight w:val="264"/>
        </w:trPr>
        <w:tc>
          <w:tcPr>
            <w:tcW w:w="1200" w:type="dxa"/>
            <w:vAlign w:val="bottom"/>
          </w:tcPr>
          <w:p w:rsidR="00922B87" w:rsidRDefault="00922B87"/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Coordinating  with  Sales  Team,  Planning  Team  and  Materials  Team  in  executing the</w:t>
            </w:r>
          </w:p>
        </w:tc>
      </w:tr>
      <w:tr w:rsidR="00922B87">
        <w:trPr>
          <w:trHeight w:val="310"/>
        </w:trPr>
        <w:tc>
          <w:tcPr>
            <w:tcW w:w="1200" w:type="dxa"/>
            <w:vAlign w:val="bottom"/>
          </w:tcPr>
          <w:p w:rsidR="00922B87" w:rsidRDefault="00BA604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projects as per schedule. </w:t>
            </w: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</w:t>
            </w:r>
          </w:p>
        </w:tc>
      </w:tr>
      <w:tr w:rsidR="00922B87">
        <w:trPr>
          <w:trHeight w:val="264"/>
        </w:trPr>
        <w:tc>
          <w:tcPr>
            <w:tcW w:w="1200" w:type="dxa"/>
            <w:vAlign w:val="bottom"/>
          </w:tcPr>
          <w:p w:rsidR="00922B87" w:rsidRDefault="00922B87"/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Preparation of Construction Program, reviewing the project progress daily/ weekly,</w:t>
            </w:r>
          </w:p>
        </w:tc>
      </w:tr>
      <w:tr w:rsidR="00922B87">
        <w:trPr>
          <w:trHeight w:val="271"/>
        </w:trPr>
        <w:tc>
          <w:tcPr>
            <w:tcW w:w="1200" w:type="dxa"/>
            <w:vAlign w:val="bottom"/>
          </w:tcPr>
          <w:p w:rsidR="00922B87" w:rsidRDefault="00922B87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attending the project meetings to meet customer requirements &amp; achieving for on time</w:t>
            </w:r>
          </w:p>
        </w:tc>
      </w:tr>
      <w:tr w:rsidR="00922B87">
        <w:trPr>
          <w:trHeight w:val="298"/>
        </w:trPr>
        <w:tc>
          <w:tcPr>
            <w:tcW w:w="1200" w:type="dxa"/>
            <w:vAlign w:val="bottom"/>
          </w:tcPr>
          <w:p w:rsidR="00922B87" w:rsidRDefault="00BA6040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9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completion.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22B87">
        <w:trPr>
          <w:trHeight w:val="295"/>
        </w:trPr>
        <w:tc>
          <w:tcPr>
            <w:tcW w:w="120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29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Coordinating with various trades to expedite works and to avoid repetitive works. </w:t>
            </w: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</w:t>
            </w:r>
          </w:p>
        </w:tc>
      </w:tr>
      <w:tr w:rsidR="00922B87">
        <w:trPr>
          <w:trHeight w:val="305"/>
        </w:trPr>
        <w:tc>
          <w:tcPr>
            <w:tcW w:w="1200" w:type="dxa"/>
            <w:vAlign w:val="bottom"/>
          </w:tcPr>
          <w:p w:rsidR="00922B87" w:rsidRDefault="00BA604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9100" w:type="dxa"/>
            <w:gridSpan w:val="2"/>
            <w:vAlign w:val="bottom"/>
          </w:tcPr>
          <w:p w:rsidR="00922B87" w:rsidRDefault="00BA6040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Preparation of power point presentation for the weekly status of the site progress. </w:t>
            </w: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</w:t>
            </w:r>
          </w:p>
        </w:tc>
      </w:tr>
    </w:tbl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65pt,25.4pt" to="25.65pt,81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322580</wp:posOffset>
                </wp:positionV>
                <wp:extent cx="12700" cy="184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69.25pt;margin-top:25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64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6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5.65pt" to="570pt,2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337820</wp:posOffset>
                </wp:positionV>
                <wp:extent cx="68916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26.6pt" to="569pt,26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7244715</wp:posOffset>
                </wp:positionH>
                <wp:positionV relativeFrom="page">
                  <wp:posOffset>340995</wp:posOffset>
                </wp:positionV>
                <wp:extent cx="0" cy="100107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0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45pt,26.85pt" to="570.45pt,815.1pt" o:allowincell="f" strokecolor="#000000" strokeweight="1.9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26.35pt" to="26.6pt,81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10354945</wp:posOffset>
                </wp:positionV>
                <wp:extent cx="6891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815.35pt" to="569pt,815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340995</wp:posOffset>
                </wp:positionV>
                <wp:extent cx="0" cy="100476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6.85pt" to="570.7pt,81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75pt,26.35pt" to="568.75pt,81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-2385060</wp:posOffset>
            </wp:positionV>
            <wp:extent cx="140335" cy="1873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-2029460</wp:posOffset>
            </wp:positionV>
            <wp:extent cx="140335" cy="5651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-1290320</wp:posOffset>
            </wp:positionV>
            <wp:extent cx="140335" cy="1873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-925830</wp:posOffset>
            </wp:positionV>
            <wp:extent cx="140335" cy="1873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-395605</wp:posOffset>
            </wp:positionV>
            <wp:extent cx="140335" cy="5683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spacing w:line="184" w:lineRule="auto"/>
        <w:ind w:left="1440" w:right="2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Preparation of handing over document with the following details.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sz w:val="21"/>
          <w:szCs w:val="21"/>
        </w:rPr>
        <w:t xml:space="preserve"> Material inward check list. </w:t>
      </w:r>
      <w:r>
        <w:rPr>
          <w:rFonts w:ascii="Wingdings" w:eastAsia="Wingdings" w:hAnsi="Wingdings" w:cs="Wingdings"/>
          <w:sz w:val="17"/>
          <w:szCs w:val="17"/>
        </w:rPr>
        <w:t>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-156845</wp:posOffset>
            </wp:positionV>
            <wp:extent cx="140335" cy="5353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spacing w:line="182" w:lineRule="auto"/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Quality check list – each stage of the completion of the work.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922B87" w:rsidRDefault="00BA6040">
      <w:pPr>
        <w:spacing w:line="182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Commissioning report signed by the consultant and facility team.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680085</wp:posOffset>
            </wp:positionH>
            <wp:positionV relativeFrom="paragraph">
              <wp:posOffset>-14605</wp:posOffset>
            </wp:positionV>
            <wp:extent cx="140335" cy="11169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spacing w:line="185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Snags list signed by the consultant and facility team. 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922B87" w:rsidRDefault="00BA6040">
      <w:pPr>
        <w:spacing w:line="180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Equipment &amp; valve list.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922B87" w:rsidRDefault="00BA6040">
      <w:pPr>
        <w:spacing w:line="185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Photographs of the installed equipment. 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922B87" w:rsidRDefault="00BA6040">
      <w:pPr>
        <w:spacing w:line="180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Completion certificate signed by consultant and facility team.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922B87" w:rsidRDefault="00BA6040">
      <w:pPr>
        <w:spacing w:line="185" w:lineRule="auto"/>
        <w:ind w:left="1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Contact person list for service requirement. 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922B87" w:rsidRDefault="00BA6040">
      <w:pPr>
        <w:spacing w:line="184" w:lineRule="auto"/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Handling project as per Specification Local standards.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922B87" w:rsidRDefault="00BA6040">
      <w:pPr>
        <w:spacing w:line="182" w:lineRule="auto"/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6645910" cy="958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28" w:lineRule="exact"/>
        <w:rPr>
          <w:sz w:val="20"/>
          <w:szCs w:val="20"/>
        </w:rPr>
      </w:pPr>
    </w:p>
    <w:p w:rsidR="00922B87" w:rsidRDefault="00BA6040">
      <w:pPr>
        <w:ind w:right="5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Proficiency and Technical Skills: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80010</wp:posOffset>
            </wp:positionV>
            <wp:extent cx="140335" cy="1873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113" w:lineRule="exact"/>
        <w:rPr>
          <w:sz w:val="20"/>
          <w:szCs w:val="20"/>
        </w:rPr>
      </w:pPr>
    </w:p>
    <w:p w:rsidR="00922B87" w:rsidRDefault="00BA6040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 from AUTO DESK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41275</wp:posOffset>
            </wp:positionV>
            <wp:extent cx="140335" cy="1873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105" w:lineRule="exact"/>
        <w:rPr>
          <w:sz w:val="20"/>
          <w:szCs w:val="20"/>
        </w:rPr>
      </w:pPr>
    </w:p>
    <w:p w:rsidR="00922B87" w:rsidRDefault="00BA6040">
      <w:pPr>
        <w:spacing w:line="234" w:lineRule="auto"/>
        <w:ind w:left="760"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Proficient in Software’s of HVAC like McQuay Ductsizer, E20 Load Form, Hourly Analysis Program(HAP)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38100</wp:posOffset>
            </wp:positionV>
            <wp:extent cx="140335" cy="1873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47" w:lineRule="exact"/>
        <w:rPr>
          <w:sz w:val="20"/>
          <w:szCs w:val="20"/>
        </w:rPr>
      </w:pPr>
    </w:p>
    <w:p w:rsidR="00922B87" w:rsidRDefault="00BA6040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Ability to handle Site Erection/Inspection of MEP Systems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41275</wp:posOffset>
            </wp:positionV>
            <wp:extent cx="140335" cy="1873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105" w:lineRule="exact"/>
        <w:rPr>
          <w:sz w:val="20"/>
          <w:szCs w:val="20"/>
        </w:rPr>
      </w:pPr>
    </w:p>
    <w:p w:rsidR="00922B87" w:rsidRDefault="00BA6040">
      <w:pPr>
        <w:spacing w:line="289" w:lineRule="auto"/>
        <w:ind w:left="760" w:right="4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Knowledge of Fire Fighting and Plumbing Knowledge of MS Word, Excel, PowerPoint. Capable of working on International (Gulf) Projects.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637540</wp:posOffset>
                </wp:positionV>
                <wp:extent cx="0" cy="2590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2pt" to="-0.0499pt,70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-452755</wp:posOffset>
            </wp:positionV>
            <wp:extent cx="140335" cy="1873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248285</wp:posOffset>
            </wp:positionH>
            <wp:positionV relativeFrom="paragraph">
              <wp:posOffset>-226060</wp:posOffset>
            </wp:positionV>
            <wp:extent cx="140335" cy="1873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6645910" cy="958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584200</wp:posOffset>
                </wp:positionV>
                <wp:extent cx="69151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999pt,46pt" to="535.4pt,46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556260</wp:posOffset>
                </wp:positionV>
                <wp:extent cx="12700" cy="1841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33.25pt;margin-top:43.8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571500</wp:posOffset>
                </wp:positionV>
                <wp:extent cx="693356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45pt" to="535.4pt,45pt" o:allowincell="f" strokecolor="#000000" strokeweight="0.4799pt"/>
            </w:pict>
          </mc:Fallback>
        </mc:AlternateContent>
      </w:r>
    </w:p>
    <w:p w:rsidR="00922B87" w:rsidRDefault="00922B87">
      <w:pPr>
        <w:sectPr w:rsidR="00922B87">
          <w:pgSz w:w="11900" w:h="16838"/>
          <w:pgMar w:top="701" w:right="886" w:bottom="848" w:left="720" w:header="0" w:footer="0" w:gutter="0"/>
          <w:cols w:space="720" w:equalWidth="0">
            <w:col w:w="10300"/>
          </w:cols>
        </w:sectPr>
      </w:pPr>
    </w:p>
    <w:p w:rsidR="00922B87" w:rsidRDefault="00BA6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65pt,25.4pt" to="25.65pt,816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322580</wp:posOffset>
                </wp:positionV>
                <wp:extent cx="12700" cy="1841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569.25pt;margin-top:25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64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6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5.65pt" to="570pt,25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337820</wp:posOffset>
                </wp:positionV>
                <wp:extent cx="6891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26.6pt" to="569pt,26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7244715</wp:posOffset>
                </wp:positionH>
                <wp:positionV relativeFrom="page">
                  <wp:posOffset>340995</wp:posOffset>
                </wp:positionV>
                <wp:extent cx="0" cy="1001077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0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45pt,26.85pt" to="570.45pt,815.1pt" o:allowincell="f" strokecolor="#000000" strokeweight="1.9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26.35pt" to="26.6pt,81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10354945</wp:posOffset>
                </wp:positionV>
                <wp:extent cx="68916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35pt,815.35pt" to="569pt,815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340995</wp:posOffset>
                </wp:positionV>
                <wp:extent cx="0" cy="1004760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6.85pt" to="570.7pt,818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334645</wp:posOffset>
                </wp:positionV>
                <wp:extent cx="0" cy="1002347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75pt,26.35pt" to="568.75pt,81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CO-CURRICULAR ACTIVITES: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-1905</wp:posOffset>
                </wp:positionV>
                <wp:extent cx="224853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-0.1499pt" to="178.5pt,-0.1499pt" o:allowincell="f" strokecolor="#C0C0C0" strokeweight="1.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198755</wp:posOffset>
            </wp:positionV>
            <wp:extent cx="140335" cy="3733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307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of Indian Society of Mechanical Engineers</w:t>
      </w:r>
    </w:p>
    <w:p w:rsidR="00922B87" w:rsidRDefault="00922B87">
      <w:pPr>
        <w:spacing w:line="13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Achieved Participation certificate in Many Robotic Events </w:t>
      </w:r>
      <w:r>
        <w:rPr>
          <w:rFonts w:eastAsia="Times New Roman"/>
          <w:sz w:val="24"/>
          <w:szCs w:val="24"/>
        </w:rPr>
        <w:t>held at various events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2540</wp:posOffset>
            </wp:positionV>
            <wp:extent cx="140335" cy="3733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Actively Volunteered for different Fests like Kids Carnival</w:t>
      </w:r>
    </w:p>
    <w:p w:rsidR="00922B87" w:rsidRDefault="00922B87">
      <w:pPr>
        <w:spacing w:line="17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of Hyderabad Youth Assembly.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123825</wp:posOffset>
            </wp:positionV>
            <wp:extent cx="6645910" cy="958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45" w:lineRule="exact"/>
        <w:rPr>
          <w:sz w:val="20"/>
          <w:szCs w:val="20"/>
        </w:rPr>
      </w:pPr>
    </w:p>
    <w:p w:rsidR="00922B87" w:rsidRDefault="00BA6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STRENGTHS: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175260</wp:posOffset>
            </wp:positionV>
            <wp:extent cx="140335" cy="18732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70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Highly assertive with effective Communication Skills.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40005</wp:posOffset>
            </wp:positionV>
            <wp:extent cx="140335" cy="3733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57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Sportive and Enthusiastic in Teamwork.</w:t>
      </w:r>
    </w:p>
    <w:p w:rsidR="00922B87" w:rsidRDefault="00922B87">
      <w:pPr>
        <w:spacing w:line="17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at Sports and Games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40005</wp:posOffset>
            </wp:positionV>
            <wp:extent cx="140335" cy="1873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57" w:lineRule="exact"/>
        <w:rPr>
          <w:sz w:val="20"/>
          <w:szCs w:val="20"/>
        </w:rPr>
      </w:pPr>
    </w:p>
    <w:p w:rsidR="00922B87" w:rsidRDefault="00BA604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Believes in Hard Work, Will Power and Dedication.</w:t>
      </w:r>
    </w:p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231775</wp:posOffset>
            </wp:positionV>
            <wp:extent cx="6645910" cy="9588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23" w:lineRule="exact"/>
        <w:rPr>
          <w:sz w:val="20"/>
          <w:szCs w:val="20"/>
        </w:rPr>
      </w:pPr>
    </w:p>
    <w:p w:rsidR="00922B87" w:rsidRDefault="00BA6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0"/>
        <w:gridCol w:w="1700"/>
        <w:gridCol w:w="20"/>
        <w:gridCol w:w="1600"/>
        <w:gridCol w:w="5620"/>
        <w:gridCol w:w="760"/>
      </w:tblGrid>
      <w:tr w:rsidR="00922B87">
        <w:trPr>
          <w:trHeight w:val="477"/>
        </w:trPr>
        <w:tc>
          <w:tcPr>
            <w:tcW w:w="2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  <w:tr w:rsidR="00922B87">
        <w:trPr>
          <w:trHeight w:val="253"/>
        </w:trPr>
        <w:tc>
          <w:tcPr>
            <w:tcW w:w="20" w:type="dxa"/>
            <w:vAlign w:val="bottom"/>
          </w:tcPr>
          <w:p w:rsidR="00922B87" w:rsidRDefault="00922B8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/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Father’s Name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2B87" w:rsidRDefault="00922B87"/>
        </w:tc>
      </w:tr>
      <w:tr w:rsidR="00922B87">
        <w:trPr>
          <w:trHeight w:val="401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spacing w:line="4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42"/>
                <w:szCs w:val="4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February, 1993</w:t>
            </w: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  <w:tr w:rsidR="00922B87">
        <w:trPr>
          <w:trHeight w:val="263"/>
        </w:trPr>
        <w:tc>
          <w:tcPr>
            <w:tcW w:w="20" w:type="dxa"/>
            <w:vAlign w:val="bottom"/>
          </w:tcPr>
          <w:p w:rsidR="00922B87" w:rsidRDefault="00922B8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/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760" w:type="dxa"/>
            <w:vAlign w:val="bottom"/>
          </w:tcPr>
          <w:p w:rsidR="00922B87" w:rsidRDefault="00922B87"/>
        </w:tc>
      </w:tr>
      <w:tr w:rsidR="00922B87">
        <w:trPr>
          <w:trHeight w:val="58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</w:tr>
      <w:tr w:rsidR="00922B87">
        <w:trPr>
          <w:trHeight w:val="263"/>
        </w:trPr>
        <w:tc>
          <w:tcPr>
            <w:tcW w:w="20" w:type="dxa"/>
            <w:vAlign w:val="bottom"/>
          </w:tcPr>
          <w:p w:rsidR="00922B87" w:rsidRDefault="00922B8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/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760" w:type="dxa"/>
            <w:vAlign w:val="bottom"/>
          </w:tcPr>
          <w:p w:rsidR="00922B87" w:rsidRDefault="00922B87"/>
        </w:tc>
      </w:tr>
      <w:tr w:rsidR="00922B87">
        <w:trPr>
          <w:trHeight w:val="79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6"/>
                <w:szCs w:val="6"/>
              </w:rPr>
            </w:pPr>
          </w:p>
        </w:tc>
      </w:tr>
      <w:tr w:rsidR="00922B87">
        <w:trPr>
          <w:trHeight w:val="263"/>
        </w:trPr>
        <w:tc>
          <w:tcPr>
            <w:tcW w:w="20" w:type="dxa"/>
            <w:vAlign w:val="bottom"/>
          </w:tcPr>
          <w:p w:rsidR="00922B87" w:rsidRDefault="00922B8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/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 and Telugu</w:t>
            </w:r>
          </w:p>
        </w:tc>
        <w:tc>
          <w:tcPr>
            <w:tcW w:w="760" w:type="dxa"/>
            <w:vAlign w:val="bottom"/>
          </w:tcPr>
          <w:p w:rsidR="00922B87" w:rsidRDefault="00922B87"/>
        </w:tc>
      </w:tr>
      <w:tr w:rsidR="00922B87">
        <w:trPr>
          <w:trHeight w:val="60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5"/>
                <w:szCs w:val="5"/>
              </w:rPr>
            </w:pPr>
          </w:p>
        </w:tc>
      </w:tr>
      <w:tr w:rsidR="00922B87">
        <w:trPr>
          <w:trHeight w:val="334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BA604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Status: Valid till 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February, 2017</w:t>
            </w: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  <w:tr w:rsidR="00922B87">
        <w:trPr>
          <w:trHeight w:val="257"/>
        </w:trPr>
        <w:tc>
          <w:tcPr>
            <w:tcW w:w="20" w:type="dxa"/>
            <w:vAlign w:val="bottom"/>
          </w:tcPr>
          <w:p w:rsidR="00922B87" w:rsidRDefault="00922B8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/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922B87" w:rsidRDefault="00BA6040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 No.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spacing w:line="257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2B87" w:rsidRDefault="00922B87"/>
        </w:tc>
      </w:tr>
      <w:tr w:rsidR="00922B87">
        <w:trPr>
          <w:trHeight w:val="86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7"/>
                <w:szCs w:val="7"/>
              </w:rPr>
            </w:pPr>
          </w:p>
        </w:tc>
      </w:tr>
      <w:tr w:rsidR="00922B87">
        <w:trPr>
          <w:trHeight w:val="201"/>
        </w:trPr>
        <w:tc>
          <w:tcPr>
            <w:tcW w:w="2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922B87" w:rsidRDefault="00922B87">
            <w:pPr>
              <w:rPr>
                <w:sz w:val="17"/>
                <w:szCs w:val="17"/>
              </w:rPr>
            </w:pPr>
          </w:p>
        </w:tc>
      </w:tr>
      <w:tr w:rsidR="00922B87">
        <w:trPr>
          <w:trHeight w:val="468"/>
        </w:trPr>
        <w:tc>
          <w:tcPr>
            <w:tcW w:w="20" w:type="dxa"/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E6E6E6"/>
            <w:vAlign w:val="bottom"/>
          </w:tcPr>
          <w:p w:rsidR="00922B87" w:rsidRDefault="00922B87">
            <w:pPr>
              <w:rPr>
                <w:sz w:val="24"/>
                <w:szCs w:val="24"/>
              </w:rPr>
            </w:pPr>
          </w:p>
        </w:tc>
      </w:tr>
    </w:tbl>
    <w:p w:rsidR="00922B87" w:rsidRDefault="00BA6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-1979930</wp:posOffset>
                </wp:positionV>
                <wp:extent cx="1333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8.5pt;margin-top:-155.8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-1979930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203.6pt;margin-top:-15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-1329055</wp:posOffset>
                </wp:positionV>
                <wp:extent cx="13335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38.5pt;margin-top:-104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-1329055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03.6pt;margin-top:-104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-881380</wp:posOffset>
                </wp:positionV>
                <wp:extent cx="13335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8.5pt;margin-top:-69.3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-881380</wp:posOffset>
                </wp:positionV>
                <wp:extent cx="12700" cy="133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03.6pt;margin-top:-69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-664210</wp:posOffset>
                </wp:positionV>
                <wp:extent cx="13335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8.5pt;margin-top:-52.2999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-664210</wp:posOffset>
                </wp:positionV>
                <wp:extent cx="12700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203.6pt;margin-top:-52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-434340</wp:posOffset>
                </wp:positionV>
                <wp:extent cx="13335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8.5pt;margin-top:-34.1999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-434340</wp:posOffset>
                </wp:positionV>
                <wp:extent cx="12700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203.6pt;margin-top:-34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-1769110</wp:posOffset>
                </wp:positionV>
                <wp:extent cx="569023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5pt,-139.2999pt" to="487.55pt,-139.2999pt" o:allowincell="f" strokecolor="#000000" strokeweight="0.9599pt"/>
            </w:pict>
          </mc:Fallback>
        </mc:AlternateContent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03" w:lineRule="exact"/>
        <w:rPr>
          <w:sz w:val="20"/>
          <w:szCs w:val="20"/>
        </w:rPr>
      </w:pPr>
    </w:p>
    <w:p w:rsidR="00922B87" w:rsidRDefault="00BA6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347" w:lineRule="exact"/>
        <w:rPr>
          <w:sz w:val="20"/>
          <w:szCs w:val="20"/>
        </w:rPr>
      </w:pPr>
    </w:p>
    <w:p w:rsidR="00922B87" w:rsidRDefault="00BA6040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 by declare that the above furnished statements are true and correct to the best of my knowledge.</w:t>
      </w:r>
    </w:p>
    <w:p w:rsidR="00922B87" w:rsidRDefault="00922B87">
      <w:pPr>
        <w:spacing w:line="200" w:lineRule="exact"/>
        <w:rPr>
          <w:sz w:val="20"/>
          <w:szCs w:val="20"/>
        </w:rPr>
      </w:pPr>
    </w:p>
    <w:p w:rsidR="00922B87" w:rsidRDefault="00922B87">
      <w:pPr>
        <w:spacing w:line="287" w:lineRule="exact"/>
        <w:rPr>
          <w:sz w:val="20"/>
          <w:szCs w:val="20"/>
        </w:rPr>
      </w:pPr>
    </w:p>
    <w:p w:rsidR="00922B87" w:rsidRDefault="00BA6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Place: </w:t>
      </w:r>
      <w:r>
        <w:rPr>
          <w:rFonts w:eastAsia="Times New Roman"/>
          <w:sz w:val="24"/>
          <w:szCs w:val="24"/>
        </w:rPr>
        <w:t>Dubai-UAE</w:t>
      </w:r>
    </w:p>
    <w:p w:rsidR="00922B87" w:rsidRDefault="00922B87">
      <w:pPr>
        <w:spacing w:line="5" w:lineRule="exact"/>
        <w:rPr>
          <w:sz w:val="20"/>
          <w:szCs w:val="20"/>
        </w:rPr>
      </w:pPr>
    </w:p>
    <w:p w:rsidR="00922B87" w:rsidRPr="00FF5588" w:rsidRDefault="00BA6040" w:rsidP="00FF5588">
      <w:pPr>
        <w:ind w:left="8600"/>
        <w:rPr>
          <w:sz w:val="20"/>
          <w:szCs w:val="20"/>
        </w:rPr>
        <w:sectPr w:rsidR="00922B87" w:rsidRPr="00FF5588">
          <w:pgSz w:w="11900" w:h="16838"/>
          <w:pgMar w:top="718" w:right="686" w:bottom="1440" w:left="700" w:header="0" w:footer="0" w:gutter="0"/>
          <w:cols w:space="720" w:equalWidth="0">
            <w:col w:w="10520"/>
          </w:cols>
        </w:sectPr>
      </w:pPr>
      <w:r>
        <w:rPr>
          <w:rFonts w:eastAsia="Times New Roman"/>
          <w:b/>
          <w:bCs/>
          <w:sz w:val="24"/>
          <w:szCs w:val="24"/>
        </w:rPr>
        <w:t>RAJASHEKAR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4502B76B" wp14:editId="14436A4D">
                <wp:simplePos x="0" y="0"/>
                <wp:positionH relativeFrom="column">
                  <wp:posOffset>-102870</wp:posOffset>
                </wp:positionH>
                <wp:positionV relativeFrom="paragraph">
                  <wp:posOffset>2318385</wp:posOffset>
                </wp:positionV>
                <wp:extent cx="69151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82.55pt" to="536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7951CB0F" wp14:editId="51E7FC67">
                <wp:simplePos x="0" y="0"/>
                <wp:positionH relativeFrom="column">
                  <wp:posOffset>6784975</wp:posOffset>
                </wp:positionH>
                <wp:positionV relativeFrom="paragraph">
                  <wp:posOffset>2291080</wp:posOffset>
                </wp:positionV>
                <wp:extent cx="12700" cy="1778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534.25pt;margin-top:180.4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4BCAE24B" wp14:editId="41584025">
                <wp:simplePos x="0" y="0"/>
                <wp:positionH relativeFrom="column">
                  <wp:posOffset>-121285</wp:posOffset>
                </wp:positionH>
                <wp:positionV relativeFrom="paragraph">
                  <wp:posOffset>2306320</wp:posOffset>
                </wp:positionV>
                <wp:extent cx="693356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5499pt,181.6pt" to="536.4pt,181.6pt" o:allowincell="f" strokecolor="#000000" strokeweight="0.4799pt"/>
            </w:pict>
          </mc:Fallback>
        </mc:AlternateContent>
      </w:r>
    </w:p>
    <w:p w:rsidR="00BA6040" w:rsidRDefault="00BA6040" w:rsidP="00683953">
      <w:bookmarkStart w:id="0" w:name="_GoBack"/>
      <w:bookmarkEnd w:id="0"/>
    </w:p>
    <w:sectPr w:rsidR="00BA604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87"/>
    <w:rsid w:val="00683953"/>
    <w:rsid w:val="00922B87"/>
    <w:rsid w:val="00BA6040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jashekar.32748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2017-05-10T10:58:00Z</dcterms:created>
  <dcterms:modified xsi:type="dcterms:W3CDTF">2017-05-10T10:58:00Z</dcterms:modified>
</cp:coreProperties>
</file>