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F52539" w:rsidTr="00E26E7A">
        <w:trPr>
          <w:trHeight w:val="78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2D0BE3" w:rsidRPr="002D0BE3" w:rsidRDefault="002D0BE3">
            <w:pPr>
              <w:pStyle w:val="Title"/>
              <w:contextualSpacing w:val="0"/>
              <w:rPr>
                <w:sz w:val="18"/>
                <w:szCs w:val="18"/>
              </w:rPr>
            </w:pPr>
            <w:proofErr w:type="spellStart"/>
            <w:r w:rsidRPr="002D0BE3">
              <w:rPr>
                <w:sz w:val="18"/>
                <w:szCs w:val="18"/>
              </w:rPr>
              <w:t>Manjesh</w:t>
            </w:r>
            <w:proofErr w:type="spellEnd"/>
          </w:p>
          <w:p w:rsidR="00F52539" w:rsidRPr="002D0BE3" w:rsidRDefault="002D0BE3">
            <w:pPr>
              <w:pStyle w:val="Title"/>
              <w:contextualSpacing w:val="0"/>
              <w:rPr>
                <w:sz w:val="18"/>
                <w:szCs w:val="18"/>
              </w:rPr>
            </w:pPr>
            <w:hyperlink r:id="rId8" w:history="1">
              <w:r w:rsidRPr="002D0BE3">
                <w:rPr>
                  <w:rStyle w:val="Hyperlink"/>
                  <w:sz w:val="18"/>
                  <w:szCs w:val="18"/>
                </w:rPr>
                <w:t>Manjesh.333900@2freemail.com</w:t>
              </w:r>
            </w:hyperlink>
            <w:r w:rsidRPr="002D0BE3">
              <w:rPr>
                <w:sz w:val="18"/>
                <w:szCs w:val="18"/>
              </w:rPr>
              <w:t xml:space="preserve"> </w:t>
            </w:r>
            <w:r w:rsidRPr="002D0BE3">
              <w:rPr>
                <w:sz w:val="18"/>
                <w:szCs w:val="18"/>
              </w:rPr>
              <w:tab/>
              <w:t xml:space="preserve"> </w:t>
            </w:r>
          </w:p>
          <w:p w:rsidR="00F52539" w:rsidRPr="007F50C7" w:rsidRDefault="00872852" w:rsidP="006B06CE">
            <w:pPr>
              <w:pStyle w:val="Subtitle"/>
              <w:contextualSpacing w:val="0"/>
              <w:rPr>
                <w:b/>
                <w:sz w:val="24"/>
                <w:szCs w:val="24"/>
              </w:rPr>
            </w:pPr>
            <w:bookmarkStart w:id="0" w:name="h.ymi089liagec" w:colFirst="0" w:colLast="0"/>
            <w:bookmarkEnd w:id="0"/>
            <w:r>
              <w:rPr>
                <w:b/>
                <w:sz w:val="24"/>
                <w:szCs w:val="24"/>
              </w:rPr>
              <w:t xml:space="preserve">Sr. </w:t>
            </w:r>
            <w:r w:rsidR="006B06CE" w:rsidRPr="007F50C7">
              <w:rPr>
                <w:b/>
                <w:sz w:val="24"/>
                <w:szCs w:val="24"/>
              </w:rPr>
              <w:t>SAP BASIS Consultant</w:t>
            </w:r>
            <w:r w:rsidR="00C141AA">
              <w:rPr>
                <w:b/>
                <w:sz w:val="24"/>
                <w:szCs w:val="24"/>
              </w:rPr>
              <w:t xml:space="preserve"> – Level 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F52539" w:rsidRDefault="00F52539" w:rsidP="006B06CE">
            <w:pPr>
              <w:spacing w:before="0" w:line="276" w:lineRule="auto"/>
            </w:pPr>
          </w:p>
        </w:tc>
      </w:tr>
      <w:tr w:rsidR="00F52539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EF33F2" w:rsidRDefault="00EF33F2" w:rsidP="00E26E7A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bookmarkStart w:id="1" w:name="h.y7d3xdxnr44m" w:colFirst="0" w:colLast="0"/>
            <w:bookmarkEnd w:id="1"/>
            <w:r>
              <w:rPr>
                <w:sz w:val="22"/>
                <w:szCs w:val="22"/>
              </w:rPr>
              <w:t xml:space="preserve">CAREER </w:t>
            </w:r>
            <w:r w:rsidR="001146D0">
              <w:rPr>
                <w:sz w:val="22"/>
                <w:szCs w:val="22"/>
              </w:rPr>
              <w:t>PRECISE</w:t>
            </w:r>
          </w:p>
          <w:p w:rsidR="00EF33F2" w:rsidRDefault="00EF33F2" w:rsidP="00EF33F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EF33F2">
              <w:rPr>
                <w:sz w:val="22"/>
                <w:szCs w:val="22"/>
              </w:rPr>
              <w:t xml:space="preserve">A result oriented I.T Professional with 10 years of experience in IT Service Management, System Management, Database Management, Application Testing and Web Management. </w:t>
            </w:r>
          </w:p>
          <w:p w:rsidR="00F52539" w:rsidRPr="00EF33F2" w:rsidRDefault="00F41A44">
            <w:pPr>
              <w:pStyle w:val="Heading1"/>
              <w:contextualSpacing w:val="0"/>
              <w:rPr>
                <w:sz w:val="22"/>
                <w:szCs w:val="22"/>
              </w:rPr>
            </w:pPr>
            <w:r w:rsidRPr="00EF33F2">
              <w:rPr>
                <w:sz w:val="22"/>
                <w:szCs w:val="22"/>
              </w:rPr>
              <w:t>EXPERIENCE</w:t>
            </w:r>
          </w:p>
          <w:p w:rsidR="00991882" w:rsidRPr="00EF33F2" w:rsidRDefault="00991882" w:rsidP="00991882">
            <w:pPr>
              <w:pStyle w:val="Heading2"/>
              <w:contextualSpacing w:val="0"/>
            </w:pPr>
            <w:bookmarkStart w:id="2" w:name="h.rfgvkg2ifhfd" w:colFirst="0" w:colLast="0"/>
            <w:bookmarkEnd w:id="2"/>
            <w:r>
              <w:t>Hewlett Packard Enterprise</w:t>
            </w:r>
            <w:r w:rsidRPr="00EF33F2">
              <w:t xml:space="preserve">, </w:t>
            </w:r>
            <w:r w:rsidRPr="00EF33F2">
              <w:rPr>
                <w:b w:val="0"/>
              </w:rPr>
              <w:t xml:space="preserve">Bengaluru, India — </w:t>
            </w:r>
            <w:r>
              <w:rPr>
                <w:b w:val="0"/>
                <w:i/>
              </w:rPr>
              <w:t>Technology Consultant II</w:t>
            </w:r>
          </w:p>
          <w:p w:rsidR="00991882" w:rsidRPr="00991882" w:rsidRDefault="00991882" w:rsidP="00991882">
            <w:pPr>
              <w:pStyle w:val="Heading3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2016</w:t>
            </w:r>
            <w:r w:rsidRPr="00EF33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EF33F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PRESENT</w:t>
            </w:r>
          </w:p>
          <w:p w:rsidR="00991882" w:rsidRPr="00662F0E" w:rsidRDefault="00991882" w:rsidP="00991882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 xml:space="preserve">Project: </w:t>
            </w:r>
            <w:r>
              <w:rPr>
                <w:b/>
                <w:sz w:val="22"/>
                <w:szCs w:val="22"/>
              </w:rPr>
              <w:t>Upgrade/Support</w:t>
            </w:r>
          </w:p>
          <w:p w:rsidR="00991882" w:rsidRPr="00662F0E" w:rsidRDefault="00991882" w:rsidP="00991882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>Client: Confidential</w:t>
            </w:r>
          </w:p>
          <w:p w:rsidR="00991882" w:rsidRPr="00662F0E" w:rsidRDefault="00991882" w:rsidP="00991882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 xml:space="preserve">Role: Sr. </w:t>
            </w:r>
            <w:r>
              <w:rPr>
                <w:b/>
                <w:sz w:val="22"/>
                <w:szCs w:val="22"/>
              </w:rPr>
              <w:t>SAP BASIS</w:t>
            </w:r>
            <w:r w:rsidRPr="00662F0E">
              <w:rPr>
                <w:b/>
                <w:sz w:val="22"/>
                <w:szCs w:val="22"/>
              </w:rPr>
              <w:t xml:space="preserve"> Consultant</w:t>
            </w:r>
            <w:r>
              <w:rPr>
                <w:b/>
                <w:sz w:val="22"/>
                <w:szCs w:val="22"/>
              </w:rPr>
              <w:t xml:space="preserve"> - Level 3</w:t>
            </w:r>
          </w:p>
          <w:p w:rsidR="00991882" w:rsidRPr="0020782E" w:rsidRDefault="00991882" w:rsidP="00991882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20782E">
              <w:rPr>
                <w:b/>
                <w:sz w:val="22"/>
                <w:szCs w:val="22"/>
              </w:rPr>
              <w:t>Environment: SAP ECC 6.</w:t>
            </w:r>
            <w:r w:rsidR="000077BE">
              <w:rPr>
                <w:b/>
                <w:sz w:val="22"/>
                <w:szCs w:val="22"/>
              </w:rPr>
              <w:t xml:space="preserve">0, Solution Manager 7.0, RHEL 64bit, Oracle </w:t>
            </w:r>
            <w:r w:rsidRPr="0020782E">
              <w:rPr>
                <w:b/>
                <w:sz w:val="22"/>
                <w:szCs w:val="22"/>
              </w:rPr>
              <w:t>11g.</w:t>
            </w:r>
          </w:p>
          <w:p w:rsidR="00991882" w:rsidRPr="0020782E" w:rsidRDefault="00991882" w:rsidP="00991882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Size: 10</w:t>
            </w:r>
          </w:p>
          <w:p w:rsidR="00991882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991882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4406A">
              <w:rPr>
                <w:sz w:val="22"/>
                <w:szCs w:val="22"/>
              </w:rPr>
              <w:t>Responsibilities / Deliverables:</w:t>
            </w:r>
          </w:p>
          <w:p w:rsidR="00991882" w:rsidRPr="0020782E" w:rsidRDefault="00991882" w:rsidP="00991882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20782E">
              <w:rPr>
                <w:b/>
                <w:sz w:val="22"/>
                <w:szCs w:val="22"/>
              </w:rPr>
              <w:t>Upgrade: -</w:t>
            </w:r>
          </w:p>
          <w:p w:rsidR="00991882" w:rsidRPr="00A4406A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Kernel </w:t>
            </w:r>
            <w:r w:rsidRPr="00A4406A">
              <w:rPr>
                <w:sz w:val="22"/>
                <w:szCs w:val="22"/>
              </w:rPr>
              <w:t>and Support P</w:t>
            </w:r>
            <w:r>
              <w:rPr>
                <w:sz w:val="22"/>
                <w:szCs w:val="22"/>
              </w:rPr>
              <w:t xml:space="preserve">ack </w:t>
            </w:r>
            <w:r w:rsidR="000077BE">
              <w:rPr>
                <w:sz w:val="22"/>
                <w:szCs w:val="22"/>
              </w:rPr>
              <w:t>Stack Upgrades</w:t>
            </w:r>
            <w:r>
              <w:rPr>
                <w:sz w:val="22"/>
                <w:szCs w:val="22"/>
              </w:rPr>
              <w:t xml:space="preserve"> in DQP</w:t>
            </w:r>
            <w:r w:rsidRPr="00A4406A">
              <w:rPr>
                <w:sz w:val="22"/>
                <w:szCs w:val="22"/>
              </w:rPr>
              <w:t xml:space="preserve"> systems.</w:t>
            </w:r>
          </w:p>
          <w:p w:rsidR="00991882" w:rsidRPr="0020782E" w:rsidRDefault="00991882" w:rsidP="00991882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20782E">
              <w:rPr>
                <w:b/>
                <w:sz w:val="22"/>
                <w:szCs w:val="22"/>
              </w:rPr>
              <w:t>Support: -</w:t>
            </w:r>
          </w:p>
          <w:p w:rsidR="00991882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37E6C">
              <w:rPr>
                <w:sz w:val="22"/>
                <w:szCs w:val="22"/>
              </w:rPr>
              <w:t xml:space="preserve">Bi-weekly </w:t>
            </w:r>
            <w:r>
              <w:rPr>
                <w:sz w:val="22"/>
                <w:szCs w:val="22"/>
              </w:rPr>
              <w:t>System refresh for ECC</w:t>
            </w:r>
            <w:r w:rsidRPr="00A4406A">
              <w:rPr>
                <w:sz w:val="22"/>
                <w:szCs w:val="22"/>
              </w:rPr>
              <w:t xml:space="preserve"> systems.</w:t>
            </w:r>
          </w:p>
          <w:p w:rsidR="00720F97" w:rsidRDefault="00720F97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77BE">
              <w:rPr>
                <w:sz w:val="22"/>
                <w:szCs w:val="22"/>
              </w:rPr>
              <w:t>E</w:t>
            </w:r>
            <w:r w:rsidRPr="00720F97">
              <w:rPr>
                <w:sz w:val="22"/>
                <w:szCs w:val="22"/>
              </w:rPr>
              <w:t>x</w:t>
            </w:r>
            <w:r w:rsidR="000077BE">
              <w:rPr>
                <w:sz w:val="22"/>
                <w:szCs w:val="22"/>
              </w:rPr>
              <w:t xml:space="preserve">ecution of SAP transports and </w:t>
            </w:r>
            <w:r w:rsidRPr="00720F97">
              <w:rPr>
                <w:sz w:val="22"/>
                <w:szCs w:val="22"/>
              </w:rPr>
              <w:t>resolve SAP transport problems.</w:t>
            </w:r>
          </w:p>
          <w:p w:rsidR="00720F97" w:rsidRDefault="00720F97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77BE">
              <w:rPr>
                <w:sz w:val="22"/>
                <w:szCs w:val="22"/>
              </w:rPr>
              <w:t>Administration</w:t>
            </w:r>
            <w:r w:rsidRPr="00720F97">
              <w:rPr>
                <w:sz w:val="22"/>
                <w:szCs w:val="22"/>
              </w:rPr>
              <w:t xml:space="preserve"> of interfaces between SAP and external systems.</w:t>
            </w:r>
          </w:p>
          <w:p w:rsidR="00720F97" w:rsidRDefault="00720F97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Lock reviews and OS level (UNIX) </w:t>
            </w:r>
            <w:r w:rsidRPr="00720F97">
              <w:rPr>
                <w:sz w:val="22"/>
                <w:szCs w:val="22"/>
              </w:rPr>
              <w:t>Fi</w:t>
            </w:r>
            <w:r>
              <w:rPr>
                <w:sz w:val="22"/>
                <w:szCs w:val="22"/>
              </w:rPr>
              <w:t>le system issues</w:t>
            </w:r>
            <w:r w:rsidR="000077BE">
              <w:rPr>
                <w:sz w:val="22"/>
                <w:szCs w:val="22"/>
              </w:rPr>
              <w:t>.</w:t>
            </w:r>
          </w:p>
          <w:p w:rsidR="00991882" w:rsidRPr="00A4406A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077BE">
              <w:rPr>
                <w:sz w:val="22"/>
                <w:szCs w:val="22"/>
              </w:rPr>
              <w:t>SAP N</w:t>
            </w:r>
            <w:r w:rsidR="000077BE" w:rsidRPr="000077BE">
              <w:rPr>
                <w:sz w:val="22"/>
                <w:szCs w:val="22"/>
              </w:rPr>
              <w:t>ote implementations, SAP user management, SAP parameter verifica</w:t>
            </w:r>
            <w:r w:rsidR="000077BE">
              <w:rPr>
                <w:sz w:val="22"/>
                <w:szCs w:val="22"/>
              </w:rPr>
              <w:t>tion and changes.</w:t>
            </w:r>
          </w:p>
          <w:p w:rsidR="00991882" w:rsidRPr="00A4406A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406A">
              <w:rPr>
                <w:sz w:val="22"/>
                <w:szCs w:val="22"/>
              </w:rPr>
              <w:t>Printer Administrat</w:t>
            </w:r>
            <w:r>
              <w:rPr>
                <w:sz w:val="22"/>
                <w:szCs w:val="22"/>
              </w:rPr>
              <w:t>ion and STMS Configuration/Administration</w:t>
            </w:r>
            <w:r w:rsidRPr="00A4406A">
              <w:rPr>
                <w:sz w:val="22"/>
                <w:szCs w:val="22"/>
              </w:rPr>
              <w:t>.</w:t>
            </w:r>
          </w:p>
          <w:p w:rsidR="00991882" w:rsidRPr="00A4406A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406A">
              <w:rPr>
                <w:sz w:val="22"/>
                <w:szCs w:val="22"/>
              </w:rPr>
              <w:t>Maintain system profiles and defining operation modes.</w:t>
            </w:r>
          </w:p>
          <w:p w:rsidR="00991882" w:rsidRPr="00A4406A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406A">
              <w:rPr>
                <w:sz w:val="22"/>
                <w:szCs w:val="22"/>
              </w:rPr>
              <w:t xml:space="preserve">Administration of SAP R/3 database using </w:t>
            </w:r>
            <w:proofErr w:type="spellStart"/>
            <w:r w:rsidRPr="00A4406A">
              <w:rPr>
                <w:sz w:val="22"/>
                <w:szCs w:val="22"/>
              </w:rPr>
              <w:t>BRTools</w:t>
            </w:r>
            <w:proofErr w:type="spellEnd"/>
            <w:r w:rsidRPr="00A4406A">
              <w:rPr>
                <w:sz w:val="22"/>
                <w:szCs w:val="22"/>
              </w:rPr>
              <w:t>.</w:t>
            </w:r>
          </w:p>
          <w:p w:rsidR="00991882" w:rsidRPr="00A4406A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406A">
              <w:rPr>
                <w:sz w:val="22"/>
                <w:szCs w:val="22"/>
              </w:rPr>
              <w:t>Participated in performance analysis and performance tuning in all production Systems.</w:t>
            </w:r>
          </w:p>
          <w:p w:rsidR="00991882" w:rsidRPr="00A4406A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406A">
              <w:rPr>
                <w:sz w:val="22"/>
                <w:szCs w:val="22"/>
              </w:rPr>
              <w:t>Participation in support process improvements.</w:t>
            </w:r>
          </w:p>
          <w:p w:rsidR="00991882" w:rsidRPr="006A652F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A652F">
              <w:rPr>
                <w:sz w:val="22"/>
                <w:szCs w:val="22"/>
              </w:rPr>
              <w:t>Liaising with functional/other technical (ABAP) teams for resolution and improvisation of the overall SAP system.</w:t>
            </w:r>
          </w:p>
          <w:p w:rsidR="00991882" w:rsidRPr="006A652F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A65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A652F">
              <w:rPr>
                <w:sz w:val="22"/>
                <w:szCs w:val="22"/>
              </w:rPr>
              <w:t>House-keeping and Trouble-shooting</w:t>
            </w:r>
          </w:p>
          <w:p w:rsidR="00991882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A65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A652F">
              <w:rPr>
                <w:sz w:val="22"/>
                <w:szCs w:val="22"/>
              </w:rPr>
              <w:t>Technical and Process documentation.</w:t>
            </w:r>
          </w:p>
          <w:p w:rsidR="00991882" w:rsidRDefault="00991882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A652F">
              <w:rPr>
                <w:sz w:val="22"/>
                <w:szCs w:val="22"/>
              </w:rPr>
              <w:t>SUM Tool.</w:t>
            </w:r>
          </w:p>
          <w:p w:rsidR="000077BE" w:rsidRDefault="000077BE" w:rsidP="00991882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077BE">
              <w:rPr>
                <w:sz w:val="22"/>
                <w:szCs w:val="22"/>
              </w:rPr>
              <w:t>Knowledge of Solution Manager System.</w:t>
            </w:r>
          </w:p>
          <w:p w:rsidR="00F52539" w:rsidRPr="00EF33F2" w:rsidRDefault="006B06CE">
            <w:pPr>
              <w:pStyle w:val="Heading2"/>
              <w:contextualSpacing w:val="0"/>
            </w:pPr>
            <w:r w:rsidRPr="00EF33F2">
              <w:lastRenderedPageBreak/>
              <w:t>SCS IT Technology,</w:t>
            </w:r>
            <w:r w:rsidR="00F41A44" w:rsidRPr="00EF33F2">
              <w:t xml:space="preserve"> </w:t>
            </w:r>
            <w:r w:rsidRPr="00EF33F2">
              <w:rPr>
                <w:b w:val="0"/>
              </w:rPr>
              <w:t>Bengaluru, India</w:t>
            </w:r>
            <w:r w:rsidR="00F41A44" w:rsidRPr="00EF33F2">
              <w:rPr>
                <w:b w:val="0"/>
              </w:rPr>
              <w:t xml:space="preserve"> — </w:t>
            </w:r>
            <w:r w:rsidR="00550DE3">
              <w:rPr>
                <w:b w:val="0"/>
              </w:rPr>
              <w:t xml:space="preserve">Sr. </w:t>
            </w:r>
            <w:r w:rsidR="00206388" w:rsidRPr="00EF33F2">
              <w:rPr>
                <w:b w:val="0"/>
                <w:i/>
              </w:rPr>
              <w:t>SAP BASIS Consultant</w:t>
            </w:r>
          </w:p>
          <w:p w:rsidR="00F52539" w:rsidRPr="00EF33F2" w:rsidRDefault="00A73784">
            <w:pPr>
              <w:pStyle w:val="Heading3"/>
              <w:contextualSpacing w:val="0"/>
              <w:rPr>
                <w:sz w:val="22"/>
                <w:szCs w:val="22"/>
              </w:rPr>
            </w:pPr>
            <w:bookmarkStart w:id="3" w:name="h.n64fgzu3lwuy" w:colFirst="0" w:colLast="0"/>
            <w:bookmarkEnd w:id="3"/>
            <w:r w:rsidRPr="00EF33F2">
              <w:rPr>
                <w:sz w:val="22"/>
                <w:szCs w:val="22"/>
              </w:rPr>
              <w:t>JULY 2011</w:t>
            </w:r>
            <w:r w:rsidR="00F41A44" w:rsidRPr="00EF33F2">
              <w:rPr>
                <w:sz w:val="22"/>
                <w:szCs w:val="22"/>
              </w:rPr>
              <w:t xml:space="preserve"> </w:t>
            </w:r>
            <w:r w:rsidR="00991882">
              <w:rPr>
                <w:sz w:val="22"/>
                <w:szCs w:val="22"/>
              </w:rPr>
              <w:t>–</w:t>
            </w:r>
            <w:r w:rsidR="00F41A44" w:rsidRPr="00EF33F2">
              <w:rPr>
                <w:sz w:val="22"/>
                <w:szCs w:val="22"/>
              </w:rPr>
              <w:t xml:space="preserve"> </w:t>
            </w:r>
            <w:r w:rsidR="00991882">
              <w:rPr>
                <w:sz w:val="22"/>
                <w:szCs w:val="22"/>
              </w:rPr>
              <w:t>JUNE 2016</w:t>
            </w:r>
          </w:p>
          <w:p w:rsidR="00003922" w:rsidRPr="00662F0E" w:rsidRDefault="008C6F7F" w:rsidP="00A4406A">
            <w:pPr>
              <w:pStyle w:val="NoSpacing"/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PROJECTS</w:t>
            </w:r>
            <w:r w:rsidR="00003922" w:rsidRPr="00662F0E">
              <w:rPr>
                <w:b/>
                <w:sz w:val="22"/>
                <w:szCs w:val="22"/>
                <w:u w:val="single"/>
              </w:rPr>
              <w:t xml:space="preserve">: - </w:t>
            </w:r>
          </w:p>
          <w:p w:rsidR="00BE2C83" w:rsidRPr="00662F0E" w:rsidRDefault="00BE2C83" w:rsidP="00A4406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>Organization: SAP</w:t>
            </w:r>
            <w:r w:rsidR="006E3709" w:rsidRPr="00662F0E">
              <w:rPr>
                <w:b/>
                <w:sz w:val="22"/>
                <w:szCs w:val="22"/>
              </w:rPr>
              <w:t xml:space="preserve"> | MARCH 2014</w:t>
            </w:r>
            <w:r w:rsidR="000066D4" w:rsidRPr="00662F0E">
              <w:rPr>
                <w:b/>
                <w:sz w:val="22"/>
                <w:szCs w:val="22"/>
              </w:rPr>
              <w:t xml:space="preserve"> - PRESENT</w:t>
            </w:r>
          </w:p>
          <w:p w:rsidR="00A4406A" w:rsidRPr="00662F0E" w:rsidRDefault="00003922" w:rsidP="00A4406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>Project</w:t>
            </w:r>
            <w:r w:rsidR="00A4406A" w:rsidRPr="00662F0E">
              <w:rPr>
                <w:b/>
                <w:sz w:val="22"/>
                <w:szCs w:val="22"/>
              </w:rPr>
              <w:t>:</w:t>
            </w:r>
            <w:r w:rsidRPr="00662F0E">
              <w:rPr>
                <w:b/>
                <w:sz w:val="22"/>
                <w:szCs w:val="22"/>
              </w:rPr>
              <w:t xml:space="preserve"> Support/Optimization</w:t>
            </w:r>
          </w:p>
          <w:p w:rsidR="00A4406A" w:rsidRPr="00662F0E" w:rsidRDefault="00003922" w:rsidP="00A4406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>Client</w:t>
            </w:r>
            <w:r w:rsidR="00BE2C83" w:rsidRPr="00662F0E">
              <w:rPr>
                <w:b/>
                <w:sz w:val="22"/>
                <w:szCs w:val="22"/>
              </w:rPr>
              <w:t>: Confidential</w:t>
            </w:r>
          </w:p>
          <w:p w:rsidR="00A4406A" w:rsidRPr="00662F0E" w:rsidRDefault="00003922" w:rsidP="00A4406A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>Role</w:t>
            </w:r>
            <w:r w:rsidR="00A4406A" w:rsidRPr="00662F0E">
              <w:rPr>
                <w:b/>
                <w:sz w:val="22"/>
                <w:szCs w:val="22"/>
              </w:rPr>
              <w:t xml:space="preserve">: </w:t>
            </w:r>
            <w:r w:rsidRPr="00662F0E">
              <w:rPr>
                <w:b/>
                <w:sz w:val="22"/>
                <w:szCs w:val="22"/>
              </w:rPr>
              <w:t xml:space="preserve">Sr. </w:t>
            </w:r>
            <w:r w:rsidR="00A4406A" w:rsidRPr="00662F0E">
              <w:rPr>
                <w:b/>
                <w:sz w:val="22"/>
                <w:szCs w:val="22"/>
              </w:rPr>
              <w:t>SAP Basis Consultant</w:t>
            </w:r>
          </w:p>
          <w:p w:rsidR="0020782E" w:rsidRPr="0020782E" w:rsidRDefault="00566FCA" w:rsidP="0020782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Environment: SAP ABAP Stack</w:t>
            </w:r>
            <w:r w:rsidR="0020782E" w:rsidRPr="0020782E">
              <w:rPr>
                <w:b/>
                <w:sz w:val="22"/>
                <w:szCs w:val="22"/>
              </w:rPr>
              <w:t xml:space="preserve"> </w:t>
            </w:r>
            <w:r w:rsidR="0033051A">
              <w:rPr>
                <w:b/>
                <w:sz w:val="22"/>
                <w:szCs w:val="22"/>
              </w:rPr>
              <w:t>(</w:t>
            </w:r>
            <w:r w:rsidR="0020782E" w:rsidRPr="0020782E">
              <w:rPr>
                <w:b/>
                <w:sz w:val="22"/>
                <w:szCs w:val="22"/>
              </w:rPr>
              <w:t>BASIS COMPONENT – Client Server Technology</w:t>
            </w:r>
            <w:r w:rsidR="0033051A">
              <w:rPr>
                <w:b/>
                <w:sz w:val="22"/>
                <w:szCs w:val="22"/>
              </w:rPr>
              <w:t>)</w:t>
            </w:r>
          </w:p>
          <w:p w:rsidR="0020782E" w:rsidRPr="0020782E" w:rsidRDefault="0020782E" w:rsidP="0020782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20782E">
              <w:rPr>
                <w:b/>
                <w:sz w:val="22"/>
                <w:szCs w:val="22"/>
              </w:rPr>
              <w:t>Team Size: 25</w:t>
            </w:r>
          </w:p>
          <w:p w:rsidR="00A4406A" w:rsidRPr="00A4406A" w:rsidRDefault="00A4406A" w:rsidP="00A4406A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A4406A" w:rsidRPr="00A4406A" w:rsidRDefault="00A4406A" w:rsidP="00A4406A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4406A">
              <w:rPr>
                <w:sz w:val="22"/>
                <w:szCs w:val="22"/>
              </w:rPr>
              <w:t>Responsibilities / Deliverables:</w:t>
            </w:r>
          </w:p>
          <w:p w:rsidR="00C76FCB" w:rsidRPr="00C76FCB" w:rsidRDefault="00104AD1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C76FCB" w:rsidRPr="00C76FCB">
              <w:rPr>
                <w:sz w:val="22"/>
                <w:szCs w:val="22"/>
              </w:rPr>
              <w:t>SAP Incident and Problem Analysis via SAP Online Support Services (OSS).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104AD1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Deep RCA till extracting C-stacks from core dump.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104AD1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Memory Management.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104AD1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SAP System Start/Stop and Trouble-shooting.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104AD1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Administration/Trouble-shooting of ICM/Web Dispatcher and Load-balancing of the same.</w:t>
            </w:r>
          </w:p>
          <w:p w:rsidR="00C76FCB" w:rsidRDefault="00C76FCB" w:rsidP="0020782E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104AD1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SAP gateway – Configuration of SAP &amp; non – SAP systems, External program -GW registration.</w:t>
            </w:r>
          </w:p>
          <w:p w:rsidR="00104AD1" w:rsidRPr="00C76FCB" w:rsidRDefault="00104AD1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76FCB">
              <w:rPr>
                <w:sz w:val="22"/>
                <w:szCs w:val="22"/>
              </w:rPr>
              <w:t>Administration/Trouble</w:t>
            </w:r>
            <w:r>
              <w:rPr>
                <w:sz w:val="22"/>
                <w:szCs w:val="22"/>
              </w:rPr>
              <w:t xml:space="preserve">-shooting of </w:t>
            </w:r>
            <w:proofErr w:type="spellStart"/>
            <w:r>
              <w:rPr>
                <w:sz w:val="22"/>
                <w:szCs w:val="22"/>
              </w:rPr>
              <w:t>Enqueue</w:t>
            </w:r>
            <w:proofErr w:type="spellEnd"/>
            <w:r>
              <w:rPr>
                <w:sz w:val="22"/>
                <w:szCs w:val="22"/>
              </w:rPr>
              <w:t xml:space="preserve"> Server and Message Server 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104AD1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RFC (Remote Function Call) administration and troubleshooting.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104AD1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Performance tuning.</w:t>
            </w:r>
          </w:p>
          <w:p w:rsid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104AD1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Liaising with functional/other technical (ABAP) teams for resolution and improvisation of the overall SAP system.</w:t>
            </w:r>
          </w:p>
          <w:p w:rsidR="004A2A9B" w:rsidRPr="00C76FCB" w:rsidRDefault="004A2A9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Exposure to HANA.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104AD1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Technical and Process documentation.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Trainings Pursued: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A143F6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Change and Transport Systems (CTS) and debugging of the issues.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A143F6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Introduction and Architecture of HANA.</w:t>
            </w:r>
          </w:p>
          <w:p w:rsidR="00C76FCB" w:rsidRPr="00C76FCB" w:rsidRDefault="00C76FCB" w:rsidP="00C76FCB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A143F6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Rolling Kernel Switch (RKS).</w:t>
            </w:r>
          </w:p>
          <w:p w:rsidR="00A4406A" w:rsidRPr="00A4406A" w:rsidRDefault="00C76FCB" w:rsidP="00104AD1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C76FCB">
              <w:rPr>
                <w:sz w:val="22"/>
                <w:szCs w:val="22"/>
              </w:rPr>
              <w:t>-</w:t>
            </w:r>
            <w:r w:rsidR="00A143F6">
              <w:rPr>
                <w:sz w:val="22"/>
                <w:szCs w:val="22"/>
              </w:rPr>
              <w:t xml:space="preserve"> </w:t>
            </w:r>
            <w:r w:rsidRPr="00C76FCB">
              <w:rPr>
                <w:sz w:val="22"/>
                <w:szCs w:val="22"/>
              </w:rPr>
              <w:t>Unix environment.</w:t>
            </w: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C141AA" w:rsidRDefault="00C141AA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</w:p>
          <w:p w:rsidR="000066D4" w:rsidRPr="00662F0E" w:rsidRDefault="000066D4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 xml:space="preserve">Organization: SCS IT Technology | JULY 2011 – FEBRUARY </w:t>
            </w:r>
            <w:r w:rsidR="006E3709" w:rsidRPr="00662F0E">
              <w:rPr>
                <w:b/>
                <w:sz w:val="22"/>
                <w:szCs w:val="22"/>
              </w:rPr>
              <w:t>2014</w:t>
            </w:r>
          </w:p>
          <w:p w:rsidR="000066D4" w:rsidRPr="00662F0E" w:rsidRDefault="000066D4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>Project: Support/</w:t>
            </w:r>
            <w:r w:rsidR="006E3709" w:rsidRPr="00662F0E">
              <w:rPr>
                <w:b/>
                <w:sz w:val="22"/>
                <w:szCs w:val="22"/>
              </w:rPr>
              <w:t>Upgrade/</w:t>
            </w:r>
            <w:r w:rsidRPr="00662F0E">
              <w:rPr>
                <w:b/>
                <w:sz w:val="22"/>
                <w:szCs w:val="22"/>
              </w:rPr>
              <w:t>Implementation</w:t>
            </w:r>
          </w:p>
          <w:p w:rsidR="000066D4" w:rsidRPr="00662F0E" w:rsidRDefault="000066D4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>Client: Confidential</w:t>
            </w:r>
          </w:p>
          <w:p w:rsidR="000066D4" w:rsidRPr="00662F0E" w:rsidRDefault="000066D4" w:rsidP="000066D4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662F0E">
              <w:rPr>
                <w:b/>
                <w:sz w:val="22"/>
                <w:szCs w:val="22"/>
              </w:rPr>
              <w:t>Role: SAP Basis Consultant</w:t>
            </w:r>
          </w:p>
          <w:p w:rsidR="0020782E" w:rsidRPr="0020782E" w:rsidRDefault="0020782E" w:rsidP="0020782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20782E">
              <w:rPr>
                <w:b/>
                <w:sz w:val="22"/>
                <w:szCs w:val="22"/>
              </w:rPr>
              <w:t>Environment: SAP ECC 6.0, Solution Manager 7.0, IBM AIX 64bit, Oracle 10g/11g.</w:t>
            </w:r>
          </w:p>
          <w:p w:rsidR="0020782E" w:rsidRPr="0020782E" w:rsidRDefault="00B8544A" w:rsidP="0020782E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Team Size: 15</w:t>
            </w:r>
          </w:p>
          <w:p w:rsidR="00A4406A" w:rsidRPr="00A4406A" w:rsidRDefault="00A4406A" w:rsidP="00A4406A">
            <w:pPr>
              <w:pStyle w:val="NoSpacing"/>
              <w:spacing w:line="276" w:lineRule="auto"/>
              <w:rPr>
                <w:sz w:val="22"/>
                <w:szCs w:val="22"/>
              </w:rPr>
            </w:pPr>
          </w:p>
          <w:p w:rsidR="00A4406A" w:rsidRDefault="00A4406A" w:rsidP="00A4406A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A4406A">
              <w:rPr>
                <w:sz w:val="22"/>
                <w:szCs w:val="22"/>
              </w:rPr>
              <w:t>Responsibilities / Deliverables:</w:t>
            </w:r>
          </w:p>
          <w:p w:rsidR="00A143F6" w:rsidRPr="0020782E" w:rsidRDefault="00A143F6" w:rsidP="00A143F6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20782E">
              <w:rPr>
                <w:b/>
                <w:sz w:val="22"/>
                <w:szCs w:val="22"/>
              </w:rPr>
              <w:t>Implementation: -</w:t>
            </w:r>
          </w:p>
          <w:p w:rsidR="00A143F6" w:rsidRDefault="00A143F6" w:rsidP="00A143F6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143F6">
              <w:rPr>
                <w:sz w:val="22"/>
                <w:szCs w:val="22"/>
              </w:rPr>
              <w:t>Installations of ECC systems across DQP landscape using SWPM</w:t>
            </w:r>
            <w:r>
              <w:rPr>
                <w:sz w:val="22"/>
                <w:szCs w:val="22"/>
              </w:rPr>
              <w:t xml:space="preserve"> </w:t>
            </w:r>
            <w:r w:rsidRPr="00A143F6">
              <w:rPr>
                <w:sz w:val="22"/>
                <w:szCs w:val="22"/>
              </w:rPr>
              <w:t>and debugging of the issues.</w:t>
            </w:r>
          </w:p>
          <w:p w:rsidR="00A143F6" w:rsidRPr="0020782E" w:rsidRDefault="00A143F6" w:rsidP="00A143F6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20782E">
              <w:rPr>
                <w:b/>
                <w:sz w:val="22"/>
                <w:szCs w:val="22"/>
              </w:rPr>
              <w:t>Upgrade: -</w:t>
            </w:r>
          </w:p>
          <w:p w:rsidR="000F0CFD" w:rsidRDefault="00A143F6" w:rsidP="00A143F6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F0CFD">
              <w:rPr>
                <w:sz w:val="22"/>
                <w:szCs w:val="22"/>
              </w:rPr>
              <w:t>Upgrade of</w:t>
            </w:r>
            <w:r w:rsidR="000F0CFD" w:rsidRPr="00A4406A">
              <w:rPr>
                <w:sz w:val="22"/>
                <w:szCs w:val="22"/>
              </w:rPr>
              <w:t xml:space="preserve"> </w:t>
            </w:r>
            <w:r w:rsidR="000F0CFD">
              <w:rPr>
                <w:sz w:val="22"/>
                <w:szCs w:val="22"/>
              </w:rPr>
              <w:t>ECC 6.0 EHP6 to EHP7</w:t>
            </w:r>
            <w:r w:rsidR="000F0CFD" w:rsidRPr="00A4406A">
              <w:rPr>
                <w:sz w:val="22"/>
                <w:szCs w:val="22"/>
              </w:rPr>
              <w:t xml:space="preserve"> </w:t>
            </w:r>
            <w:r w:rsidR="000F0CFD">
              <w:rPr>
                <w:sz w:val="22"/>
                <w:szCs w:val="22"/>
              </w:rPr>
              <w:t>using Solution Manager 7.0</w:t>
            </w:r>
            <w:r w:rsidR="000F0CFD" w:rsidRPr="00A4406A">
              <w:rPr>
                <w:sz w:val="22"/>
                <w:szCs w:val="22"/>
              </w:rPr>
              <w:t>.</w:t>
            </w:r>
          </w:p>
          <w:p w:rsidR="00A4406A" w:rsidRPr="00A4406A" w:rsidRDefault="00A143F6" w:rsidP="00A4406A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4406A" w:rsidRPr="00A4406A">
              <w:rPr>
                <w:sz w:val="22"/>
                <w:szCs w:val="22"/>
              </w:rPr>
              <w:t>Kernel Upgrades and Support P</w:t>
            </w:r>
            <w:r w:rsidR="000F0CFD">
              <w:rPr>
                <w:sz w:val="22"/>
                <w:szCs w:val="22"/>
              </w:rPr>
              <w:t>ack implementation in DQP</w:t>
            </w:r>
            <w:r w:rsidR="00A4406A" w:rsidRPr="00A4406A">
              <w:rPr>
                <w:sz w:val="22"/>
                <w:szCs w:val="22"/>
              </w:rPr>
              <w:t xml:space="preserve"> systems.</w:t>
            </w:r>
          </w:p>
          <w:p w:rsidR="00A143F6" w:rsidRPr="0020782E" w:rsidRDefault="00A143F6" w:rsidP="00A143F6">
            <w:pPr>
              <w:pStyle w:val="NoSpacing"/>
              <w:spacing w:line="276" w:lineRule="auto"/>
              <w:rPr>
                <w:b/>
                <w:sz w:val="22"/>
                <w:szCs w:val="22"/>
              </w:rPr>
            </w:pPr>
            <w:r w:rsidRPr="0020782E">
              <w:rPr>
                <w:b/>
                <w:sz w:val="22"/>
                <w:szCs w:val="22"/>
              </w:rPr>
              <w:t>Support: -</w:t>
            </w:r>
          </w:p>
          <w:p w:rsidR="00662F0E" w:rsidRDefault="00A143F6" w:rsidP="00A143F6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62F0E">
              <w:rPr>
                <w:sz w:val="22"/>
                <w:szCs w:val="22"/>
              </w:rPr>
              <w:t>System Copy/refresh for ECC</w:t>
            </w:r>
            <w:r w:rsidR="00662F0E" w:rsidRPr="00A4406A">
              <w:rPr>
                <w:sz w:val="22"/>
                <w:szCs w:val="22"/>
              </w:rPr>
              <w:t xml:space="preserve"> systems.</w:t>
            </w:r>
          </w:p>
          <w:p w:rsidR="00662F0E" w:rsidRPr="00A4406A" w:rsidRDefault="00A143F6" w:rsidP="00662F0E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62F0E" w:rsidRPr="00A4406A">
              <w:rPr>
                <w:sz w:val="22"/>
                <w:szCs w:val="22"/>
              </w:rPr>
              <w:t>Applying OSS Notes</w:t>
            </w:r>
            <w:r w:rsidR="00117768">
              <w:rPr>
                <w:sz w:val="22"/>
                <w:szCs w:val="22"/>
              </w:rPr>
              <w:t>.</w:t>
            </w:r>
          </w:p>
          <w:p w:rsidR="00104AD1" w:rsidRPr="00A4406A" w:rsidRDefault="00A143F6" w:rsidP="00104AD1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62F0E" w:rsidRPr="00A4406A">
              <w:rPr>
                <w:sz w:val="22"/>
                <w:szCs w:val="22"/>
              </w:rPr>
              <w:t>Printer Administrat</w:t>
            </w:r>
            <w:r w:rsidR="006917E8">
              <w:rPr>
                <w:sz w:val="22"/>
                <w:szCs w:val="22"/>
              </w:rPr>
              <w:t>ion and STMS Configuration/</w:t>
            </w:r>
            <w:r w:rsidR="004619CD">
              <w:rPr>
                <w:sz w:val="22"/>
                <w:szCs w:val="22"/>
              </w:rPr>
              <w:t>Administration</w:t>
            </w:r>
            <w:r w:rsidR="00662F0E" w:rsidRPr="00A4406A">
              <w:rPr>
                <w:sz w:val="22"/>
                <w:szCs w:val="22"/>
              </w:rPr>
              <w:t>.</w:t>
            </w:r>
          </w:p>
          <w:p w:rsidR="00104AD1" w:rsidRPr="00A4406A" w:rsidRDefault="00A143F6" w:rsidP="00104AD1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04AD1" w:rsidRPr="00A4406A">
              <w:rPr>
                <w:sz w:val="22"/>
                <w:szCs w:val="22"/>
              </w:rPr>
              <w:t>Maintain system profiles and defining operation modes.</w:t>
            </w:r>
          </w:p>
          <w:p w:rsidR="00104AD1" w:rsidRPr="00A4406A" w:rsidRDefault="00A143F6" w:rsidP="00104AD1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04AD1" w:rsidRPr="00A4406A">
              <w:rPr>
                <w:sz w:val="22"/>
                <w:szCs w:val="22"/>
              </w:rPr>
              <w:t xml:space="preserve">Administration of SAP R/3 database using </w:t>
            </w:r>
            <w:proofErr w:type="spellStart"/>
            <w:r w:rsidR="00104AD1" w:rsidRPr="00A4406A">
              <w:rPr>
                <w:sz w:val="22"/>
                <w:szCs w:val="22"/>
              </w:rPr>
              <w:t>BRTools</w:t>
            </w:r>
            <w:proofErr w:type="spellEnd"/>
            <w:r w:rsidR="00104AD1" w:rsidRPr="00A4406A">
              <w:rPr>
                <w:sz w:val="22"/>
                <w:szCs w:val="22"/>
              </w:rPr>
              <w:t>.</w:t>
            </w:r>
          </w:p>
          <w:p w:rsidR="006A652F" w:rsidRPr="00A4406A" w:rsidRDefault="00A143F6" w:rsidP="006A652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A652F" w:rsidRPr="00A4406A">
              <w:rPr>
                <w:sz w:val="22"/>
                <w:szCs w:val="22"/>
              </w:rPr>
              <w:t xml:space="preserve">Setting up of the </w:t>
            </w:r>
            <w:r w:rsidR="006917E8">
              <w:rPr>
                <w:sz w:val="22"/>
                <w:szCs w:val="22"/>
              </w:rPr>
              <w:t>Disaster Recovery Systems</w:t>
            </w:r>
            <w:r w:rsidR="006A652F" w:rsidRPr="00A4406A">
              <w:rPr>
                <w:sz w:val="22"/>
                <w:szCs w:val="22"/>
              </w:rPr>
              <w:t>/</w:t>
            </w:r>
            <w:proofErr w:type="spellStart"/>
            <w:r w:rsidR="006A652F" w:rsidRPr="00A4406A">
              <w:rPr>
                <w:sz w:val="22"/>
                <w:szCs w:val="22"/>
              </w:rPr>
              <w:t>Fallback</w:t>
            </w:r>
            <w:proofErr w:type="spellEnd"/>
            <w:r w:rsidR="006A652F" w:rsidRPr="00A4406A">
              <w:rPr>
                <w:sz w:val="22"/>
                <w:szCs w:val="22"/>
              </w:rPr>
              <w:t xml:space="preserve"> Test's.</w:t>
            </w:r>
          </w:p>
          <w:p w:rsidR="00104AD1" w:rsidRPr="00A4406A" w:rsidRDefault="00A143F6" w:rsidP="00104AD1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04AD1" w:rsidRPr="00A4406A">
              <w:rPr>
                <w:sz w:val="22"/>
                <w:szCs w:val="22"/>
              </w:rPr>
              <w:t xml:space="preserve"> Participated in performance analysis and performance tuning in all production Systems.</w:t>
            </w:r>
          </w:p>
          <w:p w:rsidR="00104AD1" w:rsidRPr="00A4406A" w:rsidRDefault="00A143F6" w:rsidP="00104AD1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04AD1" w:rsidRPr="00A4406A">
              <w:rPr>
                <w:sz w:val="22"/>
                <w:szCs w:val="22"/>
              </w:rPr>
              <w:t>Participation in support process improvements.</w:t>
            </w:r>
          </w:p>
          <w:p w:rsidR="00104AD1" w:rsidRPr="00BC2F97" w:rsidRDefault="0020782E" w:rsidP="0020782E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04AD1" w:rsidRPr="00A4406A">
              <w:rPr>
                <w:sz w:val="22"/>
                <w:szCs w:val="22"/>
              </w:rPr>
              <w:t>Central User Administration</w:t>
            </w:r>
            <w:r>
              <w:rPr>
                <w:sz w:val="22"/>
                <w:szCs w:val="22"/>
              </w:rPr>
              <w:t xml:space="preserve"> and Trouble-shooting</w:t>
            </w:r>
          </w:p>
          <w:p w:rsidR="006A652F" w:rsidRPr="006A652F" w:rsidRDefault="006A652F" w:rsidP="006A652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A652F">
              <w:rPr>
                <w:sz w:val="22"/>
                <w:szCs w:val="22"/>
              </w:rPr>
              <w:t>-</w:t>
            </w:r>
            <w:r w:rsidR="00A143F6">
              <w:rPr>
                <w:sz w:val="22"/>
                <w:szCs w:val="22"/>
              </w:rPr>
              <w:t xml:space="preserve"> </w:t>
            </w:r>
            <w:r w:rsidRPr="006A652F">
              <w:rPr>
                <w:sz w:val="22"/>
                <w:szCs w:val="22"/>
              </w:rPr>
              <w:t>Database Monitoring.</w:t>
            </w:r>
          </w:p>
          <w:p w:rsidR="006A652F" w:rsidRPr="006A652F" w:rsidRDefault="006A652F" w:rsidP="006A652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A652F">
              <w:rPr>
                <w:sz w:val="22"/>
                <w:szCs w:val="22"/>
              </w:rPr>
              <w:t>-</w:t>
            </w:r>
            <w:r w:rsidR="00A143F6">
              <w:rPr>
                <w:sz w:val="22"/>
                <w:szCs w:val="22"/>
              </w:rPr>
              <w:t xml:space="preserve"> </w:t>
            </w:r>
            <w:r w:rsidRPr="006A652F">
              <w:rPr>
                <w:sz w:val="22"/>
                <w:szCs w:val="22"/>
              </w:rPr>
              <w:t>Liaising with functional/other technical (ABAP) teams for resolution and improvisation of the overall SAP system.</w:t>
            </w:r>
          </w:p>
          <w:p w:rsidR="006A652F" w:rsidRPr="006A652F" w:rsidRDefault="006A652F" w:rsidP="006A652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A652F">
              <w:rPr>
                <w:sz w:val="22"/>
                <w:szCs w:val="22"/>
              </w:rPr>
              <w:t>-</w:t>
            </w:r>
            <w:r w:rsidR="00A143F6">
              <w:rPr>
                <w:sz w:val="22"/>
                <w:szCs w:val="22"/>
              </w:rPr>
              <w:t xml:space="preserve"> </w:t>
            </w:r>
            <w:r w:rsidRPr="006A652F">
              <w:rPr>
                <w:sz w:val="22"/>
                <w:szCs w:val="22"/>
              </w:rPr>
              <w:t>Collaboration with the stakeholders for Migration, Capacity/Resource planning and High Availability.</w:t>
            </w:r>
          </w:p>
          <w:p w:rsidR="006A652F" w:rsidRPr="006A652F" w:rsidRDefault="006A652F" w:rsidP="006A652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A652F">
              <w:rPr>
                <w:sz w:val="22"/>
                <w:szCs w:val="22"/>
              </w:rPr>
              <w:t>-</w:t>
            </w:r>
            <w:r w:rsidR="00A143F6">
              <w:rPr>
                <w:sz w:val="22"/>
                <w:szCs w:val="22"/>
              </w:rPr>
              <w:t xml:space="preserve"> </w:t>
            </w:r>
            <w:r w:rsidRPr="006A652F">
              <w:rPr>
                <w:sz w:val="22"/>
                <w:szCs w:val="22"/>
              </w:rPr>
              <w:t>House-keeping and Trouble-shooting</w:t>
            </w:r>
          </w:p>
          <w:p w:rsidR="006A652F" w:rsidRDefault="006A652F" w:rsidP="006A652F">
            <w:pPr>
              <w:pStyle w:val="NoSpacing"/>
              <w:spacing w:line="276" w:lineRule="auto"/>
              <w:rPr>
                <w:sz w:val="22"/>
                <w:szCs w:val="22"/>
              </w:rPr>
            </w:pPr>
            <w:r w:rsidRPr="006A652F">
              <w:rPr>
                <w:sz w:val="22"/>
                <w:szCs w:val="22"/>
              </w:rPr>
              <w:t>-</w:t>
            </w:r>
            <w:r w:rsidR="00A143F6">
              <w:rPr>
                <w:sz w:val="22"/>
                <w:szCs w:val="22"/>
              </w:rPr>
              <w:t xml:space="preserve"> </w:t>
            </w:r>
            <w:r w:rsidRPr="006A652F">
              <w:rPr>
                <w:sz w:val="22"/>
                <w:szCs w:val="22"/>
              </w:rPr>
              <w:t>Technical and Process documentation.</w:t>
            </w:r>
          </w:p>
          <w:p w:rsidR="0020782E" w:rsidRDefault="0020782E" w:rsidP="0020782E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6A652F">
              <w:rPr>
                <w:sz w:val="22"/>
                <w:szCs w:val="22"/>
              </w:rPr>
              <w:t>SUM Tool.</w:t>
            </w:r>
          </w:p>
          <w:p w:rsidR="00F52539" w:rsidRPr="00EF33F2" w:rsidRDefault="00857596">
            <w:pPr>
              <w:pStyle w:val="Heading2"/>
              <w:contextualSpacing w:val="0"/>
            </w:pPr>
            <w:bookmarkStart w:id="4" w:name="h.wj0puh61kxsr" w:colFirst="0" w:colLast="0"/>
            <w:bookmarkEnd w:id="4"/>
            <w:r w:rsidRPr="00EF33F2">
              <w:t>Spice Digital Ltd.</w:t>
            </w:r>
            <w:r w:rsidR="00F41A44" w:rsidRPr="00EF33F2">
              <w:t xml:space="preserve">, </w:t>
            </w:r>
            <w:r w:rsidRPr="00EF33F2">
              <w:rPr>
                <w:b w:val="0"/>
              </w:rPr>
              <w:t>Mohali</w:t>
            </w:r>
            <w:r w:rsidR="00F41A44" w:rsidRPr="00EF33F2">
              <w:rPr>
                <w:b w:val="0"/>
              </w:rPr>
              <w:t xml:space="preserve"> — </w:t>
            </w:r>
            <w:r w:rsidRPr="00EF33F2">
              <w:rPr>
                <w:b w:val="0"/>
                <w:i/>
              </w:rPr>
              <w:t>Sr. Software Engineer</w:t>
            </w:r>
          </w:p>
          <w:p w:rsidR="00F52539" w:rsidRPr="00EF33F2" w:rsidRDefault="00857596">
            <w:pPr>
              <w:pStyle w:val="Heading3"/>
              <w:contextualSpacing w:val="0"/>
              <w:rPr>
                <w:sz w:val="22"/>
                <w:szCs w:val="22"/>
              </w:rPr>
            </w:pPr>
            <w:bookmarkStart w:id="5" w:name="h.8hk593fs3sag" w:colFirst="0" w:colLast="0"/>
            <w:bookmarkEnd w:id="5"/>
            <w:r w:rsidRPr="00EF33F2">
              <w:rPr>
                <w:sz w:val="22"/>
                <w:szCs w:val="22"/>
              </w:rPr>
              <w:t>JULY</w:t>
            </w:r>
            <w:r w:rsidR="00F41A44" w:rsidRPr="00EF33F2">
              <w:rPr>
                <w:sz w:val="22"/>
                <w:szCs w:val="22"/>
              </w:rPr>
              <w:t xml:space="preserve"> 20</w:t>
            </w:r>
            <w:r w:rsidRPr="00EF33F2">
              <w:rPr>
                <w:sz w:val="22"/>
                <w:szCs w:val="22"/>
              </w:rPr>
              <w:t>08</w:t>
            </w:r>
            <w:r w:rsidR="00F41A44" w:rsidRPr="00EF33F2">
              <w:rPr>
                <w:sz w:val="22"/>
                <w:szCs w:val="22"/>
              </w:rPr>
              <w:t xml:space="preserve"> </w:t>
            </w:r>
            <w:r w:rsidRPr="00EF33F2">
              <w:rPr>
                <w:sz w:val="22"/>
                <w:szCs w:val="22"/>
              </w:rPr>
              <w:t>–</w:t>
            </w:r>
            <w:r w:rsidR="00F41A44" w:rsidRPr="00EF33F2">
              <w:rPr>
                <w:sz w:val="22"/>
                <w:szCs w:val="22"/>
              </w:rPr>
              <w:t xml:space="preserve"> </w:t>
            </w:r>
            <w:r w:rsidRPr="00EF33F2">
              <w:rPr>
                <w:sz w:val="22"/>
                <w:szCs w:val="22"/>
              </w:rPr>
              <w:t>JUNE 2011</w:t>
            </w:r>
          </w:p>
          <w:p w:rsidR="00F52539" w:rsidRPr="00EF33F2" w:rsidRDefault="00857596">
            <w:pPr>
              <w:pStyle w:val="Heading2"/>
              <w:contextualSpacing w:val="0"/>
            </w:pPr>
            <w:bookmarkStart w:id="6" w:name="h.1hxcpsc1hco2" w:colFirst="0" w:colLast="0"/>
            <w:bookmarkEnd w:id="6"/>
            <w:proofErr w:type="gramStart"/>
            <w:r w:rsidRPr="00EF33F2">
              <w:t>i-Zone</w:t>
            </w:r>
            <w:proofErr w:type="gramEnd"/>
            <w:r w:rsidRPr="00EF33F2">
              <w:t xml:space="preserve"> Systems</w:t>
            </w:r>
            <w:r w:rsidR="00F41A44" w:rsidRPr="00EF33F2">
              <w:t xml:space="preserve">, </w:t>
            </w:r>
            <w:r w:rsidRPr="00EF33F2">
              <w:rPr>
                <w:b w:val="0"/>
              </w:rPr>
              <w:t>Kochi</w:t>
            </w:r>
            <w:r w:rsidR="00F41A44" w:rsidRPr="00EF33F2">
              <w:t xml:space="preserve"> </w:t>
            </w:r>
            <w:r w:rsidR="00F41A44" w:rsidRPr="00EF33F2">
              <w:rPr>
                <w:b w:val="0"/>
              </w:rPr>
              <w:t xml:space="preserve">— </w:t>
            </w:r>
            <w:r w:rsidRPr="00EF33F2">
              <w:rPr>
                <w:b w:val="0"/>
                <w:i/>
              </w:rPr>
              <w:t>IT Support Engineer</w:t>
            </w:r>
          </w:p>
          <w:p w:rsidR="00F52539" w:rsidRPr="0094611C" w:rsidRDefault="00857596" w:rsidP="0094611C">
            <w:pPr>
              <w:pStyle w:val="Heading3"/>
              <w:contextualSpacing w:val="0"/>
              <w:rPr>
                <w:sz w:val="22"/>
                <w:szCs w:val="22"/>
              </w:rPr>
            </w:pPr>
            <w:bookmarkStart w:id="7" w:name="h.ybypdmed418m" w:colFirst="0" w:colLast="0"/>
            <w:bookmarkEnd w:id="7"/>
            <w:r w:rsidRPr="00EF33F2">
              <w:rPr>
                <w:sz w:val="22"/>
                <w:szCs w:val="22"/>
              </w:rPr>
              <w:t>MAY 2006</w:t>
            </w:r>
            <w:r w:rsidR="00F41A44" w:rsidRPr="00EF33F2">
              <w:rPr>
                <w:sz w:val="22"/>
                <w:szCs w:val="22"/>
              </w:rPr>
              <w:t xml:space="preserve"> </w:t>
            </w:r>
            <w:r w:rsidRPr="00EF33F2">
              <w:rPr>
                <w:sz w:val="22"/>
                <w:szCs w:val="22"/>
              </w:rPr>
              <w:t>–</w:t>
            </w:r>
            <w:r w:rsidR="00F41A44" w:rsidRPr="00EF33F2">
              <w:rPr>
                <w:sz w:val="22"/>
                <w:szCs w:val="22"/>
              </w:rPr>
              <w:t xml:space="preserve"> </w:t>
            </w:r>
            <w:r w:rsidRPr="00EF33F2">
              <w:rPr>
                <w:sz w:val="22"/>
                <w:szCs w:val="22"/>
              </w:rPr>
              <w:t>JUNE 2008</w:t>
            </w:r>
            <w:bookmarkStart w:id="8" w:name="h.yk8luflkpwij" w:colFirst="0" w:colLast="0"/>
            <w:bookmarkStart w:id="9" w:name="h.jhv78pp9wtzd" w:colFirst="0" w:colLast="0"/>
            <w:bookmarkEnd w:id="8"/>
            <w:bookmarkEnd w:id="9"/>
            <w:r w:rsidR="003974C5" w:rsidRPr="00EF33F2">
              <w:t xml:space="preserve"> 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94611C" w:rsidRPr="007F50C7" w:rsidRDefault="0094611C" w:rsidP="0094611C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bookmarkStart w:id="10" w:name="h.ca0awj8022e2" w:colFirst="0" w:colLast="0"/>
            <w:bookmarkEnd w:id="10"/>
            <w:r>
              <w:rPr>
                <w:sz w:val="22"/>
                <w:szCs w:val="22"/>
              </w:rPr>
              <w:lastRenderedPageBreak/>
              <w:t>ACHIEVEMENTS</w:t>
            </w:r>
          </w:p>
          <w:p w:rsidR="0094611C" w:rsidRDefault="0094611C" w:rsidP="0094611C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Received appreciation</w:t>
            </w:r>
            <w:r w:rsidRPr="00A4406A">
              <w:rPr>
                <w:sz w:val="22"/>
                <w:szCs w:val="22"/>
              </w:rPr>
              <w:t xml:space="preserve"> for providing excellent SLA based SAP support to client</w:t>
            </w:r>
            <w:r>
              <w:rPr>
                <w:sz w:val="22"/>
                <w:szCs w:val="22"/>
              </w:rPr>
              <w:t>.</w:t>
            </w:r>
          </w:p>
          <w:p w:rsidR="0094611C" w:rsidRDefault="0094611C" w:rsidP="0094611C">
            <w:pPr>
              <w:pStyle w:val="NoSpacing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4406A">
              <w:rPr>
                <w:sz w:val="22"/>
                <w:szCs w:val="22"/>
              </w:rPr>
              <w:t xml:space="preserve">Received </w:t>
            </w:r>
            <w:r>
              <w:rPr>
                <w:sz w:val="22"/>
                <w:szCs w:val="22"/>
              </w:rPr>
              <w:t>appreciation</w:t>
            </w:r>
            <w:r w:rsidRPr="00A4406A">
              <w:rPr>
                <w:sz w:val="22"/>
                <w:szCs w:val="22"/>
              </w:rPr>
              <w:t xml:space="preserve"> for providing excellent project delivery and winning clients trust.</w:t>
            </w:r>
          </w:p>
          <w:p w:rsidR="0094611C" w:rsidRPr="0094611C" w:rsidRDefault="0094611C" w:rsidP="0094611C"/>
          <w:p w:rsidR="00F52539" w:rsidRPr="007F50C7" w:rsidRDefault="0094611C" w:rsidP="0094611C">
            <w:pPr>
              <w:pStyle w:val="Heading1"/>
              <w:spacing w:before="0"/>
              <w:contextualSpacing w:val="0"/>
            </w:pPr>
            <w:r>
              <w:rPr>
                <w:sz w:val="22"/>
                <w:szCs w:val="22"/>
              </w:rPr>
              <w:t>SKILLS</w:t>
            </w:r>
          </w:p>
          <w:p w:rsidR="006B06CE" w:rsidRPr="0094611C" w:rsidRDefault="007F50C7" w:rsidP="0094611C">
            <w:pPr>
              <w:pStyle w:val="NoSpacing"/>
              <w:rPr>
                <w:sz w:val="22"/>
                <w:szCs w:val="22"/>
              </w:rPr>
            </w:pPr>
            <w:r w:rsidRPr="0094611C">
              <w:rPr>
                <w:b/>
                <w:sz w:val="22"/>
                <w:szCs w:val="22"/>
              </w:rPr>
              <w:t>SAP</w:t>
            </w:r>
            <w:r w:rsidR="006B06CE" w:rsidRPr="0094611C">
              <w:rPr>
                <w:sz w:val="22"/>
                <w:szCs w:val="22"/>
              </w:rPr>
              <w:t xml:space="preserve">: SAP </w:t>
            </w:r>
            <w:r w:rsidR="001146D0" w:rsidRPr="0094611C">
              <w:rPr>
                <w:sz w:val="22"/>
                <w:szCs w:val="22"/>
              </w:rPr>
              <w:t>R/3/</w:t>
            </w:r>
            <w:proofErr w:type="spellStart"/>
            <w:r w:rsidR="006B06CE" w:rsidRPr="0094611C">
              <w:rPr>
                <w:sz w:val="22"/>
                <w:szCs w:val="22"/>
              </w:rPr>
              <w:t>N</w:t>
            </w:r>
            <w:r w:rsidR="001146D0" w:rsidRPr="0094611C">
              <w:rPr>
                <w:sz w:val="22"/>
                <w:szCs w:val="22"/>
              </w:rPr>
              <w:t>etweaver</w:t>
            </w:r>
            <w:proofErr w:type="spellEnd"/>
            <w:r w:rsidR="001146D0" w:rsidRPr="0094611C">
              <w:rPr>
                <w:sz w:val="22"/>
                <w:szCs w:val="22"/>
              </w:rPr>
              <w:t xml:space="preserve"> platform </w:t>
            </w:r>
            <w:r w:rsidR="006B06CE" w:rsidRPr="0094611C">
              <w:rPr>
                <w:sz w:val="22"/>
                <w:szCs w:val="22"/>
              </w:rPr>
              <w:t>7.2x/7.4x</w:t>
            </w:r>
            <w:r w:rsidR="006917E8" w:rsidRPr="0094611C">
              <w:rPr>
                <w:sz w:val="22"/>
                <w:szCs w:val="22"/>
              </w:rPr>
              <w:t>, Solution Manager</w:t>
            </w:r>
          </w:p>
          <w:p w:rsidR="006B06CE" w:rsidRPr="0094611C" w:rsidRDefault="006B06CE" w:rsidP="0094611C">
            <w:pPr>
              <w:pStyle w:val="NoSpacing"/>
              <w:rPr>
                <w:sz w:val="22"/>
                <w:szCs w:val="22"/>
              </w:rPr>
            </w:pPr>
            <w:r w:rsidRPr="0094611C">
              <w:rPr>
                <w:b/>
                <w:sz w:val="22"/>
                <w:szCs w:val="22"/>
              </w:rPr>
              <w:t>Server OS</w:t>
            </w:r>
            <w:r w:rsidRPr="0094611C">
              <w:rPr>
                <w:sz w:val="22"/>
                <w:szCs w:val="22"/>
              </w:rPr>
              <w:t>: Microsoft Windows Server 2003/2008/2012, RHEL5.x/RHEL6.x</w:t>
            </w:r>
            <w:r w:rsidR="00924258">
              <w:rPr>
                <w:sz w:val="22"/>
                <w:szCs w:val="22"/>
              </w:rPr>
              <w:t>, AIX 6.x</w:t>
            </w:r>
          </w:p>
          <w:p w:rsidR="006B06CE" w:rsidRPr="0094611C" w:rsidRDefault="006B06CE" w:rsidP="0094611C">
            <w:pPr>
              <w:pStyle w:val="NoSpacing"/>
              <w:rPr>
                <w:sz w:val="22"/>
                <w:szCs w:val="22"/>
              </w:rPr>
            </w:pPr>
            <w:r w:rsidRPr="0094611C">
              <w:rPr>
                <w:b/>
                <w:sz w:val="22"/>
                <w:szCs w:val="22"/>
              </w:rPr>
              <w:t>Database</w:t>
            </w:r>
            <w:r w:rsidRPr="0094611C">
              <w:rPr>
                <w:sz w:val="22"/>
                <w:szCs w:val="22"/>
              </w:rPr>
              <w:t>: Oracle 10g/11g, 12c, MS SQL Server 2000/2005/2012, MySQL, SAP HANA SPS 08/09</w:t>
            </w:r>
          </w:p>
          <w:p w:rsidR="0094611C" w:rsidRDefault="0094611C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bookmarkStart w:id="11" w:name="h.tuxh7mwdaxox" w:colFirst="0" w:colLast="0"/>
            <w:bookmarkEnd w:id="11"/>
          </w:p>
          <w:p w:rsidR="00F52539" w:rsidRPr="007F50C7" w:rsidRDefault="006B06CE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r w:rsidRPr="007F50C7">
              <w:rPr>
                <w:sz w:val="22"/>
                <w:szCs w:val="22"/>
              </w:rPr>
              <w:t>CERTIFICATION</w:t>
            </w:r>
          </w:p>
          <w:p w:rsidR="00E8068F" w:rsidRPr="007F50C7" w:rsidRDefault="00E8068F" w:rsidP="0020782E">
            <w:pPr>
              <w:pStyle w:val="ListParagraph"/>
              <w:numPr>
                <w:ilvl w:val="0"/>
                <w:numId w:val="5"/>
              </w:numPr>
              <w:spacing w:before="0"/>
              <w:ind w:left="201" w:hanging="141"/>
              <w:rPr>
                <w:b/>
                <w:sz w:val="22"/>
                <w:szCs w:val="22"/>
              </w:rPr>
            </w:pPr>
            <w:r w:rsidRPr="007F50C7">
              <w:rPr>
                <w:b/>
                <w:sz w:val="22"/>
                <w:szCs w:val="22"/>
              </w:rPr>
              <w:t>SAP® Certified Technology Associate - System Administration (Oracle DB) with SAP NetWeaver 7.31</w:t>
            </w:r>
          </w:p>
          <w:p w:rsidR="00E8068F" w:rsidRPr="007F50C7" w:rsidRDefault="00E8068F" w:rsidP="0020782E">
            <w:pPr>
              <w:pStyle w:val="ListParagraph"/>
              <w:spacing w:before="0"/>
              <w:ind w:left="201"/>
              <w:rPr>
                <w:b/>
                <w:sz w:val="22"/>
                <w:szCs w:val="22"/>
              </w:rPr>
            </w:pPr>
            <w:r w:rsidRPr="007F50C7">
              <w:rPr>
                <w:sz w:val="22"/>
                <w:szCs w:val="22"/>
              </w:rPr>
              <w:t xml:space="preserve">SAP Certification ID: </w:t>
            </w:r>
          </w:p>
          <w:p w:rsidR="00E8068F" w:rsidRPr="007F50C7" w:rsidRDefault="00E8068F" w:rsidP="0020782E">
            <w:pPr>
              <w:pStyle w:val="ListParagraph"/>
              <w:numPr>
                <w:ilvl w:val="0"/>
                <w:numId w:val="5"/>
              </w:numPr>
              <w:spacing w:before="0"/>
              <w:ind w:left="201" w:hanging="141"/>
              <w:rPr>
                <w:b/>
                <w:sz w:val="22"/>
                <w:szCs w:val="22"/>
              </w:rPr>
            </w:pPr>
            <w:r w:rsidRPr="007F50C7">
              <w:rPr>
                <w:b/>
                <w:sz w:val="22"/>
                <w:szCs w:val="22"/>
              </w:rPr>
              <w:t>ITIL® Foundation Certificate in IT Service Management</w:t>
            </w:r>
          </w:p>
          <w:p w:rsidR="00E8068F" w:rsidRPr="007F50C7" w:rsidRDefault="00E8068F" w:rsidP="0020782E">
            <w:pPr>
              <w:pStyle w:val="ListParagraph"/>
              <w:spacing w:before="0"/>
              <w:ind w:left="201"/>
              <w:rPr>
                <w:b/>
                <w:sz w:val="22"/>
                <w:szCs w:val="22"/>
              </w:rPr>
            </w:pPr>
            <w:r w:rsidRPr="007F50C7">
              <w:rPr>
                <w:sz w:val="22"/>
                <w:szCs w:val="22"/>
              </w:rPr>
              <w:t xml:space="preserve">ITIL Certification ID: </w:t>
            </w:r>
          </w:p>
          <w:p w:rsidR="00E8068F" w:rsidRPr="007F50C7" w:rsidRDefault="00E8068F" w:rsidP="0020782E">
            <w:pPr>
              <w:pStyle w:val="ListParagraph"/>
              <w:numPr>
                <w:ilvl w:val="0"/>
                <w:numId w:val="5"/>
              </w:numPr>
              <w:spacing w:before="0"/>
              <w:ind w:left="201" w:hanging="141"/>
              <w:rPr>
                <w:b/>
                <w:sz w:val="22"/>
                <w:szCs w:val="22"/>
              </w:rPr>
            </w:pPr>
            <w:r w:rsidRPr="007F50C7">
              <w:rPr>
                <w:b/>
                <w:sz w:val="22"/>
                <w:szCs w:val="22"/>
              </w:rPr>
              <w:t>Microsoft® Certified Solutions Associate</w:t>
            </w:r>
          </w:p>
          <w:p w:rsidR="00E8068F" w:rsidRPr="007F50C7" w:rsidRDefault="00E8068F" w:rsidP="0020782E">
            <w:pPr>
              <w:pStyle w:val="ListParagraph"/>
              <w:spacing w:before="0"/>
              <w:ind w:left="201"/>
              <w:rPr>
                <w:b/>
                <w:sz w:val="22"/>
                <w:szCs w:val="22"/>
              </w:rPr>
            </w:pPr>
            <w:r w:rsidRPr="007F50C7">
              <w:rPr>
                <w:sz w:val="22"/>
                <w:szCs w:val="22"/>
              </w:rPr>
              <w:t xml:space="preserve">Microsoft Certification ID: </w:t>
            </w:r>
            <w:bookmarkStart w:id="12" w:name="_GoBack"/>
            <w:bookmarkEnd w:id="12"/>
          </w:p>
          <w:p w:rsidR="00E8068F" w:rsidRPr="007F50C7" w:rsidRDefault="00E8068F" w:rsidP="0020782E">
            <w:pPr>
              <w:pStyle w:val="ListParagraph"/>
              <w:numPr>
                <w:ilvl w:val="0"/>
                <w:numId w:val="5"/>
              </w:numPr>
              <w:spacing w:before="0"/>
              <w:ind w:left="201" w:hanging="141"/>
              <w:rPr>
                <w:b/>
                <w:sz w:val="22"/>
                <w:szCs w:val="22"/>
              </w:rPr>
            </w:pPr>
            <w:r w:rsidRPr="007F50C7">
              <w:rPr>
                <w:b/>
                <w:sz w:val="22"/>
                <w:szCs w:val="22"/>
              </w:rPr>
              <w:t>Oracle® Forms Certified Professional</w:t>
            </w:r>
          </w:p>
          <w:p w:rsidR="0094611C" w:rsidRDefault="0094611C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bookmarkStart w:id="13" w:name="h.cxxkes25b26" w:colFirst="0" w:colLast="0"/>
            <w:bookmarkEnd w:id="13"/>
          </w:p>
          <w:p w:rsidR="000066D4" w:rsidRPr="00EF33F2" w:rsidRDefault="000066D4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r w:rsidRPr="00EF33F2">
              <w:rPr>
                <w:sz w:val="22"/>
                <w:szCs w:val="22"/>
              </w:rPr>
              <w:t>EDUCATION</w:t>
            </w:r>
          </w:p>
          <w:p w:rsidR="000066D4" w:rsidRPr="00EF33F2" w:rsidRDefault="000066D4" w:rsidP="0020782E">
            <w:pPr>
              <w:pStyle w:val="Heading2"/>
              <w:spacing w:before="0"/>
              <w:contextualSpacing w:val="0"/>
            </w:pPr>
            <w:bookmarkStart w:id="14" w:name="h.6wymnhinx9q5" w:colFirst="0" w:colLast="0"/>
            <w:bookmarkEnd w:id="14"/>
            <w:r w:rsidRPr="00EF33F2">
              <w:t xml:space="preserve">Anna University, </w:t>
            </w:r>
            <w:r w:rsidRPr="00EF33F2">
              <w:rPr>
                <w:b w:val="0"/>
              </w:rPr>
              <w:t xml:space="preserve">Chennai — </w:t>
            </w:r>
            <w:r w:rsidRPr="00EF33F2">
              <w:rPr>
                <w:b w:val="0"/>
                <w:i/>
              </w:rPr>
              <w:lastRenderedPageBreak/>
              <w:t>B</w:t>
            </w:r>
            <w:r w:rsidR="001B1193">
              <w:rPr>
                <w:b w:val="0"/>
                <w:i/>
              </w:rPr>
              <w:t xml:space="preserve">achelor of </w:t>
            </w:r>
            <w:r w:rsidRPr="00EF33F2">
              <w:rPr>
                <w:b w:val="0"/>
                <w:i/>
              </w:rPr>
              <w:t>E</w:t>
            </w:r>
            <w:r w:rsidR="001B1193">
              <w:rPr>
                <w:b w:val="0"/>
                <w:i/>
              </w:rPr>
              <w:t>ngineering</w:t>
            </w:r>
            <w:r w:rsidRPr="00EF33F2">
              <w:rPr>
                <w:b w:val="0"/>
                <w:i/>
              </w:rPr>
              <w:t xml:space="preserve"> (Information Technology)</w:t>
            </w:r>
          </w:p>
          <w:p w:rsidR="000066D4" w:rsidRPr="00EF33F2" w:rsidRDefault="000066D4" w:rsidP="0020782E">
            <w:pPr>
              <w:pStyle w:val="Heading3"/>
              <w:spacing w:before="0"/>
              <w:contextualSpacing w:val="0"/>
              <w:rPr>
                <w:sz w:val="22"/>
                <w:szCs w:val="22"/>
              </w:rPr>
            </w:pPr>
            <w:bookmarkStart w:id="15" w:name="h.7vtcyzeczjot" w:colFirst="0" w:colLast="0"/>
            <w:bookmarkEnd w:id="15"/>
            <w:r w:rsidRPr="00EF33F2">
              <w:rPr>
                <w:sz w:val="22"/>
                <w:szCs w:val="22"/>
              </w:rPr>
              <w:t>APRIL 2002 - APRIL 2006</w:t>
            </w:r>
          </w:p>
          <w:p w:rsidR="000066D4" w:rsidRPr="00EF33F2" w:rsidRDefault="001B1193" w:rsidP="0020782E">
            <w:pPr>
              <w:pStyle w:val="Heading2"/>
              <w:spacing w:before="0"/>
              <w:contextualSpacing w:val="0"/>
            </w:pPr>
            <w:bookmarkStart w:id="16" w:name="h.czfiadnsgnzp" w:colFirst="0" w:colLast="0"/>
            <w:bookmarkEnd w:id="16"/>
            <w:r>
              <w:t xml:space="preserve">School </w:t>
            </w:r>
            <w:r w:rsidR="000066D4" w:rsidRPr="00EF33F2">
              <w:t xml:space="preserve">State Board, </w:t>
            </w:r>
            <w:r w:rsidR="000066D4" w:rsidRPr="00EF33F2">
              <w:rPr>
                <w:b w:val="0"/>
              </w:rPr>
              <w:t xml:space="preserve">Kerala — </w:t>
            </w:r>
            <w:r w:rsidR="000066D4" w:rsidRPr="00EF33F2">
              <w:rPr>
                <w:b w:val="0"/>
                <w:i/>
              </w:rPr>
              <w:t>Science</w:t>
            </w:r>
          </w:p>
          <w:p w:rsidR="000066D4" w:rsidRPr="00EF33F2" w:rsidRDefault="000066D4" w:rsidP="0020782E">
            <w:pPr>
              <w:pStyle w:val="Heading3"/>
              <w:spacing w:before="0"/>
              <w:contextualSpacing w:val="0"/>
              <w:rPr>
                <w:sz w:val="22"/>
                <w:szCs w:val="22"/>
              </w:rPr>
            </w:pPr>
            <w:bookmarkStart w:id="17" w:name="h.miiyt1y6sl7g" w:colFirst="0" w:colLast="0"/>
            <w:bookmarkEnd w:id="17"/>
            <w:r w:rsidRPr="00EF33F2">
              <w:rPr>
                <w:sz w:val="22"/>
                <w:szCs w:val="22"/>
              </w:rPr>
              <w:t>MARCH 1998 - MARCH 2002</w:t>
            </w:r>
          </w:p>
          <w:p w:rsidR="0094611C" w:rsidRDefault="0094611C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</w:p>
          <w:p w:rsidR="000066D4" w:rsidRPr="00EF33F2" w:rsidRDefault="000066D4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r w:rsidRPr="00EF33F2">
              <w:rPr>
                <w:sz w:val="22"/>
                <w:szCs w:val="22"/>
              </w:rPr>
              <w:t>TRAINING</w:t>
            </w:r>
          </w:p>
          <w:p w:rsidR="000066D4" w:rsidRPr="00EF33F2" w:rsidRDefault="000066D4" w:rsidP="0020782E">
            <w:pPr>
              <w:pStyle w:val="Heading2"/>
              <w:spacing w:before="0"/>
            </w:pPr>
            <w:bookmarkStart w:id="18" w:name="h.vm051rmyhoww" w:colFirst="0" w:colLast="0"/>
            <w:bookmarkEnd w:id="18"/>
            <w:r w:rsidRPr="00EF33F2">
              <w:t>SAP Technology Associate - System Administration (Oracle DB) with SAP NetWeaver 7.31.</w:t>
            </w:r>
          </w:p>
          <w:p w:rsidR="000066D4" w:rsidRPr="00EF33F2" w:rsidRDefault="000066D4" w:rsidP="0020782E">
            <w:pPr>
              <w:pStyle w:val="ListParagraph"/>
              <w:numPr>
                <w:ilvl w:val="0"/>
                <w:numId w:val="6"/>
              </w:numPr>
              <w:spacing w:before="0"/>
              <w:rPr>
                <w:sz w:val="22"/>
                <w:szCs w:val="22"/>
              </w:rPr>
            </w:pPr>
            <w:r w:rsidRPr="00EF33F2">
              <w:rPr>
                <w:sz w:val="22"/>
                <w:szCs w:val="22"/>
              </w:rPr>
              <w:t xml:space="preserve">Atos India </w:t>
            </w:r>
            <w:proofErr w:type="spellStart"/>
            <w:r w:rsidRPr="00EF33F2">
              <w:rPr>
                <w:sz w:val="22"/>
                <w:szCs w:val="22"/>
              </w:rPr>
              <w:t>Pvt.</w:t>
            </w:r>
            <w:proofErr w:type="spellEnd"/>
            <w:r w:rsidRPr="00EF33F2">
              <w:rPr>
                <w:sz w:val="22"/>
                <w:szCs w:val="22"/>
              </w:rPr>
              <w:t xml:space="preserve"> Ltd. (Chennai)</w:t>
            </w:r>
          </w:p>
          <w:p w:rsidR="000066D4" w:rsidRPr="00EF33F2" w:rsidRDefault="000066D4" w:rsidP="0020782E">
            <w:pPr>
              <w:pStyle w:val="Heading2"/>
              <w:spacing w:before="0"/>
            </w:pPr>
            <w:r w:rsidRPr="00EF33F2">
              <w:t>Oracle Forms Developer/Database Administrator Training Programme.</w:t>
            </w:r>
          </w:p>
          <w:p w:rsidR="000066D4" w:rsidRPr="00EF33F2" w:rsidRDefault="000066D4" w:rsidP="0020782E">
            <w:pPr>
              <w:pStyle w:val="ListParagraph"/>
              <w:numPr>
                <w:ilvl w:val="0"/>
                <w:numId w:val="6"/>
              </w:numPr>
              <w:spacing w:before="0"/>
              <w:rPr>
                <w:sz w:val="22"/>
                <w:szCs w:val="22"/>
              </w:rPr>
            </w:pPr>
            <w:proofErr w:type="spellStart"/>
            <w:r w:rsidRPr="00EF33F2">
              <w:rPr>
                <w:sz w:val="22"/>
                <w:szCs w:val="22"/>
              </w:rPr>
              <w:t>Aptech</w:t>
            </w:r>
            <w:proofErr w:type="spellEnd"/>
            <w:r w:rsidRPr="00EF33F2">
              <w:rPr>
                <w:sz w:val="22"/>
                <w:szCs w:val="22"/>
              </w:rPr>
              <w:t xml:space="preserve">/Pinnacle Training </w:t>
            </w:r>
            <w:proofErr w:type="spellStart"/>
            <w:r w:rsidRPr="00EF33F2">
              <w:rPr>
                <w:sz w:val="22"/>
                <w:szCs w:val="22"/>
              </w:rPr>
              <w:t>Center</w:t>
            </w:r>
            <w:proofErr w:type="spellEnd"/>
            <w:r w:rsidRPr="00EF33F2">
              <w:rPr>
                <w:sz w:val="22"/>
                <w:szCs w:val="22"/>
              </w:rPr>
              <w:t xml:space="preserve"> (Kochi)</w:t>
            </w:r>
          </w:p>
          <w:p w:rsidR="0094611C" w:rsidRDefault="0094611C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</w:p>
          <w:p w:rsidR="000066D4" w:rsidRPr="007F50C7" w:rsidRDefault="000066D4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r w:rsidRPr="007F50C7">
              <w:rPr>
                <w:sz w:val="22"/>
                <w:szCs w:val="22"/>
              </w:rPr>
              <w:t>PERSONAL</w:t>
            </w:r>
          </w:p>
          <w:p w:rsidR="000066D4" w:rsidRPr="007F50C7" w:rsidRDefault="000066D4" w:rsidP="0020782E">
            <w:pPr>
              <w:spacing w:before="0"/>
              <w:rPr>
                <w:sz w:val="22"/>
                <w:szCs w:val="22"/>
              </w:rPr>
            </w:pPr>
            <w:r w:rsidRPr="007F50C7">
              <w:rPr>
                <w:sz w:val="22"/>
                <w:szCs w:val="22"/>
              </w:rPr>
              <w:t>Date of Birth: 17.05.1984</w:t>
            </w:r>
          </w:p>
          <w:p w:rsidR="0094611C" w:rsidRDefault="0094611C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</w:p>
          <w:p w:rsidR="000066D4" w:rsidRPr="007F50C7" w:rsidRDefault="000066D4" w:rsidP="0020782E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r w:rsidRPr="007F50C7">
              <w:rPr>
                <w:sz w:val="22"/>
                <w:szCs w:val="22"/>
              </w:rPr>
              <w:t>LANGUAGES</w:t>
            </w:r>
          </w:p>
          <w:p w:rsidR="000066D4" w:rsidRDefault="000066D4" w:rsidP="0020782E">
            <w:pPr>
              <w:spacing w:before="0"/>
              <w:rPr>
                <w:sz w:val="22"/>
                <w:szCs w:val="22"/>
              </w:rPr>
            </w:pPr>
            <w:r w:rsidRPr="007F50C7">
              <w:rPr>
                <w:sz w:val="22"/>
                <w:szCs w:val="22"/>
              </w:rPr>
              <w:t xml:space="preserve">English, Hindi, Tamil, </w:t>
            </w:r>
            <w:r w:rsidR="00667D10">
              <w:rPr>
                <w:sz w:val="22"/>
                <w:szCs w:val="22"/>
              </w:rPr>
              <w:t xml:space="preserve">Arabic, </w:t>
            </w:r>
            <w:r w:rsidRPr="007F50C7">
              <w:rPr>
                <w:sz w:val="22"/>
                <w:szCs w:val="22"/>
              </w:rPr>
              <w:t>Malayalam</w:t>
            </w:r>
          </w:p>
          <w:p w:rsidR="0094611C" w:rsidRPr="007F50C7" w:rsidRDefault="0094611C" w:rsidP="0020782E">
            <w:pPr>
              <w:spacing w:before="0"/>
              <w:rPr>
                <w:sz w:val="22"/>
                <w:szCs w:val="22"/>
              </w:rPr>
            </w:pPr>
          </w:p>
          <w:p w:rsidR="0094611C" w:rsidRPr="00EF33F2" w:rsidRDefault="0094611C" w:rsidP="0094611C">
            <w:pPr>
              <w:pStyle w:val="Heading1"/>
              <w:spacing w:before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684BFE" w:rsidRPr="0094611C" w:rsidRDefault="0094611C" w:rsidP="0094611C">
            <w:pPr>
              <w:spacing w:before="0"/>
              <w:rPr>
                <w:sz w:val="22"/>
                <w:szCs w:val="22"/>
              </w:rPr>
            </w:pPr>
            <w:r w:rsidRPr="0094611C">
              <w:rPr>
                <w:sz w:val="22"/>
                <w:szCs w:val="22"/>
              </w:rPr>
              <w:t>Furnished upon request.</w:t>
            </w:r>
          </w:p>
        </w:tc>
      </w:tr>
    </w:tbl>
    <w:p w:rsidR="00F52539" w:rsidRDefault="00F52539"/>
    <w:sectPr w:rsidR="00F52539" w:rsidSect="00E26E7A">
      <w:headerReference w:type="default" r:id="rId9"/>
      <w:footerReference w:type="default" r:id="rId10"/>
      <w:pgSz w:w="12240" w:h="15840"/>
      <w:pgMar w:top="576" w:right="863" w:bottom="863" w:left="863" w:header="720" w:footer="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E4" w:rsidRDefault="002D1FE4" w:rsidP="003974C5">
      <w:pPr>
        <w:spacing w:before="0" w:line="240" w:lineRule="auto"/>
      </w:pPr>
      <w:r>
        <w:separator/>
      </w:r>
    </w:p>
  </w:endnote>
  <w:endnote w:type="continuationSeparator" w:id="0">
    <w:p w:rsidR="002D1FE4" w:rsidRDefault="002D1FE4" w:rsidP="003974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riweather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C5" w:rsidRDefault="00E26E7A">
    <w:pPr>
      <w:pStyle w:val="Footer"/>
    </w:pPr>
    <w:r>
      <w:rPr>
        <w:rFonts w:ascii="Trebuchet MS" w:hAnsi="Trebuchet MS"/>
        <w:noProof/>
        <w:lang w:val="en-US" w:eastAsia="en-US"/>
      </w:rPr>
      <w:drawing>
        <wp:inline distT="0" distB="0" distL="0" distR="0" wp14:anchorId="40DE5C9C" wp14:editId="2D93B26D">
          <wp:extent cx="904875" cy="456372"/>
          <wp:effectExtent l="0" t="0" r="0" b="1270"/>
          <wp:docPr id="91" name="Picture 91" descr="I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94" cy="467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74C5">
      <w:rPr>
        <w:rFonts w:ascii="Trebuchet MS" w:hAnsi="Trebuchet MS"/>
        <w:noProof/>
        <w:lang w:val="en-US" w:eastAsia="en-US"/>
      </w:rPr>
      <w:drawing>
        <wp:inline distT="0" distB="0" distL="0" distR="0" wp14:anchorId="40DE5C9C" wp14:editId="2D93B26D">
          <wp:extent cx="0" cy="0"/>
          <wp:effectExtent l="0" t="0" r="0" b="0"/>
          <wp:docPr id="92" name="Picture 92" descr="IT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T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>
      <w:rPr>
        <w:rFonts w:ascii="Trebuchet MS" w:hAnsi="Trebuchet MS"/>
        <w:noProof/>
        <w:lang w:val="en-US" w:eastAsia="en-US"/>
      </w:rPr>
      <w:drawing>
        <wp:inline distT="0" distB="0" distL="0" distR="0" wp14:anchorId="5E8E1DF5" wp14:editId="0D203BDD">
          <wp:extent cx="1352550" cy="591235"/>
          <wp:effectExtent l="0" t="0" r="0" b="0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23" cy="607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  <w:color w:val="5B9BD5"/>
        <w:lang w:val="en-US" w:eastAsia="en-US"/>
      </w:rPr>
      <w:drawing>
        <wp:inline distT="0" distB="0" distL="0" distR="0" wp14:anchorId="533DC2D3" wp14:editId="0367EBC0">
          <wp:extent cx="857250" cy="658729"/>
          <wp:effectExtent l="0" t="0" r="0" b="8255"/>
          <wp:docPr id="7" name="Picture 7" descr="MCSA_2013(rgb)_1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CSA_2013(rgb)_14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59" cy="6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E4" w:rsidRDefault="002D1FE4" w:rsidP="003974C5">
      <w:pPr>
        <w:spacing w:before="0" w:line="240" w:lineRule="auto"/>
      </w:pPr>
      <w:r>
        <w:separator/>
      </w:r>
    </w:p>
  </w:footnote>
  <w:footnote w:type="continuationSeparator" w:id="0">
    <w:p w:rsidR="002D1FE4" w:rsidRDefault="002D1FE4" w:rsidP="003974C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C5" w:rsidRDefault="002D1FE4" w:rsidP="003974C5">
    <w:pPr>
      <w:pStyle w:val="Header"/>
      <w:jc w:val="right"/>
    </w:pPr>
    <w:sdt>
      <w:sdtPr>
        <w:id w:val="2100056599"/>
        <w:docPartObj>
          <w:docPartGallery w:val="Page Numbers (Margins)"/>
          <w:docPartUnique/>
        </w:docPartObj>
      </w:sdtPr>
      <w:sdtEndPr/>
      <w:sdtContent>
        <w:r w:rsidR="005C142A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6" name="Rectangl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142A" w:rsidRDefault="005C142A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D0BE3" w:rsidRPr="002D0B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96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1utQIAALc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M62rW61AgAAtw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C142A" w:rsidRDefault="005C142A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  <w:szCs w:val="22"/>
                          </w:rPr>
                          <w:fldChar w:fldCharType="separate"/>
                        </w:r>
                        <w:r w:rsidR="002D0BE3" w:rsidRPr="002D0B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74C5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BDD6E90" wp14:editId="28E76FEB">
          <wp:simplePos x="0" y="0"/>
          <wp:positionH relativeFrom="margin">
            <wp:posOffset>4543425</wp:posOffset>
          </wp:positionH>
          <wp:positionV relativeFrom="margin">
            <wp:posOffset>-502920</wp:posOffset>
          </wp:positionV>
          <wp:extent cx="1908000" cy="393234"/>
          <wp:effectExtent l="0" t="0" r="0" b="6985"/>
          <wp:wrapSquare wrapText="bothSides"/>
          <wp:docPr id="90" name="Picture 11" descr="Associate Consulta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ssociate Consultant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932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19"/>
    <w:multiLevelType w:val="hybridMultilevel"/>
    <w:tmpl w:val="322C3890"/>
    <w:lvl w:ilvl="0" w:tplc="18E6957C"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3CA7"/>
    <w:multiLevelType w:val="multilevel"/>
    <w:tmpl w:val="2C5AFA8E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99967BD"/>
    <w:multiLevelType w:val="hybridMultilevel"/>
    <w:tmpl w:val="034A6950"/>
    <w:lvl w:ilvl="0" w:tplc="605E9296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2A"/>
    <w:multiLevelType w:val="multilevel"/>
    <w:tmpl w:val="8444A39C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2566EB"/>
    <w:multiLevelType w:val="hybridMultilevel"/>
    <w:tmpl w:val="F8047122"/>
    <w:lvl w:ilvl="0" w:tplc="605E9296">
      <w:start w:val="1"/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04C1B"/>
    <w:multiLevelType w:val="hybridMultilevel"/>
    <w:tmpl w:val="A6EAF114"/>
    <w:lvl w:ilvl="0" w:tplc="46CC5F12">
      <w:numFmt w:val="bullet"/>
      <w:lvlText w:val=""/>
      <w:lvlJc w:val="left"/>
      <w:pPr>
        <w:ind w:left="720" w:hanging="360"/>
      </w:pPr>
      <w:rPr>
        <w:rFonts w:ascii="Symbol" w:eastAsia="Merriweather" w:hAnsi="Symbol" w:cs="Merriweather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F41EA"/>
    <w:multiLevelType w:val="hybridMultilevel"/>
    <w:tmpl w:val="160E6844"/>
    <w:lvl w:ilvl="0" w:tplc="3BDE3866"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00A9A"/>
    <w:multiLevelType w:val="hybridMultilevel"/>
    <w:tmpl w:val="88165E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214F4">
      <w:numFmt w:val="bullet"/>
      <w:lvlText w:val="-"/>
      <w:lvlJc w:val="left"/>
      <w:pPr>
        <w:ind w:left="1800" w:hanging="720"/>
      </w:pPr>
      <w:rPr>
        <w:rFonts w:ascii="Merriweather" w:eastAsia="Merriweather" w:hAnsi="Merriweather" w:cs="Merriweather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F565DE"/>
    <w:multiLevelType w:val="hybridMultilevel"/>
    <w:tmpl w:val="52A4EB0A"/>
    <w:lvl w:ilvl="0" w:tplc="18E6957C"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97E62"/>
    <w:multiLevelType w:val="hybridMultilevel"/>
    <w:tmpl w:val="B0CCF8E2"/>
    <w:lvl w:ilvl="0" w:tplc="030C377A"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6689A"/>
    <w:multiLevelType w:val="hybridMultilevel"/>
    <w:tmpl w:val="92B81A36"/>
    <w:lvl w:ilvl="0" w:tplc="602CF85C"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A72E9"/>
    <w:multiLevelType w:val="hybridMultilevel"/>
    <w:tmpl w:val="F2A8D974"/>
    <w:lvl w:ilvl="0" w:tplc="3BDE3866">
      <w:numFmt w:val="bullet"/>
      <w:lvlText w:val="-"/>
      <w:lvlJc w:val="left"/>
      <w:pPr>
        <w:ind w:left="720" w:hanging="360"/>
      </w:pPr>
      <w:rPr>
        <w:rFonts w:ascii="Merriweather" w:eastAsia="Merriweather" w:hAnsi="Merriweather" w:cs="Merriweather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39"/>
    <w:rsid w:val="00003922"/>
    <w:rsid w:val="000066D4"/>
    <w:rsid w:val="000077BE"/>
    <w:rsid w:val="0002001E"/>
    <w:rsid w:val="0003392C"/>
    <w:rsid w:val="000F0CFD"/>
    <w:rsid w:val="00103B6E"/>
    <w:rsid w:val="00104AD1"/>
    <w:rsid w:val="001146D0"/>
    <w:rsid w:val="00117768"/>
    <w:rsid w:val="00137E6C"/>
    <w:rsid w:val="00172EED"/>
    <w:rsid w:val="001B1193"/>
    <w:rsid w:val="00206388"/>
    <w:rsid w:val="0020782E"/>
    <w:rsid w:val="00221A66"/>
    <w:rsid w:val="002B404B"/>
    <w:rsid w:val="002D0BE3"/>
    <w:rsid w:val="002D1FE4"/>
    <w:rsid w:val="003134DB"/>
    <w:rsid w:val="0033051A"/>
    <w:rsid w:val="003974C5"/>
    <w:rsid w:val="003C4220"/>
    <w:rsid w:val="003D7914"/>
    <w:rsid w:val="004619CD"/>
    <w:rsid w:val="004A2A9B"/>
    <w:rsid w:val="00550DE3"/>
    <w:rsid w:val="00566FCA"/>
    <w:rsid w:val="00575111"/>
    <w:rsid w:val="005C142A"/>
    <w:rsid w:val="005E574A"/>
    <w:rsid w:val="00636A85"/>
    <w:rsid w:val="00662F0E"/>
    <w:rsid w:val="00667D10"/>
    <w:rsid w:val="00684BFE"/>
    <w:rsid w:val="006917E8"/>
    <w:rsid w:val="006A652F"/>
    <w:rsid w:val="006B06CE"/>
    <w:rsid w:val="006E3709"/>
    <w:rsid w:val="00720F97"/>
    <w:rsid w:val="007341EA"/>
    <w:rsid w:val="007F50C7"/>
    <w:rsid w:val="00805B0A"/>
    <w:rsid w:val="00857596"/>
    <w:rsid w:val="00872852"/>
    <w:rsid w:val="008C6F7F"/>
    <w:rsid w:val="00924258"/>
    <w:rsid w:val="0094611C"/>
    <w:rsid w:val="00991882"/>
    <w:rsid w:val="00A143F6"/>
    <w:rsid w:val="00A4406A"/>
    <w:rsid w:val="00A66C3E"/>
    <w:rsid w:val="00A73784"/>
    <w:rsid w:val="00B358E6"/>
    <w:rsid w:val="00B8544A"/>
    <w:rsid w:val="00BC2F97"/>
    <w:rsid w:val="00BE2C83"/>
    <w:rsid w:val="00C141AA"/>
    <w:rsid w:val="00C7465F"/>
    <w:rsid w:val="00C76FCB"/>
    <w:rsid w:val="00D23975"/>
    <w:rsid w:val="00D4379C"/>
    <w:rsid w:val="00D6227B"/>
    <w:rsid w:val="00E26E7A"/>
    <w:rsid w:val="00E323D8"/>
    <w:rsid w:val="00E54AC5"/>
    <w:rsid w:val="00E8068F"/>
    <w:rsid w:val="00EF33F2"/>
    <w:rsid w:val="00F41A44"/>
    <w:rsid w:val="00F5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IN" w:eastAsia="en-IN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68F"/>
    <w:pPr>
      <w:ind w:left="720"/>
      <w:contextualSpacing/>
    </w:pPr>
  </w:style>
  <w:style w:type="paragraph" w:styleId="NoSpacing">
    <w:name w:val="No Spacing"/>
    <w:uiPriority w:val="1"/>
    <w:qFormat/>
    <w:rsid w:val="00221A66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4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C5"/>
  </w:style>
  <w:style w:type="paragraph" w:styleId="Footer">
    <w:name w:val="footer"/>
    <w:basedOn w:val="Normal"/>
    <w:link w:val="FooterChar"/>
    <w:uiPriority w:val="99"/>
    <w:unhideWhenUsed/>
    <w:rsid w:val="003974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C5"/>
  </w:style>
  <w:style w:type="paragraph" w:styleId="BalloonText">
    <w:name w:val="Balloon Text"/>
    <w:basedOn w:val="Normal"/>
    <w:link w:val="BalloonTextChar"/>
    <w:uiPriority w:val="99"/>
    <w:semiHidden/>
    <w:unhideWhenUsed/>
    <w:rsid w:val="002D0B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IN" w:eastAsia="en-IN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68F"/>
    <w:pPr>
      <w:ind w:left="720"/>
      <w:contextualSpacing/>
    </w:pPr>
  </w:style>
  <w:style w:type="paragraph" w:styleId="NoSpacing">
    <w:name w:val="No Spacing"/>
    <w:uiPriority w:val="1"/>
    <w:qFormat/>
    <w:rsid w:val="00221A66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4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4C5"/>
  </w:style>
  <w:style w:type="paragraph" w:styleId="Footer">
    <w:name w:val="footer"/>
    <w:basedOn w:val="Normal"/>
    <w:link w:val="FooterChar"/>
    <w:uiPriority w:val="99"/>
    <w:unhideWhenUsed/>
    <w:rsid w:val="003974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4C5"/>
  </w:style>
  <w:style w:type="paragraph" w:styleId="BalloonText">
    <w:name w:val="Balloon Text"/>
    <w:basedOn w:val="Normal"/>
    <w:link w:val="BalloonTextChar"/>
    <w:uiPriority w:val="99"/>
    <w:semiHidden/>
    <w:unhideWhenUsed/>
    <w:rsid w:val="002D0BE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jesh.3339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Mohan</dc:creator>
  <cp:lastModifiedBy>602HRDESK</cp:lastModifiedBy>
  <cp:revision>11</cp:revision>
  <dcterms:created xsi:type="dcterms:W3CDTF">2016-10-13T13:29:00Z</dcterms:created>
  <dcterms:modified xsi:type="dcterms:W3CDTF">2017-07-10T13:37:00Z</dcterms:modified>
</cp:coreProperties>
</file>