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76D" w:rsidRPr="0075242A" w:rsidRDefault="00277102" w:rsidP="0077276D">
      <w:pPr>
        <w:pStyle w:val="Subtitle"/>
        <w:rPr>
          <w:sz w:val="36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-623570</wp:posOffset>
            </wp:positionV>
            <wp:extent cx="990600" cy="880110"/>
            <wp:effectExtent l="19050" t="0" r="0" b="0"/>
            <wp:wrapSquare wrapText="bothSides"/>
            <wp:docPr id="2" name="Picture 2" descr="ay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3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011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77276D" w:rsidRPr="009B25B9" w:rsidRDefault="00277102" w:rsidP="0077276D">
      <w:pPr>
        <w:pStyle w:val="Subtitle"/>
        <w:tabs>
          <w:tab w:val="right" w:pos="8640"/>
        </w:tabs>
        <w:rPr>
          <w:lang w:val="fr-FR"/>
        </w:rPr>
      </w:pPr>
      <w:r>
        <w:rPr>
          <w:lang w:val="fr-FR"/>
        </w:rPr>
        <w:t xml:space="preserve">Syed </w:t>
      </w:r>
    </w:p>
    <w:p w:rsidR="0077276D" w:rsidRDefault="0077276D" w:rsidP="0077276D">
      <w:pPr>
        <w:rPr>
          <w:lang w:val="fr-FR"/>
        </w:rPr>
      </w:pPr>
    </w:p>
    <w:p w:rsidR="00720D3C" w:rsidRPr="009B25B9" w:rsidRDefault="00720D3C" w:rsidP="00720D3C">
      <w:pPr>
        <w:pStyle w:val="Subtitle"/>
        <w:tabs>
          <w:tab w:val="right" w:pos="8640"/>
        </w:tabs>
        <w:rPr>
          <w:lang w:val="fr-FR"/>
        </w:rPr>
      </w:pPr>
      <w:hyperlink r:id="rId9" w:history="1">
        <w:r w:rsidRPr="009B7009">
          <w:rPr>
            <w:rStyle w:val="Hyperlink"/>
            <w:lang w:val="fr-FR"/>
          </w:rPr>
          <w:t>Syed.337233@2freemail.com</w:t>
        </w:r>
      </w:hyperlink>
      <w:r>
        <w:rPr>
          <w:lang w:val="fr-FR"/>
        </w:rPr>
        <w:t xml:space="preserve"> </w:t>
      </w:r>
      <w:r>
        <w:rPr>
          <w:lang w:val="fr-FR"/>
        </w:rPr>
        <w:t xml:space="preserve"> </w:t>
      </w:r>
    </w:p>
    <w:p w:rsidR="00720D3C" w:rsidRDefault="00720D3C" w:rsidP="0077276D">
      <w:pPr>
        <w:rPr>
          <w:lang w:val="fr-FR"/>
        </w:rPr>
      </w:pPr>
    </w:p>
    <w:p w:rsidR="00EF1DD6" w:rsidRDefault="00EF1DD6" w:rsidP="0077276D">
      <w:pPr>
        <w:rPr>
          <w:lang w:val="fr-FR"/>
        </w:rPr>
      </w:pPr>
    </w:p>
    <w:p w:rsidR="00EF1DD6" w:rsidRPr="009B25B9" w:rsidRDefault="00EF1DD6" w:rsidP="0077276D">
      <w:pPr>
        <w:rPr>
          <w:lang w:val="fr-FR"/>
        </w:rPr>
      </w:pPr>
    </w:p>
    <w:p w:rsidR="00CF3DF9" w:rsidRPr="0004708C" w:rsidRDefault="0077276D" w:rsidP="00846123">
      <w:pPr>
        <w:pStyle w:val="c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="0"/>
        <w:rPr>
          <w:rFonts w:ascii="Times New Roman" w:hAnsi="Times New Roman"/>
          <w:szCs w:val="28"/>
        </w:rPr>
      </w:pPr>
      <w:r w:rsidRPr="0004708C">
        <w:rPr>
          <w:rFonts w:ascii="Times New Roman" w:hAnsi="Times New Roman"/>
          <w:szCs w:val="28"/>
        </w:rPr>
        <w:t>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846123" w:rsidRPr="0077276D" w:rsidTr="00A86E17">
        <w:tc>
          <w:tcPr>
            <w:tcW w:w="3168" w:type="dxa"/>
          </w:tcPr>
          <w:p w:rsidR="00846123" w:rsidRDefault="00846123" w:rsidP="00A86E17">
            <w:pPr>
              <w:rPr>
                <w:b/>
                <w:iCs/>
              </w:rPr>
            </w:pPr>
          </w:p>
          <w:p w:rsidR="00846123" w:rsidRPr="0077276D" w:rsidRDefault="00846123" w:rsidP="00846123">
            <w:r w:rsidRPr="0013512F">
              <w:rPr>
                <w:b/>
              </w:rPr>
              <w:t>01</w:t>
            </w:r>
            <w:r w:rsidRPr="0013512F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="00817AF1">
              <w:rPr>
                <w:b/>
              </w:rPr>
              <w:t xml:space="preserve">August </w:t>
            </w:r>
            <w:r w:rsidRPr="0013512F">
              <w:rPr>
                <w:b/>
              </w:rPr>
              <w:t>201</w:t>
            </w:r>
            <w:r w:rsidR="00817AF1">
              <w:rPr>
                <w:b/>
              </w:rPr>
              <w:t xml:space="preserve">5 </w:t>
            </w:r>
            <w:r>
              <w:rPr>
                <w:b/>
              </w:rPr>
              <w:t>t</w:t>
            </w:r>
            <w:r w:rsidR="00817AF1">
              <w:rPr>
                <w:b/>
              </w:rPr>
              <w:t>o 30</w:t>
            </w:r>
            <w:r w:rsidR="00817AF1" w:rsidRPr="00817AF1">
              <w:rPr>
                <w:b/>
                <w:vertAlign w:val="superscript"/>
              </w:rPr>
              <w:t>th</w:t>
            </w:r>
            <w:r w:rsidR="00817AF1">
              <w:rPr>
                <w:b/>
              </w:rPr>
              <w:t xml:space="preserve"> November 2016</w:t>
            </w:r>
          </w:p>
        </w:tc>
        <w:tc>
          <w:tcPr>
            <w:tcW w:w="6408" w:type="dxa"/>
          </w:tcPr>
          <w:p w:rsidR="00846123" w:rsidRDefault="00846123" w:rsidP="00A86E17">
            <w:pPr>
              <w:jc w:val="both"/>
              <w:rPr>
                <w:bCs/>
              </w:rPr>
            </w:pPr>
          </w:p>
          <w:p w:rsidR="00846123" w:rsidRDefault="00846123" w:rsidP="00A86E17">
            <w:pPr>
              <w:tabs>
                <w:tab w:val="left" w:pos="3420"/>
              </w:tabs>
            </w:pPr>
            <w:r>
              <w:t xml:space="preserve">Working as a </w:t>
            </w:r>
            <w:r w:rsidR="007E2569">
              <w:rPr>
                <w:b/>
              </w:rPr>
              <w:t>Marketing Consultant</w:t>
            </w:r>
            <w:r>
              <w:rPr>
                <w:b/>
              </w:rPr>
              <w:t xml:space="preserve"> </w:t>
            </w:r>
            <w:r w:rsidR="00846655">
              <w:t>in SAHL</w:t>
            </w:r>
            <w:r w:rsidR="007E2569">
              <w:t xml:space="preserve"> Business Solutions Private </w:t>
            </w:r>
            <w:r w:rsidR="00E57EF5">
              <w:t>Limited.</w:t>
            </w:r>
            <w:r w:rsidR="007E2569">
              <w:t xml:space="preserve"> Hyderabad (INDIA</w:t>
            </w:r>
            <w:r>
              <w:t>).</w:t>
            </w:r>
          </w:p>
          <w:p w:rsidR="00846123" w:rsidRDefault="00846123" w:rsidP="00A86E17">
            <w:pPr>
              <w:tabs>
                <w:tab w:val="left" w:pos="3420"/>
              </w:tabs>
            </w:pPr>
          </w:p>
          <w:p w:rsidR="00BC371D" w:rsidRDefault="00BC371D" w:rsidP="00A86E17">
            <w:pPr>
              <w:pStyle w:val="ListParagraph"/>
              <w:numPr>
                <w:ilvl w:val="0"/>
                <w:numId w:val="7"/>
              </w:numPr>
              <w:tabs>
                <w:tab w:val="left" w:pos="3420"/>
              </w:tabs>
            </w:pPr>
            <w:r>
              <w:t xml:space="preserve">Providing IT Consultation for ERP, </w:t>
            </w:r>
            <w:r w:rsidR="00C84444">
              <w:t>Websites</w:t>
            </w:r>
            <w:r>
              <w:t xml:space="preserve">, </w:t>
            </w:r>
            <w:r w:rsidR="00C84444">
              <w:t>Mobile</w:t>
            </w:r>
            <w:r>
              <w:t xml:space="preserve"> App, </w:t>
            </w:r>
            <w:proofErr w:type="gramStart"/>
            <w:r w:rsidR="00C56356">
              <w:t>And</w:t>
            </w:r>
            <w:proofErr w:type="gramEnd"/>
            <w:r w:rsidR="00C56356">
              <w:t xml:space="preserve"> Digital</w:t>
            </w:r>
            <w:r>
              <w:t xml:space="preserve"> Marketing </w:t>
            </w:r>
            <w:r w:rsidR="00C56356">
              <w:t>Development.</w:t>
            </w:r>
          </w:p>
          <w:p w:rsidR="00CE70C5" w:rsidRPr="008A3461" w:rsidRDefault="008A3461" w:rsidP="008A3461">
            <w:pPr>
              <w:pStyle w:val="ListParagraph"/>
              <w:numPr>
                <w:ilvl w:val="0"/>
                <w:numId w:val="7"/>
              </w:numPr>
              <w:tabs>
                <w:tab w:val="left" w:pos="3420"/>
              </w:tabs>
            </w:pPr>
            <w:r w:rsidRPr="0077276D">
              <w:rPr>
                <w:bCs/>
              </w:rPr>
              <w:t>Creating new Bus</w:t>
            </w:r>
            <w:r>
              <w:rPr>
                <w:bCs/>
              </w:rPr>
              <w:t xml:space="preserve">iness </w:t>
            </w:r>
            <w:r w:rsidR="00C56356">
              <w:rPr>
                <w:bCs/>
              </w:rPr>
              <w:t>opportunities.</w:t>
            </w:r>
          </w:p>
          <w:p w:rsidR="00CE6059" w:rsidRDefault="008C0377" w:rsidP="00CE6059">
            <w:pPr>
              <w:pStyle w:val="ListParagraph"/>
              <w:numPr>
                <w:ilvl w:val="0"/>
                <w:numId w:val="7"/>
              </w:numPr>
              <w:tabs>
                <w:tab w:val="left" w:pos="3420"/>
              </w:tabs>
            </w:pPr>
            <w:r>
              <w:t>Representing the company in trade shows , Industry functions</w:t>
            </w:r>
            <w:r w:rsidR="0048138B">
              <w:t xml:space="preserve"> </w:t>
            </w:r>
          </w:p>
          <w:p w:rsidR="00064039" w:rsidRPr="00064039" w:rsidRDefault="00064039" w:rsidP="00CD31F9">
            <w:pPr>
              <w:tabs>
                <w:tab w:val="left" w:pos="3420"/>
              </w:tabs>
            </w:pPr>
          </w:p>
        </w:tc>
      </w:tr>
      <w:tr w:rsidR="00EF1DD6" w:rsidRPr="0077276D" w:rsidTr="00A86E17">
        <w:tc>
          <w:tcPr>
            <w:tcW w:w="3168" w:type="dxa"/>
          </w:tcPr>
          <w:p w:rsidR="00EF1DD6" w:rsidRPr="009B25B9" w:rsidRDefault="00EF1DD6" w:rsidP="00EF1DD6">
            <w:pPr>
              <w:rPr>
                <w:b/>
                <w:iCs/>
              </w:rPr>
            </w:pPr>
            <w:r w:rsidRPr="0077276D">
              <w:rPr>
                <w:b/>
                <w:iCs/>
              </w:rPr>
              <w:t>From 01</w:t>
            </w:r>
            <w:r w:rsidRPr="0077276D">
              <w:rPr>
                <w:b/>
                <w:iCs/>
                <w:vertAlign w:val="superscript"/>
              </w:rPr>
              <w:t>st</w:t>
            </w:r>
            <w:r w:rsidR="00A63669">
              <w:rPr>
                <w:b/>
                <w:iCs/>
              </w:rPr>
              <w:t xml:space="preserve"> December 2009</w:t>
            </w:r>
            <w:r>
              <w:rPr>
                <w:b/>
                <w:iCs/>
              </w:rPr>
              <w:t xml:space="preserve"> to </w:t>
            </w:r>
            <w:r w:rsidRPr="009B25B9">
              <w:rPr>
                <w:b/>
                <w:iCs/>
              </w:rPr>
              <w:t>31</w:t>
            </w:r>
            <w:r w:rsidRPr="009B25B9">
              <w:rPr>
                <w:b/>
                <w:iCs/>
                <w:vertAlign w:val="superscript"/>
              </w:rPr>
              <w:t>st</w:t>
            </w:r>
            <w:r w:rsidR="00A63669">
              <w:rPr>
                <w:b/>
                <w:iCs/>
              </w:rPr>
              <w:t>March  2013</w:t>
            </w:r>
          </w:p>
          <w:p w:rsidR="00EF1DD6" w:rsidRPr="0013512F" w:rsidRDefault="00EF1DD6" w:rsidP="00A86E17">
            <w:pPr>
              <w:rPr>
                <w:b/>
              </w:rPr>
            </w:pPr>
          </w:p>
        </w:tc>
        <w:tc>
          <w:tcPr>
            <w:tcW w:w="6408" w:type="dxa"/>
          </w:tcPr>
          <w:p w:rsidR="00EF1DD6" w:rsidRPr="0077276D" w:rsidRDefault="00EF1DD6" w:rsidP="00EF1DD6">
            <w:pPr>
              <w:jc w:val="both"/>
              <w:rPr>
                <w:bCs/>
              </w:rPr>
            </w:pPr>
            <w:r>
              <w:rPr>
                <w:bCs/>
              </w:rPr>
              <w:t>Worked</w:t>
            </w:r>
            <w:r w:rsidRPr="0077276D">
              <w:rPr>
                <w:bCs/>
              </w:rPr>
              <w:t xml:space="preserve"> as </w:t>
            </w:r>
            <w:r w:rsidR="00BF55A4">
              <w:rPr>
                <w:b/>
              </w:rPr>
              <w:t xml:space="preserve">Inside Sales &amp; Services </w:t>
            </w:r>
            <w:r w:rsidR="009B4030">
              <w:rPr>
                <w:b/>
              </w:rPr>
              <w:t xml:space="preserve">Coordinator </w:t>
            </w:r>
            <w:r w:rsidR="009B4030" w:rsidRPr="0077276D">
              <w:rPr>
                <w:bCs/>
              </w:rPr>
              <w:t>in</w:t>
            </w:r>
            <w:r w:rsidR="009B4030">
              <w:rPr>
                <w:bCs/>
              </w:rPr>
              <w:t xml:space="preserve"> Pan Gulf Valve Services Co. Ltd</w:t>
            </w:r>
            <w:r w:rsidRPr="0077276D">
              <w:rPr>
                <w:bCs/>
              </w:rPr>
              <w:t>.</w:t>
            </w:r>
            <w:r w:rsidR="006B1F92">
              <w:rPr>
                <w:bCs/>
              </w:rPr>
              <w:t xml:space="preserve"> </w:t>
            </w:r>
            <w:proofErr w:type="spellStart"/>
            <w:r w:rsidR="006B1F92">
              <w:rPr>
                <w:bCs/>
              </w:rPr>
              <w:t>Jubail</w:t>
            </w:r>
            <w:proofErr w:type="spellEnd"/>
            <w:r w:rsidR="006B1F92">
              <w:rPr>
                <w:bCs/>
              </w:rPr>
              <w:t xml:space="preserve"> Industrial </w:t>
            </w:r>
            <w:r w:rsidR="00D93EF6">
              <w:rPr>
                <w:bCs/>
              </w:rPr>
              <w:t>City,</w:t>
            </w:r>
            <w:r w:rsidR="006B1F92">
              <w:rPr>
                <w:bCs/>
              </w:rPr>
              <w:t xml:space="preserve"> Kingdom of Saudi </w:t>
            </w:r>
            <w:proofErr w:type="gramStart"/>
            <w:r w:rsidR="006B1F92">
              <w:rPr>
                <w:bCs/>
              </w:rPr>
              <w:t>Arabia .</w:t>
            </w:r>
            <w:proofErr w:type="gramEnd"/>
          </w:p>
          <w:p w:rsidR="00EF1DD6" w:rsidRPr="0077276D" w:rsidRDefault="00EF1DD6" w:rsidP="00EF1DD6">
            <w:pPr>
              <w:jc w:val="both"/>
              <w:rPr>
                <w:bCs/>
              </w:rPr>
            </w:pPr>
          </w:p>
          <w:p w:rsidR="004C00A4" w:rsidRPr="00B77456" w:rsidRDefault="004C00A4" w:rsidP="00391BF1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  <w:color w:val="000000"/>
              </w:rPr>
              <w:t xml:space="preserve">Helping the </w:t>
            </w:r>
            <w:r w:rsidRPr="004C00A4">
              <w:rPr>
                <w:bCs/>
                <w:color w:val="000000"/>
              </w:rPr>
              <w:t xml:space="preserve">sales, </w:t>
            </w:r>
            <w:r>
              <w:rPr>
                <w:bCs/>
                <w:color w:val="000000"/>
              </w:rPr>
              <w:t xml:space="preserve">marketing, business development Team in </w:t>
            </w:r>
            <w:r w:rsidR="00B77456">
              <w:rPr>
                <w:bCs/>
                <w:color w:val="000000"/>
              </w:rPr>
              <w:t xml:space="preserve">developing </w:t>
            </w:r>
            <w:proofErr w:type="gramStart"/>
            <w:r w:rsidR="00B77456">
              <w:rPr>
                <w:bCs/>
                <w:color w:val="000000"/>
              </w:rPr>
              <w:t>of</w:t>
            </w:r>
            <w:r>
              <w:rPr>
                <w:bCs/>
                <w:color w:val="000000"/>
              </w:rPr>
              <w:t xml:space="preserve"> </w:t>
            </w:r>
            <w:r w:rsidRPr="004C00A4">
              <w:rPr>
                <w:bCs/>
                <w:color w:val="000000"/>
              </w:rPr>
              <w:t xml:space="preserve"> client</w:t>
            </w:r>
            <w:proofErr w:type="gramEnd"/>
            <w:r w:rsidRPr="004C00A4">
              <w:rPr>
                <w:bCs/>
                <w:color w:val="000000"/>
              </w:rPr>
              <w:t xml:space="preserve"> relationship management, coordination, revenue generation and strategy planning.</w:t>
            </w:r>
          </w:p>
          <w:p w:rsidR="00B77456" w:rsidRPr="004C00A4" w:rsidRDefault="00B77456" w:rsidP="00391BF1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  <w:color w:val="000000"/>
              </w:rPr>
              <w:t xml:space="preserve">Achieved 80% Client </w:t>
            </w:r>
            <w:r w:rsidR="002421B2">
              <w:rPr>
                <w:bCs/>
                <w:color w:val="000000"/>
              </w:rPr>
              <w:t xml:space="preserve">retention during my </w:t>
            </w:r>
            <w:proofErr w:type="gramStart"/>
            <w:r w:rsidR="002421B2">
              <w:rPr>
                <w:bCs/>
                <w:color w:val="000000"/>
              </w:rPr>
              <w:t>term</w:t>
            </w:r>
            <w:r>
              <w:rPr>
                <w:bCs/>
                <w:color w:val="000000"/>
              </w:rPr>
              <w:t xml:space="preserve"> .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  <w:p w:rsidR="00EF1DD6" w:rsidRPr="00391BF1" w:rsidRDefault="00F9782D" w:rsidP="00391BF1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Handling 100 % </w:t>
            </w:r>
            <w:r w:rsidR="00400AE9">
              <w:rPr>
                <w:bCs/>
              </w:rPr>
              <w:t>Annual Contracts activities for Saudi</w:t>
            </w:r>
            <w:r w:rsidR="00EF1DD6" w:rsidRPr="0077276D">
              <w:rPr>
                <w:bCs/>
              </w:rPr>
              <w:t xml:space="preserve"> Office.</w:t>
            </w:r>
          </w:p>
          <w:p w:rsidR="00EF1DD6" w:rsidRDefault="00EF1DD6" w:rsidP="00EF1DD6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77276D">
              <w:rPr>
                <w:bCs/>
              </w:rPr>
              <w:t>Responsible</w:t>
            </w:r>
            <w:r w:rsidR="0007644A">
              <w:rPr>
                <w:bCs/>
              </w:rPr>
              <w:t xml:space="preserve"> for </w:t>
            </w:r>
            <w:r w:rsidR="00391BF1">
              <w:rPr>
                <w:bCs/>
              </w:rPr>
              <w:t xml:space="preserve">Vendor </w:t>
            </w:r>
            <w:r w:rsidR="004B67C6">
              <w:rPr>
                <w:bCs/>
              </w:rPr>
              <w:t>Registrations, Proposals</w:t>
            </w:r>
            <w:r w:rsidR="00983F35">
              <w:rPr>
                <w:bCs/>
              </w:rPr>
              <w:t>, PO</w:t>
            </w:r>
            <w:r w:rsidR="0007644A">
              <w:rPr>
                <w:bCs/>
              </w:rPr>
              <w:t xml:space="preserve"> </w:t>
            </w:r>
            <w:r w:rsidR="00AF610D">
              <w:rPr>
                <w:bCs/>
              </w:rPr>
              <w:t>verification,</w:t>
            </w:r>
            <w:r w:rsidR="0007644A">
              <w:rPr>
                <w:bCs/>
              </w:rPr>
              <w:t xml:space="preserve"> </w:t>
            </w:r>
            <w:r w:rsidR="00AF610D">
              <w:rPr>
                <w:bCs/>
              </w:rPr>
              <w:t>Invoicing,</w:t>
            </w:r>
            <w:r w:rsidR="0007644A">
              <w:rPr>
                <w:bCs/>
              </w:rPr>
              <w:t xml:space="preserve"> </w:t>
            </w:r>
            <w:r w:rsidR="00AD7EA4">
              <w:rPr>
                <w:bCs/>
              </w:rPr>
              <w:t xml:space="preserve">Delivery </w:t>
            </w:r>
            <w:r w:rsidR="004010B5">
              <w:rPr>
                <w:bCs/>
              </w:rPr>
              <w:t>follow-</w:t>
            </w:r>
            <w:proofErr w:type="gramStart"/>
            <w:r w:rsidR="004010B5">
              <w:rPr>
                <w:bCs/>
              </w:rPr>
              <w:t>ups .</w:t>
            </w:r>
            <w:proofErr w:type="gramEnd"/>
          </w:p>
          <w:p w:rsidR="001A3E4A" w:rsidRPr="001A3E4A" w:rsidRDefault="001A3E4A" w:rsidP="001A3E4A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1A3E4A">
              <w:t>Compiling of Bid/inquiry packages and issue inquiries to the Manufacturers/Suppliers.</w:t>
            </w:r>
          </w:p>
          <w:p w:rsidR="001A3E4A" w:rsidRPr="009C59B3" w:rsidRDefault="001A3E4A" w:rsidP="001A3E4A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1A3E4A">
              <w:t>Preparation of Commercial &amp; Technical bid after receiving the quotations from principals/manufacturers.</w:t>
            </w:r>
          </w:p>
          <w:p w:rsidR="009C59B3" w:rsidRPr="009C59B3" w:rsidRDefault="009C59B3" w:rsidP="009C59B3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9C59B3">
              <w:t>Compile complete Pre-qualification documentation for the Manufacturers/Vendors and submit it to Major Oil &amp; Gas Companies for approval.</w:t>
            </w:r>
          </w:p>
          <w:p w:rsidR="003A7A90" w:rsidRDefault="00EF1DD6" w:rsidP="003A7A90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77276D">
              <w:rPr>
                <w:bCs/>
              </w:rPr>
              <w:t>Handli</w:t>
            </w:r>
            <w:r w:rsidR="00983F35">
              <w:rPr>
                <w:bCs/>
              </w:rPr>
              <w:t xml:space="preserve">ng </w:t>
            </w:r>
            <w:r w:rsidR="00393BC2">
              <w:rPr>
                <w:bCs/>
              </w:rPr>
              <w:t xml:space="preserve">100 % </w:t>
            </w:r>
            <w:r w:rsidR="00983F35">
              <w:rPr>
                <w:bCs/>
              </w:rPr>
              <w:t xml:space="preserve">Direct </w:t>
            </w:r>
            <w:r w:rsidR="00393BC2">
              <w:rPr>
                <w:bCs/>
              </w:rPr>
              <w:t xml:space="preserve">Walk-in clients for </w:t>
            </w:r>
            <w:r w:rsidR="003D69C4">
              <w:rPr>
                <w:bCs/>
              </w:rPr>
              <w:t>Repair,</w:t>
            </w:r>
            <w:r w:rsidR="00393BC2">
              <w:rPr>
                <w:bCs/>
              </w:rPr>
              <w:t xml:space="preserve"> Refurbishment and Testing</w:t>
            </w:r>
            <w:r w:rsidR="0044126B">
              <w:rPr>
                <w:bCs/>
              </w:rPr>
              <w:t xml:space="preserve"> of </w:t>
            </w:r>
            <w:r w:rsidR="00393BC2">
              <w:rPr>
                <w:bCs/>
              </w:rPr>
              <w:t xml:space="preserve">All type of </w:t>
            </w:r>
            <w:r w:rsidR="009D2DA2">
              <w:rPr>
                <w:bCs/>
              </w:rPr>
              <w:t xml:space="preserve">Valves. </w:t>
            </w:r>
          </w:p>
          <w:p w:rsidR="003A7A90" w:rsidRPr="003A7A90" w:rsidRDefault="003A7A90" w:rsidP="003A7A90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3A7A90">
              <w:t>Responding quickly and efficiently to all sales enquiries.</w:t>
            </w:r>
          </w:p>
          <w:p w:rsidR="003A7A90" w:rsidRPr="00366066" w:rsidRDefault="003A7A90" w:rsidP="003A7A90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3A7A90">
              <w:t>Working closely with the company’s operations and marketing teams.</w:t>
            </w:r>
          </w:p>
          <w:p w:rsidR="003A7A90" w:rsidRPr="00366066" w:rsidRDefault="00366066" w:rsidP="00EF1DD6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366066">
              <w:t>Intimately involved in the writing up of all marketing literature</w:t>
            </w:r>
          </w:p>
          <w:p w:rsidR="00EF1DD6" w:rsidRDefault="00983F35" w:rsidP="00EF1DD6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Preparation of </w:t>
            </w:r>
            <w:r w:rsidR="005527BA">
              <w:rPr>
                <w:bCs/>
              </w:rPr>
              <w:t xml:space="preserve">Gate </w:t>
            </w:r>
            <w:r w:rsidR="0044126B">
              <w:rPr>
                <w:bCs/>
              </w:rPr>
              <w:t>Pass,</w:t>
            </w:r>
            <w:r w:rsidR="005527BA">
              <w:rPr>
                <w:bCs/>
              </w:rPr>
              <w:t xml:space="preserve"> ID for Operations Team to execute the job at </w:t>
            </w:r>
            <w:r w:rsidR="007B391A">
              <w:rPr>
                <w:bCs/>
              </w:rPr>
              <w:t>site.</w:t>
            </w:r>
          </w:p>
          <w:p w:rsidR="00425872" w:rsidRPr="0077276D" w:rsidRDefault="00425872" w:rsidP="00EF1DD6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Arranging the Valve testing Inspection </w:t>
            </w:r>
          </w:p>
          <w:p w:rsidR="00EF1DD6" w:rsidRPr="00541312" w:rsidRDefault="00BE17CB" w:rsidP="00541312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Negotiating with vendors </w:t>
            </w:r>
            <w:r w:rsidR="007B391A">
              <w:rPr>
                <w:bCs/>
              </w:rPr>
              <w:t xml:space="preserve">/ Suppliers  </w:t>
            </w:r>
          </w:p>
          <w:p w:rsidR="00EF1DD6" w:rsidRPr="0077276D" w:rsidRDefault="00541312" w:rsidP="00EF1DD6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>
              <w:rPr>
                <w:bCs/>
              </w:rPr>
              <w:t xml:space="preserve">Coordinating with Operations team for timely delivery of </w:t>
            </w:r>
            <w:r w:rsidR="00F94636">
              <w:rPr>
                <w:bCs/>
              </w:rPr>
              <w:t>Valves,</w:t>
            </w:r>
            <w:r w:rsidR="002B5074">
              <w:rPr>
                <w:bCs/>
              </w:rPr>
              <w:t xml:space="preserve"> fabrication items </w:t>
            </w:r>
            <w:r>
              <w:rPr>
                <w:bCs/>
              </w:rPr>
              <w:t xml:space="preserve">and </w:t>
            </w:r>
            <w:r w:rsidR="000B6F73">
              <w:rPr>
                <w:bCs/>
              </w:rPr>
              <w:t>services.</w:t>
            </w:r>
          </w:p>
          <w:p w:rsidR="00EF1DD6" w:rsidRDefault="00EF1DD6" w:rsidP="009D2DA2">
            <w:pPr>
              <w:numPr>
                <w:ilvl w:val="0"/>
                <w:numId w:val="1"/>
              </w:numPr>
              <w:jc w:val="both"/>
            </w:pPr>
            <w:r w:rsidRPr="0077276D">
              <w:rPr>
                <w:bCs/>
              </w:rPr>
              <w:lastRenderedPageBreak/>
              <w:t xml:space="preserve">Coordinating with the </w:t>
            </w:r>
            <w:r w:rsidR="00BC6492">
              <w:rPr>
                <w:bCs/>
              </w:rPr>
              <w:t xml:space="preserve">accounts department for follow up of pending </w:t>
            </w:r>
            <w:r w:rsidR="009E3AE5">
              <w:rPr>
                <w:bCs/>
              </w:rPr>
              <w:t>payments.</w:t>
            </w:r>
          </w:p>
        </w:tc>
      </w:tr>
      <w:tr w:rsidR="00EF1DD6" w:rsidRPr="0077276D" w:rsidTr="00A86E17">
        <w:tc>
          <w:tcPr>
            <w:tcW w:w="3168" w:type="dxa"/>
          </w:tcPr>
          <w:p w:rsidR="000D5CD4" w:rsidRDefault="000D5CD4" w:rsidP="00EF1DD6">
            <w:pPr>
              <w:rPr>
                <w:b/>
                <w:iCs/>
              </w:rPr>
            </w:pPr>
          </w:p>
          <w:p w:rsidR="00EF1DD6" w:rsidRPr="0077276D" w:rsidRDefault="00EF1DD6" w:rsidP="00EF1DD6">
            <w:pPr>
              <w:rPr>
                <w:b/>
                <w:iCs/>
              </w:rPr>
            </w:pPr>
            <w:r w:rsidRPr="0077276D">
              <w:rPr>
                <w:b/>
                <w:iCs/>
              </w:rPr>
              <w:t>From 01</w:t>
            </w:r>
            <w:r w:rsidRPr="0077276D">
              <w:rPr>
                <w:b/>
                <w:iCs/>
                <w:vertAlign w:val="superscript"/>
              </w:rPr>
              <w:t>st</w:t>
            </w:r>
            <w:r w:rsidR="0027073B">
              <w:rPr>
                <w:b/>
                <w:iCs/>
              </w:rPr>
              <w:t xml:space="preserve"> May 2008</w:t>
            </w:r>
            <w:r w:rsidRPr="0077276D">
              <w:rPr>
                <w:b/>
                <w:iCs/>
              </w:rPr>
              <w:t xml:space="preserve"> to 30</w:t>
            </w:r>
            <w:r w:rsidRPr="0077276D">
              <w:rPr>
                <w:b/>
                <w:iCs/>
                <w:vertAlign w:val="superscript"/>
              </w:rPr>
              <w:t>th</w:t>
            </w:r>
            <w:r w:rsidR="0027073B">
              <w:rPr>
                <w:b/>
                <w:iCs/>
              </w:rPr>
              <w:t xml:space="preserve"> July 2009</w:t>
            </w:r>
            <w:r w:rsidRPr="0077276D">
              <w:rPr>
                <w:b/>
                <w:iCs/>
              </w:rPr>
              <w:t>.</w:t>
            </w:r>
          </w:p>
        </w:tc>
        <w:tc>
          <w:tcPr>
            <w:tcW w:w="6408" w:type="dxa"/>
          </w:tcPr>
          <w:p w:rsidR="000D5CD4" w:rsidRDefault="000D5CD4" w:rsidP="00EF1DD6">
            <w:pPr>
              <w:jc w:val="both"/>
              <w:rPr>
                <w:bCs/>
              </w:rPr>
            </w:pPr>
          </w:p>
          <w:p w:rsidR="00EF1DD6" w:rsidRPr="0077276D" w:rsidRDefault="00643114" w:rsidP="00EF1DD6">
            <w:pPr>
              <w:jc w:val="both"/>
              <w:rPr>
                <w:bCs/>
              </w:rPr>
            </w:pPr>
            <w:r>
              <w:rPr>
                <w:bCs/>
              </w:rPr>
              <w:t xml:space="preserve">Worked as Branch Sales Secretary in </w:t>
            </w:r>
            <w:proofErr w:type="spellStart"/>
            <w:r>
              <w:rPr>
                <w:bCs/>
              </w:rPr>
              <w:t>Alaa</w:t>
            </w:r>
            <w:proofErr w:type="spellEnd"/>
            <w:r>
              <w:rPr>
                <w:bCs/>
              </w:rPr>
              <w:t xml:space="preserve"> For Industrial Equipment Factory, Kingdom of Saudi Arabia</w:t>
            </w:r>
            <w:r w:rsidR="00EF1DD6" w:rsidRPr="0077276D">
              <w:rPr>
                <w:bCs/>
              </w:rPr>
              <w:t>.</w:t>
            </w:r>
          </w:p>
          <w:p w:rsidR="00C821AF" w:rsidRPr="00C821AF" w:rsidRDefault="00C821AF" w:rsidP="00C821AF">
            <w:pPr>
              <w:widowControl w:val="0"/>
              <w:tabs>
                <w:tab w:val="left" w:pos="649"/>
                <w:tab w:val="num" w:pos="720"/>
              </w:tabs>
              <w:suppressAutoHyphens/>
              <w:autoSpaceDE w:val="0"/>
              <w:jc w:val="both"/>
              <w:rPr>
                <w:lang w:eastAsia="ar-EG" w:bidi="ar-EG"/>
              </w:rPr>
            </w:pPr>
          </w:p>
          <w:p w:rsidR="00C821AF" w:rsidRPr="00C821AF" w:rsidRDefault="00C821AF" w:rsidP="00C821AF">
            <w:pPr>
              <w:widowControl w:val="0"/>
              <w:numPr>
                <w:ilvl w:val="0"/>
                <w:numId w:val="14"/>
              </w:numPr>
              <w:tabs>
                <w:tab w:val="clear" w:pos="990"/>
                <w:tab w:val="left" w:pos="720"/>
              </w:tabs>
              <w:suppressAutoHyphens/>
              <w:autoSpaceDE w:val="0"/>
              <w:ind w:left="720" w:hanging="360"/>
              <w:jc w:val="both"/>
              <w:rPr>
                <w:lang w:eastAsia="ar-EG" w:bidi="ar-EG"/>
              </w:rPr>
            </w:pPr>
            <w:r w:rsidRPr="00C821AF">
              <w:rPr>
                <w:lang w:eastAsia="ar-EG" w:bidi="ar-EG"/>
              </w:rPr>
              <w:t>Follow up call's from client's</w:t>
            </w:r>
          </w:p>
          <w:p w:rsidR="00C821AF" w:rsidRPr="00C821AF" w:rsidRDefault="00C821AF" w:rsidP="00C821AF">
            <w:pPr>
              <w:widowControl w:val="0"/>
              <w:numPr>
                <w:ilvl w:val="0"/>
                <w:numId w:val="14"/>
              </w:numPr>
              <w:tabs>
                <w:tab w:val="clear" w:pos="990"/>
                <w:tab w:val="left" w:pos="720"/>
              </w:tabs>
              <w:suppressAutoHyphens/>
              <w:autoSpaceDE w:val="0"/>
              <w:ind w:left="720" w:hanging="360"/>
              <w:jc w:val="both"/>
              <w:rPr>
                <w:lang w:eastAsia="ar-EG" w:bidi="ar-EG"/>
              </w:rPr>
            </w:pPr>
            <w:r w:rsidRPr="00C821AF">
              <w:rPr>
                <w:lang w:eastAsia="ar-EG" w:bidi="ar-EG"/>
              </w:rPr>
              <w:t>Prepare Memo's /Recruitment Letter's</w:t>
            </w:r>
          </w:p>
          <w:p w:rsidR="00C821AF" w:rsidRPr="00C821AF" w:rsidRDefault="00C821AF" w:rsidP="00C821AF">
            <w:pPr>
              <w:widowControl w:val="0"/>
              <w:numPr>
                <w:ilvl w:val="0"/>
                <w:numId w:val="14"/>
              </w:numPr>
              <w:tabs>
                <w:tab w:val="clear" w:pos="990"/>
                <w:tab w:val="left" w:pos="720"/>
              </w:tabs>
              <w:suppressAutoHyphens/>
              <w:autoSpaceDE w:val="0"/>
              <w:ind w:left="720" w:hanging="360"/>
              <w:jc w:val="both"/>
              <w:rPr>
                <w:lang w:eastAsia="ar-EG" w:bidi="ar-EG"/>
              </w:rPr>
            </w:pPr>
            <w:r w:rsidRPr="00C821AF">
              <w:rPr>
                <w:lang w:eastAsia="ar-EG" w:bidi="ar-EG"/>
              </w:rPr>
              <w:t>Monitor all invoices everyday</w:t>
            </w:r>
          </w:p>
          <w:p w:rsidR="00C821AF" w:rsidRPr="00C821AF" w:rsidRDefault="00C821AF" w:rsidP="00C821AF">
            <w:pPr>
              <w:widowControl w:val="0"/>
              <w:numPr>
                <w:ilvl w:val="0"/>
                <w:numId w:val="14"/>
              </w:numPr>
              <w:tabs>
                <w:tab w:val="clear" w:pos="990"/>
                <w:tab w:val="left" w:pos="720"/>
              </w:tabs>
              <w:suppressAutoHyphens/>
              <w:autoSpaceDE w:val="0"/>
              <w:ind w:left="720" w:hanging="360"/>
              <w:jc w:val="both"/>
              <w:rPr>
                <w:lang w:eastAsia="ar-EG" w:bidi="ar-EG"/>
              </w:rPr>
            </w:pPr>
            <w:r w:rsidRPr="00C821AF">
              <w:rPr>
                <w:lang w:eastAsia="ar-EG" w:bidi="ar-EG"/>
              </w:rPr>
              <w:t xml:space="preserve">Preparing </w:t>
            </w:r>
            <w:r>
              <w:rPr>
                <w:lang w:eastAsia="ar-EG" w:bidi="ar-EG"/>
              </w:rPr>
              <w:t xml:space="preserve">Monthly report </w:t>
            </w:r>
          </w:p>
          <w:p w:rsidR="00C821AF" w:rsidRPr="00C821AF" w:rsidRDefault="00C821AF" w:rsidP="00C821AF">
            <w:pPr>
              <w:widowControl w:val="0"/>
              <w:numPr>
                <w:ilvl w:val="0"/>
                <w:numId w:val="14"/>
              </w:numPr>
              <w:tabs>
                <w:tab w:val="clear" w:pos="990"/>
                <w:tab w:val="left" w:pos="720"/>
              </w:tabs>
              <w:suppressAutoHyphens/>
              <w:autoSpaceDE w:val="0"/>
              <w:ind w:left="720" w:hanging="360"/>
              <w:jc w:val="both"/>
              <w:rPr>
                <w:lang w:eastAsia="ar-EG" w:bidi="ar-EG"/>
              </w:rPr>
            </w:pPr>
            <w:r w:rsidRPr="00C821AF">
              <w:rPr>
                <w:lang w:eastAsia="ar-EG" w:bidi="ar-EG"/>
              </w:rPr>
              <w:t>Keeping focus on Sales Collection from the Customer and informing the same to the Head of the department.</w:t>
            </w:r>
          </w:p>
          <w:p w:rsidR="00C821AF" w:rsidRPr="00C821AF" w:rsidRDefault="00C821AF" w:rsidP="00C821AF">
            <w:pPr>
              <w:widowControl w:val="0"/>
              <w:numPr>
                <w:ilvl w:val="0"/>
                <w:numId w:val="14"/>
              </w:numPr>
              <w:tabs>
                <w:tab w:val="clear" w:pos="990"/>
                <w:tab w:val="left" w:pos="720"/>
              </w:tabs>
              <w:suppressAutoHyphens/>
              <w:autoSpaceDE w:val="0"/>
              <w:ind w:left="720" w:hanging="360"/>
              <w:jc w:val="both"/>
              <w:rPr>
                <w:lang w:eastAsia="ar-EG" w:bidi="ar-EG"/>
              </w:rPr>
            </w:pPr>
            <w:r w:rsidRPr="00C821AF">
              <w:rPr>
                <w:lang w:eastAsia="ar-EG" w:bidi="ar-EG"/>
              </w:rPr>
              <w:t>Prepare &amp; Updating all Quotation's / Purchase order</w:t>
            </w:r>
          </w:p>
          <w:p w:rsidR="00C821AF" w:rsidRPr="00C821AF" w:rsidRDefault="00C821AF" w:rsidP="00C821AF">
            <w:pPr>
              <w:widowControl w:val="0"/>
              <w:numPr>
                <w:ilvl w:val="0"/>
                <w:numId w:val="14"/>
              </w:numPr>
              <w:tabs>
                <w:tab w:val="clear" w:pos="990"/>
                <w:tab w:val="left" w:pos="720"/>
              </w:tabs>
              <w:suppressAutoHyphens/>
              <w:autoSpaceDE w:val="0"/>
              <w:ind w:left="720" w:hanging="360"/>
              <w:jc w:val="both"/>
              <w:rPr>
                <w:lang w:eastAsia="ar-EG" w:bidi="ar-EG"/>
              </w:rPr>
            </w:pPr>
            <w:r w:rsidRPr="00C821AF">
              <w:rPr>
                <w:lang w:eastAsia="ar-EG" w:bidi="ar-EG"/>
              </w:rPr>
              <w:t>Typing, Filing, MS Word &amp; MS EXCEL</w:t>
            </w:r>
            <w:r w:rsidR="00860D82">
              <w:rPr>
                <w:lang w:eastAsia="ar-EG" w:bidi="ar-EG"/>
              </w:rPr>
              <w:t xml:space="preserve"> , SERA , </w:t>
            </w:r>
            <w:proofErr w:type="spellStart"/>
            <w:r w:rsidR="00860D82">
              <w:rPr>
                <w:lang w:eastAsia="ar-EG" w:bidi="ar-EG"/>
              </w:rPr>
              <w:t>BaaN</w:t>
            </w:r>
            <w:proofErr w:type="spellEnd"/>
            <w:r w:rsidR="00860D82">
              <w:rPr>
                <w:lang w:eastAsia="ar-EG" w:bidi="ar-EG"/>
              </w:rPr>
              <w:t xml:space="preserve"> Software</w:t>
            </w:r>
          </w:p>
          <w:p w:rsidR="006666FC" w:rsidRPr="00146C69" w:rsidRDefault="00C821AF" w:rsidP="00146C69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C821AF">
              <w:rPr>
                <w:lang w:eastAsia="ar-EG" w:bidi="ar-EG"/>
              </w:rPr>
              <w:t xml:space="preserve">Record's </w:t>
            </w:r>
            <w:proofErr w:type="gramStart"/>
            <w:r w:rsidRPr="00C821AF">
              <w:rPr>
                <w:lang w:eastAsia="ar-EG" w:bidi="ar-EG"/>
              </w:rPr>
              <w:t>all</w:t>
            </w:r>
            <w:proofErr w:type="gramEnd"/>
            <w:r w:rsidRPr="00C821AF">
              <w:rPr>
                <w:lang w:eastAsia="ar-EG" w:bidi="ar-EG"/>
              </w:rPr>
              <w:t xml:space="preserve"> document's</w:t>
            </w:r>
            <w:r w:rsidR="006666FC">
              <w:rPr>
                <w:bCs/>
                <w:color w:val="000000"/>
              </w:rPr>
              <w:t xml:space="preserve"> Helping the </w:t>
            </w:r>
            <w:r w:rsidR="006666FC" w:rsidRPr="004C00A4">
              <w:rPr>
                <w:bCs/>
                <w:color w:val="000000"/>
              </w:rPr>
              <w:t xml:space="preserve">sales, </w:t>
            </w:r>
            <w:r w:rsidR="006666FC">
              <w:rPr>
                <w:bCs/>
                <w:color w:val="000000"/>
              </w:rPr>
              <w:t xml:space="preserve">marketing, business development Team in developing of </w:t>
            </w:r>
            <w:r w:rsidR="006666FC" w:rsidRPr="004C00A4">
              <w:rPr>
                <w:bCs/>
                <w:color w:val="000000"/>
              </w:rPr>
              <w:t>client relationship management, coordination, revenue generation and strategy planning.</w:t>
            </w:r>
          </w:p>
          <w:p w:rsidR="006666FC" w:rsidRPr="001A3E4A" w:rsidRDefault="006666FC" w:rsidP="006666FC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1A3E4A">
              <w:t>Compiling of Bid/inquiry packages and issue inquiries to the Manufacturers/Suppliers.</w:t>
            </w:r>
          </w:p>
          <w:p w:rsidR="006666FC" w:rsidRPr="009C59B3" w:rsidRDefault="006666FC" w:rsidP="006666FC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1A3E4A">
              <w:t>Preparation of Commercial &amp; Technical bid after receiving the quotations from principals/manufacturers.</w:t>
            </w:r>
          </w:p>
          <w:p w:rsidR="006666FC" w:rsidRPr="009C59B3" w:rsidRDefault="006666FC" w:rsidP="006666FC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9C59B3">
              <w:t>Compile complete Pre-qualification documentation for the Manufacturers/Vendors and submit it to Major Oil &amp; Gas Companies for approval.</w:t>
            </w:r>
          </w:p>
          <w:p w:rsidR="006666FC" w:rsidRPr="003A7A90" w:rsidRDefault="006666FC" w:rsidP="006666FC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3A7A90">
              <w:t>Responding quickly and efficiently to all sales enquiries.</w:t>
            </w:r>
          </w:p>
          <w:p w:rsidR="006666FC" w:rsidRPr="00366066" w:rsidRDefault="006666FC" w:rsidP="006666FC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3A7A90">
              <w:t>Working closely with the company’s operations and marketing teams.</w:t>
            </w:r>
          </w:p>
          <w:p w:rsidR="006666FC" w:rsidRPr="00BF79E5" w:rsidRDefault="006666FC" w:rsidP="006666FC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  <w:r w:rsidRPr="00366066">
              <w:t>Intimately involved in the writing up of all marketing literature</w:t>
            </w:r>
          </w:p>
          <w:p w:rsidR="00BF79E5" w:rsidRPr="00366066" w:rsidRDefault="00BF79E5" w:rsidP="006666FC">
            <w:pPr>
              <w:numPr>
                <w:ilvl w:val="0"/>
                <w:numId w:val="1"/>
              </w:numPr>
              <w:jc w:val="both"/>
              <w:rPr>
                <w:bCs/>
              </w:rPr>
            </w:pPr>
          </w:p>
          <w:p w:rsidR="006666FC" w:rsidRPr="006666FC" w:rsidRDefault="006666FC" w:rsidP="006666FC">
            <w:pPr>
              <w:widowControl w:val="0"/>
              <w:tabs>
                <w:tab w:val="left" w:pos="720"/>
              </w:tabs>
              <w:suppressAutoHyphens/>
              <w:autoSpaceDE w:val="0"/>
              <w:ind w:left="360"/>
              <w:jc w:val="both"/>
              <w:rPr>
                <w:lang w:eastAsia="ar-EG" w:bidi="ar-EG"/>
              </w:rPr>
            </w:pPr>
          </w:p>
          <w:p w:rsidR="00D82B39" w:rsidRPr="00B402B4" w:rsidRDefault="00EF1DD6" w:rsidP="00C821AF">
            <w:pPr>
              <w:ind w:left="720"/>
              <w:jc w:val="both"/>
              <w:rPr>
                <w:bCs/>
              </w:rPr>
            </w:pPr>
            <w:r w:rsidRPr="0077276D">
              <w:rPr>
                <w:bCs/>
              </w:rPr>
              <w:t xml:space="preserve"> </w:t>
            </w:r>
          </w:p>
        </w:tc>
      </w:tr>
      <w:tr w:rsidR="00EF1DD6" w:rsidRPr="0077276D" w:rsidTr="00A86E17">
        <w:tc>
          <w:tcPr>
            <w:tcW w:w="3168" w:type="dxa"/>
          </w:tcPr>
          <w:p w:rsidR="00D82B39" w:rsidRDefault="00D82B39" w:rsidP="00EF1DD6">
            <w:pPr>
              <w:rPr>
                <w:b/>
                <w:iCs/>
              </w:rPr>
            </w:pPr>
          </w:p>
          <w:p w:rsidR="00EF1DD6" w:rsidRPr="0077276D" w:rsidRDefault="00EF1DD6" w:rsidP="00EF1DD6">
            <w:pPr>
              <w:rPr>
                <w:b/>
                <w:iCs/>
              </w:rPr>
            </w:pPr>
            <w:r w:rsidRPr="0077276D">
              <w:rPr>
                <w:b/>
                <w:iCs/>
              </w:rPr>
              <w:t>From 01</w:t>
            </w:r>
            <w:r w:rsidRPr="0077276D">
              <w:rPr>
                <w:b/>
                <w:iCs/>
                <w:vertAlign w:val="superscript"/>
              </w:rPr>
              <w:t>st</w:t>
            </w:r>
            <w:r w:rsidR="002F17CB">
              <w:rPr>
                <w:b/>
                <w:iCs/>
              </w:rPr>
              <w:t xml:space="preserve"> August 2006</w:t>
            </w:r>
            <w:r w:rsidRPr="0077276D">
              <w:rPr>
                <w:b/>
                <w:iCs/>
              </w:rPr>
              <w:t xml:space="preserve"> to 30</w:t>
            </w:r>
            <w:r w:rsidRPr="0077276D">
              <w:rPr>
                <w:b/>
                <w:iCs/>
                <w:vertAlign w:val="superscript"/>
              </w:rPr>
              <w:t>th</w:t>
            </w:r>
            <w:r w:rsidR="002F17CB">
              <w:rPr>
                <w:b/>
                <w:iCs/>
              </w:rPr>
              <w:t xml:space="preserve"> January</w:t>
            </w:r>
            <w:r w:rsidRPr="0077276D">
              <w:rPr>
                <w:b/>
                <w:iCs/>
              </w:rPr>
              <w:t xml:space="preserve"> </w:t>
            </w:r>
            <w:r w:rsidR="002F17CB">
              <w:rPr>
                <w:b/>
                <w:iCs/>
              </w:rPr>
              <w:t>2008</w:t>
            </w:r>
          </w:p>
        </w:tc>
        <w:tc>
          <w:tcPr>
            <w:tcW w:w="6408" w:type="dxa"/>
          </w:tcPr>
          <w:p w:rsidR="00D82B39" w:rsidRDefault="00D82B39" w:rsidP="00D16C30">
            <w:pPr>
              <w:jc w:val="both"/>
              <w:rPr>
                <w:bCs/>
              </w:rPr>
            </w:pPr>
          </w:p>
          <w:p w:rsidR="00EF1DD6" w:rsidRPr="0077276D" w:rsidRDefault="00ED0D0B" w:rsidP="00D16C30">
            <w:pPr>
              <w:jc w:val="both"/>
              <w:rPr>
                <w:bCs/>
              </w:rPr>
            </w:pPr>
            <w:r>
              <w:rPr>
                <w:bCs/>
              </w:rPr>
              <w:t>Worked as Media Solutions Executive</w:t>
            </w:r>
            <w:r w:rsidR="00FD5D7E">
              <w:rPr>
                <w:bCs/>
              </w:rPr>
              <w:t xml:space="preserve"> in GETIT</w:t>
            </w:r>
            <w:r>
              <w:rPr>
                <w:bCs/>
              </w:rPr>
              <w:t xml:space="preserve"> Information Services </w:t>
            </w:r>
            <w:r w:rsidR="00BB7FC9">
              <w:rPr>
                <w:bCs/>
              </w:rPr>
              <w:t xml:space="preserve">Limited. </w:t>
            </w:r>
            <w:r>
              <w:rPr>
                <w:bCs/>
              </w:rPr>
              <w:t xml:space="preserve">Vijayawada , India </w:t>
            </w:r>
          </w:p>
          <w:p w:rsidR="001C59F8" w:rsidRPr="001C59F8" w:rsidRDefault="001C59F8" w:rsidP="001C59F8">
            <w:pPr>
              <w:jc w:val="both"/>
              <w:rPr>
                <w:bCs/>
              </w:rPr>
            </w:pPr>
          </w:p>
          <w:p w:rsidR="00D82B39" w:rsidRDefault="001C59F8" w:rsidP="001C59F8">
            <w:pPr>
              <w:pStyle w:val="ListParagraph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1C59F8">
              <w:rPr>
                <w:bCs/>
              </w:rPr>
              <w:t>Responsible for sales improvement by adopting different marketing strategies.</w:t>
            </w:r>
          </w:p>
          <w:p w:rsidR="00DA37D7" w:rsidRPr="00DA37D7" w:rsidRDefault="00DA37D7" w:rsidP="00DA37D7">
            <w:pPr>
              <w:pStyle w:val="ListParagraph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DA37D7">
              <w:rPr>
                <w:bCs/>
              </w:rPr>
              <w:t>Tracking complete control on customer service relationship.</w:t>
            </w:r>
          </w:p>
          <w:p w:rsidR="00DA37D7" w:rsidRPr="00DA37D7" w:rsidRDefault="00DA37D7" w:rsidP="00DA37D7">
            <w:pPr>
              <w:pStyle w:val="ListParagraph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DA37D7">
              <w:rPr>
                <w:bCs/>
              </w:rPr>
              <w:t>Providing full support to sales team.</w:t>
            </w:r>
          </w:p>
          <w:p w:rsidR="00DA37D7" w:rsidRPr="00DA37D7" w:rsidRDefault="00DA37D7" w:rsidP="00DA37D7">
            <w:pPr>
              <w:pStyle w:val="ListParagraph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DA37D7">
              <w:rPr>
                <w:bCs/>
              </w:rPr>
              <w:t>Traveling to visit customers and building a quick rapport with them;</w:t>
            </w:r>
          </w:p>
          <w:p w:rsidR="00DA37D7" w:rsidRPr="00DA37D7" w:rsidRDefault="00DA37D7" w:rsidP="00DA37D7">
            <w:pPr>
              <w:pStyle w:val="ListParagraph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DA37D7">
              <w:rPr>
                <w:bCs/>
              </w:rPr>
              <w:t>Persuading customers our products will best satisfy their needs in terms of quality, price.</w:t>
            </w:r>
          </w:p>
          <w:p w:rsidR="00DA37D7" w:rsidRPr="00DA37D7" w:rsidRDefault="00DA37D7" w:rsidP="00DA37D7">
            <w:pPr>
              <w:pStyle w:val="ListParagraph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DA37D7">
              <w:rPr>
                <w:bCs/>
              </w:rPr>
              <w:t>Co-coordinating sales projects</w:t>
            </w:r>
          </w:p>
          <w:p w:rsidR="00DA37D7" w:rsidRPr="00DA37D7" w:rsidRDefault="00DA37D7" w:rsidP="00DA37D7">
            <w:pPr>
              <w:pStyle w:val="ListParagraph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DA37D7">
              <w:rPr>
                <w:bCs/>
              </w:rPr>
              <w:t>Searching for new customers that could benefit from company products</w:t>
            </w:r>
          </w:p>
          <w:p w:rsidR="00DA37D7" w:rsidRPr="001C59F8" w:rsidRDefault="00DA37D7" w:rsidP="00DA37D7">
            <w:pPr>
              <w:pStyle w:val="ListParagraph"/>
              <w:numPr>
                <w:ilvl w:val="0"/>
                <w:numId w:val="16"/>
              </w:numPr>
              <w:jc w:val="both"/>
              <w:rPr>
                <w:bCs/>
              </w:rPr>
            </w:pPr>
            <w:r w:rsidRPr="00DA37D7">
              <w:rPr>
                <w:bCs/>
              </w:rPr>
              <w:t xml:space="preserve">Taking part in trade shows, conferencing and marketing </w:t>
            </w:r>
            <w:r w:rsidRPr="00DA37D7">
              <w:rPr>
                <w:bCs/>
              </w:rPr>
              <w:lastRenderedPageBreak/>
              <w:t>events</w:t>
            </w:r>
          </w:p>
        </w:tc>
      </w:tr>
      <w:tr w:rsidR="00A53C07" w:rsidRPr="0077276D" w:rsidTr="00A4501C">
        <w:trPr>
          <w:trHeight w:val="2168"/>
        </w:trPr>
        <w:tc>
          <w:tcPr>
            <w:tcW w:w="3168" w:type="dxa"/>
          </w:tcPr>
          <w:p w:rsidR="00A53C07" w:rsidRDefault="00A53C07" w:rsidP="00EF1DD6">
            <w:pPr>
              <w:rPr>
                <w:b/>
                <w:iCs/>
              </w:rPr>
            </w:pPr>
          </w:p>
          <w:p w:rsidR="00555620" w:rsidRDefault="00555620" w:rsidP="00EF1DD6">
            <w:pPr>
              <w:rPr>
                <w:b/>
                <w:iCs/>
              </w:rPr>
            </w:pPr>
          </w:p>
          <w:p w:rsidR="00A53C07" w:rsidRDefault="00A53C07" w:rsidP="00EF1DD6">
            <w:pPr>
              <w:rPr>
                <w:b/>
                <w:iCs/>
              </w:rPr>
            </w:pPr>
            <w:r w:rsidRPr="0077276D">
              <w:rPr>
                <w:b/>
                <w:iCs/>
              </w:rPr>
              <w:t>From 01</w:t>
            </w:r>
            <w:r w:rsidRPr="0077276D">
              <w:rPr>
                <w:b/>
                <w:iCs/>
                <w:vertAlign w:val="superscript"/>
              </w:rPr>
              <w:t>st</w:t>
            </w:r>
            <w:r>
              <w:rPr>
                <w:b/>
                <w:iCs/>
              </w:rPr>
              <w:t xml:space="preserve"> March 200</w:t>
            </w:r>
            <w:r w:rsidR="005642B8">
              <w:rPr>
                <w:b/>
                <w:iCs/>
              </w:rPr>
              <w:t>3</w:t>
            </w:r>
            <w:r w:rsidRPr="0077276D">
              <w:rPr>
                <w:b/>
                <w:iCs/>
              </w:rPr>
              <w:t xml:space="preserve"> to 30</w:t>
            </w:r>
            <w:r w:rsidRPr="0077276D">
              <w:rPr>
                <w:b/>
                <w:iCs/>
                <w:vertAlign w:val="superscript"/>
              </w:rPr>
              <w:t>th</w:t>
            </w:r>
            <w:r>
              <w:rPr>
                <w:b/>
                <w:iCs/>
              </w:rPr>
              <w:t xml:space="preserve"> July</w:t>
            </w:r>
            <w:r w:rsidRPr="0077276D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2006</w:t>
            </w:r>
          </w:p>
          <w:p w:rsidR="00A53C07" w:rsidRDefault="00A53C07" w:rsidP="00EF1DD6">
            <w:pPr>
              <w:rPr>
                <w:b/>
                <w:iCs/>
              </w:rPr>
            </w:pPr>
          </w:p>
        </w:tc>
        <w:tc>
          <w:tcPr>
            <w:tcW w:w="6408" w:type="dxa"/>
          </w:tcPr>
          <w:p w:rsidR="008232DD" w:rsidRDefault="008232DD" w:rsidP="008232DD">
            <w:pPr>
              <w:jc w:val="both"/>
              <w:rPr>
                <w:bCs/>
              </w:rPr>
            </w:pPr>
          </w:p>
          <w:p w:rsidR="005F0C26" w:rsidRDefault="005F0C26" w:rsidP="008232DD">
            <w:pPr>
              <w:jc w:val="both"/>
              <w:rPr>
                <w:bCs/>
              </w:rPr>
            </w:pPr>
          </w:p>
          <w:p w:rsidR="008232DD" w:rsidRDefault="008232DD" w:rsidP="008232DD">
            <w:pPr>
              <w:jc w:val="both"/>
              <w:rPr>
                <w:bCs/>
              </w:rPr>
            </w:pPr>
            <w:r>
              <w:rPr>
                <w:bCs/>
              </w:rPr>
              <w:t xml:space="preserve">Worked as </w:t>
            </w:r>
            <w:r w:rsidR="00CD705F">
              <w:rPr>
                <w:bCs/>
              </w:rPr>
              <w:t xml:space="preserve">Personal Loans &amp; Insurance </w:t>
            </w:r>
            <w:r>
              <w:rPr>
                <w:bCs/>
              </w:rPr>
              <w:t xml:space="preserve">Sales Executive in ICICI Bank </w:t>
            </w:r>
            <w:proofErr w:type="gramStart"/>
            <w:r>
              <w:rPr>
                <w:bCs/>
              </w:rPr>
              <w:t>Limited  (</w:t>
            </w:r>
            <w:proofErr w:type="gramEnd"/>
            <w:r>
              <w:rPr>
                <w:bCs/>
              </w:rPr>
              <w:t xml:space="preserve"> DSA – </w:t>
            </w:r>
            <w:proofErr w:type="spellStart"/>
            <w:r>
              <w:rPr>
                <w:bCs/>
              </w:rPr>
              <w:t>Vasanth</w:t>
            </w:r>
            <w:proofErr w:type="spellEnd"/>
            <w:r>
              <w:rPr>
                <w:bCs/>
              </w:rPr>
              <w:t xml:space="preserve"> Financial Link</w:t>
            </w:r>
            <w:r w:rsidR="00C9660C">
              <w:rPr>
                <w:bCs/>
              </w:rPr>
              <w:t>s )Vijayawada , Andhra Pradesh , India .</w:t>
            </w:r>
          </w:p>
          <w:p w:rsidR="00093091" w:rsidRDefault="00093091" w:rsidP="00D16C30">
            <w:pPr>
              <w:jc w:val="both"/>
              <w:rPr>
                <w:bCs/>
              </w:rPr>
            </w:pPr>
          </w:p>
          <w:p w:rsidR="00514099" w:rsidRDefault="00514099" w:rsidP="00D16C30">
            <w:pPr>
              <w:jc w:val="both"/>
              <w:rPr>
                <w:bCs/>
              </w:rPr>
            </w:pPr>
          </w:p>
          <w:p w:rsidR="00514099" w:rsidRDefault="00514099" w:rsidP="00D16C30">
            <w:pPr>
              <w:jc w:val="both"/>
              <w:rPr>
                <w:bCs/>
              </w:rPr>
            </w:pPr>
          </w:p>
          <w:p w:rsidR="00514099" w:rsidRDefault="00514099" w:rsidP="00D16C30">
            <w:pPr>
              <w:jc w:val="both"/>
              <w:rPr>
                <w:bCs/>
              </w:rPr>
            </w:pPr>
          </w:p>
          <w:p w:rsidR="00514099" w:rsidRDefault="00514099" w:rsidP="00D16C30">
            <w:pPr>
              <w:jc w:val="both"/>
              <w:rPr>
                <w:bCs/>
              </w:rPr>
            </w:pPr>
          </w:p>
          <w:p w:rsidR="00514099" w:rsidRDefault="00514099" w:rsidP="00D16C30">
            <w:pPr>
              <w:jc w:val="both"/>
              <w:rPr>
                <w:bCs/>
              </w:rPr>
            </w:pPr>
          </w:p>
          <w:p w:rsidR="00514099" w:rsidRDefault="00514099" w:rsidP="00D16C30">
            <w:pPr>
              <w:jc w:val="both"/>
              <w:rPr>
                <w:bCs/>
              </w:rPr>
            </w:pPr>
          </w:p>
        </w:tc>
      </w:tr>
    </w:tbl>
    <w:p w:rsidR="00A53C07" w:rsidRDefault="00A53C07" w:rsidP="00E31480">
      <w:pPr>
        <w:pStyle w:val="cv2"/>
        <w:spacing w:before="0" w:after="0"/>
        <w:rPr>
          <w:rFonts w:ascii="Times New Roman" w:hAnsi="Times New Roman"/>
          <w:sz w:val="24"/>
          <w:szCs w:val="24"/>
          <w:u w:val="single"/>
        </w:rPr>
      </w:pPr>
    </w:p>
    <w:p w:rsidR="008D46F1" w:rsidRDefault="008D46F1" w:rsidP="00E31480">
      <w:pPr>
        <w:pStyle w:val="cv2"/>
        <w:spacing w:before="0" w:after="0"/>
        <w:rPr>
          <w:rFonts w:ascii="Times New Roman" w:hAnsi="Times New Roman"/>
          <w:sz w:val="24"/>
          <w:szCs w:val="24"/>
          <w:u w:val="single"/>
        </w:rPr>
      </w:pPr>
    </w:p>
    <w:p w:rsidR="009C59B3" w:rsidRDefault="009C59B3" w:rsidP="00E31480">
      <w:pPr>
        <w:pStyle w:val="cv2"/>
        <w:spacing w:before="0" w:after="0"/>
        <w:rPr>
          <w:rFonts w:ascii="Times New Roman" w:hAnsi="Times New Roman"/>
          <w:sz w:val="24"/>
          <w:szCs w:val="24"/>
          <w:u w:val="single"/>
        </w:rPr>
      </w:pPr>
    </w:p>
    <w:p w:rsidR="00E31480" w:rsidRPr="008F282A" w:rsidRDefault="0077276D" w:rsidP="00E31480">
      <w:pPr>
        <w:pStyle w:val="cv2"/>
        <w:spacing w:before="0" w:after="0"/>
        <w:rPr>
          <w:rFonts w:ascii="Times New Roman" w:hAnsi="Times New Roman"/>
          <w:color w:val="993300"/>
          <w:sz w:val="24"/>
          <w:szCs w:val="24"/>
          <w:u w:val="single"/>
        </w:rPr>
      </w:pPr>
      <w:r w:rsidRPr="0004708C">
        <w:rPr>
          <w:rFonts w:ascii="Times New Roman" w:hAnsi="Times New Roman"/>
          <w:sz w:val="24"/>
          <w:szCs w:val="24"/>
          <w:u w:val="single"/>
        </w:rPr>
        <w:t>EDUCATIONAL QUALIFICATION</w:t>
      </w:r>
    </w:p>
    <w:p w:rsidR="0077276D" w:rsidRDefault="0077276D" w:rsidP="0077276D">
      <w:pPr>
        <w:pStyle w:val="cv2"/>
        <w:spacing w:before="0" w:after="0"/>
        <w:rPr>
          <w:rFonts w:ascii="Times New Roman" w:hAnsi="Times New Roman"/>
          <w:b w:val="0"/>
          <w:sz w:val="24"/>
          <w:szCs w:val="24"/>
          <w:lang w:val="en-US"/>
        </w:rPr>
      </w:pPr>
    </w:p>
    <w:p w:rsidR="00D5758D" w:rsidRPr="00D5758D" w:rsidRDefault="00D5758D" w:rsidP="00D5758D">
      <w:pPr>
        <w:rPr>
          <w:sz w:val="22"/>
          <w:szCs w:val="22"/>
        </w:rPr>
      </w:pPr>
      <w:r w:rsidRPr="00D5758D">
        <w:rPr>
          <w:b/>
          <w:sz w:val="22"/>
          <w:szCs w:val="22"/>
        </w:rPr>
        <w:t>Bachelor of Commerce</w:t>
      </w:r>
      <w:r w:rsidRPr="00D5758D">
        <w:rPr>
          <w:sz w:val="22"/>
          <w:szCs w:val="22"/>
        </w:rPr>
        <w:t xml:space="preserve"> </w:t>
      </w:r>
    </w:p>
    <w:p w:rsidR="00D5758D" w:rsidRPr="00D5758D" w:rsidRDefault="00D5758D" w:rsidP="00D5758D">
      <w:pPr>
        <w:rPr>
          <w:sz w:val="22"/>
          <w:szCs w:val="22"/>
        </w:rPr>
      </w:pPr>
      <w:r w:rsidRPr="00D5758D">
        <w:rPr>
          <w:sz w:val="22"/>
          <w:szCs w:val="22"/>
        </w:rPr>
        <w:t xml:space="preserve">Dr. </w:t>
      </w:r>
      <w:proofErr w:type="spellStart"/>
      <w:r w:rsidRPr="00D5758D">
        <w:rPr>
          <w:sz w:val="22"/>
          <w:szCs w:val="22"/>
        </w:rPr>
        <w:t>C.V.Raman</w:t>
      </w:r>
      <w:proofErr w:type="spellEnd"/>
      <w:r w:rsidRPr="00D5758D">
        <w:rPr>
          <w:sz w:val="22"/>
          <w:szCs w:val="22"/>
        </w:rPr>
        <w:t xml:space="preserve"> University,</w:t>
      </w: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Chastisgarh</w:t>
      </w:r>
      <w:proofErr w:type="spellEnd"/>
      <w:r>
        <w:rPr>
          <w:sz w:val="22"/>
          <w:szCs w:val="22"/>
        </w:rPr>
        <w:t xml:space="preserve"> </w:t>
      </w:r>
      <w:r w:rsidRPr="00D5758D">
        <w:rPr>
          <w:sz w:val="22"/>
          <w:szCs w:val="22"/>
        </w:rPr>
        <w:t xml:space="preserve"> India</w:t>
      </w:r>
      <w:proofErr w:type="gramEnd"/>
      <w:r w:rsidRPr="00D5758D">
        <w:rPr>
          <w:sz w:val="22"/>
          <w:szCs w:val="22"/>
        </w:rPr>
        <w:t>.</w:t>
      </w:r>
    </w:p>
    <w:p w:rsidR="0054678B" w:rsidRPr="0077276D" w:rsidRDefault="0054678B" w:rsidP="0077276D">
      <w:pPr>
        <w:pStyle w:val="cv2"/>
        <w:spacing w:before="0" w:after="0"/>
        <w:rPr>
          <w:rFonts w:ascii="Times New Roman" w:hAnsi="Times New Roman"/>
          <w:color w:val="993300"/>
          <w:sz w:val="24"/>
          <w:szCs w:val="24"/>
        </w:rPr>
      </w:pPr>
    </w:p>
    <w:p w:rsidR="0077276D" w:rsidRPr="0004708C" w:rsidRDefault="0077276D" w:rsidP="0077276D">
      <w:pPr>
        <w:pStyle w:val="cv2"/>
        <w:spacing w:before="0" w:after="0"/>
        <w:rPr>
          <w:rFonts w:ascii="Times New Roman" w:hAnsi="Times New Roman"/>
          <w:sz w:val="24"/>
          <w:szCs w:val="24"/>
          <w:u w:val="single"/>
        </w:rPr>
      </w:pPr>
      <w:r w:rsidRPr="0004708C">
        <w:rPr>
          <w:rFonts w:ascii="Times New Roman" w:hAnsi="Times New Roman"/>
          <w:sz w:val="24"/>
          <w:szCs w:val="24"/>
          <w:u w:val="single"/>
        </w:rPr>
        <w:t>COMPUTER LITERACY</w:t>
      </w:r>
    </w:p>
    <w:p w:rsidR="0077276D" w:rsidRDefault="0077276D" w:rsidP="0077276D"/>
    <w:p w:rsidR="002018B8" w:rsidRPr="00D5758D" w:rsidRDefault="002018B8" w:rsidP="002018B8">
      <w:pPr>
        <w:tabs>
          <w:tab w:val="left" w:pos="0"/>
        </w:tabs>
        <w:rPr>
          <w:rFonts w:ascii="Garamond" w:eastAsia="Garamond" w:hAnsi="Garamond"/>
          <w:bCs/>
          <w:sz w:val="22"/>
          <w:szCs w:val="22"/>
        </w:rPr>
      </w:pPr>
      <w:proofErr w:type="gramStart"/>
      <w:r w:rsidRPr="00D5758D">
        <w:rPr>
          <w:rFonts w:ascii="Garamond" w:eastAsia="Garamond" w:hAnsi="Garamond"/>
          <w:bCs/>
          <w:sz w:val="22"/>
          <w:szCs w:val="22"/>
        </w:rPr>
        <w:t>Diploma in Desktop Publishing Tools.</w:t>
      </w:r>
      <w:proofErr w:type="gramEnd"/>
    </w:p>
    <w:p w:rsidR="002018B8" w:rsidRPr="0077276D" w:rsidRDefault="002018B8" w:rsidP="0077276D"/>
    <w:p w:rsidR="006164AA" w:rsidRDefault="006164AA" w:rsidP="0077276D">
      <w:pPr>
        <w:pStyle w:val="cv2"/>
        <w:spacing w:before="0" w:after="0"/>
        <w:rPr>
          <w:rFonts w:ascii="Times New Roman" w:hAnsi="Times New Roman"/>
          <w:color w:val="993300"/>
          <w:sz w:val="24"/>
          <w:szCs w:val="24"/>
          <w:u w:val="single"/>
        </w:rPr>
      </w:pPr>
    </w:p>
    <w:p w:rsidR="0077276D" w:rsidRPr="0004708C" w:rsidRDefault="0077276D" w:rsidP="0077276D">
      <w:pPr>
        <w:pStyle w:val="cv2"/>
        <w:spacing w:before="0" w:after="0"/>
        <w:rPr>
          <w:rFonts w:ascii="Times New Roman" w:hAnsi="Times New Roman"/>
          <w:sz w:val="24"/>
          <w:szCs w:val="24"/>
          <w:u w:val="single"/>
        </w:rPr>
      </w:pPr>
      <w:r w:rsidRPr="0004708C">
        <w:rPr>
          <w:rFonts w:ascii="Times New Roman" w:hAnsi="Times New Roman"/>
          <w:sz w:val="24"/>
          <w:szCs w:val="24"/>
          <w:u w:val="single"/>
        </w:rPr>
        <w:t xml:space="preserve">PERSONAL PROFILE </w:t>
      </w:r>
    </w:p>
    <w:p w:rsidR="0077276D" w:rsidRPr="0077276D" w:rsidRDefault="0077276D" w:rsidP="0077276D">
      <w:pPr>
        <w:rPr>
          <w:b/>
          <w:bCs/>
        </w:rPr>
      </w:pPr>
    </w:p>
    <w:p w:rsidR="006164AA" w:rsidRPr="0077276D" w:rsidRDefault="0077276D" w:rsidP="0077276D">
      <w:pPr>
        <w:tabs>
          <w:tab w:val="left" w:pos="3420"/>
        </w:tabs>
      </w:pPr>
      <w:r w:rsidRPr="0077276D">
        <w:t>Date of birth</w:t>
      </w:r>
      <w:r w:rsidRPr="0077276D">
        <w:tab/>
        <w:t xml:space="preserve">: </w:t>
      </w:r>
      <w:r w:rsidR="006135FC">
        <w:t>23-07-1980</w:t>
      </w:r>
      <w:r w:rsidRPr="0077276D">
        <w:t xml:space="preserve"> </w:t>
      </w:r>
    </w:p>
    <w:p w:rsidR="00D85DAB" w:rsidRDefault="00D85DAB" w:rsidP="0077276D">
      <w:pPr>
        <w:tabs>
          <w:tab w:val="left" w:pos="3420"/>
        </w:tabs>
      </w:pPr>
    </w:p>
    <w:p w:rsidR="0077276D" w:rsidRDefault="0077276D" w:rsidP="0077276D">
      <w:pPr>
        <w:tabs>
          <w:tab w:val="left" w:pos="3420"/>
        </w:tabs>
      </w:pPr>
      <w:r w:rsidRPr="0077276D">
        <w:t xml:space="preserve">Nationality </w:t>
      </w:r>
      <w:r w:rsidRPr="0077276D">
        <w:tab/>
        <w:t xml:space="preserve">: </w:t>
      </w:r>
      <w:r w:rsidR="006135FC">
        <w:t>Indian</w:t>
      </w:r>
      <w:r w:rsidRPr="0077276D">
        <w:t xml:space="preserve"> </w:t>
      </w:r>
    </w:p>
    <w:p w:rsidR="006164AA" w:rsidRPr="0077276D" w:rsidRDefault="006164AA" w:rsidP="0077276D">
      <w:pPr>
        <w:tabs>
          <w:tab w:val="left" w:pos="3420"/>
        </w:tabs>
      </w:pPr>
    </w:p>
    <w:p w:rsidR="006164AA" w:rsidRPr="0077276D" w:rsidRDefault="006135FC" w:rsidP="0077276D">
      <w:pPr>
        <w:tabs>
          <w:tab w:val="left" w:pos="3420"/>
        </w:tabs>
      </w:pPr>
      <w:r>
        <w:t>Marital status</w:t>
      </w:r>
      <w:r>
        <w:tab/>
        <w:t>: Married</w:t>
      </w:r>
    </w:p>
    <w:p w:rsidR="00D85DAB" w:rsidRDefault="00D85DAB" w:rsidP="0077276D">
      <w:pPr>
        <w:tabs>
          <w:tab w:val="left" w:pos="3420"/>
        </w:tabs>
      </w:pPr>
    </w:p>
    <w:p w:rsidR="0077276D" w:rsidRDefault="006135FC" w:rsidP="0077276D">
      <w:pPr>
        <w:tabs>
          <w:tab w:val="left" w:pos="3420"/>
        </w:tabs>
      </w:pPr>
      <w:r>
        <w:t xml:space="preserve">Gender </w:t>
      </w:r>
      <w:r>
        <w:tab/>
        <w:t>:  Male</w:t>
      </w:r>
    </w:p>
    <w:p w:rsidR="006164AA" w:rsidRPr="0077276D" w:rsidRDefault="006164AA" w:rsidP="0077276D">
      <w:pPr>
        <w:tabs>
          <w:tab w:val="left" w:pos="3420"/>
        </w:tabs>
      </w:pPr>
    </w:p>
    <w:p w:rsidR="0077276D" w:rsidRDefault="0077276D" w:rsidP="0077276D">
      <w:pPr>
        <w:tabs>
          <w:tab w:val="left" w:pos="3420"/>
        </w:tabs>
      </w:pPr>
      <w:r w:rsidRPr="0077276D">
        <w:t>Mother tongue</w:t>
      </w:r>
      <w:r w:rsidRPr="0077276D">
        <w:tab/>
        <w:t xml:space="preserve">:  </w:t>
      </w:r>
      <w:r w:rsidR="00F9009A">
        <w:t>Urdu</w:t>
      </w:r>
    </w:p>
    <w:p w:rsidR="00EF1DD6" w:rsidRPr="0077276D" w:rsidRDefault="00EF1DD6" w:rsidP="0077276D">
      <w:pPr>
        <w:tabs>
          <w:tab w:val="left" w:pos="3420"/>
        </w:tabs>
      </w:pPr>
    </w:p>
    <w:p w:rsidR="002A2935" w:rsidRPr="0077276D" w:rsidRDefault="0077276D" w:rsidP="002A2935">
      <w:pPr>
        <w:tabs>
          <w:tab w:val="left" w:pos="3420"/>
        </w:tabs>
      </w:pPr>
      <w:r w:rsidRPr="0077276D">
        <w:t xml:space="preserve">Language Known </w:t>
      </w:r>
      <w:r w:rsidRPr="0077276D">
        <w:tab/>
        <w:t xml:space="preserve">: </w:t>
      </w:r>
      <w:proofErr w:type="gramStart"/>
      <w:r w:rsidR="002A2935">
        <w:t>Arabic ,</w:t>
      </w:r>
      <w:r w:rsidR="00F9009A">
        <w:t>English</w:t>
      </w:r>
      <w:proofErr w:type="gramEnd"/>
      <w:r w:rsidR="002A2935">
        <w:t>, Hindi , Urdu &amp; Telugu</w:t>
      </w:r>
    </w:p>
    <w:p w:rsidR="002A2935" w:rsidRDefault="002A2935" w:rsidP="002A2935">
      <w:pPr>
        <w:tabs>
          <w:tab w:val="left" w:pos="3420"/>
        </w:tabs>
      </w:pPr>
      <w:r>
        <w:tab/>
      </w:r>
      <w:bookmarkStart w:id="0" w:name="_GoBack"/>
      <w:bookmarkEnd w:id="0"/>
    </w:p>
    <w:sectPr w:rsidR="002A2935" w:rsidSect="00F62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44" w:rsidRDefault="007A4644" w:rsidP="00A53C07">
      <w:r>
        <w:separator/>
      </w:r>
    </w:p>
  </w:endnote>
  <w:endnote w:type="continuationSeparator" w:id="0">
    <w:p w:rsidR="007A4644" w:rsidRDefault="007A4644" w:rsidP="00A5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44" w:rsidRDefault="007A4644" w:rsidP="00A53C07">
      <w:r>
        <w:separator/>
      </w:r>
    </w:p>
  </w:footnote>
  <w:footnote w:type="continuationSeparator" w:id="0">
    <w:p w:rsidR="007A4644" w:rsidRDefault="007A4644" w:rsidP="00A5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990"/>
        </w:tabs>
        <w:ind w:left="990" w:hanging="63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710" w:hanging="63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430" w:hanging="45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150" w:hanging="63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870" w:hanging="63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590" w:hanging="45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310" w:hanging="63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030" w:hanging="63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750" w:hanging="45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FC06554"/>
    <w:multiLevelType w:val="hybridMultilevel"/>
    <w:tmpl w:val="3BC436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08DD"/>
    <w:multiLevelType w:val="hybridMultilevel"/>
    <w:tmpl w:val="DC682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4150E0"/>
    <w:multiLevelType w:val="hybridMultilevel"/>
    <w:tmpl w:val="B7142E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26B5A"/>
    <w:multiLevelType w:val="hybridMultilevel"/>
    <w:tmpl w:val="5BE00E3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E9A2093"/>
    <w:multiLevelType w:val="hybridMultilevel"/>
    <w:tmpl w:val="A764489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B23BF2"/>
    <w:multiLevelType w:val="hybridMultilevel"/>
    <w:tmpl w:val="E65E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F4F2A"/>
    <w:multiLevelType w:val="hybridMultilevel"/>
    <w:tmpl w:val="806894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C5E8B"/>
    <w:multiLevelType w:val="hybridMultilevel"/>
    <w:tmpl w:val="93F242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AA7A70"/>
    <w:multiLevelType w:val="hybridMultilevel"/>
    <w:tmpl w:val="B6208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956EBF"/>
    <w:multiLevelType w:val="hybridMultilevel"/>
    <w:tmpl w:val="A9B290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7873E3"/>
    <w:multiLevelType w:val="hybridMultilevel"/>
    <w:tmpl w:val="45821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E0A7E"/>
    <w:multiLevelType w:val="hybridMultilevel"/>
    <w:tmpl w:val="7252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802FF"/>
    <w:multiLevelType w:val="hybridMultilevel"/>
    <w:tmpl w:val="229C2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0A5869"/>
    <w:multiLevelType w:val="hybridMultilevel"/>
    <w:tmpl w:val="EF2C3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5348AB"/>
    <w:multiLevelType w:val="hybridMultilevel"/>
    <w:tmpl w:val="1F8ED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E811C9"/>
    <w:multiLevelType w:val="hybridMultilevel"/>
    <w:tmpl w:val="FE4C69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2"/>
  </w:num>
  <w:num w:numId="5">
    <w:abstractNumId w:val="4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7"/>
  </w:num>
  <w:num w:numId="11">
    <w:abstractNumId w:val="16"/>
  </w:num>
  <w:num w:numId="12">
    <w:abstractNumId w:val="8"/>
  </w:num>
  <w:num w:numId="13">
    <w:abstractNumId w:val="3"/>
  </w:num>
  <w:num w:numId="14">
    <w:abstractNumId w:val="0"/>
  </w:num>
  <w:num w:numId="15">
    <w:abstractNumId w:val="9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76D"/>
    <w:rsid w:val="00013D66"/>
    <w:rsid w:val="00023490"/>
    <w:rsid w:val="00023FE6"/>
    <w:rsid w:val="00024372"/>
    <w:rsid w:val="0004708C"/>
    <w:rsid w:val="00061123"/>
    <w:rsid w:val="00064039"/>
    <w:rsid w:val="00075F81"/>
    <w:rsid w:val="0007644A"/>
    <w:rsid w:val="00093091"/>
    <w:rsid w:val="00097DE4"/>
    <w:rsid w:val="000B6568"/>
    <w:rsid w:val="000B6F73"/>
    <w:rsid w:val="000D5CD4"/>
    <w:rsid w:val="000F3758"/>
    <w:rsid w:val="0013512F"/>
    <w:rsid w:val="00146C69"/>
    <w:rsid w:val="00192808"/>
    <w:rsid w:val="001A3E4A"/>
    <w:rsid w:val="001C59F8"/>
    <w:rsid w:val="001D61C3"/>
    <w:rsid w:val="002018B8"/>
    <w:rsid w:val="00203164"/>
    <w:rsid w:val="00216C3C"/>
    <w:rsid w:val="002421B2"/>
    <w:rsid w:val="0027073B"/>
    <w:rsid w:val="00277102"/>
    <w:rsid w:val="002A1C23"/>
    <w:rsid w:val="002A2935"/>
    <w:rsid w:val="002B5074"/>
    <w:rsid w:val="002F17CB"/>
    <w:rsid w:val="00317C4E"/>
    <w:rsid w:val="00337875"/>
    <w:rsid w:val="00352D28"/>
    <w:rsid w:val="00366066"/>
    <w:rsid w:val="00375404"/>
    <w:rsid w:val="00376BD4"/>
    <w:rsid w:val="00385959"/>
    <w:rsid w:val="00390F62"/>
    <w:rsid w:val="0039180C"/>
    <w:rsid w:val="00391BF1"/>
    <w:rsid w:val="00393BC2"/>
    <w:rsid w:val="003A7A90"/>
    <w:rsid w:val="003C7597"/>
    <w:rsid w:val="003D19B1"/>
    <w:rsid w:val="003D6181"/>
    <w:rsid w:val="003D69C4"/>
    <w:rsid w:val="00400AE9"/>
    <w:rsid w:val="004010B5"/>
    <w:rsid w:val="00407EA9"/>
    <w:rsid w:val="00410373"/>
    <w:rsid w:val="00425872"/>
    <w:rsid w:val="004300FE"/>
    <w:rsid w:val="0044126B"/>
    <w:rsid w:val="0048138B"/>
    <w:rsid w:val="004841AA"/>
    <w:rsid w:val="00485138"/>
    <w:rsid w:val="0049115B"/>
    <w:rsid w:val="00496022"/>
    <w:rsid w:val="004B67C6"/>
    <w:rsid w:val="004C00A4"/>
    <w:rsid w:val="004C039E"/>
    <w:rsid w:val="00514099"/>
    <w:rsid w:val="00514E76"/>
    <w:rsid w:val="00541312"/>
    <w:rsid w:val="00546004"/>
    <w:rsid w:val="0054678B"/>
    <w:rsid w:val="005527BA"/>
    <w:rsid w:val="00555620"/>
    <w:rsid w:val="005642B8"/>
    <w:rsid w:val="005F0C26"/>
    <w:rsid w:val="006135FC"/>
    <w:rsid w:val="006164AA"/>
    <w:rsid w:val="0062347B"/>
    <w:rsid w:val="00625E49"/>
    <w:rsid w:val="00643114"/>
    <w:rsid w:val="0065537C"/>
    <w:rsid w:val="00664EBE"/>
    <w:rsid w:val="006666FC"/>
    <w:rsid w:val="00667E78"/>
    <w:rsid w:val="00676F02"/>
    <w:rsid w:val="006B1F92"/>
    <w:rsid w:val="006C77DB"/>
    <w:rsid w:val="006D1B81"/>
    <w:rsid w:val="006F3F44"/>
    <w:rsid w:val="007067C8"/>
    <w:rsid w:val="00720D3C"/>
    <w:rsid w:val="00734D4F"/>
    <w:rsid w:val="007364B4"/>
    <w:rsid w:val="00746214"/>
    <w:rsid w:val="0075325B"/>
    <w:rsid w:val="007611BA"/>
    <w:rsid w:val="0077276D"/>
    <w:rsid w:val="00773629"/>
    <w:rsid w:val="00785D17"/>
    <w:rsid w:val="007A4644"/>
    <w:rsid w:val="007B391A"/>
    <w:rsid w:val="007C5F50"/>
    <w:rsid w:val="007D49AC"/>
    <w:rsid w:val="007E2569"/>
    <w:rsid w:val="007E5FFC"/>
    <w:rsid w:val="007F2411"/>
    <w:rsid w:val="00817AF1"/>
    <w:rsid w:val="008232DD"/>
    <w:rsid w:val="0082664B"/>
    <w:rsid w:val="00834870"/>
    <w:rsid w:val="00837897"/>
    <w:rsid w:val="008444E2"/>
    <w:rsid w:val="00846123"/>
    <w:rsid w:val="00846655"/>
    <w:rsid w:val="00860D82"/>
    <w:rsid w:val="0086571A"/>
    <w:rsid w:val="0087076D"/>
    <w:rsid w:val="008812C9"/>
    <w:rsid w:val="00881C8A"/>
    <w:rsid w:val="00881D40"/>
    <w:rsid w:val="008A229E"/>
    <w:rsid w:val="008A3461"/>
    <w:rsid w:val="008A5746"/>
    <w:rsid w:val="008C0377"/>
    <w:rsid w:val="008C32C1"/>
    <w:rsid w:val="008D46F1"/>
    <w:rsid w:val="008F10EF"/>
    <w:rsid w:val="008F282A"/>
    <w:rsid w:val="00913713"/>
    <w:rsid w:val="00915080"/>
    <w:rsid w:val="009172FA"/>
    <w:rsid w:val="009241B7"/>
    <w:rsid w:val="009413ED"/>
    <w:rsid w:val="00983F35"/>
    <w:rsid w:val="009865BB"/>
    <w:rsid w:val="009B25B9"/>
    <w:rsid w:val="009B4030"/>
    <w:rsid w:val="009C1CE4"/>
    <w:rsid w:val="009C4CFF"/>
    <w:rsid w:val="009C59B3"/>
    <w:rsid w:val="009D2DA2"/>
    <w:rsid w:val="009D3242"/>
    <w:rsid w:val="009E3AE5"/>
    <w:rsid w:val="009F076F"/>
    <w:rsid w:val="00A271C3"/>
    <w:rsid w:val="00A4501C"/>
    <w:rsid w:val="00A534B2"/>
    <w:rsid w:val="00A53C07"/>
    <w:rsid w:val="00A543AA"/>
    <w:rsid w:val="00A623C4"/>
    <w:rsid w:val="00A63669"/>
    <w:rsid w:val="00A64815"/>
    <w:rsid w:val="00AA563F"/>
    <w:rsid w:val="00AC1694"/>
    <w:rsid w:val="00AD7EA4"/>
    <w:rsid w:val="00AE2D76"/>
    <w:rsid w:val="00AF610D"/>
    <w:rsid w:val="00B402B4"/>
    <w:rsid w:val="00B5595A"/>
    <w:rsid w:val="00B636A7"/>
    <w:rsid w:val="00B6761D"/>
    <w:rsid w:val="00B77456"/>
    <w:rsid w:val="00BB3117"/>
    <w:rsid w:val="00BB71A6"/>
    <w:rsid w:val="00BB7FC9"/>
    <w:rsid w:val="00BC371D"/>
    <w:rsid w:val="00BC6492"/>
    <w:rsid w:val="00BC7B18"/>
    <w:rsid w:val="00BE17CB"/>
    <w:rsid w:val="00BF55A4"/>
    <w:rsid w:val="00BF79E5"/>
    <w:rsid w:val="00C56356"/>
    <w:rsid w:val="00C74666"/>
    <w:rsid w:val="00C821AF"/>
    <w:rsid w:val="00C84444"/>
    <w:rsid w:val="00C9660C"/>
    <w:rsid w:val="00CD31F9"/>
    <w:rsid w:val="00CD705F"/>
    <w:rsid w:val="00CE2EC0"/>
    <w:rsid w:val="00CE4FE2"/>
    <w:rsid w:val="00CE6059"/>
    <w:rsid w:val="00CE70C5"/>
    <w:rsid w:val="00CF3DF9"/>
    <w:rsid w:val="00CF70E0"/>
    <w:rsid w:val="00D12CD8"/>
    <w:rsid w:val="00D52346"/>
    <w:rsid w:val="00D54E2D"/>
    <w:rsid w:val="00D5758D"/>
    <w:rsid w:val="00D75DBD"/>
    <w:rsid w:val="00D82B39"/>
    <w:rsid w:val="00D85DAB"/>
    <w:rsid w:val="00D93EF6"/>
    <w:rsid w:val="00DA37D7"/>
    <w:rsid w:val="00E00BF6"/>
    <w:rsid w:val="00E31480"/>
    <w:rsid w:val="00E32DE7"/>
    <w:rsid w:val="00E574E6"/>
    <w:rsid w:val="00E57EF5"/>
    <w:rsid w:val="00E906B4"/>
    <w:rsid w:val="00ED07C8"/>
    <w:rsid w:val="00ED0D0B"/>
    <w:rsid w:val="00EE5675"/>
    <w:rsid w:val="00EF1DD6"/>
    <w:rsid w:val="00EF29AB"/>
    <w:rsid w:val="00F34E28"/>
    <w:rsid w:val="00F62EBA"/>
    <w:rsid w:val="00F737A9"/>
    <w:rsid w:val="00F75097"/>
    <w:rsid w:val="00F77AD6"/>
    <w:rsid w:val="00F801F6"/>
    <w:rsid w:val="00F80EC6"/>
    <w:rsid w:val="00F9009A"/>
    <w:rsid w:val="00F916D2"/>
    <w:rsid w:val="00F9331A"/>
    <w:rsid w:val="00F94636"/>
    <w:rsid w:val="00F9782D"/>
    <w:rsid w:val="00FA7840"/>
    <w:rsid w:val="00FB1D05"/>
    <w:rsid w:val="00FB3732"/>
    <w:rsid w:val="00FC4E91"/>
    <w:rsid w:val="00FD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276D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77276D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77276D"/>
    <w:pPr>
      <w:jc w:val="both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77276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v2">
    <w:name w:val="cv2"/>
    <w:basedOn w:val="Heading1"/>
    <w:rsid w:val="0077276D"/>
    <w:pPr>
      <w:keepLines w:val="0"/>
      <w:spacing w:after="240"/>
      <w:outlineLvl w:val="9"/>
    </w:pPr>
    <w:rPr>
      <w:rFonts w:ascii="Arial Narrow" w:eastAsia="Times New Roman" w:hAnsi="Arial Narrow" w:cs="Times New Roman"/>
      <w:bCs w:val="0"/>
      <w:color w:val="auto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72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72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C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53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C0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0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7276D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77276D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77276D"/>
    <w:pPr>
      <w:jc w:val="both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77276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v2">
    <w:name w:val="cv2"/>
    <w:basedOn w:val="Heading1"/>
    <w:rsid w:val="0077276D"/>
    <w:pPr>
      <w:keepLines w:val="0"/>
      <w:spacing w:after="240"/>
      <w:outlineLvl w:val="9"/>
    </w:pPr>
    <w:rPr>
      <w:rFonts w:ascii="Arial Narrow" w:eastAsia="Times New Roman" w:hAnsi="Arial Narrow" w:cs="Times New Roman"/>
      <w:bCs w:val="0"/>
      <w:color w:val="auto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72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72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yed.33723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</dc:creator>
  <cp:lastModifiedBy>784812338</cp:lastModifiedBy>
  <cp:revision>124</cp:revision>
  <cp:lastPrinted>2011-01-13T14:21:00Z</cp:lastPrinted>
  <dcterms:created xsi:type="dcterms:W3CDTF">2017-01-01T18:20:00Z</dcterms:created>
  <dcterms:modified xsi:type="dcterms:W3CDTF">2017-12-07T10:47:00Z</dcterms:modified>
</cp:coreProperties>
</file>