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1" w:rsidRPr="00BB4EA6" w:rsidRDefault="00645F3D" w:rsidP="00D55736">
      <w:pPr>
        <w:pStyle w:val="Title"/>
        <w:jc w:val="center"/>
        <w:rPr>
          <w:rFonts w:asciiTheme="minorBidi" w:hAnsiTheme="minorBidi" w:cstheme="minorBidi"/>
          <w:sz w:val="72"/>
        </w:rPr>
      </w:pPr>
      <w:r w:rsidRPr="00BB4EA6">
        <w:rPr>
          <w:rFonts w:asciiTheme="minorBidi" w:hAnsiTheme="minorBidi" w:cstheme="minorBidi"/>
          <w:sz w:val="72"/>
        </w:rPr>
        <w:t xml:space="preserve"> </w:t>
      </w:r>
    </w:p>
    <w:p w:rsidR="00F36CF8" w:rsidRDefault="00F36CF8" w:rsidP="00F36CF8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F8" w:rsidRDefault="00F36CF8" w:rsidP="00F36CF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338253</w:t>
      </w:r>
    </w:p>
    <w:p w:rsidR="00F36CF8" w:rsidRDefault="00F36CF8" w:rsidP="00F36CF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A66A1" w:rsidRPr="00BB4EA6" w:rsidRDefault="00F36CF8" w:rsidP="00F36CF8">
      <w:pPr>
        <w:pBdr>
          <w:bottom w:val="single" w:sz="12" w:space="1" w:color="auto"/>
        </w:pBdr>
        <w:jc w:val="both"/>
        <w:rPr>
          <w:rFonts w:asciiTheme="minorBidi" w:hAnsiTheme="minorBidi" w:cstheme="minorBidi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4A50A9" w:rsidRDefault="004A50A9" w:rsidP="00E624E6">
      <w:pPr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FA6614" w:rsidRPr="00BB4EA6" w:rsidRDefault="00FA6614" w:rsidP="00E624E6">
      <w:pPr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E624E6" w:rsidRPr="00474B02" w:rsidRDefault="00E624E6" w:rsidP="00E624E6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  <w:szCs w:val="22"/>
        </w:rPr>
      </w:pPr>
      <w:r w:rsidRPr="00474B02">
        <w:rPr>
          <w:rFonts w:asciiTheme="majorBidi" w:hAnsiTheme="majorBidi" w:cstheme="majorBidi"/>
          <w:b/>
          <w:szCs w:val="22"/>
        </w:rPr>
        <w:t>Personal Information</w:t>
      </w:r>
    </w:p>
    <w:p w:rsidR="00E624E6" w:rsidRPr="00927E7A" w:rsidRDefault="00E624E6" w:rsidP="00E624E6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B769A" w:rsidRPr="00927E7A" w:rsidRDefault="002B769A" w:rsidP="00E624E6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927E7A">
        <w:rPr>
          <w:rFonts w:asciiTheme="majorBidi" w:hAnsiTheme="majorBidi" w:cstheme="majorBidi"/>
          <w:b/>
          <w:sz w:val="20"/>
          <w:szCs w:val="20"/>
        </w:rPr>
        <w:t>Date of Birth:</w:t>
      </w:r>
      <w:r w:rsidRPr="00927E7A">
        <w:rPr>
          <w:rFonts w:asciiTheme="majorBidi" w:hAnsiTheme="majorBidi" w:cstheme="majorBidi"/>
          <w:b/>
          <w:sz w:val="20"/>
          <w:szCs w:val="20"/>
        </w:rPr>
        <w:tab/>
      </w:r>
      <w:r w:rsidRPr="00927E7A">
        <w:rPr>
          <w:rFonts w:asciiTheme="majorBidi" w:hAnsiTheme="majorBidi" w:cstheme="majorBidi"/>
          <w:b/>
          <w:sz w:val="20"/>
          <w:szCs w:val="20"/>
        </w:rPr>
        <w:tab/>
      </w:r>
      <w:r w:rsidRPr="00927E7A">
        <w:rPr>
          <w:rFonts w:asciiTheme="majorBidi" w:hAnsiTheme="majorBidi" w:cstheme="majorBidi"/>
          <w:sz w:val="22"/>
          <w:szCs w:val="22"/>
        </w:rPr>
        <w:t>27-FEB-1990</w:t>
      </w:r>
    </w:p>
    <w:p w:rsidR="00E624E6" w:rsidRPr="00927E7A" w:rsidRDefault="00E624E6" w:rsidP="00E624E6">
      <w:pPr>
        <w:jc w:val="both"/>
        <w:rPr>
          <w:rFonts w:asciiTheme="majorBidi" w:hAnsiTheme="majorBidi" w:cstheme="majorBidi"/>
          <w:sz w:val="20"/>
          <w:szCs w:val="20"/>
        </w:rPr>
      </w:pPr>
      <w:r w:rsidRPr="00927E7A">
        <w:rPr>
          <w:rFonts w:asciiTheme="majorBidi" w:hAnsiTheme="majorBidi" w:cstheme="majorBidi"/>
          <w:b/>
          <w:sz w:val="20"/>
          <w:szCs w:val="20"/>
        </w:rPr>
        <w:t>Marital status:</w:t>
      </w:r>
      <w:r w:rsidRPr="00927E7A">
        <w:rPr>
          <w:rFonts w:asciiTheme="majorBidi" w:hAnsiTheme="majorBidi" w:cstheme="majorBidi"/>
          <w:sz w:val="20"/>
          <w:szCs w:val="20"/>
        </w:rPr>
        <w:tab/>
      </w:r>
      <w:r w:rsidR="00DC5B7C" w:rsidRPr="00927E7A">
        <w:rPr>
          <w:rFonts w:asciiTheme="majorBidi" w:hAnsiTheme="majorBidi" w:cstheme="majorBidi"/>
          <w:sz w:val="20"/>
          <w:szCs w:val="20"/>
        </w:rPr>
        <w:tab/>
      </w:r>
      <w:r w:rsidRPr="00927E7A">
        <w:rPr>
          <w:rFonts w:asciiTheme="majorBidi" w:hAnsiTheme="majorBidi" w:cstheme="majorBidi"/>
          <w:sz w:val="22"/>
          <w:szCs w:val="22"/>
        </w:rPr>
        <w:t>Single</w:t>
      </w:r>
    </w:p>
    <w:p w:rsidR="00087A98" w:rsidRDefault="00087A98">
      <w:pPr>
        <w:rPr>
          <w:rFonts w:asciiTheme="minorBidi" w:hAnsiTheme="minorBidi" w:cstheme="minorBidi"/>
        </w:rPr>
      </w:pPr>
      <w:bookmarkStart w:id="0" w:name="_GoBack"/>
      <w:bookmarkEnd w:id="0"/>
    </w:p>
    <w:p w:rsidR="00FA6614" w:rsidRPr="00BB4EA6" w:rsidRDefault="00FA6614">
      <w:pPr>
        <w:rPr>
          <w:rFonts w:asciiTheme="minorBidi" w:hAnsiTheme="minorBidi" w:cstheme="minorBidi"/>
        </w:rPr>
      </w:pPr>
    </w:p>
    <w:p w:rsidR="000C7279" w:rsidRPr="00474B02" w:rsidRDefault="000C7279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  <w:szCs w:val="22"/>
        </w:rPr>
      </w:pPr>
      <w:r w:rsidRPr="00474B02">
        <w:rPr>
          <w:rFonts w:asciiTheme="majorBidi" w:hAnsiTheme="majorBidi" w:cstheme="majorBidi"/>
          <w:b/>
          <w:szCs w:val="22"/>
        </w:rPr>
        <w:t>Career Objective</w:t>
      </w:r>
    </w:p>
    <w:p w:rsidR="000C7279" w:rsidRPr="00BB4EA6" w:rsidRDefault="000C7279">
      <w:pPr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0C7279" w:rsidRPr="00927E7A" w:rsidRDefault="000C7279">
      <w:pPr>
        <w:jc w:val="both"/>
        <w:rPr>
          <w:rFonts w:asciiTheme="majorBidi" w:hAnsiTheme="majorBidi" w:cstheme="majorBidi"/>
        </w:rPr>
      </w:pPr>
      <w:r w:rsidRPr="00927E7A">
        <w:rPr>
          <w:rFonts w:asciiTheme="majorBidi" w:hAnsiTheme="majorBidi" w:cstheme="majorBidi"/>
        </w:rPr>
        <w:t>To contribute towards the growth and development of a dynamic organization having opportunities for both personal and professional growth, where I can add value to the work environment together with achieving goals and targets both for self-contentment and for the organization.</w:t>
      </w:r>
    </w:p>
    <w:p w:rsidR="000C7279" w:rsidRPr="00BB4EA6" w:rsidRDefault="000C7279">
      <w:pPr>
        <w:jc w:val="both"/>
        <w:rPr>
          <w:rFonts w:asciiTheme="minorBidi" w:hAnsiTheme="minorBidi" w:cstheme="minorBidi"/>
          <w:sz w:val="2"/>
          <w:szCs w:val="20"/>
        </w:rPr>
      </w:pPr>
    </w:p>
    <w:p w:rsidR="00FA6614" w:rsidRPr="00BB4EA6" w:rsidRDefault="00FA6614">
      <w:pPr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0C7279" w:rsidRPr="00474B02" w:rsidRDefault="000C7279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  <w:szCs w:val="22"/>
        </w:rPr>
      </w:pPr>
      <w:r w:rsidRPr="00474B02">
        <w:rPr>
          <w:rFonts w:asciiTheme="majorBidi" w:hAnsiTheme="majorBidi" w:cstheme="majorBidi"/>
          <w:b/>
          <w:szCs w:val="22"/>
        </w:rPr>
        <w:t>Academic Record</w:t>
      </w:r>
    </w:p>
    <w:p w:rsidR="000C7279" w:rsidRPr="00927E7A" w:rsidRDefault="000C7279" w:rsidP="00593EA5">
      <w:pPr>
        <w:pStyle w:val="Achievement"/>
        <w:numPr>
          <w:ilvl w:val="0"/>
          <w:numId w:val="0"/>
        </w:numPr>
        <w:tabs>
          <w:tab w:val="left" w:pos="392"/>
        </w:tabs>
        <w:spacing w:line="240" w:lineRule="auto"/>
        <w:rPr>
          <w:rFonts w:asciiTheme="majorBidi" w:hAnsiTheme="majorBidi" w:cstheme="majorBidi"/>
        </w:rPr>
      </w:pPr>
    </w:p>
    <w:p w:rsidR="009472F0" w:rsidRPr="00927E7A" w:rsidRDefault="00A103CE" w:rsidP="00593EA5">
      <w:pPr>
        <w:pStyle w:val="Achievement"/>
        <w:numPr>
          <w:ilvl w:val="0"/>
          <w:numId w:val="22"/>
        </w:numPr>
        <w:tabs>
          <w:tab w:val="left" w:pos="392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b/>
          <w:sz w:val="24"/>
          <w:szCs w:val="24"/>
        </w:rPr>
        <w:t xml:space="preserve">Master of Business Administration </w:t>
      </w:r>
      <w:r w:rsidR="00FD4329" w:rsidRPr="00927E7A">
        <w:rPr>
          <w:rFonts w:asciiTheme="majorBidi" w:hAnsiTheme="majorBidi" w:cstheme="majorBidi"/>
          <w:b/>
          <w:sz w:val="24"/>
          <w:szCs w:val="24"/>
        </w:rPr>
        <w:t>(MBA</w:t>
      </w:r>
      <w:r w:rsidR="00275364" w:rsidRPr="00927E7A">
        <w:rPr>
          <w:rFonts w:asciiTheme="majorBidi" w:hAnsiTheme="majorBidi" w:cstheme="majorBidi"/>
          <w:b/>
          <w:sz w:val="24"/>
          <w:szCs w:val="24"/>
        </w:rPr>
        <w:t>/MS</w:t>
      </w:r>
      <w:r w:rsidR="00FD4329" w:rsidRPr="00927E7A">
        <w:rPr>
          <w:rFonts w:asciiTheme="majorBidi" w:hAnsiTheme="majorBidi" w:cstheme="majorBidi"/>
          <w:b/>
          <w:sz w:val="24"/>
          <w:szCs w:val="24"/>
        </w:rPr>
        <w:t>)</w:t>
      </w:r>
      <w:r w:rsidR="00DC4FA8" w:rsidRPr="00927E7A">
        <w:rPr>
          <w:rFonts w:asciiTheme="majorBidi" w:hAnsiTheme="majorBidi" w:cstheme="majorBidi"/>
          <w:b/>
          <w:sz w:val="24"/>
          <w:szCs w:val="24"/>
        </w:rPr>
        <w:t xml:space="preserve"> I</w:t>
      </w:r>
      <w:r w:rsidR="00CB5701" w:rsidRPr="00927E7A">
        <w:rPr>
          <w:rFonts w:asciiTheme="majorBidi" w:hAnsiTheme="majorBidi" w:cstheme="majorBidi"/>
          <w:b/>
          <w:sz w:val="24"/>
          <w:szCs w:val="24"/>
        </w:rPr>
        <w:t>n HRM</w:t>
      </w:r>
      <w:r w:rsidR="00CF0748" w:rsidRPr="00927E7A">
        <w:rPr>
          <w:rFonts w:asciiTheme="majorBidi" w:hAnsiTheme="majorBidi" w:cstheme="majorBidi"/>
          <w:b/>
          <w:sz w:val="24"/>
          <w:szCs w:val="24"/>
        </w:rPr>
        <w:tab/>
      </w:r>
      <w:r w:rsidR="00CF0748" w:rsidRPr="00927E7A">
        <w:rPr>
          <w:rFonts w:asciiTheme="majorBidi" w:hAnsiTheme="majorBidi" w:cstheme="majorBidi"/>
          <w:b/>
          <w:sz w:val="24"/>
          <w:szCs w:val="24"/>
        </w:rPr>
        <w:tab/>
        <w:t>CGPA 3.48/4.00</w:t>
      </w:r>
    </w:p>
    <w:p w:rsidR="009472F0" w:rsidRPr="00927E7A" w:rsidRDefault="001A0EDA" w:rsidP="00597B0E">
      <w:pPr>
        <w:pStyle w:val="Achievement"/>
        <w:numPr>
          <w:ilvl w:val="0"/>
          <w:numId w:val="0"/>
        </w:numPr>
        <w:tabs>
          <w:tab w:val="left" w:pos="392"/>
        </w:tabs>
        <w:spacing w:line="240" w:lineRule="auto"/>
        <w:ind w:left="360"/>
        <w:rPr>
          <w:rFonts w:asciiTheme="majorBidi" w:hAnsiTheme="majorBidi" w:cstheme="majorBidi"/>
          <w:sz w:val="22"/>
          <w:szCs w:val="22"/>
        </w:rPr>
      </w:pPr>
      <w:r w:rsidRPr="00927E7A">
        <w:rPr>
          <w:rFonts w:asciiTheme="majorBidi" w:hAnsiTheme="majorBidi" w:cstheme="majorBidi"/>
        </w:rPr>
        <w:tab/>
      </w:r>
      <w:r w:rsidRPr="00927E7A">
        <w:rPr>
          <w:rFonts w:asciiTheme="majorBidi" w:hAnsiTheme="majorBidi" w:cstheme="majorBidi"/>
        </w:rPr>
        <w:tab/>
      </w:r>
      <w:r w:rsidR="00A103CE" w:rsidRPr="00927E7A">
        <w:rPr>
          <w:rFonts w:asciiTheme="majorBidi" w:hAnsiTheme="majorBidi" w:cstheme="majorBidi"/>
          <w:sz w:val="22"/>
          <w:szCs w:val="22"/>
        </w:rPr>
        <w:t>COMSATS Institute of</w:t>
      </w:r>
      <w:r w:rsidR="009472F0" w:rsidRPr="00927E7A">
        <w:rPr>
          <w:rFonts w:asciiTheme="majorBidi" w:hAnsiTheme="majorBidi" w:cstheme="majorBidi"/>
          <w:sz w:val="22"/>
          <w:szCs w:val="22"/>
        </w:rPr>
        <w:t xml:space="preserve"> Information Technology, Lahore</w:t>
      </w:r>
    </w:p>
    <w:p w:rsidR="005525E4" w:rsidRPr="00927E7A" w:rsidRDefault="00A103CE" w:rsidP="00126C04">
      <w:pPr>
        <w:pStyle w:val="Achievement"/>
        <w:numPr>
          <w:ilvl w:val="0"/>
          <w:numId w:val="0"/>
        </w:numPr>
        <w:tabs>
          <w:tab w:val="left" w:pos="392"/>
        </w:tabs>
        <w:spacing w:line="240" w:lineRule="auto"/>
        <w:ind w:left="720"/>
        <w:rPr>
          <w:rFonts w:asciiTheme="majorBidi" w:hAnsiTheme="majorBidi" w:cstheme="majorBidi"/>
          <w:sz w:val="22"/>
          <w:szCs w:val="22"/>
        </w:rPr>
      </w:pPr>
      <w:r w:rsidRPr="00927E7A">
        <w:rPr>
          <w:rFonts w:asciiTheme="majorBidi" w:hAnsiTheme="majorBidi" w:cstheme="majorBidi"/>
          <w:sz w:val="22"/>
          <w:szCs w:val="22"/>
        </w:rPr>
        <w:t>(2014</w:t>
      </w:r>
      <w:r w:rsidR="005037C6" w:rsidRPr="00927E7A">
        <w:rPr>
          <w:rFonts w:asciiTheme="majorBidi" w:hAnsiTheme="majorBidi" w:cstheme="majorBidi"/>
          <w:sz w:val="22"/>
          <w:szCs w:val="22"/>
        </w:rPr>
        <w:t>-</w:t>
      </w:r>
      <w:r w:rsidRPr="00927E7A">
        <w:rPr>
          <w:rFonts w:asciiTheme="majorBidi" w:hAnsiTheme="majorBidi" w:cstheme="majorBidi"/>
          <w:sz w:val="22"/>
          <w:szCs w:val="22"/>
        </w:rPr>
        <w:t>2016)</w:t>
      </w:r>
    </w:p>
    <w:p w:rsidR="009472F0" w:rsidRPr="00927E7A" w:rsidRDefault="00B6681C" w:rsidP="00593EA5">
      <w:pPr>
        <w:pStyle w:val="Achievement"/>
        <w:numPr>
          <w:ilvl w:val="0"/>
          <w:numId w:val="22"/>
        </w:numPr>
        <w:tabs>
          <w:tab w:val="left" w:pos="392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b/>
          <w:sz w:val="24"/>
          <w:szCs w:val="24"/>
        </w:rPr>
        <w:t>Bache</w:t>
      </w:r>
      <w:r w:rsidR="009744C3" w:rsidRPr="00927E7A">
        <w:rPr>
          <w:rFonts w:asciiTheme="majorBidi" w:hAnsiTheme="majorBidi" w:cstheme="majorBidi"/>
          <w:b/>
          <w:sz w:val="24"/>
          <w:szCs w:val="24"/>
        </w:rPr>
        <w:t xml:space="preserve">lors in commerce </w:t>
      </w:r>
      <w:r w:rsidR="00FD4329" w:rsidRPr="00927E7A">
        <w:rPr>
          <w:rFonts w:asciiTheme="majorBidi" w:hAnsiTheme="majorBidi" w:cstheme="majorBidi"/>
          <w:b/>
          <w:sz w:val="24"/>
          <w:szCs w:val="24"/>
        </w:rPr>
        <w:t xml:space="preserve">Honors </w:t>
      </w:r>
      <w:r w:rsidR="009744C3" w:rsidRPr="00927E7A">
        <w:rPr>
          <w:rFonts w:asciiTheme="majorBidi" w:hAnsiTheme="majorBidi" w:cstheme="majorBidi"/>
          <w:b/>
          <w:sz w:val="24"/>
          <w:szCs w:val="24"/>
        </w:rPr>
        <w:t xml:space="preserve">(B.Com </w:t>
      </w:r>
      <w:proofErr w:type="spellStart"/>
      <w:r w:rsidR="009744C3" w:rsidRPr="00927E7A">
        <w:rPr>
          <w:rFonts w:asciiTheme="majorBidi" w:hAnsiTheme="majorBidi" w:cstheme="majorBidi"/>
          <w:b/>
          <w:sz w:val="24"/>
          <w:szCs w:val="24"/>
        </w:rPr>
        <w:t>Hon</w:t>
      </w:r>
      <w:r w:rsidR="0042435F" w:rsidRPr="00927E7A">
        <w:rPr>
          <w:rFonts w:asciiTheme="majorBidi" w:hAnsiTheme="majorBidi" w:cstheme="majorBidi"/>
          <w:b/>
          <w:sz w:val="24"/>
          <w:szCs w:val="24"/>
        </w:rPr>
        <w:t>s</w:t>
      </w:r>
      <w:proofErr w:type="spellEnd"/>
      <w:r w:rsidR="00FD4329" w:rsidRPr="00927E7A">
        <w:rPr>
          <w:rFonts w:asciiTheme="majorBidi" w:hAnsiTheme="majorBidi" w:cstheme="majorBidi"/>
          <w:b/>
          <w:sz w:val="24"/>
          <w:szCs w:val="24"/>
        </w:rPr>
        <w:t>.</w:t>
      </w:r>
      <w:r w:rsidR="00C33589" w:rsidRPr="00927E7A">
        <w:rPr>
          <w:rFonts w:asciiTheme="majorBidi" w:hAnsiTheme="majorBidi" w:cstheme="majorBidi"/>
          <w:b/>
          <w:sz w:val="24"/>
          <w:szCs w:val="24"/>
        </w:rPr>
        <w:t>/M.Com</w:t>
      </w:r>
      <w:r w:rsidR="009744C3" w:rsidRPr="00927E7A">
        <w:rPr>
          <w:rFonts w:asciiTheme="majorBidi" w:hAnsiTheme="majorBidi" w:cstheme="majorBidi"/>
          <w:b/>
          <w:sz w:val="24"/>
          <w:szCs w:val="24"/>
        </w:rPr>
        <w:t>)</w:t>
      </w:r>
      <w:r w:rsidR="00CF0748" w:rsidRPr="00927E7A">
        <w:rPr>
          <w:rFonts w:asciiTheme="majorBidi" w:hAnsiTheme="majorBidi" w:cstheme="majorBidi"/>
          <w:b/>
          <w:sz w:val="24"/>
          <w:szCs w:val="24"/>
        </w:rPr>
        <w:tab/>
      </w:r>
      <w:r w:rsidR="00CF0748" w:rsidRPr="00927E7A">
        <w:rPr>
          <w:rFonts w:asciiTheme="majorBidi" w:hAnsiTheme="majorBidi" w:cstheme="majorBidi"/>
          <w:b/>
          <w:sz w:val="24"/>
          <w:szCs w:val="24"/>
        </w:rPr>
        <w:tab/>
        <w:t>CGPA 3.00/4.00</w:t>
      </w:r>
    </w:p>
    <w:p w:rsidR="009472F0" w:rsidRPr="00927E7A" w:rsidRDefault="009472F0" w:rsidP="009472F0">
      <w:pPr>
        <w:pStyle w:val="Achievement"/>
        <w:numPr>
          <w:ilvl w:val="0"/>
          <w:numId w:val="0"/>
        </w:numPr>
        <w:tabs>
          <w:tab w:val="left" w:pos="392"/>
        </w:tabs>
        <w:spacing w:line="240" w:lineRule="auto"/>
        <w:ind w:left="720"/>
        <w:rPr>
          <w:rFonts w:asciiTheme="majorBidi" w:hAnsiTheme="majorBidi" w:cstheme="majorBidi"/>
          <w:sz w:val="22"/>
          <w:szCs w:val="22"/>
        </w:rPr>
      </w:pPr>
      <w:r w:rsidRPr="00927E7A">
        <w:rPr>
          <w:rFonts w:asciiTheme="majorBidi" w:hAnsiTheme="majorBidi" w:cstheme="majorBidi"/>
          <w:sz w:val="22"/>
          <w:szCs w:val="22"/>
        </w:rPr>
        <w:t>The University of Lahore, Lahore</w:t>
      </w:r>
    </w:p>
    <w:p w:rsidR="00593EA5" w:rsidRPr="00927E7A" w:rsidRDefault="00A103CE" w:rsidP="009472F0">
      <w:pPr>
        <w:pStyle w:val="Achievement"/>
        <w:numPr>
          <w:ilvl w:val="0"/>
          <w:numId w:val="0"/>
        </w:numPr>
        <w:tabs>
          <w:tab w:val="left" w:pos="392"/>
        </w:tabs>
        <w:spacing w:line="240" w:lineRule="auto"/>
        <w:ind w:left="720"/>
        <w:rPr>
          <w:rFonts w:asciiTheme="majorBidi" w:hAnsiTheme="majorBidi" w:cstheme="majorBidi"/>
          <w:sz w:val="22"/>
          <w:szCs w:val="22"/>
        </w:rPr>
      </w:pPr>
      <w:r w:rsidRPr="00927E7A">
        <w:rPr>
          <w:rFonts w:asciiTheme="majorBidi" w:hAnsiTheme="majorBidi" w:cstheme="majorBidi"/>
          <w:sz w:val="22"/>
          <w:szCs w:val="22"/>
        </w:rPr>
        <w:t>(2008-2012)</w:t>
      </w:r>
    </w:p>
    <w:p w:rsidR="009472F0" w:rsidRPr="00927E7A" w:rsidRDefault="00593EA5" w:rsidP="00DA7719">
      <w:pPr>
        <w:pStyle w:val="Achievement"/>
        <w:numPr>
          <w:ilvl w:val="0"/>
          <w:numId w:val="22"/>
        </w:numPr>
        <w:tabs>
          <w:tab w:val="left" w:pos="392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b/>
          <w:sz w:val="24"/>
          <w:szCs w:val="24"/>
        </w:rPr>
        <w:t>Dip</w:t>
      </w:r>
      <w:r w:rsidR="009B721D" w:rsidRPr="00927E7A">
        <w:rPr>
          <w:rFonts w:asciiTheme="majorBidi" w:hAnsiTheme="majorBidi" w:cstheme="majorBidi"/>
          <w:b/>
          <w:sz w:val="24"/>
          <w:szCs w:val="24"/>
        </w:rPr>
        <w:t>loma in Commerce (D.Com)</w:t>
      </w:r>
      <w:r w:rsidR="00CF0748" w:rsidRPr="00927E7A">
        <w:rPr>
          <w:rFonts w:asciiTheme="majorBidi" w:hAnsiTheme="majorBidi" w:cstheme="majorBidi"/>
          <w:b/>
          <w:sz w:val="24"/>
          <w:szCs w:val="24"/>
        </w:rPr>
        <w:tab/>
      </w:r>
      <w:r w:rsidR="00CF0748" w:rsidRPr="00927E7A">
        <w:rPr>
          <w:rFonts w:asciiTheme="majorBidi" w:hAnsiTheme="majorBidi" w:cstheme="majorBidi"/>
          <w:b/>
          <w:sz w:val="24"/>
          <w:szCs w:val="24"/>
        </w:rPr>
        <w:tab/>
      </w:r>
      <w:r w:rsidR="00CF0748" w:rsidRPr="00927E7A">
        <w:rPr>
          <w:rFonts w:asciiTheme="majorBidi" w:hAnsiTheme="majorBidi" w:cstheme="majorBidi"/>
          <w:b/>
          <w:sz w:val="24"/>
          <w:szCs w:val="24"/>
        </w:rPr>
        <w:tab/>
      </w:r>
      <w:r w:rsidR="00CF0748" w:rsidRPr="00927E7A">
        <w:rPr>
          <w:rFonts w:asciiTheme="majorBidi" w:hAnsiTheme="majorBidi" w:cstheme="majorBidi"/>
          <w:b/>
          <w:sz w:val="24"/>
          <w:szCs w:val="24"/>
        </w:rPr>
        <w:tab/>
      </w:r>
      <w:r w:rsidR="00CF0748" w:rsidRPr="00927E7A">
        <w:rPr>
          <w:rFonts w:asciiTheme="majorBidi" w:hAnsiTheme="majorBidi" w:cstheme="majorBidi"/>
          <w:b/>
          <w:sz w:val="24"/>
          <w:szCs w:val="24"/>
        </w:rPr>
        <w:tab/>
        <w:t>Percentage:  56.5%</w:t>
      </w:r>
    </w:p>
    <w:p w:rsidR="009472F0" w:rsidRPr="00927E7A" w:rsidRDefault="009472F0" w:rsidP="009472F0">
      <w:pPr>
        <w:pStyle w:val="Achievement"/>
        <w:numPr>
          <w:ilvl w:val="0"/>
          <w:numId w:val="0"/>
        </w:numPr>
        <w:tabs>
          <w:tab w:val="left" w:pos="392"/>
        </w:tabs>
        <w:spacing w:line="240" w:lineRule="auto"/>
        <w:ind w:left="720"/>
        <w:rPr>
          <w:rFonts w:asciiTheme="majorBidi" w:hAnsiTheme="majorBidi" w:cstheme="majorBidi"/>
          <w:sz w:val="22"/>
          <w:szCs w:val="22"/>
        </w:rPr>
      </w:pPr>
      <w:r w:rsidRPr="00927E7A">
        <w:rPr>
          <w:rFonts w:asciiTheme="majorBidi" w:hAnsiTheme="majorBidi" w:cstheme="majorBidi"/>
          <w:sz w:val="22"/>
          <w:szCs w:val="22"/>
        </w:rPr>
        <w:t>Govt. College of Commerce</w:t>
      </w:r>
      <w:r w:rsidR="00F71BDA" w:rsidRPr="00927E7A">
        <w:rPr>
          <w:rFonts w:asciiTheme="majorBidi" w:hAnsiTheme="majorBidi" w:cstheme="majorBidi"/>
          <w:sz w:val="22"/>
          <w:szCs w:val="22"/>
        </w:rPr>
        <w:t>,</w:t>
      </w:r>
      <w:r w:rsidR="00593EA5" w:rsidRPr="00927E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593EA5" w:rsidRPr="00927E7A">
        <w:rPr>
          <w:rFonts w:asciiTheme="majorBidi" w:hAnsiTheme="majorBidi" w:cstheme="majorBidi"/>
          <w:sz w:val="22"/>
          <w:szCs w:val="22"/>
        </w:rPr>
        <w:t>Kasur</w:t>
      </w:r>
      <w:proofErr w:type="spellEnd"/>
    </w:p>
    <w:p w:rsidR="00B46571" w:rsidRPr="00927E7A" w:rsidRDefault="00A103CE" w:rsidP="009472F0">
      <w:pPr>
        <w:pStyle w:val="Achievement"/>
        <w:numPr>
          <w:ilvl w:val="0"/>
          <w:numId w:val="0"/>
        </w:numPr>
        <w:tabs>
          <w:tab w:val="left" w:pos="392"/>
        </w:tabs>
        <w:spacing w:line="240" w:lineRule="auto"/>
        <w:ind w:left="720"/>
        <w:rPr>
          <w:rFonts w:asciiTheme="majorBidi" w:hAnsiTheme="majorBidi" w:cstheme="majorBidi"/>
          <w:sz w:val="22"/>
          <w:szCs w:val="22"/>
        </w:rPr>
      </w:pPr>
      <w:r w:rsidRPr="00927E7A">
        <w:rPr>
          <w:rFonts w:asciiTheme="majorBidi" w:hAnsiTheme="majorBidi" w:cstheme="majorBidi"/>
          <w:sz w:val="22"/>
          <w:szCs w:val="22"/>
        </w:rPr>
        <w:t>(2005-2008)</w:t>
      </w:r>
    </w:p>
    <w:p w:rsidR="00CE7A06" w:rsidRDefault="00CE7A06" w:rsidP="00CE7A06">
      <w:pPr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FA6614" w:rsidRPr="00BB4EA6" w:rsidRDefault="00FA6614" w:rsidP="00CE7A06">
      <w:pPr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CE7A06" w:rsidRPr="00B73D69" w:rsidRDefault="00CE7A06" w:rsidP="00CE7A06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</w:rPr>
      </w:pPr>
      <w:r w:rsidRPr="00B73D69">
        <w:rPr>
          <w:rFonts w:asciiTheme="majorBidi" w:hAnsiTheme="majorBidi" w:cstheme="majorBidi"/>
          <w:b/>
        </w:rPr>
        <w:t>Professional Experience</w:t>
      </w:r>
    </w:p>
    <w:p w:rsidR="00DD5991" w:rsidRPr="00927E7A" w:rsidRDefault="00DD5991" w:rsidP="00DD5991"/>
    <w:p w:rsidR="004066FC" w:rsidRPr="00B73D69" w:rsidRDefault="004066FC" w:rsidP="004066FC">
      <w:pPr>
        <w:pStyle w:val="Heading3"/>
        <w:keepLines w:val="0"/>
        <w:spacing w:before="0"/>
        <w:rPr>
          <w:rFonts w:asciiTheme="majorBidi" w:hAnsiTheme="majorBidi"/>
          <w:b w:val="0"/>
          <w:i/>
          <w:color w:val="000000" w:themeColor="text1"/>
        </w:rPr>
      </w:pPr>
      <w:r w:rsidRPr="00B73D69">
        <w:rPr>
          <w:rFonts w:asciiTheme="majorBidi" w:hAnsiTheme="majorBidi"/>
          <w:b w:val="0"/>
          <w:color w:val="000000" w:themeColor="text1"/>
        </w:rPr>
        <w:t>As HR and Admin Executive</w:t>
      </w:r>
    </w:p>
    <w:p w:rsidR="004066FC" w:rsidRPr="00B73D69" w:rsidRDefault="004066FC" w:rsidP="004066FC">
      <w:pPr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B73D69">
        <w:rPr>
          <w:rFonts w:asciiTheme="majorBidi" w:hAnsiTheme="majorBidi" w:cstheme="majorBidi"/>
          <w:sz w:val="22"/>
          <w:szCs w:val="22"/>
        </w:rPr>
        <w:t>Company: MASOOD TEXTILE MILLS LTD LAHORE, PAKISTAN</w:t>
      </w:r>
    </w:p>
    <w:p w:rsidR="004066FC" w:rsidRPr="00B73D69" w:rsidRDefault="004066FC" w:rsidP="004066FC">
      <w:pPr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B73D69">
        <w:rPr>
          <w:rFonts w:asciiTheme="majorBidi" w:hAnsiTheme="majorBidi" w:cstheme="majorBidi"/>
          <w:sz w:val="22"/>
          <w:szCs w:val="22"/>
        </w:rPr>
        <w:t>Duration: (JAN 2016 to JAN 2017)</w:t>
      </w:r>
    </w:p>
    <w:p w:rsidR="004066FC" w:rsidRPr="00B73D69" w:rsidRDefault="004066FC" w:rsidP="00DD5991">
      <w:pPr>
        <w:rPr>
          <w:rFonts w:asciiTheme="majorBidi" w:hAnsiTheme="majorBidi" w:cstheme="majorBidi"/>
          <w:sz w:val="22"/>
          <w:szCs w:val="22"/>
        </w:rPr>
      </w:pPr>
    </w:p>
    <w:p w:rsidR="00C45246" w:rsidRPr="00B73D69" w:rsidRDefault="00F9066D" w:rsidP="00DD16A3">
      <w:pPr>
        <w:pStyle w:val="Heading3"/>
        <w:keepLines w:val="0"/>
        <w:spacing w:before="0"/>
        <w:rPr>
          <w:rFonts w:asciiTheme="majorBidi" w:hAnsiTheme="majorBidi"/>
          <w:b w:val="0"/>
          <w:i/>
          <w:color w:val="000000" w:themeColor="text1"/>
        </w:rPr>
      </w:pPr>
      <w:r w:rsidRPr="00B73D69">
        <w:rPr>
          <w:rFonts w:asciiTheme="majorBidi" w:hAnsiTheme="majorBidi"/>
          <w:b w:val="0"/>
          <w:color w:val="000000" w:themeColor="text1"/>
        </w:rPr>
        <w:t xml:space="preserve">As </w:t>
      </w:r>
      <w:r w:rsidR="00395F92" w:rsidRPr="00B73D69">
        <w:rPr>
          <w:rFonts w:asciiTheme="majorBidi" w:hAnsiTheme="majorBidi"/>
          <w:b w:val="0"/>
          <w:color w:val="000000" w:themeColor="text1"/>
        </w:rPr>
        <w:t>HR</w:t>
      </w:r>
      <w:r w:rsidR="0077577A" w:rsidRPr="00B73D69">
        <w:rPr>
          <w:rFonts w:asciiTheme="majorBidi" w:hAnsiTheme="majorBidi"/>
          <w:b w:val="0"/>
          <w:color w:val="000000" w:themeColor="text1"/>
        </w:rPr>
        <w:t xml:space="preserve"> </w:t>
      </w:r>
      <w:r w:rsidR="00544EE3" w:rsidRPr="00B73D69">
        <w:rPr>
          <w:rFonts w:asciiTheme="majorBidi" w:hAnsiTheme="majorBidi"/>
          <w:b w:val="0"/>
          <w:color w:val="000000" w:themeColor="text1"/>
        </w:rPr>
        <w:t xml:space="preserve">and Admin </w:t>
      </w:r>
      <w:r w:rsidR="008A2538" w:rsidRPr="00B73D69">
        <w:rPr>
          <w:rFonts w:asciiTheme="majorBidi" w:hAnsiTheme="majorBidi"/>
          <w:b w:val="0"/>
          <w:color w:val="000000" w:themeColor="text1"/>
        </w:rPr>
        <w:t>Officer</w:t>
      </w:r>
    </w:p>
    <w:p w:rsidR="00C45246" w:rsidRPr="00B73D69" w:rsidRDefault="00352418" w:rsidP="00C45246">
      <w:pPr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B73D69">
        <w:rPr>
          <w:rFonts w:asciiTheme="majorBidi" w:hAnsiTheme="majorBidi" w:cstheme="majorBidi"/>
          <w:sz w:val="22"/>
          <w:szCs w:val="22"/>
        </w:rPr>
        <w:t>Company</w:t>
      </w:r>
      <w:r w:rsidR="00C45246" w:rsidRPr="00B73D69">
        <w:rPr>
          <w:rFonts w:asciiTheme="majorBidi" w:hAnsiTheme="majorBidi" w:cstheme="majorBidi"/>
          <w:sz w:val="22"/>
          <w:szCs w:val="22"/>
        </w:rPr>
        <w:t>: MASOOD TEXTILE MILLS LTD LAHORE, PAKISTAN</w:t>
      </w:r>
    </w:p>
    <w:p w:rsidR="008A2538" w:rsidRPr="00B73D69" w:rsidRDefault="001B5E88" w:rsidP="001407A7">
      <w:pPr>
        <w:numPr>
          <w:ilvl w:val="1"/>
          <w:numId w:val="32"/>
        </w:numPr>
        <w:rPr>
          <w:rFonts w:asciiTheme="majorBidi" w:hAnsiTheme="majorBidi" w:cstheme="majorBidi"/>
          <w:sz w:val="22"/>
          <w:szCs w:val="22"/>
        </w:rPr>
      </w:pPr>
      <w:r w:rsidRPr="00B73D69">
        <w:rPr>
          <w:rFonts w:asciiTheme="majorBidi" w:hAnsiTheme="majorBidi" w:cstheme="majorBidi"/>
          <w:sz w:val="22"/>
          <w:szCs w:val="22"/>
        </w:rPr>
        <w:t>Duration</w:t>
      </w:r>
      <w:r w:rsidR="00C45246" w:rsidRPr="00B73D69">
        <w:rPr>
          <w:rFonts w:asciiTheme="majorBidi" w:hAnsiTheme="majorBidi" w:cstheme="majorBidi"/>
          <w:sz w:val="22"/>
          <w:szCs w:val="22"/>
        </w:rPr>
        <w:t>: (</w:t>
      </w:r>
      <w:r w:rsidR="008A2538" w:rsidRPr="00B73D69">
        <w:rPr>
          <w:rFonts w:asciiTheme="majorBidi" w:hAnsiTheme="majorBidi" w:cstheme="majorBidi"/>
          <w:sz w:val="22"/>
          <w:szCs w:val="22"/>
        </w:rPr>
        <w:t>JAN</w:t>
      </w:r>
      <w:r w:rsidR="00A14D49" w:rsidRPr="00B73D69">
        <w:rPr>
          <w:rFonts w:asciiTheme="majorBidi" w:hAnsiTheme="majorBidi" w:cstheme="majorBidi"/>
          <w:sz w:val="22"/>
          <w:szCs w:val="22"/>
        </w:rPr>
        <w:t>, 2013</w:t>
      </w:r>
      <w:r w:rsidR="008A2538" w:rsidRPr="00B73D69">
        <w:rPr>
          <w:rFonts w:asciiTheme="majorBidi" w:hAnsiTheme="majorBidi" w:cstheme="majorBidi"/>
          <w:sz w:val="22"/>
          <w:szCs w:val="22"/>
        </w:rPr>
        <w:t xml:space="preserve"> to FEB</w:t>
      </w:r>
      <w:r w:rsidR="005525E4" w:rsidRPr="00B73D69">
        <w:rPr>
          <w:rFonts w:asciiTheme="majorBidi" w:hAnsiTheme="majorBidi" w:cstheme="majorBidi"/>
          <w:sz w:val="22"/>
          <w:szCs w:val="22"/>
        </w:rPr>
        <w:t>,</w:t>
      </w:r>
      <w:r w:rsidR="008A2538" w:rsidRPr="00B73D69">
        <w:rPr>
          <w:rFonts w:asciiTheme="majorBidi" w:hAnsiTheme="majorBidi" w:cstheme="majorBidi"/>
          <w:sz w:val="22"/>
          <w:szCs w:val="22"/>
        </w:rPr>
        <w:t xml:space="preserve"> 2014</w:t>
      </w:r>
      <w:r w:rsidR="00FD3F0D" w:rsidRPr="00B73D69">
        <w:rPr>
          <w:rFonts w:asciiTheme="majorBidi" w:hAnsiTheme="majorBidi" w:cstheme="majorBidi"/>
          <w:sz w:val="22"/>
          <w:szCs w:val="22"/>
        </w:rPr>
        <w:t>)</w:t>
      </w:r>
    </w:p>
    <w:p w:rsidR="001407A7" w:rsidRPr="00927E7A" w:rsidRDefault="001407A7" w:rsidP="001407A7">
      <w:pPr>
        <w:rPr>
          <w:rFonts w:asciiTheme="minorBidi" w:hAnsiTheme="minorBidi" w:cstheme="minorBidi"/>
        </w:rPr>
      </w:pPr>
    </w:p>
    <w:p w:rsidR="001407A7" w:rsidRDefault="001407A7" w:rsidP="001407A7">
      <w:pPr>
        <w:rPr>
          <w:rFonts w:asciiTheme="minorBidi" w:hAnsiTheme="minorBidi" w:cstheme="minorBidi"/>
          <w:sz w:val="22"/>
          <w:szCs w:val="22"/>
        </w:rPr>
      </w:pPr>
    </w:p>
    <w:p w:rsidR="001407A7" w:rsidRDefault="001407A7" w:rsidP="001407A7">
      <w:pPr>
        <w:rPr>
          <w:rFonts w:asciiTheme="minorBidi" w:hAnsiTheme="minorBidi" w:cstheme="minorBidi"/>
          <w:sz w:val="22"/>
          <w:szCs w:val="22"/>
        </w:rPr>
      </w:pPr>
    </w:p>
    <w:p w:rsidR="001407A7" w:rsidRDefault="001407A7" w:rsidP="001407A7">
      <w:pPr>
        <w:rPr>
          <w:rFonts w:asciiTheme="minorBidi" w:hAnsiTheme="minorBidi" w:cstheme="minorBidi"/>
          <w:sz w:val="22"/>
          <w:szCs w:val="22"/>
        </w:rPr>
      </w:pPr>
    </w:p>
    <w:p w:rsidR="001407A7" w:rsidRDefault="001407A7" w:rsidP="001407A7">
      <w:pPr>
        <w:rPr>
          <w:rFonts w:asciiTheme="minorBidi" w:hAnsiTheme="minorBidi" w:cstheme="minorBidi"/>
          <w:sz w:val="22"/>
          <w:szCs w:val="22"/>
        </w:rPr>
      </w:pPr>
    </w:p>
    <w:p w:rsidR="001407A7" w:rsidRPr="001407A7" w:rsidRDefault="001407A7" w:rsidP="001407A7">
      <w:pPr>
        <w:rPr>
          <w:rFonts w:asciiTheme="minorBidi" w:hAnsiTheme="minorBidi" w:cstheme="minorBidi"/>
          <w:sz w:val="22"/>
          <w:szCs w:val="22"/>
        </w:rPr>
      </w:pPr>
    </w:p>
    <w:p w:rsidR="008A2538" w:rsidRPr="00BB4EA6" w:rsidRDefault="008A2538" w:rsidP="008A2538">
      <w:pPr>
        <w:rPr>
          <w:rFonts w:asciiTheme="minorBidi" w:hAnsiTheme="minorBidi" w:cstheme="minorBidi"/>
          <w:sz w:val="22"/>
          <w:szCs w:val="22"/>
        </w:rPr>
      </w:pPr>
    </w:p>
    <w:p w:rsidR="00F344FF" w:rsidRDefault="00F344FF" w:rsidP="00852EB7">
      <w:pPr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FA6614" w:rsidRDefault="00FA6614" w:rsidP="00852EB7">
      <w:pPr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sz w:val="22"/>
          <w:szCs w:val="20"/>
        </w:rPr>
      </w:pPr>
    </w:p>
    <w:p w:rsidR="00852EB7" w:rsidRPr="00927E7A" w:rsidRDefault="00852EB7" w:rsidP="00852EB7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</w:rPr>
      </w:pPr>
      <w:r w:rsidRPr="00927E7A">
        <w:rPr>
          <w:rFonts w:asciiTheme="majorBidi" w:hAnsiTheme="majorBidi" w:cstheme="majorBidi"/>
          <w:b/>
          <w:szCs w:val="22"/>
        </w:rPr>
        <w:lastRenderedPageBreak/>
        <w:t>Responsibilities</w:t>
      </w:r>
      <w:r w:rsidR="00F344FF" w:rsidRPr="00927E7A">
        <w:rPr>
          <w:rFonts w:asciiTheme="majorBidi" w:hAnsiTheme="majorBidi" w:cstheme="majorBidi"/>
          <w:b/>
          <w:szCs w:val="22"/>
        </w:rPr>
        <w:t xml:space="preserve"> (</w:t>
      </w:r>
      <w:proofErr w:type="spellStart"/>
      <w:r w:rsidR="00F344FF" w:rsidRPr="00927E7A">
        <w:rPr>
          <w:rFonts w:asciiTheme="majorBidi" w:hAnsiTheme="majorBidi" w:cstheme="majorBidi"/>
          <w:b/>
          <w:szCs w:val="22"/>
        </w:rPr>
        <w:t>Masood</w:t>
      </w:r>
      <w:proofErr w:type="spellEnd"/>
      <w:r w:rsidR="00F344FF" w:rsidRPr="00927E7A">
        <w:rPr>
          <w:rFonts w:asciiTheme="majorBidi" w:hAnsiTheme="majorBidi" w:cstheme="majorBidi"/>
          <w:b/>
          <w:szCs w:val="22"/>
        </w:rPr>
        <w:t xml:space="preserve"> Textile)</w:t>
      </w:r>
    </w:p>
    <w:p w:rsidR="00341FEE" w:rsidRDefault="00324E3C" w:rsidP="00FA6614">
      <w:pPr>
        <w:pStyle w:val="Arial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6614">
        <w:rPr>
          <w:rFonts w:asciiTheme="majorBidi" w:hAnsiTheme="majorBidi" w:cstheme="majorBidi"/>
          <w:b/>
          <w:bCs/>
          <w:sz w:val="24"/>
          <w:szCs w:val="24"/>
        </w:rPr>
        <w:t>Software: Oracle ERP</w:t>
      </w:r>
    </w:p>
    <w:p w:rsidR="00FA6614" w:rsidRPr="00FA6614" w:rsidRDefault="00FA6614" w:rsidP="00FA6614">
      <w:pPr>
        <w:pStyle w:val="Arial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738D" w:rsidRPr="00927E7A" w:rsidRDefault="00594874" w:rsidP="00E31C47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Manage recruitment and selection of all new candidates and contract staff</w:t>
      </w:r>
    </w:p>
    <w:p w:rsidR="00E31C47" w:rsidRPr="00927E7A" w:rsidRDefault="00E31C47" w:rsidP="00E31C47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Online posting of new jobs on internet</w:t>
      </w:r>
    </w:p>
    <w:p w:rsidR="00FE221F" w:rsidRPr="00927E7A" w:rsidRDefault="00FE221F" w:rsidP="00594874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Preliminary qualification assessment of applicant/candidate pools.</w:t>
      </w:r>
    </w:p>
    <w:p w:rsidR="00594874" w:rsidRPr="00927E7A" w:rsidRDefault="00FE221F" w:rsidP="00594874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Screen applications and verify credentials.</w:t>
      </w:r>
    </w:p>
    <w:p w:rsidR="00FE221F" w:rsidRPr="00927E7A" w:rsidRDefault="00FE221F" w:rsidP="00594874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Conduct new employee orientation and information sessions.</w:t>
      </w:r>
    </w:p>
    <w:p w:rsidR="003B00F7" w:rsidRPr="00927E7A" w:rsidRDefault="003B00F7" w:rsidP="00594874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 xml:space="preserve">Close view on attendance </w:t>
      </w:r>
      <w:r w:rsidR="00995391" w:rsidRPr="00927E7A">
        <w:rPr>
          <w:rFonts w:asciiTheme="majorBidi" w:hAnsiTheme="majorBidi" w:cstheme="majorBidi"/>
          <w:sz w:val="24"/>
          <w:szCs w:val="24"/>
        </w:rPr>
        <w:t>and leave record of employees.</w:t>
      </w:r>
    </w:p>
    <w:p w:rsidR="001E7833" w:rsidRPr="00927E7A" w:rsidRDefault="001E7833" w:rsidP="00594874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Performance appraisal of employees.</w:t>
      </w:r>
    </w:p>
    <w:p w:rsidR="00FE221F" w:rsidRPr="00927E7A" w:rsidRDefault="00FE221F" w:rsidP="00594874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 xml:space="preserve">Make coordination with various </w:t>
      </w:r>
      <w:proofErr w:type="gramStart"/>
      <w:r w:rsidRPr="00927E7A">
        <w:rPr>
          <w:rFonts w:asciiTheme="majorBidi" w:hAnsiTheme="majorBidi" w:cstheme="majorBidi"/>
          <w:sz w:val="24"/>
          <w:szCs w:val="24"/>
        </w:rPr>
        <w:t>department</w:t>
      </w:r>
      <w:proofErr w:type="gramEnd"/>
      <w:r w:rsidRPr="00927E7A">
        <w:rPr>
          <w:rFonts w:asciiTheme="majorBidi" w:hAnsiTheme="majorBidi" w:cstheme="majorBidi"/>
          <w:sz w:val="24"/>
          <w:szCs w:val="24"/>
        </w:rPr>
        <w:t>.</w:t>
      </w:r>
    </w:p>
    <w:p w:rsidR="00594874" w:rsidRPr="00927E7A" w:rsidRDefault="00594874" w:rsidP="00594874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Providing assistance in Payroll</w:t>
      </w:r>
    </w:p>
    <w:p w:rsidR="001933DC" w:rsidRPr="00927E7A" w:rsidRDefault="001933DC" w:rsidP="001933DC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Final settlements of the employees on their termination of employment.</w:t>
      </w:r>
    </w:p>
    <w:p w:rsidR="001933DC" w:rsidRPr="00927E7A" w:rsidRDefault="00EC10DE" w:rsidP="001933DC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Issuing all sort of letters required by the staff.</w:t>
      </w:r>
    </w:p>
    <w:p w:rsidR="00464F97" w:rsidRPr="00927E7A" w:rsidRDefault="00464F97" w:rsidP="00464F97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Provide senior management and others with various types of employee reports including absence, compensation, annual leave, overtime costs etc.</w:t>
      </w:r>
    </w:p>
    <w:p w:rsidR="00341FEE" w:rsidRPr="00927E7A" w:rsidRDefault="00341FEE" w:rsidP="00341FEE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Looking after Social/health and safety Compliance.</w:t>
      </w:r>
    </w:p>
    <w:p w:rsidR="00341FEE" w:rsidRPr="00927E7A" w:rsidRDefault="00341FEE" w:rsidP="00341FEE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Liaison with Employees welfare department.</w:t>
      </w:r>
    </w:p>
    <w:p w:rsidR="00796AD9" w:rsidRPr="00927E7A" w:rsidRDefault="0014448B" w:rsidP="00410BB8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C</w:t>
      </w:r>
      <w:r w:rsidR="00341FEE" w:rsidRPr="00927E7A">
        <w:rPr>
          <w:rFonts w:asciiTheme="majorBidi" w:hAnsiTheme="majorBidi" w:cstheme="majorBidi"/>
          <w:sz w:val="24"/>
          <w:szCs w:val="24"/>
        </w:rPr>
        <w:t>orrespondence with Head office and other units</w:t>
      </w:r>
    </w:p>
    <w:p w:rsidR="00D81573" w:rsidRDefault="00D81573" w:rsidP="00D81573">
      <w:pPr>
        <w:pStyle w:val="Arial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27E7A">
        <w:rPr>
          <w:rFonts w:asciiTheme="majorBidi" w:hAnsiTheme="majorBidi" w:cstheme="majorBidi"/>
          <w:sz w:val="24"/>
          <w:szCs w:val="24"/>
        </w:rPr>
        <w:t>EOBI, NJI, SSI, Group Insurance Dealing</w:t>
      </w:r>
    </w:p>
    <w:p w:rsidR="00FA6614" w:rsidRDefault="00FA6614" w:rsidP="00FA6614">
      <w:pPr>
        <w:pStyle w:val="Arial"/>
        <w:jc w:val="both"/>
        <w:rPr>
          <w:rFonts w:asciiTheme="majorBidi" w:hAnsiTheme="majorBidi" w:cstheme="majorBidi"/>
          <w:sz w:val="24"/>
          <w:szCs w:val="24"/>
        </w:rPr>
      </w:pPr>
    </w:p>
    <w:p w:rsidR="00FA6614" w:rsidRPr="00927E7A" w:rsidRDefault="00FA6614" w:rsidP="00FA6614">
      <w:pPr>
        <w:pStyle w:val="Arial"/>
        <w:jc w:val="both"/>
        <w:rPr>
          <w:rFonts w:asciiTheme="majorBidi" w:hAnsiTheme="majorBidi" w:cstheme="majorBidi"/>
          <w:sz w:val="24"/>
          <w:szCs w:val="24"/>
        </w:rPr>
      </w:pPr>
    </w:p>
    <w:p w:rsidR="00852EB7" w:rsidRPr="00927E7A" w:rsidRDefault="00852EB7" w:rsidP="00852EB7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</w:rPr>
      </w:pPr>
      <w:r w:rsidRPr="00927E7A">
        <w:rPr>
          <w:rFonts w:asciiTheme="majorBidi" w:hAnsiTheme="majorBidi" w:cstheme="majorBidi"/>
          <w:b/>
          <w:szCs w:val="22"/>
        </w:rPr>
        <w:t>Skills and Interests</w:t>
      </w:r>
    </w:p>
    <w:p w:rsidR="005A4143" w:rsidRPr="00927E7A" w:rsidRDefault="005A4143" w:rsidP="008C610E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852EB7" w:rsidRPr="00927E7A" w:rsidRDefault="00852EB7" w:rsidP="00852EB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927E7A">
        <w:rPr>
          <w:rFonts w:asciiTheme="majorBidi" w:hAnsiTheme="majorBidi" w:cstheme="majorBidi"/>
        </w:rPr>
        <w:t>Proficient in using MS office applications and internet</w:t>
      </w:r>
    </w:p>
    <w:p w:rsidR="00852EB7" w:rsidRPr="00927E7A" w:rsidRDefault="00852EB7" w:rsidP="00852EB7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927E7A">
        <w:rPr>
          <w:rFonts w:asciiTheme="majorBidi" w:hAnsiTheme="majorBidi" w:cstheme="majorBidi"/>
        </w:rPr>
        <w:t>Determined and consistent</w:t>
      </w:r>
    </w:p>
    <w:p w:rsidR="00852EB7" w:rsidRPr="00927E7A" w:rsidRDefault="00852EB7" w:rsidP="00852EB7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927E7A">
        <w:rPr>
          <w:rFonts w:asciiTheme="majorBidi" w:hAnsiTheme="majorBidi" w:cstheme="majorBidi"/>
        </w:rPr>
        <w:t>Team player and can work efficiently in any scenario</w:t>
      </w:r>
    </w:p>
    <w:p w:rsidR="00852EB7" w:rsidRPr="00927E7A" w:rsidRDefault="00852EB7" w:rsidP="00852EB7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927E7A">
        <w:rPr>
          <w:rFonts w:asciiTheme="majorBidi" w:hAnsiTheme="majorBidi" w:cstheme="majorBidi"/>
        </w:rPr>
        <w:t>Able to work under pressure and meet deadlines</w:t>
      </w:r>
    </w:p>
    <w:p w:rsidR="00243303" w:rsidRPr="00927E7A" w:rsidRDefault="00243303" w:rsidP="0024330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243303" w:rsidRPr="00BB4EA6" w:rsidRDefault="00243303" w:rsidP="0024330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:rsidR="0016373E" w:rsidRPr="00927E7A" w:rsidRDefault="00F066D9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  <w:szCs w:val="22"/>
        </w:rPr>
      </w:pPr>
      <w:r w:rsidRPr="00927E7A">
        <w:rPr>
          <w:rFonts w:asciiTheme="majorBidi" w:hAnsiTheme="majorBidi" w:cstheme="majorBidi"/>
          <w:b/>
        </w:rPr>
        <w:t>References</w:t>
      </w:r>
    </w:p>
    <w:p w:rsidR="00482E58" w:rsidRPr="00927E7A" w:rsidRDefault="00482E58" w:rsidP="00482E58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0C7279" w:rsidRPr="00927E7A" w:rsidRDefault="000C7279" w:rsidP="00482E58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2"/>
          <w:szCs w:val="22"/>
        </w:rPr>
      </w:pPr>
      <w:r w:rsidRPr="00927E7A">
        <w:rPr>
          <w:rFonts w:asciiTheme="majorBidi" w:hAnsiTheme="majorBidi" w:cstheme="majorBidi"/>
          <w:sz w:val="22"/>
          <w:szCs w:val="22"/>
        </w:rPr>
        <w:t>Available upon request</w:t>
      </w:r>
    </w:p>
    <w:sectPr w:rsidR="000C7279" w:rsidRPr="00927E7A" w:rsidSect="00C607F8">
      <w:footerReference w:type="default" r:id="rId11"/>
      <w:pgSz w:w="11909" w:h="16834" w:code="9"/>
      <w:pgMar w:top="245" w:right="965" w:bottom="123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0F" w:rsidRDefault="00694B0F">
      <w:r>
        <w:separator/>
      </w:r>
    </w:p>
  </w:endnote>
  <w:endnote w:type="continuationSeparator" w:id="0">
    <w:p w:rsidR="00694B0F" w:rsidRDefault="0069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B4" w:rsidRDefault="00F560B4" w:rsidP="003A53E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82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0F" w:rsidRDefault="00694B0F">
      <w:r>
        <w:separator/>
      </w:r>
    </w:p>
  </w:footnote>
  <w:footnote w:type="continuationSeparator" w:id="0">
    <w:p w:rsidR="00694B0F" w:rsidRDefault="0069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19"/>
    <w:multiLevelType w:val="hybridMultilevel"/>
    <w:tmpl w:val="566C0716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6476C"/>
    <w:multiLevelType w:val="hybridMultilevel"/>
    <w:tmpl w:val="98E8A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559C9"/>
    <w:multiLevelType w:val="hybridMultilevel"/>
    <w:tmpl w:val="815C3EE2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156EA"/>
    <w:multiLevelType w:val="hybridMultilevel"/>
    <w:tmpl w:val="1408E330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10CFE"/>
    <w:multiLevelType w:val="hybridMultilevel"/>
    <w:tmpl w:val="122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2593"/>
    <w:multiLevelType w:val="hybridMultilevel"/>
    <w:tmpl w:val="3F20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D5468"/>
    <w:multiLevelType w:val="hybridMultilevel"/>
    <w:tmpl w:val="E2FC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65995"/>
    <w:multiLevelType w:val="hybridMultilevel"/>
    <w:tmpl w:val="CE344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B5A7F"/>
    <w:multiLevelType w:val="hybridMultilevel"/>
    <w:tmpl w:val="125CCA42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D1F34"/>
    <w:multiLevelType w:val="hybridMultilevel"/>
    <w:tmpl w:val="6DA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40440"/>
    <w:multiLevelType w:val="hybridMultilevel"/>
    <w:tmpl w:val="7706B626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16172"/>
    <w:multiLevelType w:val="hybridMultilevel"/>
    <w:tmpl w:val="4D367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426BD3"/>
    <w:multiLevelType w:val="hybridMultilevel"/>
    <w:tmpl w:val="72664B40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F04F2"/>
    <w:multiLevelType w:val="hybridMultilevel"/>
    <w:tmpl w:val="D71E1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D57C90"/>
    <w:multiLevelType w:val="hybridMultilevel"/>
    <w:tmpl w:val="F2565FE2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A402F"/>
    <w:multiLevelType w:val="hybridMultilevel"/>
    <w:tmpl w:val="249C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721ED"/>
    <w:multiLevelType w:val="hybridMultilevel"/>
    <w:tmpl w:val="78E8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823E3"/>
    <w:multiLevelType w:val="hybridMultilevel"/>
    <w:tmpl w:val="E07A2A0A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B4290D"/>
    <w:multiLevelType w:val="hybridMultilevel"/>
    <w:tmpl w:val="0BB0A704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72F92"/>
    <w:multiLevelType w:val="hybridMultilevel"/>
    <w:tmpl w:val="4580CB0A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047D09"/>
    <w:multiLevelType w:val="hybridMultilevel"/>
    <w:tmpl w:val="063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73D62"/>
    <w:multiLevelType w:val="hybridMultilevel"/>
    <w:tmpl w:val="4D1C95B2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A7917"/>
    <w:multiLevelType w:val="hybridMultilevel"/>
    <w:tmpl w:val="85E8ADB4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CE2EE9"/>
    <w:multiLevelType w:val="hybridMultilevel"/>
    <w:tmpl w:val="D72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E52BA"/>
    <w:multiLevelType w:val="hybridMultilevel"/>
    <w:tmpl w:val="FA0C3E80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2106D"/>
    <w:multiLevelType w:val="hybridMultilevel"/>
    <w:tmpl w:val="F468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46E41"/>
    <w:multiLevelType w:val="hybridMultilevel"/>
    <w:tmpl w:val="E24871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8324548"/>
    <w:multiLevelType w:val="hybridMultilevel"/>
    <w:tmpl w:val="20EE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E5504"/>
    <w:multiLevelType w:val="hybridMultilevel"/>
    <w:tmpl w:val="7F1CC350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11782F"/>
    <w:multiLevelType w:val="hybridMultilevel"/>
    <w:tmpl w:val="FAC4DC38"/>
    <w:lvl w:ilvl="0" w:tplc="2C0E66D0">
      <w:start w:val="1"/>
      <w:numFmt w:val="bullet"/>
      <w:pStyle w:val="Instit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65999"/>
    <w:multiLevelType w:val="hybridMultilevel"/>
    <w:tmpl w:val="14FA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>
    <w:nsid w:val="66C42DB5"/>
    <w:multiLevelType w:val="hybridMultilevel"/>
    <w:tmpl w:val="694E2B6C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75543"/>
    <w:multiLevelType w:val="hybridMultilevel"/>
    <w:tmpl w:val="5294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67DB8"/>
    <w:multiLevelType w:val="hybridMultilevel"/>
    <w:tmpl w:val="535EB1C0"/>
    <w:lvl w:ilvl="0" w:tplc="99CCB99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  <w:i w:val="0"/>
      </w:rPr>
    </w:lvl>
    <w:lvl w:ilvl="1" w:tplc="92E03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090011">
      <w:start w:val="1"/>
      <w:numFmt w:val="decimal"/>
      <w:lvlText w:val="%3)"/>
      <w:lvlJc w:val="left"/>
      <w:pPr>
        <w:tabs>
          <w:tab w:val="num" w:pos="2268"/>
        </w:tabs>
        <w:ind w:left="2268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5">
    <w:nsid w:val="6F4906D8"/>
    <w:multiLevelType w:val="hybridMultilevel"/>
    <w:tmpl w:val="9FD060D6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D314F"/>
    <w:multiLevelType w:val="hybridMultilevel"/>
    <w:tmpl w:val="B7280D24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06207"/>
    <w:multiLevelType w:val="hybridMultilevel"/>
    <w:tmpl w:val="3686F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3D44C0F"/>
    <w:multiLevelType w:val="hybridMultilevel"/>
    <w:tmpl w:val="346A45F8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D60110"/>
    <w:multiLevelType w:val="hybridMultilevel"/>
    <w:tmpl w:val="CDF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B649C"/>
    <w:multiLevelType w:val="hybridMultilevel"/>
    <w:tmpl w:val="0B46D186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BC7266"/>
    <w:multiLevelType w:val="hybridMultilevel"/>
    <w:tmpl w:val="2C1EF5B6"/>
    <w:lvl w:ilvl="0" w:tplc="7B7E3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6"/>
  </w:num>
  <w:num w:numId="4">
    <w:abstractNumId w:val="24"/>
  </w:num>
  <w:num w:numId="5">
    <w:abstractNumId w:val="10"/>
  </w:num>
  <w:num w:numId="6">
    <w:abstractNumId w:val="17"/>
  </w:num>
  <w:num w:numId="7">
    <w:abstractNumId w:val="3"/>
  </w:num>
  <w:num w:numId="8">
    <w:abstractNumId w:val="21"/>
  </w:num>
  <w:num w:numId="9">
    <w:abstractNumId w:val="8"/>
  </w:num>
  <w:num w:numId="10">
    <w:abstractNumId w:val="35"/>
  </w:num>
  <w:num w:numId="11">
    <w:abstractNumId w:val="19"/>
  </w:num>
  <w:num w:numId="12">
    <w:abstractNumId w:val="41"/>
  </w:num>
  <w:num w:numId="13">
    <w:abstractNumId w:val="0"/>
  </w:num>
  <w:num w:numId="14">
    <w:abstractNumId w:val="12"/>
  </w:num>
  <w:num w:numId="15">
    <w:abstractNumId w:val="14"/>
  </w:num>
  <w:num w:numId="16">
    <w:abstractNumId w:val="32"/>
  </w:num>
  <w:num w:numId="17">
    <w:abstractNumId w:val="2"/>
  </w:num>
  <w:num w:numId="18">
    <w:abstractNumId w:val="38"/>
  </w:num>
  <w:num w:numId="19">
    <w:abstractNumId w:val="40"/>
  </w:num>
  <w:num w:numId="20">
    <w:abstractNumId w:val="28"/>
  </w:num>
  <w:num w:numId="21">
    <w:abstractNumId w:val="22"/>
  </w:num>
  <w:num w:numId="22">
    <w:abstractNumId w:val="18"/>
  </w:num>
  <w:num w:numId="23">
    <w:abstractNumId w:val="7"/>
  </w:num>
  <w:num w:numId="24">
    <w:abstractNumId w:val="1"/>
  </w:num>
  <w:num w:numId="25">
    <w:abstractNumId w:val="27"/>
  </w:num>
  <w:num w:numId="26">
    <w:abstractNumId w:val="26"/>
  </w:num>
  <w:num w:numId="27">
    <w:abstractNumId w:val="33"/>
  </w:num>
  <w:num w:numId="28">
    <w:abstractNumId w:val="11"/>
  </w:num>
  <w:num w:numId="29">
    <w:abstractNumId w:val="9"/>
  </w:num>
  <w:num w:numId="30">
    <w:abstractNumId w:val="4"/>
  </w:num>
  <w:num w:numId="31">
    <w:abstractNumId w:val="23"/>
  </w:num>
  <w:num w:numId="32">
    <w:abstractNumId w:val="34"/>
  </w:num>
  <w:num w:numId="33">
    <w:abstractNumId w:val="6"/>
  </w:num>
  <w:num w:numId="34">
    <w:abstractNumId w:val="13"/>
  </w:num>
  <w:num w:numId="35">
    <w:abstractNumId w:val="20"/>
  </w:num>
  <w:num w:numId="36">
    <w:abstractNumId w:val="39"/>
  </w:num>
  <w:num w:numId="37">
    <w:abstractNumId w:val="25"/>
  </w:num>
  <w:num w:numId="38">
    <w:abstractNumId w:val="37"/>
  </w:num>
  <w:num w:numId="39">
    <w:abstractNumId w:val="5"/>
  </w:num>
  <w:num w:numId="40">
    <w:abstractNumId w:val="16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D"/>
    <w:rsid w:val="00011600"/>
    <w:rsid w:val="000153BA"/>
    <w:rsid w:val="00015E71"/>
    <w:rsid w:val="00031728"/>
    <w:rsid w:val="00032EA1"/>
    <w:rsid w:val="00043D14"/>
    <w:rsid w:val="00063712"/>
    <w:rsid w:val="000718B9"/>
    <w:rsid w:val="00073668"/>
    <w:rsid w:val="00082BBE"/>
    <w:rsid w:val="00085AA2"/>
    <w:rsid w:val="00087A98"/>
    <w:rsid w:val="000C7279"/>
    <w:rsid w:val="000F68BA"/>
    <w:rsid w:val="000F738D"/>
    <w:rsid w:val="001217B7"/>
    <w:rsid w:val="00126C04"/>
    <w:rsid w:val="001300B7"/>
    <w:rsid w:val="00132EC1"/>
    <w:rsid w:val="001407A7"/>
    <w:rsid w:val="001430FA"/>
    <w:rsid w:val="0014448B"/>
    <w:rsid w:val="00144753"/>
    <w:rsid w:val="0015415B"/>
    <w:rsid w:val="001609C8"/>
    <w:rsid w:val="0016373E"/>
    <w:rsid w:val="00166757"/>
    <w:rsid w:val="00166835"/>
    <w:rsid w:val="001933DC"/>
    <w:rsid w:val="00195FA1"/>
    <w:rsid w:val="0019624B"/>
    <w:rsid w:val="001A0EDA"/>
    <w:rsid w:val="001A66A1"/>
    <w:rsid w:val="001B5E88"/>
    <w:rsid w:val="001C3FBF"/>
    <w:rsid w:val="001D7713"/>
    <w:rsid w:val="001E3EC6"/>
    <w:rsid w:val="001E7833"/>
    <w:rsid w:val="001F2666"/>
    <w:rsid w:val="00203636"/>
    <w:rsid w:val="0021522C"/>
    <w:rsid w:val="00226CA6"/>
    <w:rsid w:val="00227A3F"/>
    <w:rsid w:val="00233669"/>
    <w:rsid w:val="00243303"/>
    <w:rsid w:val="00246D54"/>
    <w:rsid w:val="00254857"/>
    <w:rsid w:val="00260F3C"/>
    <w:rsid w:val="002669CA"/>
    <w:rsid w:val="00270F3E"/>
    <w:rsid w:val="00272BCD"/>
    <w:rsid w:val="00275364"/>
    <w:rsid w:val="0028264E"/>
    <w:rsid w:val="0028785C"/>
    <w:rsid w:val="002916A2"/>
    <w:rsid w:val="002942F7"/>
    <w:rsid w:val="002A219E"/>
    <w:rsid w:val="002A5862"/>
    <w:rsid w:val="002B703B"/>
    <w:rsid w:val="002B769A"/>
    <w:rsid w:val="002C1DFD"/>
    <w:rsid w:val="002D1537"/>
    <w:rsid w:val="002D3B62"/>
    <w:rsid w:val="002D4144"/>
    <w:rsid w:val="002D7EFA"/>
    <w:rsid w:val="00305848"/>
    <w:rsid w:val="00313A5A"/>
    <w:rsid w:val="00320466"/>
    <w:rsid w:val="0032389E"/>
    <w:rsid w:val="00324269"/>
    <w:rsid w:val="00324E3C"/>
    <w:rsid w:val="00340AB7"/>
    <w:rsid w:val="0034164F"/>
    <w:rsid w:val="00341BFE"/>
    <w:rsid w:val="00341FEE"/>
    <w:rsid w:val="00344D73"/>
    <w:rsid w:val="00352418"/>
    <w:rsid w:val="0035464D"/>
    <w:rsid w:val="00370905"/>
    <w:rsid w:val="00370A93"/>
    <w:rsid w:val="0037791E"/>
    <w:rsid w:val="00390D93"/>
    <w:rsid w:val="00395F92"/>
    <w:rsid w:val="003A53E9"/>
    <w:rsid w:val="003B00F7"/>
    <w:rsid w:val="003B20D6"/>
    <w:rsid w:val="003C015D"/>
    <w:rsid w:val="003D2071"/>
    <w:rsid w:val="003D6521"/>
    <w:rsid w:val="004066FC"/>
    <w:rsid w:val="00410BB8"/>
    <w:rsid w:val="00410FE9"/>
    <w:rsid w:val="0041398B"/>
    <w:rsid w:val="00416C41"/>
    <w:rsid w:val="00422331"/>
    <w:rsid w:val="0042435F"/>
    <w:rsid w:val="004253DE"/>
    <w:rsid w:val="00446279"/>
    <w:rsid w:val="0045078D"/>
    <w:rsid w:val="00462927"/>
    <w:rsid w:val="00464F97"/>
    <w:rsid w:val="00474B02"/>
    <w:rsid w:val="00480B65"/>
    <w:rsid w:val="00482E58"/>
    <w:rsid w:val="0048470C"/>
    <w:rsid w:val="004A50A9"/>
    <w:rsid w:val="004A6BD4"/>
    <w:rsid w:val="004B539D"/>
    <w:rsid w:val="004B5C6D"/>
    <w:rsid w:val="004B6030"/>
    <w:rsid w:val="004F21DD"/>
    <w:rsid w:val="004F52EE"/>
    <w:rsid w:val="004F7AE2"/>
    <w:rsid w:val="00501C18"/>
    <w:rsid w:val="005037C6"/>
    <w:rsid w:val="00544EE3"/>
    <w:rsid w:val="005525E4"/>
    <w:rsid w:val="005666EE"/>
    <w:rsid w:val="005667B4"/>
    <w:rsid w:val="0057187F"/>
    <w:rsid w:val="0057497F"/>
    <w:rsid w:val="00581849"/>
    <w:rsid w:val="00581EBF"/>
    <w:rsid w:val="0058275A"/>
    <w:rsid w:val="00592D80"/>
    <w:rsid w:val="00593EA5"/>
    <w:rsid w:val="00594874"/>
    <w:rsid w:val="00597B0E"/>
    <w:rsid w:val="005A1286"/>
    <w:rsid w:val="005A1CB3"/>
    <w:rsid w:val="005A4143"/>
    <w:rsid w:val="005A4F17"/>
    <w:rsid w:val="005C4319"/>
    <w:rsid w:val="005C796A"/>
    <w:rsid w:val="005D03D5"/>
    <w:rsid w:val="005D21FB"/>
    <w:rsid w:val="005D6B67"/>
    <w:rsid w:val="005E77A7"/>
    <w:rsid w:val="00603792"/>
    <w:rsid w:val="006074AE"/>
    <w:rsid w:val="00607714"/>
    <w:rsid w:val="006105CF"/>
    <w:rsid w:val="00640E50"/>
    <w:rsid w:val="006410D7"/>
    <w:rsid w:val="00641BE7"/>
    <w:rsid w:val="00645F3D"/>
    <w:rsid w:val="00646BB0"/>
    <w:rsid w:val="00655B55"/>
    <w:rsid w:val="00666F77"/>
    <w:rsid w:val="00671C41"/>
    <w:rsid w:val="006741D3"/>
    <w:rsid w:val="00674FA0"/>
    <w:rsid w:val="006757E8"/>
    <w:rsid w:val="0067630F"/>
    <w:rsid w:val="00694B0F"/>
    <w:rsid w:val="006B5F80"/>
    <w:rsid w:val="006B67FC"/>
    <w:rsid w:val="006C3BF7"/>
    <w:rsid w:val="006C52B6"/>
    <w:rsid w:val="006D3545"/>
    <w:rsid w:val="00700A8C"/>
    <w:rsid w:val="00703CFF"/>
    <w:rsid w:val="0072073E"/>
    <w:rsid w:val="00725044"/>
    <w:rsid w:val="00725328"/>
    <w:rsid w:val="007340FA"/>
    <w:rsid w:val="00735A47"/>
    <w:rsid w:val="00736545"/>
    <w:rsid w:val="007408FD"/>
    <w:rsid w:val="00740BE7"/>
    <w:rsid w:val="00740E3D"/>
    <w:rsid w:val="00752A23"/>
    <w:rsid w:val="007541B7"/>
    <w:rsid w:val="00764A6B"/>
    <w:rsid w:val="007677B7"/>
    <w:rsid w:val="00771570"/>
    <w:rsid w:val="0077577A"/>
    <w:rsid w:val="00790DE2"/>
    <w:rsid w:val="00793ADA"/>
    <w:rsid w:val="00794AC5"/>
    <w:rsid w:val="00796AD9"/>
    <w:rsid w:val="007A18E0"/>
    <w:rsid w:val="007C5EF6"/>
    <w:rsid w:val="007E4E44"/>
    <w:rsid w:val="007F1C60"/>
    <w:rsid w:val="007F2E38"/>
    <w:rsid w:val="007F390B"/>
    <w:rsid w:val="007F5377"/>
    <w:rsid w:val="00811845"/>
    <w:rsid w:val="008235EB"/>
    <w:rsid w:val="00843199"/>
    <w:rsid w:val="00852EB7"/>
    <w:rsid w:val="00853EF0"/>
    <w:rsid w:val="008617BE"/>
    <w:rsid w:val="0087018A"/>
    <w:rsid w:val="00885B5D"/>
    <w:rsid w:val="00887E97"/>
    <w:rsid w:val="008951E1"/>
    <w:rsid w:val="0089606B"/>
    <w:rsid w:val="008A2538"/>
    <w:rsid w:val="008A2874"/>
    <w:rsid w:val="008A668E"/>
    <w:rsid w:val="008C069D"/>
    <w:rsid w:val="008C3F00"/>
    <w:rsid w:val="008C5CF3"/>
    <w:rsid w:val="008C610E"/>
    <w:rsid w:val="008D06E4"/>
    <w:rsid w:val="008D2067"/>
    <w:rsid w:val="008D4699"/>
    <w:rsid w:val="008D5A48"/>
    <w:rsid w:val="008D6E93"/>
    <w:rsid w:val="008E3974"/>
    <w:rsid w:val="00901943"/>
    <w:rsid w:val="00913444"/>
    <w:rsid w:val="009134C1"/>
    <w:rsid w:val="0092115A"/>
    <w:rsid w:val="009247D6"/>
    <w:rsid w:val="00927E7A"/>
    <w:rsid w:val="009431C1"/>
    <w:rsid w:val="00946252"/>
    <w:rsid w:val="009472F0"/>
    <w:rsid w:val="00960555"/>
    <w:rsid w:val="009744C3"/>
    <w:rsid w:val="00980883"/>
    <w:rsid w:val="009845F5"/>
    <w:rsid w:val="00991AD3"/>
    <w:rsid w:val="00995391"/>
    <w:rsid w:val="009B59DB"/>
    <w:rsid w:val="009B721D"/>
    <w:rsid w:val="009C17C8"/>
    <w:rsid w:val="009D54C3"/>
    <w:rsid w:val="009D72F5"/>
    <w:rsid w:val="009F3908"/>
    <w:rsid w:val="009F65D6"/>
    <w:rsid w:val="00A0246E"/>
    <w:rsid w:val="00A0374D"/>
    <w:rsid w:val="00A074C2"/>
    <w:rsid w:val="00A103CE"/>
    <w:rsid w:val="00A13B43"/>
    <w:rsid w:val="00A14D49"/>
    <w:rsid w:val="00A1798C"/>
    <w:rsid w:val="00A37C0C"/>
    <w:rsid w:val="00A41999"/>
    <w:rsid w:val="00A432DB"/>
    <w:rsid w:val="00A50EA7"/>
    <w:rsid w:val="00A749F4"/>
    <w:rsid w:val="00A74DC3"/>
    <w:rsid w:val="00A75BE7"/>
    <w:rsid w:val="00A80E5B"/>
    <w:rsid w:val="00A968D7"/>
    <w:rsid w:val="00AB1847"/>
    <w:rsid w:val="00AC6672"/>
    <w:rsid w:val="00AC6CE7"/>
    <w:rsid w:val="00AD0091"/>
    <w:rsid w:val="00AD122F"/>
    <w:rsid w:val="00AD1BA6"/>
    <w:rsid w:val="00AE36D5"/>
    <w:rsid w:val="00B12221"/>
    <w:rsid w:val="00B123C9"/>
    <w:rsid w:val="00B2214B"/>
    <w:rsid w:val="00B236E7"/>
    <w:rsid w:val="00B25137"/>
    <w:rsid w:val="00B2699B"/>
    <w:rsid w:val="00B32940"/>
    <w:rsid w:val="00B329C4"/>
    <w:rsid w:val="00B35182"/>
    <w:rsid w:val="00B36681"/>
    <w:rsid w:val="00B36751"/>
    <w:rsid w:val="00B42827"/>
    <w:rsid w:val="00B43BEA"/>
    <w:rsid w:val="00B4466D"/>
    <w:rsid w:val="00B46571"/>
    <w:rsid w:val="00B514B7"/>
    <w:rsid w:val="00B6145C"/>
    <w:rsid w:val="00B6681C"/>
    <w:rsid w:val="00B73D69"/>
    <w:rsid w:val="00B84F72"/>
    <w:rsid w:val="00B90045"/>
    <w:rsid w:val="00BA3E62"/>
    <w:rsid w:val="00BA6AAE"/>
    <w:rsid w:val="00BB2A20"/>
    <w:rsid w:val="00BB40B6"/>
    <w:rsid w:val="00BB4EA6"/>
    <w:rsid w:val="00BC146E"/>
    <w:rsid w:val="00BD0289"/>
    <w:rsid w:val="00C0693C"/>
    <w:rsid w:val="00C13CB0"/>
    <w:rsid w:val="00C16C31"/>
    <w:rsid w:val="00C26F2A"/>
    <w:rsid w:val="00C32ACF"/>
    <w:rsid w:val="00C33589"/>
    <w:rsid w:val="00C45246"/>
    <w:rsid w:val="00C53D01"/>
    <w:rsid w:val="00C607F8"/>
    <w:rsid w:val="00C6665D"/>
    <w:rsid w:val="00C75FB3"/>
    <w:rsid w:val="00C83C1F"/>
    <w:rsid w:val="00C83F8A"/>
    <w:rsid w:val="00CA40A6"/>
    <w:rsid w:val="00CA6CCD"/>
    <w:rsid w:val="00CB5701"/>
    <w:rsid w:val="00CB613A"/>
    <w:rsid w:val="00CC7D80"/>
    <w:rsid w:val="00CE7A06"/>
    <w:rsid w:val="00CF0748"/>
    <w:rsid w:val="00D00E5A"/>
    <w:rsid w:val="00D0207A"/>
    <w:rsid w:val="00D161C7"/>
    <w:rsid w:val="00D22C4C"/>
    <w:rsid w:val="00D27722"/>
    <w:rsid w:val="00D27B6C"/>
    <w:rsid w:val="00D359E3"/>
    <w:rsid w:val="00D44DEC"/>
    <w:rsid w:val="00D55736"/>
    <w:rsid w:val="00D62CA9"/>
    <w:rsid w:val="00D75C3C"/>
    <w:rsid w:val="00D81573"/>
    <w:rsid w:val="00D83606"/>
    <w:rsid w:val="00D96FA8"/>
    <w:rsid w:val="00DA359B"/>
    <w:rsid w:val="00DA39F5"/>
    <w:rsid w:val="00DA3DB9"/>
    <w:rsid w:val="00DA3FC5"/>
    <w:rsid w:val="00DA7719"/>
    <w:rsid w:val="00DB20B7"/>
    <w:rsid w:val="00DC27D2"/>
    <w:rsid w:val="00DC4FA8"/>
    <w:rsid w:val="00DC5B7C"/>
    <w:rsid w:val="00DD16A3"/>
    <w:rsid w:val="00DD5991"/>
    <w:rsid w:val="00DD6CD4"/>
    <w:rsid w:val="00DE1C25"/>
    <w:rsid w:val="00DE6734"/>
    <w:rsid w:val="00E03DA8"/>
    <w:rsid w:val="00E06388"/>
    <w:rsid w:val="00E21832"/>
    <w:rsid w:val="00E22C76"/>
    <w:rsid w:val="00E3160D"/>
    <w:rsid w:val="00E31C47"/>
    <w:rsid w:val="00E41F43"/>
    <w:rsid w:val="00E45A6E"/>
    <w:rsid w:val="00E50219"/>
    <w:rsid w:val="00E624E6"/>
    <w:rsid w:val="00E66F51"/>
    <w:rsid w:val="00E673AD"/>
    <w:rsid w:val="00E673CA"/>
    <w:rsid w:val="00E7286F"/>
    <w:rsid w:val="00E75165"/>
    <w:rsid w:val="00E77122"/>
    <w:rsid w:val="00E90722"/>
    <w:rsid w:val="00E951E5"/>
    <w:rsid w:val="00EA0919"/>
    <w:rsid w:val="00EC10DE"/>
    <w:rsid w:val="00EC1F90"/>
    <w:rsid w:val="00EC2C48"/>
    <w:rsid w:val="00ED1A20"/>
    <w:rsid w:val="00EE2A06"/>
    <w:rsid w:val="00EE33D3"/>
    <w:rsid w:val="00EE35FC"/>
    <w:rsid w:val="00EE61F7"/>
    <w:rsid w:val="00F024DF"/>
    <w:rsid w:val="00F02C79"/>
    <w:rsid w:val="00F066D9"/>
    <w:rsid w:val="00F07871"/>
    <w:rsid w:val="00F344FF"/>
    <w:rsid w:val="00F36CF8"/>
    <w:rsid w:val="00F37C23"/>
    <w:rsid w:val="00F560B4"/>
    <w:rsid w:val="00F66408"/>
    <w:rsid w:val="00F71BDA"/>
    <w:rsid w:val="00F809AA"/>
    <w:rsid w:val="00F9066D"/>
    <w:rsid w:val="00F959FD"/>
    <w:rsid w:val="00FA5F31"/>
    <w:rsid w:val="00FA6614"/>
    <w:rsid w:val="00FC1DEF"/>
    <w:rsid w:val="00FD1AA9"/>
    <w:rsid w:val="00FD3F0D"/>
    <w:rsid w:val="00FD4329"/>
    <w:rsid w:val="00FE221F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91"/>
    <w:rPr>
      <w:sz w:val="24"/>
      <w:szCs w:val="24"/>
    </w:rPr>
  </w:style>
  <w:style w:type="paragraph" w:styleId="Heading1">
    <w:name w:val="heading 1"/>
    <w:basedOn w:val="Normal"/>
    <w:next w:val="Normal"/>
    <w:qFormat/>
    <w:rsid w:val="00AD0091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5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0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091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AD0091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semiHidden/>
    <w:rsid w:val="00AD00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D0091"/>
    <w:pPr>
      <w:spacing w:after="120"/>
    </w:pPr>
  </w:style>
  <w:style w:type="paragraph" w:customStyle="1" w:styleId="Institution">
    <w:name w:val="Institution"/>
    <w:basedOn w:val="Normal"/>
    <w:next w:val="Achievement"/>
    <w:autoRedefine/>
    <w:rsid w:val="00AD0091"/>
    <w:pPr>
      <w:numPr>
        <w:numId w:val="2"/>
      </w:numPr>
      <w:tabs>
        <w:tab w:val="left" w:pos="2160"/>
        <w:tab w:val="right" w:pos="6480"/>
      </w:tabs>
      <w:spacing w:before="60" w:after="60" w:line="280" w:lineRule="exact"/>
    </w:pPr>
    <w:rPr>
      <w:sz w:val="22"/>
    </w:rPr>
  </w:style>
  <w:style w:type="character" w:styleId="Hyperlink">
    <w:name w:val="Hyperlink"/>
    <w:basedOn w:val="DefaultParagraphFont"/>
    <w:rsid w:val="00AD00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E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45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57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55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rial">
    <w:name w:val="Arial"/>
    <w:basedOn w:val="Normal"/>
    <w:rsid w:val="0072073E"/>
    <w:pPr>
      <w:spacing w:after="60" w:line="220" w:lineRule="atLeast"/>
    </w:pPr>
    <w:rPr>
      <w:rFonts w:ascii="Tahoma" w:hAnsi="Tahoma" w:cs="Tahom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91"/>
    <w:rPr>
      <w:sz w:val="24"/>
      <w:szCs w:val="24"/>
    </w:rPr>
  </w:style>
  <w:style w:type="paragraph" w:styleId="Heading1">
    <w:name w:val="heading 1"/>
    <w:basedOn w:val="Normal"/>
    <w:next w:val="Normal"/>
    <w:qFormat/>
    <w:rsid w:val="00AD0091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5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0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091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AD0091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semiHidden/>
    <w:rsid w:val="00AD00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D0091"/>
    <w:pPr>
      <w:spacing w:after="120"/>
    </w:pPr>
  </w:style>
  <w:style w:type="paragraph" w:customStyle="1" w:styleId="Institution">
    <w:name w:val="Institution"/>
    <w:basedOn w:val="Normal"/>
    <w:next w:val="Achievement"/>
    <w:autoRedefine/>
    <w:rsid w:val="00AD0091"/>
    <w:pPr>
      <w:numPr>
        <w:numId w:val="2"/>
      </w:numPr>
      <w:tabs>
        <w:tab w:val="left" w:pos="2160"/>
        <w:tab w:val="right" w:pos="6480"/>
      </w:tabs>
      <w:spacing w:before="60" w:after="60" w:line="280" w:lineRule="exact"/>
    </w:pPr>
    <w:rPr>
      <w:sz w:val="22"/>
    </w:rPr>
  </w:style>
  <w:style w:type="character" w:styleId="Hyperlink">
    <w:name w:val="Hyperlink"/>
    <w:basedOn w:val="DefaultParagraphFont"/>
    <w:rsid w:val="00AD00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E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45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57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55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rial">
    <w:name w:val="Arial"/>
    <w:basedOn w:val="Normal"/>
    <w:rsid w:val="0072073E"/>
    <w:pPr>
      <w:spacing w:after="60" w:line="220" w:lineRule="atLeast"/>
    </w:pPr>
    <w:rPr>
      <w:rFonts w:ascii="Tahoma" w:hAnsi="Tahoma" w:cs="Tahom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Office:</vt:lpstr>
    </vt:vector>
  </TitlesOfParts>
  <Company>Express</Company>
  <LinksUpToDate>false</LinksUpToDate>
  <CharactersWithSpaces>2451</CharactersWithSpaces>
  <SharedDoc>false</SharedDoc>
  <HLinks>
    <vt:vector size="6" baseType="variant"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mailto:rizi_see@yahoo.com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Office:</dc:title>
  <dc:subject/>
  <dc:creator>bilal.ahsan</dc:creator>
  <cp:keywords/>
  <cp:lastModifiedBy>602HRDESK</cp:lastModifiedBy>
  <cp:revision>62</cp:revision>
  <cp:lastPrinted>2006-03-23T00:06:00Z</cp:lastPrinted>
  <dcterms:created xsi:type="dcterms:W3CDTF">2016-09-15T10:55:00Z</dcterms:created>
  <dcterms:modified xsi:type="dcterms:W3CDTF">2017-02-14T08:22:00Z</dcterms:modified>
</cp:coreProperties>
</file>