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015DE" w:rsidTr="001015D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5DE" w:rsidRDefault="001015DE" w:rsidP="001015DE">
            <w:pPr>
              <w:spacing w:after="0"/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 wp14:anchorId="45B824C6" wp14:editId="44679832">
                  <wp:extent cx="2594610" cy="57404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5DE" w:rsidRDefault="001015DE" w:rsidP="001015DE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="00650FDE" w:rsidRPr="00650FDE">
              <w:rPr>
                <w:b/>
                <w:noProof/>
                <w:lang w:eastAsia="en-IN"/>
              </w:rPr>
              <w:t>2051394</w:t>
            </w:r>
          </w:p>
          <w:p w:rsidR="001015DE" w:rsidRDefault="001015DE" w:rsidP="001015DE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1015DE" w:rsidRDefault="001015DE" w:rsidP="001015DE">
            <w:pPr>
              <w:spacing w:after="0" w:line="276" w:lineRule="auto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1015DE" w:rsidRDefault="001015DE"/>
    <w:p w:rsidR="001015DE" w:rsidRDefault="001015DE"/>
    <w:tbl>
      <w:tblPr>
        <w:tblW w:w="0" w:type="auto"/>
        <w:tblLook w:val="04A0" w:firstRow="1" w:lastRow="0" w:firstColumn="1" w:lastColumn="0" w:noHBand="0" w:noVBand="1"/>
      </w:tblPr>
      <w:tblGrid>
        <w:gridCol w:w="6779"/>
        <w:gridCol w:w="3903"/>
      </w:tblGrid>
      <w:tr w:rsidR="00650FDE" w:rsidRPr="00F014CE" w:rsidTr="00650FDE">
        <w:tc>
          <w:tcPr>
            <w:tcW w:w="6716" w:type="dxa"/>
          </w:tcPr>
          <w:p w:rsidR="001015DE" w:rsidRDefault="001015DE"/>
          <w:tbl>
            <w:tblPr>
              <w:tblW w:w="6437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437"/>
            </w:tblGrid>
            <w:tr w:rsidR="008940DD" w:rsidRPr="00F014CE" w:rsidTr="001015DE">
              <w:tc>
                <w:tcPr>
                  <w:tcW w:w="6437" w:type="dxa"/>
                </w:tcPr>
                <w:p w:rsidR="008940DD" w:rsidRPr="003105DE" w:rsidRDefault="008940DD" w:rsidP="003105DE">
                  <w:pPr>
                    <w:pStyle w:val="ListParagraph"/>
                    <w:numPr>
                      <w:ilvl w:val="0"/>
                      <w:numId w:val="6"/>
                    </w:numPr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105DE">
                    <w:rPr>
                      <w:b/>
                      <w:bCs/>
                      <w:sz w:val="28"/>
                      <w:szCs w:val="28"/>
                    </w:rPr>
                    <w:t>B.Pharm</w:t>
                  </w:r>
                  <w:bookmarkStart w:id="0" w:name="_GoBack"/>
                  <w:bookmarkEnd w:id="0"/>
                  <w:proofErr w:type="spellEnd"/>
                </w:p>
                <w:p w:rsidR="008940DD" w:rsidRPr="00794E2D" w:rsidRDefault="008940DD" w:rsidP="0079702C">
                  <w:pPr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794E2D">
                    <w:rPr>
                      <w:b/>
                      <w:bCs/>
                      <w:sz w:val="28"/>
                      <w:szCs w:val="28"/>
                    </w:rPr>
                    <w:t>DHA LICENSED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940DD" w:rsidRPr="0074262F" w:rsidRDefault="008940DD" w:rsidP="0079702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94E2D">
                    <w:rPr>
                      <w:b/>
                      <w:bCs/>
                      <w:sz w:val="28"/>
                      <w:szCs w:val="28"/>
                    </w:rPr>
                    <w:t xml:space="preserve">MOH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EVALUATION LETTER</w:t>
                  </w:r>
                </w:p>
              </w:tc>
            </w:tr>
            <w:tr w:rsidR="008940DD" w:rsidRPr="00F014CE" w:rsidTr="001015DE">
              <w:tc>
                <w:tcPr>
                  <w:tcW w:w="6437" w:type="dxa"/>
                </w:tcPr>
                <w:p w:rsidR="008940DD" w:rsidRPr="00F014CE" w:rsidRDefault="008940DD" w:rsidP="0079702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Citizenship : India ▪ Date of birth : 1</w:t>
                  </w:r>
                  <w:r w:rsidRPr="00F014CE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st</w:t>
                  </w:r>
                  <w:r w:rsidRPr="00F014CE">
                    <w:rPr>
                      <w:rFonts w:ascii="Arial" w:hAnsi="Arial" w:cs="Arial"/>
                      <w:b/>
                      <w:bCs/>
                    </w:rPr>
                    <w:t xml:space="preserve"> Aug 1987</w:t>
                  </w:r>
                </w:p>
              </w:tc>
            </w:tr>
          </w:tbl>
          <w:p w:rsidR="008940DD" w:rsidRDefault="00411550" w:rsidP="007970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ED2000" w:rsidRPr="00F014CE" w:rsidRDefault="00ED2000" w:rsidP="007970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:rsidR="004D6508" w:rsidRPr="00F014CE" w:rsidRDefault="001B29F6" w:rsidP="004D6508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FA0BA61" wp14:editId="141AF2E8">
                  <wp:extent cx="958374" cy="1307805"/>
                  <wp:effectExtent l="19050" t="0" r="0" b="0"/>
                  <wp:docPr id="3" name="Picture 3" descr="C:\Users\ALBALSAM\Desktop\ASHRAF\jpeg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ALSAM\Desktop\ASHRAF\jpeg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19" cy="1307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0DD" w:rsidRPr="00F014CE" w:rsidTr="0079702C">
        <w:tc>
          <w:tcPr>
            <w:tcW w:w="10682" w:type="dxa"/>
            <w:gridSpan w:val="2"/>
          </w:tcPr>
          <w:p w:rsidR="008940DD" w:rsidRPr="00F014CE" w:rsidRDefault="008940DD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940DD" w:rsidRPr="00F014CE" w:rsidRDefault="008940DD" w:rsidP="0079702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8940DD" w:rsidRPr="00F014CE" w:rsidTr="0079702C">
        <w:trPr>
          <w:trHeight w:val="1332"/>
        </w:trPr>
        <w:tc>
          <w:tcPr>
            <w:tcW w:w="10682" w:type="dxa"/>
            <w:gridSpan w:val="2"/>
          </w:tcPr>
          <w:p w:rsidR="008940DD" w:rsidRDefault="008940DD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ED2000" w:rsidRDefault="00ED2000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ED2000" w:rsidRPr="00F014CE" w:rsidRDefault="00ED2000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C0" w:firstRow="0" w:lastRow="1" w:firstColumn="1" w:lastColumn="0" w:noHBand="0" w:noVBand="1"/>
            </w:tblPr>
            <w:tblGrid>
              <w:gridCol w:w="10451"/>
            </w:tblGrid>
            <w:tr w:rsidR="008940DD" w:rsidRPr="00F014CE" w:rsidTr="0079702C">
              <w:tc>
                <w:tcPr>
                  <w:tcW w:w="10451" w:type="dxa"/>
                  <w:shd w:val="clear" w:color="auto" w:fill="DEEAF6"/>
                </w:tcPr>
                <w:p w:rsidR="008940DD" w:rsidRPr="00F014CE" w:rsidRDefault="008940DD" w:rsidP="0079702C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ab/>
                  </w:r>
                </w:p>
              </w:tc>
            </w:tr>
            <w:tr w:rsidR="008940DD" w:rsidRPr="00F014CE" w:rsidTr="0079702C">
              <w:tc>
                <w:tcPr>
                  <w:tcW w:w="10451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8940DD" w:rsidRPr="00F014CE" w:rsidTr="0079702C">
                    <w:tc>
                      <w:tcPr>
                        <w:tcW w:w="2145" w:type="dxa"/>
                      </w:tcPr>
                      <w:p w:rsidR="008940DD" w:rsidRPr="004C5189" w:rsidRDefault="008940DD" w:rsidP="0079702C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  <w:r w:rsidRPr="004C518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Career 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8940DD" w:rsidRPr="004C5189" w:rsidRDefault="008940DD" w:rsidP="007970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4C5189">
                          <w:rPr>
                            <w:rFonts w:ascii="Arial" w:hAnsi="Arial" w:cs="Arial"/>
                          </w:rPr>
                          <w:t xml:space="preserve">To serve and contribute to an organization that provides me an opportunity to integrate my skills and give me a platform to utilize my potential in the growth and development of the organization.  </w:t>
                        </w:r>
                      </w:p>
                    </w:tc>
                  </w:tr>
                  <w:tr w:rsidR="008940DD" w:rsidRPr="00F014CE" w:rsidTr="0079702C">
                    <w:tc>
                      <w:tcPr>
                        <w:tcW w:w="2145" w:type="dxa"/>
                      </w:tcPr>
                      <w:p w:rsidR="008940DD" w:rsidRPr="00F014CE" w:rsidRDefault="008940DD" w:rsidP="0079702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8940DD" w:rsidRPr="00F014CE" w:rsidRDefault="008940DD" w:rsidP="0079702C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8940DD" w:rsidRPr="00F014CE" w:rsidRDefault="008940DD" w:rsidP="0079702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940DD" w:rsidRPr="00F014CE" w:rsidRDefault="008940DD" w:rsidP="007970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40DD" w:rsidRPr="00F014CE" w:rsidTr="0079702C">
        <w:tc>
          <w:tcPr>
            <w:tcW w:w="10682" w:type="dxa"/>
            <w:gridSpan w:val="2"/>
          </w:tcPr>
          <w:p w:rsidR="008940DD" w:rsidRDefault="008940DD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2000" w:rsidRPr="00F014CE" w:rsidRDefault="00ED2000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8940DD" w:rsidRPr="00F014CE" w:rsidTr="0079702C">
              <w:tc>
                <w:tcPr>
                  <w:tcW w:w="10446" w:type="dxa"/>
                  <w:shd w:val="clear" w:color="auto" w:fill="DEEAF6"/>
                </w:tcPr>
                <w:p w:rsidR="008940DD" w:rsidRPr="00F014CE" w:rsidRDefault="008940DD" w:rsidP="0079702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8940DD" w:rsidRPr="00F014CE" w:rsidTr="0079702C">
              <w:trPr>
                <w:trHeight w:val="927"/>
              </w:trPr>
              <w:tc>
                <w:tcPr>
                  <w:tcW w:w="10446" w:type="dxa"/>
                </w:tcPr>
                <w:tbl>
                  <w:tblPr>
                    <w:tblW w:w="10049" w:type="dxa"/>
                    <w:tblLook w:val="04A0" w:firstRow="1" w:lastRow="0" w:firstColumn="1" w:lastColumn="0" w:noHBand="0" w:noVBand="1"/>
                  </w:tblPr>
                  <w:tblGrid>
                    <w:gridCol w:w="10049"/>
                  </w:tblGrid>
                  <w:tr w:rsidR="008940DD" w:rsidRPr="00F014CE" w:rsidTr="0079702C">
                    <w:trPr>
                      <w:trHeight w:val="703"/>
                    </w:trPr>
                    <w:tc>
                      <w:tcPr>
                        <w:tcW w:w="10049" w:type="dxa"/>
                      </w:tcPr>
                      <w:p w:rsidR="008940DD" w:rsidRPr="009B51D3" w:rsidRDefault="001B29F6" w:rsidP="008940D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B51D3">
                          <w:rPr>
                            <w:rFonts w:ascii="Arial" w:hAnsi="Arial" w:cs="Arial"/>
                            <w:color w:val="000000"/>
                          </w:rPr>
                          <w:t>Work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ed</w:t>
                        </w:r>
                        <w:r w:rsidR="008940DD" w:rsidRPr="009B51D3">
                          <w:rPr>
                            <w:rFonts w:ascii="Arial" w:hAnsi="Arial" w:cs="Arial"/>
                            <w:color w:val="000000"/>
                          </w:rPr>
                          <w:t xml:space="preserve"> as a pharmacist in Modern Hospital , Azamgarh , Uttar Pradesh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India</w:t>
                        </w:r>
                      </w:p>
                      <w:p w:rsidR="008940DD" w:rsidRDefault="008940DD" w:rsidP="008940D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B51D3">
                          <w:rPr>
                            <w:rFonts w:ascii="Arial" w:hAnsi="Arial" w:cs="Arial"/>
                            <w:color w:val="000000"/>
                          </w:rPr>
                          <w:t xml:space="preserve">Duration  7 Nov 2011 </w:t>
                        </w:r>
                        <w:r w:rsidR="001B29F6">
                          <w:rPr>
                            <w:rFonts w:ascii="Arial" w:hAnsi="Arial" w:cs="Arial"/>
                            <w:color w:val="000000"/>
                          </w:rPr>
                          <w:t>to 07/03/2014</w:t>
                        </w:r>
                      </w:p>
                      <w:p w:rsidR="003105DE" w:rsidRDefault="003105DE" w:rsidP="008940D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Worked as a pharmacist in life pharmacy Dubai</w:t>
                        </w:r>
                      </w:p>
                      <w:p w:rsidR="003105DE" w:rsidRDefault="003105DE" w:rsidP="008940D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Duration-    February 2015-augaust 2015</w:t>
                        </w:r>
                      </w:p>
                      <w:p w:rsidR="003105DE" w:rsidRDefault="003105DE" w:rsidP="008940D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Working as a pharmacist in Bin Zayed , Pharmaethics </w:t>
                        </w:r>
                      </w:p>
                      <w:p w:rsidR="003105DE" w:rsidRPr="009B51D3" w:rsidRDefault="003105DE" w:rsidP="008940D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From January 2016 to up till now</w:t>
                        </w:r>
                      </w:p>
                      <w:p w:rsidR="008940DD" w:rsidRPr="00F014CE" w:rsidRDefault="008940DD" w:rsidP="0079702C">
                        <w:pPr>
                          <w:pStyle w:val="NoSpacing"/>
                          <w:spacing w:line="360" w:lineRule="auto"/>
                          <w:ind w:left="720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8940DD" w:rsidRPr="00F014CE" w:rsidRDefault="008940DD" w:rsidP="0079702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940DD" w:rsidRPr="00F014CE" w:rsidRDefault="008940DD" w:rsidP="007970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40DD" w:rsidRPr="00F014CE" w:rsidTr="0079702C">
        <w:tc>
          <w:tcPr>
            <w:tcW w:w="10682" w:type="dxa"/>
            <w:gridSpan w:val="2"/>
          </w:tcPr>
          <w:p w:rsidR="00ED2000" w:rsidRDefault="00ED2000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2000" w:rsidRPr="00F014CE" w:rsidRDefault="00ED2000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C0" w:firstRow="0" w:lastRow="1" w:firstColumn="1" w:lastColumn="0" w:noHBand="0" w:noVBand="1"/>
            </w:tblPr>
            <w:tblGrid>
              <w:gridCol w:w="10451"/>
            </w:tblGrid>
            <w:tr w:rsidR="008940DD" w:rsidRPr="00F014CE" w:rsidTr="0079702C">
              <w:tc>
                <w:tcPr>
                  <w:tcW w:w="10451" w:type="dxa"/>
                  <w:shd w:val="clear" w:color="auto" w:fill="DEEAF6"/>
                </w:tcPr>
                <w:p w:rsidR="008940DD" w:rsidRPr="00F014CE" w:rsidRDefault="008940DD" w:rsidP="0079702C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  <w:color w:val="3B3E42"/>
                    </w:rPr>
                    <w:t>JOB PROFILE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ab/>
                  </w:r>
                </w:p>
              </w:tc>
            </w:tr>
            <w:tr w:rsidR="008940DD" w:rsidRPr="00F014CE" w:rsidTr="0079702C">
              <w:trPr>
                <w:trHeight w:val="35"/>
              </w:trPr>
              <w:tc>
                <w:tcPr>
                  <w:tcW w:w="10451" w:type="dxa"/>
                </w:tcPr>
                <w:p w:rsidR="008940DD" w:rsidRPr="00794E2D" w:rsidRDefault="008940DD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 w:rsidRPr="00794E2D">
                    <w:rPr>
                      <w:rFonts w:ascii="Arial" w:eastAsia="Batang" w:hAnsi="Arial" w:cs="Arial"/>
                    </w:rPr>
                    <w:t>Maintaining the pharmacy according to the hospital norms and regulations</w:t>
                  </w:r>
                </w:p>
                <w:p w:rsidR="008940DD" w:rsidRPr="00794E2D" w:rsidRDefault="008940DD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 w:rsidRPr="00794E2D">
                    <w:rPr>
                      <w:rFonts w:ascii="Arial" w:eastAsia="Batang" w:hAnsi="Arial" w:cs="Arial"/>
                    </w:rPr>
                    <w:t>Checking prescriptions that there are no errors and that they are appropriate and safe for the individual patients.</w:t>
                  </w:r>
                </w:p>
                <w:p w:rsidR="008940DD" w:rsidRPr="00794E2D" w:rsidRDefault="008940DD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 w:rsidRPr="00794E2D">
                    <w:rPr>
                      <w:rFonts w:ascii="Arial" w:eastAsia="Batang" w:hAnsi="Arial" w:cs="Arial"/>
                    </w:rPr>
                    <w:t>Dispensing the prescriptions as directed by the medical practitioner with appropriate dose and dosage forms</w:t>
                  </w:r>
                </w:p>
                <w:p w:rsidR="008940DD" w:rsidRPr="00794E2D" w:rsidRDefault="008940DD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 w:rsidRPr="00794E2D">
                    <w:rPr>
                      <w:rFonts w:ascii="Arial" w:eastAsia="Batang" w:hAnsi="Arial" w:cs="Arial"/>
                    </w:rPr>
                    <w:t>Compounding and dispensing the medicine concerning the allergies and compliance of the individual patients</w:t>
                  </w:r>
                </w:p>
                <w:p w:rsidR="008940DD" w:rsidRPr="00794E2D" w:rsidRDefault="008940DD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 w:rsidRPr="00794E2D">
                    <w:rPr>
                      <w:rFonts w:ascii="Arial" w:eastAsia="Batang" w:hAnsi="Arial" w:cs="Arial"/>
                    </w:rPr>
                    <w:t>Liaising with other medical staffs on problems patients may experience when taking their medicines</w:t>
                  </w:r>
                </w:p>
                <w:p w:rsidR="008940DD" w:rsidRPr="00794E2D" w:rsidRDefault="008940DD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 w:rsidRPr="00794E2D">
                    <w:rPr>
                      <w:rFonts w:ascii="Arial" w:eastAsia="Batang" w:hAnsi="Arial" w:cs="Arial"/>
                    </w:rPr>
                    <w:t>Participating in wards rounds taking patients histories  and involvement in decision making on appropriate treatment</w:t>
                  </w:r>
                </w:p>
                <w:p w:rsidR="008940DD" w:rsidRPr="00794E2D" w:rsidRDefault="001B29F6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 w:rsidRPr="00794E2D">
                    <w:rPr>
                      <w:rFonts w:ascii="Arial" w:eastAsia="Batang" w:hAnsi="Arial" w:cs="Arial"/>
                    </w:rPr>
                    <w:lastRenderedPageBreak/>
                    <w:t>Counseling</w:t>
                  </w:r>
                  <w:r w:rsidR="008940DD" w:rsidRPr="00794E2D">
                    <w:rPr>
                      <w:rFonts w:ascii="Arial" w:eastAsia="Batang" w:hAnsi="Arial" w:cs="Arial"/>
                    </w:rPr>
                    <w:t xml:space="preserve"> and discussion with patients about their general health</w:t>
                  </w:r>
                </w:p>
                <w:p w:rsidR="008940DD" w:rsidRDefault="008940DD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 w:rsidRPr="00794E2D">
                    <w:rPr>
                      <w:rFonts w:ascii="Arial" w:eastAsia="Batang" w:hAnsi="Arial" w:cs="Arial"/>
                    </w:rPr>
                    <w:t>Regulating administrative tasks and dealing with insurance and other beneficial companies</w:t>
                  </w:r>
                </w:p>
                <w:p w:rsidR="00F86DAE" w:rsidRDefault="00F86DAE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>Sound knowledge of pharmacy plus and pharmacy pro</w:t>
                  </w:r>
                </w:p>
                <w:p w:rsidR="00F86DAE" w:rsidRDefault="00F86DAE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 xml:space="preserve">Preparation of LPOS ,receiving of products ,labeling and merchandising  </w:t>
                  </w:r>
                </w:p>
                <w:p w:rsidR="00F86DAE" w:rsidRDefault="00F86DAE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 xml:space="preserve">Cross selling and promoting other beneficial products for the patients </w:t>
                  </w:r>
                </w:p>
                <w:p w:rsidR="00F86DAE" w:rsidRDefault="00F86DAE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>Expiry management with optimum utilization</w:t>
                  </w:r>
                </w:p>
                <w:p w:rsidR="00F86DAE" w:rsidRDefault="00F86DAE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 xml:space="preserve">Initiative to promote the </w:t>
                  </w:r>
                  <w:r w:rsidR="00ED2000">
                    <w:rPr>
                      <w:rFonts w:ascii="Arial" w:eastAsia="Batang" w:hAnsi="Arial" w:cs="Arial"/>
                    </w:rPr>
                    <w:t>business development activities</w:t>
                  </w:r>
                </w:p>
                <w:p w:rsidR="00ED2000" w:rsidRDefault="00ED2000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 xml:space="preserve">Sound knowledge on regulatory around the world  </w:t>
                  </w:r>
                </w:p>
                <w:p w:rsidR="00ED2000" w:rsidRPr="00404674" w:rsidRDefault="00ED2000" w:rsidP="008940D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Arial" w:eastAsia="Batang" w:hAnsi="Arial" w:cs="Arial"/>
                    </w:rPr>
                  </w:pPr>
                  <w:r>
                    <w:rPr>
                      <w:rFonts w:ascii="Arial" w:eastAsia="Batang" w:hAnsi="Arial" w:cs="Arial"/>
                    </w:rPr>
                    <w:t>Pharmacy operational management retail ,sales ,purchase</w:t>
                  </w:r>
                </w:p>
              </w:tc>
            </w:tr>
          </w:tbl>
          <w:p w:rsidR="008940DD" w:rsidRDefault="008940DD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2000" w:rsidRDefault="00ED2000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B02DF4" w:rsidTr="00A379E3">
              <w:trPr>
                <w:trHeight w:val="280"/>
              </w:trPr>
              <w:tc>
                <w:tcPr>
                  <w:tcW w:w="10451" w:type="dxa"/>
                </w:tcPr>
                <w:p w:rsidR="00B02DF4" w:rsidRPr="00A379E3" w:rsidRDefault="00A379E3" w:rsidP="00A379E3">
                  <w:pPr>
                    <w:tabs>
                      <w:tab w:val="left" w:pos="3114"/>
                      <w:tab w:val="right" w:pos="10235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DBE5F1" w:themeColor="accent1" w:themeTint="33"/>
                    </w:rPr>
                  </w:pPr>
                  <w:r w:rsidRPr="00A379E3">
                    <w:rPr>
                      <w:rFonts w:ascii="Arial" w:hAnsi="Arial" w:cs="Arial"/>
                      <w:b/>
                      <w:bCs/>
                    </w:rPr>
                    <w:t>PRODUCTION AND MANUFACTURING</w:t>
                  </w:r>
                </w:p>
              </w:tc>
            </w:tr>
            <w:tr w:rsidR="00B02DF4" w:rsidTr="00B02DF4">
              <w:tc>
                <w:tcPr>
                  <w:tcW w:w="10451" w:type="dxa"/>
                </w:tcPr>
                <w:p w:rsidR="00B02DF4" w:rsidRDefault="00B02DF4" w:rsidP="0079702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2DF4" w:rsidRDefault="00B02DF4" w:rsidP="0079702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2DF4" w:rsidRDefault="00B02DF4" w:rsidP="00B02DF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02DF4">
                    <w:rPr>
                      <w:rFonts w:ascii="Arial" w:hAnsi="Arial" w:cs="Arial"/>
                    </w:rPr>
                    <w:t>Worked as</w:t>
                  </w:r>
                  <w:r>
                    <w:rPr>
                      <w:rFonts w:ascii="Arial" w:hAnsi="Arial" w:cs="Arial"/>
                    </w:rPr>
                    <w:t xml:space="preserve"> a quality assurance office in K</w:t>
                  </w:r>
                  <w:r w:rsidRPr="00B02DF4">
                    <w:rPr>
                      <w:rFonts w:ascii="Arial" w:hAnsi="Arial" w:cs="Arial"/>
                    </w:rPr>
                    <w:t>opran pharmaceuticals</w:t>
                  </w:r>
                  <w:r>
                    <w:rPr>
                      <w:rFonts w:ascii="Arial" w:hAnsi="Arial" w:cs="Arial"/>
                    </w:rPr>
                    <w:t xml:space="preserve"> ltd  Maharashtra ,India</w:t>
                  </w:r>
                </w:p>
                <w:p w:rsidR="004D6508" w:rsidRDefault="004D6508" w:rsidP="00B02DF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dispensing of raw materials ,sampling for quality control,</w:t>
                  </w:r>
                </w:p>
                <w:p w:rsidR="004D6508" w:rsidRDefault="004D6508" w:rsidP="00B02DF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Granulation in process </w:t>
                  </w:r>
                  <w:proofErr w:type="spellStart"/>
                  <w:r>
                    <w:rPr>
                      <w:rFonts w:ascii="Arial" w:hAnsi="Arial" w:cs="Arial"/>
                    </w:rPr>
                    <w:t>i,e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initial checks</w:t>
                  </w:r>
                </w:p>
                <w:p w:rsidR="004D6508" w:rsidRPr="00B02DF4" w:rsidRDefault="004D6508" w:rsidP="00B02DF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Capsulation, compression ,coloring, packing, to dispatch</w:t>
                  </w:r>
                </w:p>
                <w:p w:rsidR="00B02DF4" w:rsidRDefault="00B02DF4" w:rsidP="0079702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2DF4" w:rsidRDefault="00B02DF4" w:rsidP="0079702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2DF4" w:rsidRDefault="00B02DF4" w:rsidP="0079702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2DF4" w:rsidRDefault="00B02DF4" w:rsidP="0079702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2000" w:rsidRDefault="00ED2000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2000" w:rsidRDefault="00ED2000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940DD" w:rsidRDefault="008940DD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940DD" w:rsidRDefault="008940DD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451"/>
            </w:tblGrid>
            <w:tr w:rsidR="008940DD" w:rsidRPr="009B51D3" w:rsidTr="0079702C">
              <w:tc>
                <w:tcPr>
                  <w:tcW w:w="10451" w:type="dxa"/>
                  <w:shd w:val="clear" w:color="auto" w:fill="DEEAF6"/>
                </w:tcPr>
                <w:p w:rsidR="008940DD" w:rsidRPr="009B51D3" w:rsidRDefault="008940DD" w:rsidP="0079702C">
                  <w:pPr>
                    <w:tabs>
                      <w:tab w:val="center" w:pos="511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B51D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COMPUTER SKILLS</w:t>
                  </w:r>
                  <w:r w:rsidRPr="009B51D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  <w:tr w:rsidR="008940DD" w:rsidRPr="009B51D3" w:rsidTr="0079702C">
              <w:tc>
                <w:tcPr>
                  <w:tcW w:w="10451" w:type="dxa"/>
                  <w:shd w:val="clear" w:color="auto" w:fill="auto"/>
                </w:tcPr>
                <w:p w:rsidR="008940DD" w:rsidRPr="009B51D3" w:rsidRDefault="008940DD" w:rsidP="008940D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B51D3">
                    <w:rPr>
                      <w:rFonts w:ascii="Arial" w:hAnsi="Arial" w:cs="Arial"/>
                    </w:rPr>
                    <w:t>Diploma in computer application</w:t>
                  </w:r>
                </w:p>
                <w:p w:rsidR="008940DD" w:rsidRPr="009B51D3" w:rsidRDefault="008940DD" w:rsidP="008940D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B51D3">
                    <w:rPr>
                      <w:rFonts w:ascii="Arial" w:hAnsi="Arial" w:cs="Arial"/>
                    </w:rPr>
                    <w:t xml:space="preserve">Tally </w:t>
                  </w:r>
                </w:p>
                <w:p w:rsidR="008940DD" w:rsidRPr="009B51D3" w:rsidRDefault="008940DD" w:rsidP="008940D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B51D3">
                    <w:rPr>
                      <w:rFonts w:ascii="Arial" w:hAnsi="Arial" w:cs="Arial"/>
                    </w:rPr>
                    <w:t>Accounts</w:t>
                  </w:r>
                </w:p>
                <w:p w:rsidR="008940DD" w:rsidRPr="009B51D3" w:rsidRDefault="008940DD" w:rsidP="008940D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51D3">
                    <w:rPr>
                      <w:rFonts w:ascii="Arial" w:hAnsi="Arial" w:cs="Arial"/>
                    </w:rPr>
                    <w:t>Internet browsing</w:t>
                  </w:r>
                </w:p>
              </w:tc>
            </w:tr>
          </w:tbl>
          <w:p w:rsidR="008940DD" w:rsidRDefault="008940DD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2000" w:rsidRPr="00F014CE" w:rsidRDefault="00ED2000" w:rsidP="007970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940DD" w:rsidRPr="00F014CE" w:rsidRDefault="008940DD" w:rsidP="0079702C">
            <w:pPr>
              <w:spacing w:after="0" w:line="240" w:lineRule="auto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C0" w:firstRow="0" w:lastRow="1" w:firstColumn="1" w:lastColumn="0" w:noHBand="0" w:noVBand="1"/>
            </w:tblPr>
            <w:tblGrid>
              <w:gridCol w:w="10451"/>
            </w:tblGrid>
            <w:tr w:rsidR="008940DD" w:rsidRPr="00F014CE" w:rsidTr="0079702C">
              <w:tc>
                <w:tcPr>
                  <w:tcW w:w="10451" w:type="dxa"/>
                  <w:shd w:val="clear" w:color="auto" w:fill="DEEAF6"/>
                </w:tcPr>
                <w:p w:rsidR="008940DD" w:rsidRPr="00F014CE" w:rsidRDefault="008940DD" w:rsidP="0079702C">
                  <w:pPr>
                    <w:tabs>
                      <w:tab w:val="left" w:pos="627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  <w:color w:val="3B3E42"/>
                    </w:rPr>
                    <w:t>KEY STRENGTHS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ab/>
                  </w:r>
                </w:p>
              </w:tc>
            </w:tr>
            <w:tr w:rsidR="008940DD" w:rsidRPr="00F014CE" w:rsidTr="0079702C">
              <w:tc>
                <w:tcPr>
                  <w:tcW w:w="10451" w:type="dxa"/>
                </w:tcPr>
                <w:p w:rsidR="008940DD" w:rsidRPr="00F014CE" w:rsidRDefault="008940DD" w:rsidP="008940D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014CE">
                    <w:rPr>
                      <w:rFonts w:ascii="Arial" w:hAnsi="Arial" w:cs="Arial"/>
                    </w:rPr>
                    <w:t>Excellent Team Player,</w:t>
                  </w:r>
                </w:p>
                <w:p w:rsidR="008940DD" w:rsidRPr="00F014CE" w:rsidRDefault="008940DD" w:rsidP="008940D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014CE">
                    <w:rPr>
                      <w:rFonts w:ascii="Arial" w:hAnsi="Arial" w:cs="Arial"/>
                    </w:rPr>
                    <w:t>Positive attitude, Adaptability and disciplined</w:t>
                  </w:r>
                </w:p>
                <w:p w:rsidR="008940DD" w:rsidRPr="00F014CE" w:rsidRDefault="008940DD" w:rsidP="008940D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014CE">
                    <w:rPr>
                      <w:rFonts w:ascii="Arial" w:hAnsi="Arial" w:cs="Arial"/>
                    </w:rPr>
                    <w:t>Team facilitator.</w:t>
                  </w:r>
                </w:p>
                <w:p w:rsidR="008940DD" w:rsidRPr="00F014CE" w:rsidRDefault="008940DD" w:rsidP="008940D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014CE">
                    <w:rPr>
                      <w:rFonts w:ascii="Arial" w:hAnsi="Arial" w:cs="Arial"/>
                    </w:rPr>
                    <w:t>Desire to learn.</w:t>
                  </w:r>
                </w:p>
              </w:tc>
            </w:tr>
          </w:tbl>
          <w:p w:rsidR="008940DD" w:rsidRPr="00F014CE" w:rsidRDefault="008940DD" w:rsidP="0079702C">
            <w:pPr>
              <w:spacing w:after="0" w:line="240" w:lineRule="auto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:rsidR="008940DD" w:rsidRDefault="008940DD" w:rsidP="0079702C">
            <w:pPr>
              <w:spacing w:after="0" w:line="240" w:lineRule="auto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:rsidR="00ED2000" w:rsidRPr="00F014CE" w:rsidRDefault="00ED2000" w:rsidP="0079702C">
            <w:pPr>
              <w:spacing w:after="0" w:line="240" w:lineRule="auto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C0" w:firstRow="0" w:lastRow="1" w:firstColumn="1" w:lastColumn="0" w:noHBand="0" w:noVBand="1"/>
            </w:tblPr>
            <w:tblGrid>
              <w:gridCol w:w="10456"/>
            </w:tblGrid>
            <w:tr w:rsidR="008940DD" w:rsidRPr="00F014CE" w:rsidTr="0079702C">
              <w:tc>
                <w:tcPr>
                  <w:tcW w:w="10451" w:type="dxa"/>
                  <w:shd w:val="clear" w:color="auto" w:fill="DEEAF6"/>
                </w:tcPr>
                <w:p w:rsidR="008940DD" w:rsidRPr="00F014CE" w:rsidRDefault="008940DD" w:rsidP="0079702C">
                  <w:pPr>
                    <w:tabs>
                      <w:tab w:val="left" w:pos="435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EDUCATIONAL QUALIFICATION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ab/>
                  </w:r>
                </w:p>
              </w:tc>
            </w:tr>
            <w:tr w:rsidR="008940DD" w:rsidRPr="00F014CE" w:rsidTr="0079702C">
              <w:tc>
                <w:tcPr>
                  <w:tcW w:w="10451" w:type="dxa"/>
                </w:tcPr>
                <w:tbl>
                  <w:tblPr>
                    <w:tblpPr w:leftFromText="180" w:rightFromText="180" w:horzAnchor="margin" w:tblpY="-14967"/>
                    <w:tblOverlap w:val="never"/>
                    <w:tblW w:w="10345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468"/>
                    <w:gridCol w:w="3555"/>
                    <w:gridCol w:w="4322"/>
                  </w:tblGrid>
                  <w:tr w:rsidR="008940DD" w:rsidRPr="00F014CE" w:rsidTr="0079702C">
                    <w:trPr>
                      <w:trHeight w:val="564"/>
                    </w:trPr>
                    <w:tc>
                      <w:tcPr>
                        <w:tcW w:w="2468" w:type="dxa"/>
                      </w:tcPr>
                      <w:p w:rsidR="008940DD" w:rsidRPr="00F014CE" w:rsidRDefault="008940DD" w:rsidP="003105D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  <w:bCs/>
                          </w:rPr>
                          <w:t>EXAM PASSED</w:t>
                        </w:r>
                      </w:p>
                    </w:tc>
                    <w:tc>
                      <w:tcPr>
                        <w:tcW w:w="3555" w:type="dxa"/>
                      </w:tcPr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  <w:bCs/>
                          </w:rPr>
                          <w:t>BOARD / UNIVERSITY</w:t>
                        </w:r>
                      </w:p>
                    </w:tc>
                    <w:tc>
                      <w:tcPr>
                        <w:tcW w:w="4322" w:type="dxa"/>
                      </w:tcPr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  <w:bCs/>
                          </w:rPr>
                          <w:t>YEAR OF PASSING</w:t>
                        </w:r>
                      </w:p>
                    </w:tc>
                  </w:tr>
                  <w:tr w:rsidR="008940DD" w:rsidRPr="00F014CE" w:rsidTr="0079702C">
                    <w:trPr>
                      <w:trHeight w:val="622"/>
                    </w:trPr>
                    <w:tc>
                      <w:tcPr>
                        <w:tcW w:w="2468" w:type="dxa"/>
                      </w:tcPr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</w:rPr>
                          <w:t>B. Pharm.</w:t>
                        </w:r>
                        <w:r w:rsidRPr="00F014C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555" w:type="dxa"/>
                        <w:vAlign w:val="center"/>
                      </w:tcPr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</w:rPr>
                          <w:t>UTTAR PRADESH TECHNICAL UNIVERSITY, LUCKNOW</w:t>
                        </w:r>
                      </w:p>
                    </w:tc>
                    <w:tc>
                      <w:tcPr>
                        <w:tcW w:w="4322" w:type="dxa"/>
                        <w:vAlign w:val="center"/>
                      </w:tcPr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  <w:r w:rsidR="003105DE">
                          <w:rPr>
                            <w:rFonts w:ascii="Arial" w:hAnsi="Arial" w:cs="Arial"/>
                            <w:b/>
                          </w:rPr>
                          <w:t>11</w:t>
                        </w:r>
                      </w:p>
                    </w:tc>
                  </w:tr>
                  <w:tr w:rsidR="008940DD" w:rsidRPr="00F014CE" w:rsidTr="0079702C">
                    <w:trPr>
                      <w:trHeight w:val="622"/>
                    </w:trPr>
                    <w:tc>
                      <w:tcPr>
                        <w:tcW w:w="2468" w:type="dxa"/>
                      </w:tcPr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</w:rPr>
                          <w:t>INTERMEDIATE</w:t>
                        </w:r>
                      </w:p>
                    </w:tc>
                    <w:tc>
                      <w:tcPr>
                        <w:tcW w:w="3555" w:type="dxa"/>
                        <w:vAlign w:val="center"/>
                      </w:tcPr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</w:rPr>
                          <w:t>UTTAR PRADESH BOARD</w:t>
                        </w:r>
                      </w:p>
                    </w:tc>
                    <w:tc>
                      <w:tcPr>
                        <w:tcW w:w="4322" w:type="dxa"/>
                        <w:vAlign w:val="center"/>
                      </w:tcPr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</w:rPr>
                          <w:t>2004</w:t>
                        </w:r>
                      </w:p>
                    </w:tc>
                  </w:tr>
                  <w:tr w:rsidR="008940DD" w:rsidRPr="00F014CE" w:rsidTr="0079702C">
                    <w:trPr>
                      <w:trHeight w:val="622"/>
                    </w:trPr>
                    <w:tc>
                      <w:tcPr>
                        <w:tcW w:w="2468" w:type="dxa"/>
                      </w:tcPr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</w:rPr>
                          <w:t>METRICULATION</w:t>
                        </w:r>
                      </w:p>
                    </w:tc>
                    <w:tc>
                      <w:tcPr>
                        <w:tcW w:w="3555" w:type="dxa"/>
                        <w:vAlign w:val="center"/>
                      </w:tcPr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</w:rPr>
                          <w:t>UTTAR PRADESH BOARD</w:t>
                        </w:r>
                      </w:p>
                    </w:tc>
                    <w:tc>
                      <w:tcPr>
                        <w:tcW w:w="4322" w:type="dxa"/>
                        <w:vAlign w:val="center"/>
                      </w:tcPr>
                      <w:p w:rsidR="008940DD" w:rsidRPr="00F014CE" w:rsidRDefault="008940DD" w:rsidP="007970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</w:rPr>
                          <w:t>2001</w:t>
                        </w:r>
                      </w:p>
                    </w:tc>
                  </w:tr>
                </w:tbl>
                <w:p w:rsidR="008940DD" w:rsidRPr="00F014CE" w:rsidRDefault="008940DD" w:rsidP="0079702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940DD" w:rsidRPr="00F014CE" w:rsidRDefault="008940DD" w:rsidP="007970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40DD" w:rsidRPr="00F014CE" w:rsidTr="0079702C">
        <w:trPr>
          <w:trHeight w:val="4118"/>
        </w:trPr>
        <w:tc>
          <w:tcPr>
            <w:tcW w:w="10682" w:type="dxa"/>
            <w:gridSpan w:val="2"/>
          </w:tcPr>
          <w:p w:rsidR="008940DD" w:rsidRPr="00F014CE" w:rsidRDefault="008940DD" w:rsidP="0079702C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8940DD" w:rsidRPr="00F014CE" w:rsidTr="0079702C">
              <w:tc>
                <w:tcPr>
                  <w:tcW w:w="10446" w:type="dxa"/>
                  <w:shd w:val="clear" w:color="auto" w:fill="DEEAF6"/>
                </w:tcPr>
                <w:p w:rsidR="008940DD" w:rsidRPr="00F014CE" w:rsidRDefault="008940DD" w:rsidP="0079702C">
                  <w:pPr>
                    <w:tabs>
                      <w:tab w:val="center" w:pos="5115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ab/>
                  </w:r>
                </w:p>
              </w:tc>
            </w:tr>
            <w:tr w:rsidR="008940DD" w:rsidRPr="00F014CE" w:rsidTr="0079702C">
              <w:tc>
                <w:tcPr>
                  <w:tcW w:w="10431" w:type="dxa"/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3544"/>
                    <w:gridCol w:w="3961"/>
                  </w:tblGrid>
                  <w:tr w:rsidR="008940DD" w:rsidRPr="00F014CE" w:rsidTr="0079702C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8940DD" w:rsidRPr="00F014CE" w:rsidRDefault="008940DD" w:rsidP="0079702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        Hindi 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8940DD" w:rsidRPr="00F014CE" w:rsidRDefault="008940DD" w:rsidP="0079702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English                                Urdu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8940DD" w:rsidRPr="00F014CE" w:rsidRDefault="008940DD" w:rsidP="0079702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F014CE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                     Marathi</w:t>
                        </w:r>
                      </w:p>
                    </w:tc>
                  </w:tr>
                </w:tbl>
                <w:p w:rsidR="008940DD" w:rsidRPr="00F014CE" w:rsidRDefault="008940DD" w:rsidP="0079702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940DD" w:rsidRPr="00F014CE" w:rsidRDefault="008940DD" w:rsidP="0079702C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C0" w:firstRow="0" w:lastRow="1" w:firstColumn="1" w:lastColumn="0" w:noHBand="0" w:noVBand="1"/>
            </w:tblPr>
            <w:tblGrid>
              <w:gridCol w:w="3044"/>
              <w:gridCol w:w="7412"/>
            </w:tblGrid>
            <w:tr w:rsidR="008940DD" w:rsidRPr="00F014CE" w:rsidTr="0079702C">
              <w:tc>
                <w:tcPr>
                  <w:tcW w:w="10546" w:type="dxa"/>
                  <w:gridSpan w:val="2"/>
                  <w:shd w:val="clear" w:color="auto" w:fill="DEEAF6"/>
                </w:tcPr>
                <w:p w:rsidR="008940DD" w:rsidRPr="00F014CE" w:rsidRDefault="008940DD" w:rsidP="0079702C">
                  <w:pPr>
                    <w:tabs>
                      <w:tab w:val="left" w:pos="3855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  <w:color w:val="3B3E42"/>
                    </w:rPr>
                    <w:t>PERSONAL DETAILS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ab/>
                  </w:r>
                </w:p>
              </w:tc>
            </w:tr>
            <w:tr w:rsidR="008940DD" w:rsidRPr="00F014CE" w:rsidTr="0079702C">
              <w:tc>
                <w:tcPr>
                  <w:tcW w:w="3060" w:type="dxa"/>
                </w:tcPr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NATIONALITY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GENDER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DATE OF BIRTH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DATE OF ISSUE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DATE OF EXPIRY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PLACE OF ISSUE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RELIGION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486" w:type="dxa"/>
                </w:tcPr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INDIAN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MALE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01-08-1987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07-07-2009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06-07-2019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LUCKNOW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</w:rPr>
                    <w:t>ISLAM</w:t>
                  </w:r>
                </w:p>
                <w:p w:rsidR="008940DD" w:rsidRPr="00F014CE" w:rsidRDefault="008940DD" w:rsidP="0079702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940DD" w:rsidRPr="00F014CE" w:rsidRDefault="008940DD" w:rsidP="0079702C">
            <w:pPr>
              <w:spacing w:after="0" w:line="240" w:lineRule="auto"/>
              <w:rPr>
                <w:rFonts w:ascii="Arial" w:hAnsi="Arial" w:cs="Arial"/>
              </w:rPr>
            </w:pPr>
          </w:p>
          <w:p w:rsidR="008940DD" w:rsidRPr="00F014CE" w:rsidRDefault="008940DD" w:rsidP="0079702C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C0" w:firstRow="0" w:lastRow="1" w:firstColumn="1" w:lastColumn="0" w:noHBand="0" w:noVBand="1"/>
            </w:tblPr>
            <w:tblGrid>
              <w:gridCol w:w="10451"/>
            </w:tblGrid>
            <w:tr w:rsidR="008940DD" w:rsidRPr="00F014CE" w:rsidTr="0079702C">
              <w:tc>
                <w:tcPr>
                  <w:tcW w:w="10451" w:type="dxa"/>
                  <w:shd w:val="clear" w:color="auto" w:fill="DEEAF6"/>
                </w:tcPr>
                <w:p w:rsidR="008940DD" w:rsidRPr="00F014CE" w:rsidRDefault="008940DD" w:rsidP="0079702C">
                  <w:pPr>
                    <w:tabs>
                      <w:tab w:val="left" w:pos="654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014CE">
                    <w:rPr>
                      <w:rFonts w:ascii="Arial" w:hAnsi="Arial" w:cs="Arial"/>
                      <w:b/>
                      <w:bCs/>
                      <w:color w:val="3B3E42"/>
                    </w:rPr>
                    <w:t>Declaration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ab/>
                  </w:r>
                </w:p>
              </w:tc>
            </w:tr>
            <w:tr w:rsidR="008940DD" w:rsidRPr="00F014CE" w:rsidTr="0079702C">
              <w:tc>
                <w:tcPr>
                  <w:tcW w:w="10451" w:type="dxa"/>
                </w:tcPr>
                <w:p w:rsidR="008940DD" w:rsidRPr="00F014CE" w:rsidRDefault="008940DD" w:rsidP="0079702C">
                  <w:pPr>
                    <w:ind w:left="2880" w:hanging="2880"/>
                    <w:rPr>
                      <w:rFonts w:ascii="Arial" w:hAnsi="Arial" w:cs="Arial"/>
                    </w:rPr>
                  </w:pPr>
                  <w:r w:rsidRPr="00F014CE">
                    <w:rPr>
                      <w:rFonts w:ascii="Arial" w:hAnsi="Arial" w:cs="Arial"/>
                    </w:rPr>
                    <w:t xml:space="preserve">I </w:t>
                  </w:r>
                  <w:r w:rsidRPr="00B82C24">
                    <w:rPr>
                      <w:rFonts w:ascii="Arial" w:hAnsi="Arial" w:cs="Arial"/>
                    </w:rPr>
                    <w:t xml:space="preserve">hereby declare that the information furnished above is </w:t>
                  </w:r>
                  <w:r>
                    <w:rPr>
                      <w:rFonts w:ascii="Arial" w:hAnsi="Arial" w:cs="Arial"/>
                    </w:rPr>
                    <w:t>authentic,</w:t>
                  </w:r>
                  <w:r w:rsidRPr="00B82C24">
                    <w:rPr>
                      <w:rFonts w:ascii="Arial" w:hAnsi="Arial" w:cs="Arial"/>
                    </w:rPr>
                    <w:t xml:space="preserve"> complete to the best of my knowledge.</w:t>
                  </w:r>
                </w:p>
              </w:tc>
            </w:tr>
          </w:tbl>
          <w:p w:rsidR="008940DD" w:rsidRPr="00F014CE" w:rsidRDefault="008940DD" w:rsidP="007970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940DD" w:rsidRPr="00A701F1" w:rsidRDefault="008940DD" w:rsidP="008940DD">
      <w:pPr>
        <w:tabs>
          <w:tab w:val="left" w:pos="1072"/>
        </w:tabs>
        <w:rPr>
          <w:rFonts w:ascii="Arial" w:hAnsi="Arial" w:cs="Arial"/>
          <w:b/>
        </w:rPr>
      </w:pPr>
    </w:p>
    <w:p w:rsidR="00573A37" w:rsidRDefault="00573A37"/>
    <w:sectPr w:rsidR="00573A37" w:rsidSect="004511FE">
      <w:head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35" w:rsidRDefault="00002F35" w:rsidP="008940DD">
      <w:pPr>
        <w:spacing w:after="0" w:line="240" w:lineRule="auto"/>
      </w:pPr>
      <w:r>
        <w:separator/>
      </w:r>
    </w:p>
  </w:endnote>
  <w:endnote w:type="continuationSeparator" w:id="0">
    <w:p w:rsidR="00002F35" w:rsidRDefault="00002F35" w:rsidP="0089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35" w:rsidRDefault="00002F35" w:rsidP="008940DD">
      <w:pPr>
        <w:spacing w:after="0" w:line="240" w:lineRule="auto"/>
      </w:pPr>
      <w:r>
        <w:separator/>
      </w:r>
    </w:p>
  </w:footnote>
  <w:footnote w:type="continuationSeparator" w:id="0">
    <w:p w:rsidR="00002F35" w:rsidRDefault="00002F35" w:rsidP="0089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CE" w:rsidRPr="004C5189" w:rsidRDefault="00002F35" w:rsidP="004C51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268E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8"/>
    <w:multiLevelType w:val="hybridMultilevel"/>
    <w:tmpl w:val="516272D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9"/>
    <w:multiLevelType w:val="hybridMultilevel"/>
    <w:tmpl w:val="292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D"/>
    <w:multiLevelType w:val="hybridMultilevel"/>
    <w:tmpl w:val="08C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36A6"/>
    <w:multiLevelType w:val="hybridMultilevel"/>
    <w:tmpl w:val="6B8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E2F22"/>
    <w:multiLevelType w:val="hybridMultilevel"/>
    <w:tmpl w:val="C2E4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E6DDF"/>
    <w:multiLevelType w:val="hybridMultilevel"/>
    <w:tmpl w:val="A8E8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DD"/>
    <w:rsid w:val="00002F35"/>
    <w:rsid w:val="001015DE"/>
    <w:rsid w:val="001B29F6"/>
    <w:rsid w:val="002061D6"/>
    <w:rsid w:val="003105DE"/>
    <w:rsid w:val="00411550"/>
    <w:rsid w:val="004511FE"/>
    <w:rsid w:val="004D6508"/>
    <w:rsid w:val="00561935"/>
    <w:rsid w:val="00573A37"/>
    <w:rsid w:val="00650FDE"/>
    <w:rsid w:val="008940DD"/>
    <w:rsid w:val="009B4A80"/>
    <w:rsid w:val="00A379E3"/>
    <w:rsid w:val="00B02DF4"/>
    <w:rsid w:val="00DA3596"/>
    <w:rsid w:val="00E02A3A"/>
    <w:rsid w:val="00ED2000"/>
    <w:rsid w:val="00F86DAE"/>
    <w:rsid w:val="00FA31FD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D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40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40DD"/>
  </w:style>
  <w:style w:type="paragraph" w:styleId="Footer">
    <w:name w:val="footer"/>
    <w:basedOn w:val="Normal"/>
    <w:link w:val="FooterChar"/>
    <w:uiPriority w:val="99"/>
    <w:semiHidden/>
    <w:unhideWhenUsed/>
    <w:rsid w:val="008940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0DD"/>
  </w:style>
  <w:style w:type="character" w:customStyle="1" w:styleId="NoSpacingChar">
    <w:name w:val="No Spacing Char"/>
    <w:basedOn w:val="DefaultParagraphFont"/>
    <w:link w:val="NoSpacing"/>
    <w:rsid w:val="008940DD"/>
    <w:rPr>
      <w:rFonts w:ascii="Calibri" w:eastAsia="Times New Roman" w:hAnsi="Calibri" w:cs="Times New Roman"/>
    </w:rPr>
  </w:style>
  <w:style w:type="paragraph" w:styleId="NoSpacing">
    <w:name w:val="No Spacing"/>
    <w:link w:val="NoSpacingChar"/>
    <w:qFormat/>
    <w:rsid w:val="008940D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5DE"/>
    <w:pPr>
      <w:ind w:left="720"/>
      <w:contextualSpacing/>
    </w:pPr>
  </w:style>
  <w:style w:type="table" w:styleId="TableGrid">
    <w:name w:val="Table Grid"/>
    <w:basedOn w:val="TableNormal"/>
    <w:uiPriority w:val="59"/>
    <w:rsid w:val="00B0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101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D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40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40DD"/>
  </w:style>
  <w:style w:type="paragraph" w:styleId="Footer">
    <w:name w:val="footer"/>
    <w:basedOn w:val="Normal"/>
    <w:link w:val="FooterChar"/>
    <w:uiPriority w:val="99"/>
    <w:semiHidden/>
    <w:unhideWhenUsed/>
    <w:rsid w:val="008940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0DD"/>
  </w:style>
  <w:style w:type="character" w:customStyle="1" w:styleId="NoSpacingChar">
    <w:name w:val="No Spacing Char"/>
    <w:basedOn w:val="DefaultParagraphFont"/>
    <w:link w:val="NoSpacing"/>
    <w:rsid w:val="008940DD"/>
    <w:rPr>
      <w:rFonts w:ascii="Calibri" w:eastAsia="Times New Roman" w:hAnsi="Calibri" w:cs="Times New Roman"/>
    </w:rPr>
  </w:style>
  <w:style w:type="paragraph" w:styleId="NoSpacing">
    <w:name w:val="No Spacing"/>
    <w:link w:val="NoSpacingChar"/>
    <w:qFormat/>
    <w:rsid w:val="008940D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5DE"/>
    <w:pPr>
      <w:ind w:left="720"/>
      <w:contextualSpacing/>
    </w:pPr>
  </w:style>
  <w:style w:type="table" w:styleId="TableGrid">
    <w:name w:val="Table Grid"/>
    <w:basedOn w:val="TableNormal"/>
    <w:uiPriority w:val="59"/>
    <w:rsid w:val="00B0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101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ALBALSAM</dc:creator>
  <cp:lastModifiedBy>348370422</cp:lastModifiedBy>
  <cp:revision>2</cp:revision>
  <cp:lastPrinted>2017-02-08T05:42:00Z</cp:lastPrinted>
  <dcterms:created xsi:type="dcterms:W3CDTF">2017-02-15T06:31:00Z</dcterms:created>
  <dcterms:modified xsi:type="dcterms:W3CDTF">2017-02-15T06:31:00Z</dcterms:modified>
</cp:coreProperties>
</file>