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3" w:rsidRPr="00932A33" w:rsidRDefault="00335F7D" w:rsidP="00335F7D">
      <w:pPr>
        <w:pStyle w:val="Title"/>
        <w:rPr>
          <w:sz w:val="44"/>
          <w:szCs w:val="44"/>
        </w:rPr>
      </w:pPr>
      <w:r w:rsidRPr="00932A33">
        <w:rPr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AF483CD" wp14:editId="317107E5">
            <wp:simplePos x="0" y="0"/>
            <wp:positionH relativeFrom="margin">
              <wp:align>right</wp:align>
            </wp:positionH>
            <wp:positionV relativeFrom="paragraph">
              <wp:posOffset>397510</wp:posOffset>
            </wp:positionV>
            <wp:extent cx="1333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91" y="21360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924" w:rsidRPr="00932A33">
        <w:rPr>
          <w:sz w:val="44"/>
          <w:szCs w:val="44"/>
        </w:rPr>
        <w:t>AKRAM</w:t>
      </w:r>
    </w:p>
    <w:p w:rsidR="00794924" w:rsidRPr="00932A33" w:rsidRDefault="00932A33" w:rsidP="00335F7D">
      <w:pPr>
        <w:pStyle w:val="Title"/>
        <w:rPr>
          <w:rFonts w:ascii="Times New Roman" w:eastAsia="Times New Roman" w:hAnsi="Times New Roman" w:cs="Times New Roman"/>
          <w:snapToGrid w:val="0"/>
          <w:color w:val="000000"/>
          <w:w w:val="1"/>
          <w:sz w:val="44"/>
          <w:szCs w:val="44"/>
          <w:bdr w:val="none" w:sz="0" w:space="0" w:color="auto" w:frame="1"/>
          <w:shd w:val="clear" w:color="auto" w:fill="000000"/>
        </w:rPr>
      </w:pPr>
      <w:hyperlink r:id="rId7" w:history="1">
        <w:r w:rsidRPr="00932A33">
          <w:rPr>
            <w:rStyle w:val="Hyperlink"/>
            <w:sz w:val="44"/>
            <w:szCs w:val="44"/>
          </w:rPr>
          <w:t>Akram.352131@2freemail.com</w:t>
        </w:r>
      </w:hyperlink>
      <w:r w:rsidRPr="00932A33">
        <w:rPr>
          <w:sz w:val="44"/>
          <w:szCs w:val="44"/>
        </w:rPr>
        <w:t xml:space="preserve"> </w:t>
      </w:r>
      <w:r w:rsidR="00780AD1" w:rsidRPr="00932A33">
        <w:rPr>
          <w:sz w:val="44"/>
          <w:szCs w:val="44"/>
        </w:rPr>
        <w:t xml:space="preserve"> </w:t>
      </w:r>
    </w:p>
    <w:p w:rsidR="00335F7D" w:rsidRPr="00932A33" w:rsidRDefault="00794924" w:rsidP="00794924">
      <w:pPr>
        <w:pStyle w:val="Title"/>
        <w:rPr>
          <w:sz w:val="44"/>
          <w:szCs w:val="44"/>
        </w:rPr>
      </w:pPr>
      <w:r w:rsidRPr="00932A33">
        <w:rPr>
          <w:sz w:val="44"/>
          <w:szCs w:val="44"/>
        </w:rPr>
        <w:t xml:space="preserve">      </w:t>
      </w:r>
    </w:p>
    <w:p w:rsidR="00794924" w:rsidRDefault="00794924" w:rsidP="00335F7D">
      <w:pPr>
        <w:pStyle w:val="Title"/>
        <w:rPr>
          <w:sz w:val="32"/>
        </w:rPr>
      </w:pPr>
      <w:r>
        <w:rPr>
          <w:sz w:val="32"/>
        </w:rPr>
        <w:t>SALES EXECUTIVE</w:t>
      </w:r>
    </w:p>
    <w:p w:rsidR="00335F7D" w:rsidRPr="00335F7D" w:rsidRDefault="00335F7D" w:rsidP="00335F7D"/>
    <w:p w:rsidR="00794924" w:rsidRPr="00794924" w:rsidRDefault="00794924" w:rsidP="00794924">
      <w:pPr>
        <w:pStyle w:val="Title"/>
        <w:rPr>
          <w:sz w:val="32"/>
        </w:rPr>
      </w:pPr>
      <w:r>
        <w:rPr>
          <w:sz w:val="32"/>
        </w:rPr>
        <w:t xml:space="preserve">Personal Summary                                                                                                                                                             </w:t>
      </w:r>
    </w:p>
    <w:p w:rsidR="00794924" w:rsidRDefault="00794924" w:rsidP="00794924">
      <w:r>
        <w:t xml:space="preserve">I am a results driven, committed and articulate sales executive with excellent communication skills and a high level of customer commitment. I am multi-skilled with the ability to plan and manage territory whilst and maintaining &amp; developing existing and new customers through ethical sales methods and consistent high customer service. I also do possess a good team spirit, deadline orientated and having the ability to succeed in a demanding sales environment. </w:t>
      </w:r>
    </w:p>
    <w:p w:rsidR="00AC56D9" w:rsidRDefault="00AC56D9" w:rsidP="00794924">
      <w:r>
        <w:t>Now looking forward to making a significant contribution in an ambitious and exciting company that offers a genuine opportunity for progression.</w:t>
      </w:r>
    </w:p>
    <w:p w:rsidR="00AC56D9" w:rsidRPr="00335F7D" w:rsidRDefault="00AC56D9" w:rsidP="00794924">
      <w:pPr>
        <w:rPr>
          <w:b/>
          <w:sz w:val="24"/>
        </w:rPr>
      </w:pPr>
      <w:r w:rsidRPr="00335F7D">
        <w:rPr>
          <w:b/>
          <w:sz w:val="24"/>
        </w:rPr>
        <w:t>WORK EXPERIENCE:</w:t>
      </w:r>
    </w:p>
    <w:p w:rsidR="00AC56D9" w:rsidRPr="00335F7D" w:rsidRDefault="00AC56D9" w:rsidP="00794924">
      <w:pPr>
        <w:rPr>
          <w:b/>
          <w:sz w:val="24"/>
        </w:rPr>
      </w:pPr>
      <w:r w:rsidRPr="00335F7D">
        <w:rPr>
          <w:b/>
          <w:sz w:val="24"/>
        </w:rPr>
        <w:t>Sharaf dg</w:t>
      </w:r>
    </w:p>
    <w:p w:rsidR="00AC56D9" w:rsidRPr="00335F7D" w:rsidRDefault="00AC56D9" w:rsidP="00794924">
      <w:pPr>
        <w:rPr>
          <w:b/>
          <w:sz w:val="20"/>
        </w:rPr>
      </w:pPr>
      <w:r w:rsidRPr="00335F7D">
        <w:rPr>
          <w:b/>
          <w:sz w:val="20"/>
        </w:rPr>
        <w:t>Sales Executive: 2014 May 10 – Present</w:t>
      </w:r>
    </w:p>
    <w:p w:rsidR="00AC56D9" w:rsidRDefault="00AC56D9" w:rsidP="00794924">
      <w:r>
        <w:t>I attend the customers who enter the store, assess</w:t>
      </w:r>
      <w:r w:rsidR="0054192A">
        <w:t xml:space="preserve"> their requirements then sell to</w:t>
      </w:r>
      <w:r>
        <w:t xml:space="preserve"> them the </w:t>
      </w:r>
      <w:r w:rsidR="0054192A">
        <w:t>company’s</w:t>
      </w:r>
      <w:r>
        <w:t xml:space="preserve"> products and services that match their needs</w:t>
      </w:r>
      <w:r w:rsidR="0054192A">
        <w:t xml:space="preserve"> and provide solutions which are required for its particular use. I am also responsible for providing after sales services which enables me to create and maintain good relationships with new &amp; existing customers respectively in order to foster long lasting and repeated business.</w:t>
      </w:r>
    </w:p>
    <w:p w:rsidR="002F0FF0" w:rsidRDefault="002F0FF0" w:rsidP="00794924"/>
    <w:p w:rsidR="0054192A" w:rsidRDefault="0054192A" w:rsidP="00335F7D">
      <w:pPr>
        <w:pStyle w:val="ListParagraph"/>
      </w:pPr>
      <w:r w:rsidRPr="002F0FF0">
        <w:rPr>
          <w:b/>
        </w:rPr>
        <w:t>DUTIES:</w:t>
      </w:r>
    </w:p>
    <w:p w:rsidR="0054192A" w:rsidRDefault="0054192A" w:rsidP="00335F7D">
      <w:pPr>
        <w:pStyle w:val="ListParagraph"/>
        <w:numPr>
          <w:ilvl w:val="0"/>
          <w:numId w:val="7"/>
        </w:numPr>
      </w:pPr>
      <w:r>
        <w:t>Working as part of the sales team</w:t>
      </w:r>
      <w:r w:rsidR="005A03F5">
        <w:t xml:space="preserve"> to</w:t>
      </w:r>
      <w:r>
        <w:t xml:space="preserve"> provide good services for new and existing customers.</w:t>
      </w:r>
    </w:p>
    <w:p w:rsidR="006D2053" w:rsidRDefault="006D2053" w:rsidP="00335F7D">
      <w:pPr>
        <w:pStyle w:val="ListParagraph"/>
        <w:numPr>
          <w:ilvl w:val="0"/>
          <w:numId w:val="7"/>
        </w:numPr>
      </w:pPr>
      <w:r>
        <w:t>Identifying Customer needs and then providing the perfect product with the best solution.</w:t>
      </w:r>
    </w:p>
    <w:p w:rsidR="0054192A" w:rsidRDefault="006D2053" w:rsidP="00335F7D">
      <w:pPr>
        <w:pStyle w:val="ListParagraph"/>
        <w:numPr>
          <w:ilvl w:val="0"/>
          <w:numId w:val="7"/>
        </w:numPr>
      </w:pPr>
      <w:r>
        <w:t>Involved in developing sales and pricing strategies.</w:t>
      </w:r>
    </w:p>
    <w:p w:rsidR="006D2053" w:rsidRDefault="006D2053" w:rsidP="00335F7D">
      <w:pPr>
        <w:pStyle w:val="ListParagraph"/>
        <w:numPr>
          <w:ilvl w:val="0"/>
          <w:numId w:val="7"/>
        </w:numPr>
      </w:pPr>
      <w:r>
        <w:t>Listening to Customers to answer and resolve their queries.</w:t>
      </w:r>
    </w:p>
    <w:p w:rsidR="006D2053" w:rsidRDefault="006D2053" w:rsidP="00335F7D">
      <w:pPr>
        <w:pStyle w:val="ListParagraph"/>
        <w:numPr>
          <w:ilvl w:val="0"/>
          <w:numId w:val="7"/>
        </w:numPr>
      </w:pPr>
      <w:r>
        <w:t>Evaluating competitor activity and developing appropriate responses through the market survey.</w:t>
      </w:r>
    </w:p>
    <w:p w:rsidR="006D2053" w:rsidRDefault="006D2053" w:rsidP="00335F7D">
      <w:pPr>
        <w:pStyle w:val="ListParagraph"/>
        <w:numPr>
          <w:ilvl w:val="0"/>
          <w:numId w:val="7"/>
        </w:numPr>
      </w:pPr>
      <w:r>
        <w:t>Writing accurate and informative sales report</w:t>
      </w:r>
      <w:r w:rsidR="005A03F5">
        <w:t xml:space="preserve"> and documentation.</w:t>
      </w:r>
    </w:p>
    <w:p w:rsidR="005A03F5" w:rsidRDefault="005A03F5" w:rsidP="00335F7D">
      <w:pPr>
        <w:pStyle w:val="ListParagraph"/>
        <w:numPr>
          <w:ilvl w:val="0"/>
          <w:numId w:val="7"/>
        </w:numPr>
      </w:pPr>
      <w:r>
        <w:t>Collecting all the information from customers required to increase sales and customer satisfaction hence generating sustainable growth.</w:t>
      </w:r>
    </w:p>
    <w:p w:rsidR="007729C1" w:rsidRDefault="005A03F5" w:rsidP="00AB583F">
      <w:pPr>
        <w:pStyle w:val="ListParagraph"/>
        <w:numPr>
          <w:ilvl w:val="0"/>
          <w:numId w:val="7"/>
        </w:numPr>
      </w:pPr>
      <w:r>
        <w:t>Doing Cashiering in ca</w:t>
      </w:r>
      <w:r w:rsidR="007729C1">
        <w:t>se of a big footfall in the store</w:t>
      </w:r>
    </w:p>
    <w:p w:rsidR="00B1154C" w:rsidRDefault="00B1154C" w:rsidP="00B1154C"/>
    <w:p w:rsidR="00AB583F" w:rsidRPr="007729C1" w:rsidRDefault="007729C1" w:rsidP="007729C1">
      <w:pPr>
        <w:pStyle w:val="ListParagraph"/>
        <w:ind w:left="0"/>
      </w:pPr>
      <w:r>
        <w:rPr>
          <w:b/>
        </w:rPr>
        <w:t>TOKYO 35 CLOTHING BOUTIQUE</w:t>
      </w:r>
      <w:r>
        <w:rPr>
          <w:b/>
          <w:color w:val="000000" w:themeColor="text1"/>
        </w:rPr>
        <w:t xml:space="preserve"> </w:t>
      </w:r>
    </w:p>
    <w:p w:rsidR="00AB583F" w:rsidRPr="00AB583F" w:rsidRDefault="00B1154C" w:rsidP="00B1154C">
      <w:r w:rsidRPr="00B1154C">
        <w:rPr>
          <w:b/>
        </w:rPr>
        <w:t>S</w:t>
      </w:r>
      <w:r w:rsidR="00AB583F" w:rsidRPr="00B1154C">
        <w:rPr>
          <w:b/>
        </w:rPr>
        <w:t>ales</w:t>
      </w:r>
      <w:r>
        <w:rPr>
          <w:b/>
        </w:rPr>
        <w:t xml:space="preserve"> Associate 2011</w:t>
      </w:r>
      <w:r>
        <w:t>-</w:t>
      </w:r>
      <w:r w:rsidR="00AB583F" w:rsidRPr="00AB583F">
        <w:t>2013</w:t>
      </w:r>
    </w:p>
    <w:p w:rsidR="00AB583F" w:rsidRPr="00335F7D" w:rsidRDefault="00AB583F" w:rsidP="00AB583F">
      <w:pPr>
        <w:rPr>
          <w:b/>
          <w:sz w:val="24"/>
        </w:rPr>
      </w:pPr>
      <w:r w:rsidRPr="00335F7D">
        <w:rPr>
          <w:b/>
          <w:sz w:val="24"/>
        </w:rPr>
        <w:t xml:space="preserve">Speak Resort Hotel </w:t>
      </w:r>
    </w:p>
    <w:p w:rsidR="00AB583F" w:rsidRPr="00AB583F" w:rsidRDefault="00AB583F" w:rsidP="00335F7D">
      <w:pPr>
        <w:pStyle w:val="ListParagraph"/>
        <w:numPr>
          <w:ilvl w:val="0"/>
          <w:numId w:val="8"/>
        </w:numPr>
      </w:pPr>
      <w:r w:rsidRPr="00AB583F">
        <w:t>Receptionist 2010-2012</w:t>
      </w:r>
    </w:p>
    <w:p w:rsidR="00AB583F" w:rsidRDefault="00AB583F" w:rsidP="00794924"/>
    <w:p w:rsidR="005A03F5" w:rsidRPr="002F0FF0" w:rsidRDefault="005A03F5" w:rsidP="00794924">
      <w:pPr>
        <w:rPr>
          <w:b/>
          <w:sz w:val="24"/>
        </w:rPr>
      </w:pPr>
      <w:r w:rsidRPr="002F0FF0">
        <w:rPr>
          <w:b/>
          <w:sz w:val="24"/>
        </w:rPr>
        <w:t>KEY SKILLS AND COMPETENCIES</w:t>
      </w:r>
    </w:p>
    <w:p w:rsidR="002266E8" w:rsidRDefault="002266E8" w:rsidP="002F0FF0">
      <w:pPr>
        <w:pStyle w:val="ListParagraph"/>
        <w:numPr>
          <w:ilvl w:val="0"/>
          <w:numId w:val="8"/>
        </w:numPr>
      </w:pPr>
      <w:r>
        <w:t>Ability to hit targets: I am always determined and hardworking which has enabled me to achieve mos</w:t>
      </w:r>
      <w:r w:rsidR="002F0FF0">
        <w:t xml:space="preserve">t </w:t>
      </w:r>
      <w:proofErr w:type="gramStart"/>
      <w:r w:rsidR="002F0FF0">
        <w:t xml:space="preserve">of </w:t>
      </w:r>
      <w:r>
        <w:t xml:space="preserve"> my</w:t>
      </w:r>
      <w:proofErr w:type="gramEnd"/>
      <w:r>
        <w:t xml:space="preserve"> monthly targets hence resulting to getting 90% in my 2016 annual appraisal.</w:t>
      </w:r>
    </w:p>
    <w:p w:rsidR="002266E8" w:rsidRDefault="002266E8" w:rsidP="002F0FF0">
      <w:pPr>
        <w:pStyle w:val="ListParagraph"/>
        <w:numPr>
          <w:ilvl w:val="0"/>
          <w:numId w:val="8"/>
        </w:numPr>
      </w:pPr>
      <w:r>
        <w:t xml:space="preserve">Strong Communication skills: I am </w:t>
      </w:r>
      <w:r w:rsidR="00386EEB">
        <w:t>a good</w:t>
      </w:r>
      <w:r>
        <w:t xml:space="preserve"> listener which enables</w:t>
      </w:r>
      <w:r w:rsidR="00386EEB">
        <w:t xml:space="preserve"> me</w:t>
      </w:r>
      <w:r>
        <w:t xml:space="preserve"> to </w:t>
      </w:r>
      <w:r w:rsidR="00386EEB">
        <w:t xml:space="preserve">easily create a good conversation </w:t>
      </w:r>
      <w:r w:rsidR="00B21F55">
        <w:t>with customers and i also speak audibly.</w:t>
      </w:r>
    </w:p>
    <w:p w:rsidR="00B21F55" w:rsidRDefault="00B21F55" w:rsidP="002F0FF0">
      <w:pPr>
        <w:pStyle w:val="ListParagraph"/>
        <w:numPr>
          <w:ilvl w:val="0"/>
          <w:numId w:val="8"/>
        </w:numPr>
      </w:pPr>
      <w:r>
        <w:t>Negotiation skills: I regularly get involved in series</w:t>
      </w:r>
      <w:r w:rsidR="002F0FF0">
        <w:t xml:space="preserve"> of</w:t>
      </w:r>
      <w:r>
        <w:t xml:space="preserve"> negotiations of small and big deals within the</w:t>
      </w:r>
      <w:r w:rsidR="002F0FF0">
        <w:t xml:space="preserve"> store</w:t>
      </w:r>
      <w:r>
        <w:t xml:space="preserve"> with different customers on a daily basis which</w:t>
      </w:r>
      <w:r w:rsidR="009F77D9">
        <w:t xml:space="preserve"> i</w:t>
      </w:r>
      <w:r>
        <w:t xml:space="preserve"> have gotten used to and has enabled</w:t>
      </w:r>
      <w:r w:rsidR="002F0FF0">
        <w:t xml:space="preserve"> me</w:t>
      </w:r>
      <w:r>
        <w:t xml:space="preserve"> to always close 90% of deals I get.</w:t>
      </w:r>
    </w:p>
    <w:p w:rsidR="00283599" w:rsidRDefault="00B21F55" w:rsidP="002F0FF0">
      <w:pPr>
        <w:pStyle w:val="ListParagraph"/>
        <w:numPr>
          <w:ilvl w:val="0"/>
          <w:numId w:val="8"/>
        </w:numPr>
      </w:pPr>
      <w:r>
        <w:t>Presentation skills: I always illustrate to</w:t>
      </w:r>
      <w:r w:rsidR="00283599">
        <w:t xml:space="preserve"> the customer how the product their</w:t>
      </w:r>
      <w:r>
        <w:t xml:space="preserve"> purchasing is used by telling t</w:t>
      </w:r>
      <w:r w:rsidR="009F77D9">
        <w:t>hem about the features and the</w:t>
      </w:r>
      <w:r>
        <w:t xml:space="preserve"> benefits </w:t>
      </w:r>
      <w:r w:rsidR="00283599">
        <w:t>they get from them.</w:t>
      </w:r>
    </w:p>
    <w:p w:rsidR="00283599" w:rsidRDefault="009F77D9" w:rsidP="002F0FF0">
      <w:pPr>
        <w:pStyle w:val="ListParagraph"/>
        <w:numPr>
          <w:ilvl w:val="0"/>
          <w:numId w:val="8"/>
        </w:numPr>
      </w:pPr>
      <w:r>
        <w:rPr>
          <w:rFonts w:eastAsiaTheme="minorHAnsi"/>
        </w:rPr>
        <w:t>Ability to work under</w:t>
      </w:r>
      <w:r w:rsidR="00283599" w:rsidRPr="00283599">
        <w:rPr>
          <w:rFonts w:eastAsiaTheme="minorHAnsi"/>
        </w:rPr>
        <w:t xml:space="preserve"> minimum supervision</w:t>
      </w:r>
      <w:r w:rsidR="00283599">
        <w:t xml:space="preserve"> due to experience acquired.</w:t>
      </w:r>
    </w:p>
    <w:p w:rsidR="00283599" w:rsidRDefault="00283599" w:rsidP="002F0FF0">
      <w:pPr>
        <w:pStyle w:val="ListParagraph"/>
        <w:numPr>
          <w:ilvl w:val="0"/>
          <w:numId w:val="8"/>
        </w:numPr>
      </w:pPr>
      <w:r w:rsidRPr="00283599">
        <w:rPr>
          <w:rFonts w:eastAsiaTheme="minorHAnsi"/>
        </w:rPr>
        <w:t>Excellent planning and organization skills.</w:t>
      </w:r>
    </w:p>
    <w:p w:rsidR="00283599" w:rsidRPr="00283599" w:rsidRDefault="00283599" w:rsidP="002F0FF0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>
        <w:t>Ability to upsell and convert customers new and existing in order to close a deal.</w:t>
      </w:r>
    </w:p>
    <w:p w:rsidR="00B21F55" w:rsidRDefault="00AB583F" w:rsidP="002F0FF0">
      <w:pPr>
        <w:pStyle w:val="ListParagraph"/>
        <w:numPr>
          <w:ilvl w:val="0"/>
          <w:numId w:val="8"/>
        </w:numPr>
      </w:pPr>
      <w:r>
        <w:t>Computer skills which include networking and Microsoft office usage.</w:t>
      </w:r>
    </w:p>
    <w:p w:rsidR="005A03F5" w:rsidRDefault="005A03F5" w:rsidP="00794924"/>
    <w:p w:rsidR="002F0FF0" w:rsidRDefault="002F0FF0" w:rsidP="00794924"/>
    <w:p w:rsidR="002F0FF0" w:rsidRDefault="002F0FF0" w:rsidP="00794924"/>
    <w:p w:rsidR="002F0FF0" w:rsidRDefault="002F0FF0" w:rsidP="00794924"/>
    <w:p w:rsidR="002F0FF0" w:rsidRPr="00AC56D9" w:rsidRDefault="002F0FF0" w:rsidP="00794924"/>
    <w:p w:rsidR="00794924" w:rsidRPr="002F0FF0" w:rsidRDefault="00794924" w:rsidP="00794924">
      <w:pPr>
        <w:pStyle w:val="Title"/>
        <w:rPr>
          <w:b/>
          <w:sz w:val="32"/>
        </w:rPr>
      </w:pPr>
      <w:r w:rsidRPr="002F0FF0">
        <w:rPr>
          <w:b/>
          <w:sz w:val="32"/>
        </w:rPr>
        <w:t>EDUCATION BACKGROUND:</w:t>
      </w:r>
    </w:p>
    <w:p w:rsidR="00794924" w:rsidRDefault="00794924" w:rsidP="00794924">
      <w:pPr>
        <w:spacing w:line="240" w:lineRule="auto"/>
        <w:rPr>
          <w:b/>
        </w:rPr>
      </w:pPr>
      <w:r>
        <w:rPr>
          <w:b/>
        </w:rPr>
        <w:t>Education: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94924" w:rsidTr="0079492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4" w:rsidRDefault="00794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4" w:rsidRDefault="00794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Degree(s) or Diploma(s) or Certificate(s) obtained:</w:t>
            </w:r>
          </w:p>
        </w:tc>
      </w:tr>
      <w:tr w:rsidR="00794924" w:rsidTr="0079492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4" w:rsidRDefault="00794924">
            <w:pPr>
              <w:spacing w:after="0" w:line="240" w:lineRule="auto"/>
            </w:pPr>
            <w:r>
              <w:t>2011-2012Taibah International school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4" w:rsidRDefault="00794924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>
                  <w:t>Uganda</w:t>
                </w:r>
              </w:smartTag>
            </w:smartTag>
            <w:r>
              <w:t xml:space="preserve"> Advanced Certificate of  Education (U.A.C.E)</w:t>
            </w:r>
          </w:p>
        </w:tc>
      </w:tr>
      <w:tr w:rsidR="00794924" w:rsidTr="0079492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4" w:rsidRDefault="00794924">
            <w:pPr>
              <w:spacing w:after="0" w:line="240" w:lineRule="auto"/>
            </w:pPr>
            <w:r>
              <w:t xml:space="preserve">2007-2010: </w:t>
            </w:r>
            <w:smartTag w:uri="urn:schemas-microsoft-com:office:smarttags" w:element="place">
              <w:smartTag w:uri="urn:schemas-microsoft-com:office:smarttags" w:element="PlaceName">
                <w:r>
                  <w:t>Greenhill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4" w:rsidRDefault="00794924">
            <w:pPr>
              <w:spacing w:after="0" w:line="240" w:lineRule="auto"/>
            </w:pPr>
            <w:smartTag w:uri="urn:schemas-microsoft-com:office:smarttags" w:element="country-region">
              <w:smartTag w:uri="urn:schemas-microsoft-com:office:smarttags" w:element="place">
                <w:r>
                  <w:t>Uganda</w:t>
                </w:r>
              </w:smartTag>
            </w:smartTag>
            <w:r>
              <w:t xml:space="preserve"> Certificate of Education (UCE)</w:t>
            </w:r>
          </w:p>
        </w:tc>
      </w:tr>
      <w:tr w:rsidR="00794924" w:rsidTr="0079492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4" w:rsidRDefault="00794924">
            <w:pPr>
              <w:spacing w:after="0" w:line="240" w:lineRule="auto"/>
            </w:pPr>
            <w:r>
              <w:t>2000-2006: City parents School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4" w:rsidRDefault="00794924">
            <w:pPr>
              <w:spacing w:after="0" w:line="240" w:lineRule="auto"/>
            </w:pPr>
            <w:r>
              <w:t>PLE Certificate</w:t>
            </w:r>
          </w:p>
        </w:tc>
      </w:tr>
      <w:tr w:rsidR="00794924" w:rsidTr="0079492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4" w:rsidRDefault="00794924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4" w:rsidRDefault="00794924">
            <w:pPr>
              <w:spacing w:after="0" w:line="240" w:lineRule="auto"/>
            </w:pPr>
          </w:p>
        </w:tc>
      </w:tr>
    </w:tbl>
    <w:p w:rsidR="00794924" w:rsidRDefault="00794924" w:rsidP="00794924">
      <w:pPr>
        <w:spacing w:line="300" w:lineRule="atLeast"/>
      </w:pPr>
    </w:p>
    <w:p w:rsidR="00794924" w:rsidRDefault="00794924" w:rsidP="00794924">
      <w:pPr>
        <w:pStyle w:val="ListParagraph"/>
        <w:spacing w:line="300" w:lineRule="atLeast"/>
        <w:rPr>
          <w:sz w:val="22"/>
        </w:rPr>
      </w:pPr>
      <w:r>
        <w:rPr>
          <w:sz w:val="22"/>
        </w:rPr>
        <w:t xml:space="preserve">  </w:t>
      </w:r>
    </w:p>
    <w:p w:rsidR="00794924" w:rsidRPr="002F0FF0" w:rsidRDefault="00794924" w:rsidP="00794924">
      <w:pPr>
        <w:pStyle w:val="Title"/>
        <w:rPr>
          <w:b/>
          <w:color w:val="000000" w:themeColor="text1"/>
          <w:sz w:val="32"/>
        </w:rPr>
      </w:pPr>
      <w:r w:rsidRPr="002F0FF0">
        <w:rPr>
          <w:b/>
          <w:color w:val="000000" w:themeColor="text1"/>
          <w:sz w:val="32"/>
        </w:rPr>
        <w:t>REFRENCES:</w:t>
      </w:r>
    </w:p>
    <w:p w:rsidR="00794924" w:rsidRPr="002F0FF0" w:rsidRDefault="00794924" w:rsidP="002F0FF0">
      <w:pPr>
        <w:spacing w:line="300" w:lineRule="atLeast"/>
        <w:rPr>
          <w:color w:val="1F4E79" w:themeColor="accent1" w:themeShade="80"/>
          <w:sz w:val="24"/>
        </w:rPr>
      </w:pPr>
      <w:r w:rsidRPr="002F0FF0">
        <w:rPr>
          <w:color w:val="1F4E79" w:themeColor="accent1" w:themeShade="80"/>
          <w:sz w:val="24"/>
        </w:rPr>
        <w:t>Available upon request.</w:t>
      </w:r>
    </w:p>
    <w:p w:rsidR="00794924" w:rsidRPr="002F0FF0" w:rsidRDefault="00794924" w:rsidP="00794924">
      <w:pPr>
        <w:rPr>
          <w:b/>
          <w:sz w:val="28"/>
        </w:rPr>
      </w:pPr>
      <w:r w:rsidRPr="002F0FF0">
        <w:rPr>
          <w:b/>
          <w:sz w:val="28"/>
        </w:rPr>
        <w:t>AMBITION</w:t>
      </w:r>
    </w:p>
    <w:p w:rsidR="00794924" w:rsidRDefault="00794924" w:rsidP="00794924">
      <w:r>
        <w:t xml:space="preserve"> </w:t>
      </w:r>
      <w:r w:rsidR="00780AD1">
        <w:t>Looking</w:t>
      </w:r>
      <w:r>
        <w:t xml:space="preserve"> forward to expand my career in the </w:t>
      </w:r>
      <w:r w:rsidR="00780AD1">
        <w:t xml:space="preserve">sales industry. </w:t>
      </w:r>
      <w:r>
        <w:t>I will be so grateful if my application is put into consideration.</w:t>
      </w:r>
    </w:p>
    <w:p w:rsidR="00794924" w:rsidRDefault="00794924" w:rsidP="00794924">
      <w:r>
        <w:t>Am available on the above telephone and address if chance is granted.</w:t>
      </w:r>
    </w:p>
    <w:p w:rsidR="00794924" w:rsidRDefault="00794924" w:rsidP="00794924">
      <w:bookmarkStart w:id="0" w:name="_GoBack"/>
      <w:bookmarkEnd w:id="0"/>
    </w:p>
    <w:p w:rsidR="00794924" w:rsidRDefault="00794924" w:rsidP="00794924"/>
    <w:p w:rsidR="00794924" w:rsidRDefault="00794924" w:rsidP="00794924"/>
    <w:p w:rsidR="00794924" w:rsidRDefault="00794924" w:rsidP="00794924">
      <w:pPr>
        <w:spacing w:line="300" w:lineRule="atLeast"/>
      </w:pPr>
    </w:p>
    <w:p w:rsidR="00794924" w:rsidRDefault="00794924" w:rsidP="00794924"/>
    <w:p w:rsidR="00D4288D" w:rsidRDefault="00D4288D"/>
    <w:sectPr w:rsidR="00D4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D11"/>
    <w:multiLevelType w:val="hybridMultilevel"/>
    <w:tmpl w:val="10A6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0306"/>
    <w:multiLevelType w:val="hybridMultilevel"/>
    <w:tmpl w:val="4B96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271A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3A71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0102B8C"/>
    <w:multiLevelType w:val="hybridMultilevel"/>
    <w:tmpl w:val="A0C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12DFE"/>
    <w:multiLevelType w:val="hybridMultilevel"/>
    <w:tmpl w:val="394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70D5C"/>
    <w:multiLevelType w:val="hybridMultilevel"/>
    <w:tmpl w:val="6BA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E0832"/>
    <w:multiLevelType w:val="hybridMultilevel"/>
    <w:tmpl w:val="0C047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0156D4"/>
    <w:multiLevelType w:val="hybridMultilevel"/>
    <w:tmpl w:val="B0D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96B2C"/>
    <w:multiLevelType w:val="hybridMultilevel"/>
    <w:tmpl w:val="B8DC68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24"/>
    <w:rsid w:val="002266E8"/>
    <w:rsid w:val="00283599"/>
    <w:rsid w:val="002F0FF0"/>
    <w:rsid w:val="00335F7D"/>
    <w:rsid w:val="00386EEB"/>
    <w:rsid w:val="0054192A"/>
    <w:rsid w:val="005A03F5"/>
    <w:rsid w:val="006D2053"/>
    <w:rsid w:val="00710F52"/>
    <w:rsid w:val="007729C1"/>
    <w:rsid w:val="00780AD1"/>
    <w:rsid w:val="00794924"/>
    <w:rsid w:val="00932A33"/>
    <w:rsid w:val="009F77D9"/>
    <w:rsid w:val="00AB583F"/>
    <w:rsid w:val="00AC56D9"/>
    <w:rsid w:val="00B1154C"/>
    <w:rsid w:val="00B21F55"/>
    <w:rsid w:val="00D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949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49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unhideWhenUsed/>
    <w:rsid w:val="007949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949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A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949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49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unhideWhenUsed/>
    <w:rsid w:val="007949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949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ram.3521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Gaming  NM1- Sharaf DG</dc:creator>
  <cp:keywords/>
  <dc:description/>
  <cp:lastModifiedBy>602HRDESK</cp:lastModifiedBy>
  <cp:revision>5</cp:revision>
  <dcterms:created xsi:type="dcterms:W3CDTF">2017-02-09T17:14:00Z</dcterms:created>
  <dcterms:modified xsi:type="dcterms:W3CDTF">2017-04-29T09:51:00Z</dcterms:modified>
</cp:coreProperties>
</file>