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D6791" w:rsidRPr="003E485F" w:rsidTr="0012674B">
        <w:tc>
          <w:tcPr>
            <w:tcW w:w="9576" w:type="dxa"/>
          </w:tcPr>
          <w:p w:rsidR="0012674B" w:rsidRPr="003E485F" w:rsidRDefault="0012674B" w:rsidP="0012674B">
            <w:pPr>
              <w:pStyle w:val="Heading"/>
              <w:rPr>
                <w:rFonts w:ascii="Verdana" w:hAnsi="Verdana" w:cs="Verdana"/>
                <w:b/>
                <w:bCs/>
                <w:color w:val="000000" w:themeColor="text1"/>
                <w:sz w:val="32"/>
              </w:rPr>
            </w:pPr>
            <w:r w:rsidRPr="003E485F">
              <w:rPr>
                <w:rFonts w:ascii="Verdana" w:hAnsi="Verdana" w:cs="Verdana"/>
                <w:b/>
                <w:bCs/>
                <w:color w:val="000000" w:themeColor="text1"/>
                <w:sz w:val="32"/>
              </w:rPr>
              <w:t>CURRICULUM VITAE</w:t>
            </w:r>
          </w:p>
          <w:p w:rsidR="00C81208" w:rsidRPr="003E485F" w:rsidRDefault="00C81208" w:rsidP="00C81208">
            <w:pPr>
              <w:pStyle w:val="TableofFigures"/>
              <w:rPr>
                <w:color w:val="000000" w:themeColor="text1"/>
              </w:rPr>
            </w:pPr>
          </w:p>
          <w:p w:rsidR="00C81208" w:rsidRPr="003E485F" w:rsidRDefault="001F147B" w:rsidP="00C812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171575" cy="1533525"/>
                  <wp:effectExtent l="19050" t="0" r="9525" b="0"/>
                  <wp:docPr id="2" name="Picture 2" descr="C:\Users\gary\Downloads\pic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ry\Downloads\pic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4D" w:rsidRPr="003E485F" w:rsidRDefault="006A414D" w:rsidP="0012674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2674B" w:rsidRPr="003E485F" w:rsidRDefault="0012674B" w:rsidP="0012674B">
      <w:pPr>
        <w:pStyle w:val="Heading"/>
        <w:contextualSpacing/>
        <w:jc w:val="left"/>
        <w:rPr>
          <w:b/>
          <w:color w:val="000000" w:themeColor="text1"/>
        </w:rPr>
      </w:pPr>
      <w:proofErr w:type="spellStart"/>
      <w:r w:rsidRPr="003E485F">
        <w:rPr>
          <w:b/>
          <w:color w:val="000000" w:themeColor="text1"/>
          <w:u w:val="none"/>
        </w:rPr>
        <w:t>Gaurav</w:t>
      </w:r>
      <w:proofErr w:type="spellEnd"/>
      <w:r w:rsidRPr="003E485F">
        <w:rPr>
          <w:b/>
          <w:color w:val="000000" w:themeColor="text1"/>
          <w:u w:val="none"/>
        </w:rPr>
        <w:t xml:space="preserve"> </w:t>
      </w:r>
    </w:p>
    <w:p w:rsidR="0012674B" w:rsidRPr="003E485F" w:rsidRDefault="00E36B56" w:rsidP="0012674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Mobile: C/o 0503718643</w:t>
      </w:r>
    </w:p>
    <w:p w:rsidR="0012674B" w:rsidRPr="003E485F" w:rsidRDefault="00C81208" w:rsidP="0012674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12674B"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mail: </w:t>
      </w:r>
      <w:r w:rsidR="00E36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E36B56" w:rsidRPr="002D342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gaurav.358934@2freemail.com</w:t>
        </w:r>
      </w:hyperlink>
      <w:r w:rsidR="00E36B56">
        <w:t xml:space="preserve">  </w:t>
      </w:r>
    </w:p>
    <w:p w:rsidR="0012674B" w:rsidRPr="003E485F" w:rsidRDefault="0012674B" w:rsidP="007F6A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7734" w:rsidRPr="003E485F" w:rsidRDefault="00C81208" w:rsidP="007F6A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OBJECTIVES</w:t>
      </w:r>
      <w:r w:rsidR="0060366A"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1B3BB3"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0366A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work with a reputed </w:t>
      </w:r>
      <w:r w:rsidR="00506CC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60366A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position where I can develop and </w:t>
      </w:r>
      <w:r w:rsidR="00506CC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utilize</w:t>
      </w:r>
      <w:r w:rsidR="0060366A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06CC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versatile</w:t>
      </w:r>
      <w:r w:rsidR="0060366A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E485F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skill set</w:t>
      </w:r>
      <w:r w:rsidR="0060366A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, add demanded value</w:t>
      </w:r>
      <w:r w:rsidR="0084023E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0366A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506CC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="0084023E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023E"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06595" w:rsidRPr="003E485F" w:rsidRDefault="00506CCC" w:rsidP="0050659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PROFESSIONAL EXPERIENCE</w:t>
      </w:r>
      <w:r w:rsidR="00506595"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5308C" w:rsidRPr="003E485F" w:rsidRDefault="00B36276" w:rsidP="000E3E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Bar Tender at </w:t>
      </w:r>
      <w:proofErr w:type="spellStart"/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Arsinoe</w:t>
      </w:r>
      <w:proofErr w:type="spellEnd"/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Beach Hotel Cyprus</w:t>
      </w:r>
      <w:r w:rsidR="00093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(Europe) from June 2006-february 2010</w:t>
      </w:r>
      <w:r w:rsidR="00C5308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As Cook </w:t>
      </w:r>
      <w:r w:rsidR="007E0B34">
        <w:rPr>
          <w:rFonts w:ascii="Times New Roman" w:hAnsi="Times New Roman" w:cs="Times New Roman"/>
          <w:color w:val="000000" w:themeColor="text1"/>
          <w:sz w:val="24"/>
          <w:szCs w:val="24"/>
        </w:rPr>
        <w:t>(Continental)</w:t>
      </w:r>
      <w:r w:rsidR="00093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08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proofErr w:type="spellStart"/>
      <w:r w:rsidR="00C5308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ChillOut</w:t>
      </w:r>
      <w:proofErr w:type="spellEnd"/>
      <w:r w:rsidR="00C5308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Café lounge</w:t>
      </w:r>
      <w:r w:rsidR="00093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Cyprus (Europe)</w:t>
      </w:r>
      <w:r w:rsidR="00C5308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March 2010-May 2012</w:t>
      </w:r>
      <w:r w:rsidR="00C5308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Supervisor at </w:t>
      </w:r>
      <w:proofErr w:type="spellStart"/>
      <w:r w:rsidR="00C5308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ChillOut</w:t>
      </w:r>
      <w:proofErr w:type="spellEnd"/>
      <w:r w:rsidR="00C5308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Café lounge</w:t>
      </w:r>
      <w:r w:rsidR="00093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Cyprus (Europe)</w:t>
      </w:r>
      <w:r w:rsidR="00C5308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June 2012-June 2013</w:t>
      </w:r>
    </w:p>
    <w:p w:rsidR="009A3021" w:rsidRPr="003E485F" w:rsidRDefault="00C81208" w:rsidP="00103B8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85F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>RESPONSIBILITIES:</w:t>
      </w:r>
    </w:p>
    <w:p w:rsidR="009A3021" w:rsidRPr="003E485F" w:rsidRDefault="009A3021" w:rsidP="009A3021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Supervising food service assistants and kitchen staff, organizing their daily duties and monitoring performance.</w:t>
      </w:r>
    </w:p>
    <w:p w:rsidR="009A3021" w:rsidRPr="003E485F" w:rsidRDefault="009A3021" w:rsidP="009A3021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Ensuring that appropriate levels of hygiene and cleanliness are maintained in the kitchen.</w:t>
      </w:r>
    </w:p>
    <w:p w:rsidR="009A3021" w:rsidRPr="003E485F" w:rsidRDefault="009A3021" w:rsidP="009A3021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Making sure that all food at point of delivery is of the highest quality.</w:t>
      </w:r>
    </w:p>
    <w:p w:rsidR="009A3021" w:rsidRPr="003E485F" w:rsidRDefault="009A3021" w:rsidP="009A3021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Responsible for high standards of food, hygiene, and health and safety.</w:t>
      </w:r>
    </w:p>
    <w:p w:rsidR="009A3021" w:rsidRPr="003E485F" w:rsidRDefault="009A3021" w:rsidP="009A3021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Constantly checking the quality of the food being served to customers.</w:t>
      </w:r>
    </w:p>
    <w:p w:rsidR="009A3021" w:rsidRPr="003E485F" w:rsidRDefault="009A3021" w:rsidP="009A3021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In charge of stock control for the freezers, pantries and store rooms.</w:t>
      </w:r>
    </w:p>
    <w:p w:rsidR="009A3021" w:rsidRPr="003E485F" w:rsidRDefault="009A3021" w:rsidP="009A3021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Encouraging junior staff in their training and development.</w:t>
      </w:r>
    </w:p>
    <w:p w:rsidR="009A3021" w:rsidRPr="003E485F" w:rsidRDefault="009A3021" w:rsidP="003B3049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Contacting suppliers and ordering vegetables, meats, kitchen and cleaning equipment.</w:t>
      </w:r>
    </w:p>
    <w:p w:rsidR="003B3049" w:rsidRPr="003E485F" w:rsidRDefault="003B3049" w:rsidP="003B3049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Collect cash for beverages or drinks served and record sales</w:t>
      </w:r>
    </w:p>
    <w:p w:rsidR="003B3049" w:rsidRPr="003E485F" w:rsidRDefault="003B3049" w:rsidP="003B3049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Engaging the guests in conversation.</w:t>
      </w:r>
    </w:p>
    <w:p w:rsidR="003B3049" w:rsidRPr="003E485F" w:rsidRDefault="003B3049" w:rsidP="003B3049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Preparing cocktails and other drinks.</w:t>
      </w:r>
    </w:p>
    <w:p w:rsidR="00103B81" w:rsidRPr="00BD43F7" w:rsidRDefault="003B3049" w:rsidP="00BD43F7">
      <w:pPr>
        <w:numPr>
          <w:ilvl w:val="0"/>
          <w:numId w:val="2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Maintaining appropriate stock levels for the bar.</w:t>
      </w:r>
    </w:p>
    <w:p w:rsidR="00103B81" w:rsidRPr="003E485F" w:rsidRDefault="00103B81" w:rsidP="00103B81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Ensure that the coffeemaker is in perfect working condition at all times</w:t>
      </w:r>
    </w:p>
    <w:p w:rsidR="00103B81" w:rsidRPr="003E485F" w:rsidRDefault="00103B81" w:rsidP="00103B81">
      <w:pPr>
        <w:numPr>
          <w:ilvl w:val="0"/>
          <w:numId w:val="2"/>
        </w:numPr>
        <w:spacing w:before="100" w:beforeAutospacing="1" w:after="8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Prepare coffee in front of the customers and take any input in a positive manner</w:t>
      </w:r>
    </w:p>
    <w:p w:rsidR="00644332" w:rsidRPr="003E485F" w:rsidRDefault="00644332" w:rsidP="000E111F">
      <w:pPr>
        <w:pStyle w:val="ListParagraph"/>
        <w:numPr>
          <w:ilvl w:val="0"/>
          <w:numId w:val="2"/>
        </w:numPr>
        <w:spacing w:before="100" w:beforeAutospacing="1" w:after="80" w:line="27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Responsible to ensure smooth operations exists in assigned area, including: staffing, inventory, quality assurance and customer service.</w:t>
      </w:r>
      <w:r w:rsidRPr="003E485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20547" w:rsidRPr="003E485F" w:rsidRDefault="00920547" w:rsidP="00920547">
      <w:pPr>
        <w:numPr>
          <w:ilvl w:val="0"/>
          <w:numId w:val="2"/>
        </w:numPr>
        <w:spacing w:before="100" w:beforeAutospacing="1" w:after="80" w:line="27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Investigates and resolves food quality, employee, and service complaints.</w:t>
      </w:r>
      <w:r w:rsidRPr="003E485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920547" w:rsidRPr="003E485F" w:rsidRDefault="00920547" w:rsidP="00F45B84">
      <w:pPr>
        <w:numPr>
          <w:ilvl w:val="0"/>
          <w:numId w:val="2"/>
        </w:numPr>
        <w:spacing w:before="100" w:beforeAutospacing="1" w:after="80" w:line="27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Inspects dining area and ensures cleanliness, organization and dining area courtes</w:t>
      </w:r>
      <w:r w:rsidR="00F45B84" w:rsidRPr="003E4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y.</w:t>
      </w:r>
    </w:p>
    <w:p w:rsidR="00920547" w:rsidRPr="003E485F" w:rsidRDefault="00920547" w:rsidP="00920547">
      <w:pPr>
        <w:spacing w:before="100" w:beforeAutospacing="1" w:after="80" w:line="270" w:lineRule="atLea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B84" w:rsidRPr="003E485F" w:rsidRDefault="0044034A" w:rsidP="009A09A7">
      <w:pPr>
        <w:spacing w:before="100" w:beforeAutospacing="1" w:after="80" w:line="270" w:lineRule="atLeast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 SKILLS</w:t>
      </w:r>
      <w:r w:rsidR="00F45B84"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E130C" w:rsidRPr="003E485F" w:rsidRDefault="000E3E41" w:rsidP="009A09A7">
      <w:pPr>
        <w:spacing w:before="100" w:beforeAutospacing="1" w:after="80" w:line="270" w:lineRule="atLeast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06CC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1. Result</w:t>
      </w:r>
      <w:r w:rsid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oriented and </w:t>
      </w:r>
      <w:r w:rsidR="003413B1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Hardworking</w:t>
      </w:r>
      <w:r w:rsidR="003413B1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</w:t>
      </w:r>
      <w:proofErr w:type="gramStart"/>
      <w:r w:rsidR="003413B1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lead a team </w:t>
      </w:r>
      <w:r w:rsidR="003E485F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85F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achieve</w:t>
      </w:r>
      <w:r w:rsidR="003413B1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goal</w:t>
      </w:r>
      <w:r w:rsidR="000139B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</w:t>
      </w:r>
      <w:proofErr w:type="gramEnd"/>
      <w:r w:rsidR="000139B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E485F">
        <w:rPr>
          <w:rFonts w:ascii="Times New Roman" w:hAnsi="Times New Roman"/>
          <w:color w:val="000000" w:themeColor="text1"/>
          <w:sz w:val="24"/>
          <w:szCs w:val="24"/>
        </w:rPr>
        <w:t xml:space="preserve">Hospitality &amp; Culinary </w:t>
      </w:r>
      <w:r w:rsidR="008B054E" w:rsidRPr="003E485F">
        <w:rPr>
          <w:rFonts w:ascii="Times New Roman" w:hAnsi="Times New Roman"/>
          <w:color w:val="000000" w:themeColor="text1"/>
          <w:sz w:val="24"/>
          <w:szCs w:val="24"/>
        </w:rPr>
        <w:t>Management</w:t>
      </w:r>
      <w:r w:rsidR="00097FCD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613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97FCD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97FCD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97FCD" w:rsidRPr="003E485F">
        <w:rPr>
          <w:rFonts w:ascii="Times New Roman" w:hAnsi="Times New Roman"/>
          <w:color w:val="000000" w:themeColor="text1"/>
          <w:sz w:val="24"/>
          <w:szCs w:val="24"/>
        </w:rPr>
        <w:t>Guest</w:t>
      </w:r>
      <w:r w:rsidR="003E485F">
        <w:rPr>
          <w:rFonts w:ascii="Times New Roman" w:hAnsi="Times New Roman"/>
          <w:color w:val="000000" w:themeColor="text1"/>
          <w:sz w:val="24"/>
          <w:szCs w:val="24"/>
        </w:rPr>
        <w:t xml:space="preserve"> Service </w:t>
      </w:r>
      <w:r w:rsidR="00097FCD" w:rsidRPr="003E485F">
        <w:rPr>
          <w:rFonts w:ascii="Times New Roman" w:hAnsi="Times New Roman"/>
          <w:color w:val="000000" w:themeColor="text1"/>
          <w:sz w:val="24"/>
          <w:szCs w:val="24"/>
        </w:rPr>
        <w:t xml:space="preserve">Excellence </w:t>
      </w:r>
      <w:r w:rsidR="00CE130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71613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130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E130C"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130C" w:rsidRPr="003E485F">
        <w:rPr>
          <w:rFonts w:ascii="Times New Roman" w:hAnsi="Times New Roman"/>
          <w:color w:val="000000" w:themeColor="text1"/>
          <w:sz w:val="24"/>
          <w:szCs w:val="24"/>
        </w:rPr>
        <w:t>Multioutlet</w:t>
      </w:r>
      <w:proofErr w:type="spellEnd"/>
      <w:r w:rsidR="00CE130C" w:rsidRPr="003E485F">
        <w:rPr>
          <w:rFonts w:ascii="Times New Roman" w:hAnsi="Times New Roman"/>
          <w:color w:val="000000" w:themeColor="text1"/>
          <w:sz w:val="24"/>
          <w:szCs w:val="24"/>
        </w:rPr>
        <w:t xml:space="preserve"> Operations</w:t>
      </w:r>
    </w:p>
    <w:p w:rsidR="0040103D" w:rsidRPr="003E485F" w:rsidRDefault="0040103D" w:rsidP="009A09A7">
      <w:pPr>
        <w:pStyle w:val="KeySkillsBullets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54780" w:rsidRPr="003E485F" w:rsidRDefault="0044034A" w:rsidP="00CB18AC">
      <w:pPr>
        <w:pStyle w:val="KeySkillsBullets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485F">
        <w:rPr>
          <w:rFonts w:ascii="Times New Roman" w:hAnsi="Times New Roman"/>
          <w:b/>
          <w:color w:val="000000" w:themeColor="text1"/>
          <w:sz w:val="24"/>
          <w:szCs w:val="24"/>
        </w:rPr>
        <w:t>EDUCATIONAL QUALIFICATION</w:t>
      </w:r>
      <w:r w:rsidR="00F45B84" w:rsidRPr="003E485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45B84" w:rsidRPr="003E485F" w:rsidRDefault="00F45B84" w:rsidP="00CB18AC">
      <w:pPr>
        <w:pStyle w:val="KeySkillsBullets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5B84" w:rsidRPr="003E485F" w:rsidRDefault="00F45B84" w:rsidP="00CB18AC">
      <w:pPr>
        <w:pStyle w:val="KeySkillsBullets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828" w:type="dxa"/>
        <w:tblInd w:w="360" w:type="dxa"/>
        <w:tblLook w:val="04A0"/>
      </w:tblPr>
      <w:tblGrid>
        <w:gridCol w:w="1855"/>
        <w:gridCol w:w="1850"/>
        <w:gridCol w:w="2128"/>
        <w:gridCol w:w="2589"/>
        <w:gridCol w:w="1406"/>
      </w:tblGrid>
      <w:tr w:rsidR="00B23EB8" w:rsidRPr="003E485F" w:rsidTr="00B23EB8">
        <w:tc>
          <w:tcPr>
            <w:tcW w:w="1855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Class </w:t>
            </w:r>
          </w:p>
        </w:tc>
        <w:tc>
          <w:tcPr>
            <w:tcW w:w="1850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2128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School/University</w:t>
            </w:r>
          </w:p>
        </w:tc>
        <w:tc>
          <w:tcPr>
            <w:tcW w:w="2589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Board/Degree/Diploma</w:t>
            </w:r>
          </w:p>
        </w:tc>
        <w:tc>
          <w:tcPr>
            <w:tcW w:w="1406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B23EB8" w:rsidRPr="003E485F" w:rsidTr="00B23EB8">
        <w:tc>
          <w:tcPr>
            <w:tcW w:w="1855" w:type="dxa"/>
          </w:tcPr>
          <w:p w:rsidR="00B23EB8" w:rsidRPr="003E485F" w:rsidRDefault="00B23EB8" w:rsidP="00B23EB8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Hotel Administration</w:t>
            </w:r>
          </w:p>
        </w:tc>
        <w:tc>
          <w:tcPr>
            <w:tcW w:w="1850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CTL EUROCOLLEGE Cyprus</w:t>
            </w:r>
          </w:p>
        </w:tc>
        <w:tc>
          <w:tcPr>
            <w:tcW w:w="2589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Diploma 2 years</w:t>
            </w:r>
          </w:p>
        </w:tc>
        <w:tc>
          <w:tcPr>
            <w:tcW w:w="1406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2005-2010</w:t>
            </w:r>
          </w:p>
        </w:tc>
      </w:tr>
      <w:tr w:rsidR="00B23EB8" w:rsidRPr="003E485F" w:rsidTr="00B23EB8">
        <w:tc>
          <w:tcPr>
            <w:tcW w:w="1855" w:type="dxa"/>
          </w:tcPr>
          <w:p w:rsidR="00B23EB8" w:rsidRPr="003E485F" w:rsidRDefault="00B23EB8" w:rsidP="00B23EB8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</w:t>
            </w:r>
          </w:p>
        </w:tc>
        <w:tc>
          <w:tcPr>
            <w:tcW w:w="1850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Economics, Public Administration, Political Science</w:t>
            </w:r>
          </w:p>
        </w:tc>
        <w:tc>
          <w:tcPr>
            <w:tcW w:w="2128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Punjab University</w:t>
            </w:r>
          </w:p>
        </w:tc>
        <w:tc>
          <w:tcPr>
            <w:tcW w:w="2589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1406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2001-2004</w:t>
            </w:r>
          </w:p>
        </w:tc>
      </w:tr>
      <w:tr w:rsidR="00B23EB8" w:rsidRPr="003E485F" w:rsidTr="00B23EB8">
        <w:tc>
          <w:tcPr>
            <w:tcW w:w="1855" w:type="dxa"/>
          </w:tcPr>
          <w:p w:rsidR="00B23EB8" w:rsidRPr="003E485F" w:rsidRDefault="00B23EB8" w:rsidP="00B23EB8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50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Arts</w:t>
            </w:r>
          </w:p>
        </w:tc>
        <w:tc>
          <w:tcPr>
            <w:tcW w:w="2128" w:type="dxa"/>
          </w:tcPr>
          <w:p w:rsidR="00B23EB8" w:rsidRPr="003E485F" w:rsidRDefault="00B23EB8" w:rsidP="00B23EB8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Shri</w:t>
            </w:r>
            <w:proofErr w:type="spellEnd"/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Guru </w:t>
            </w:r>
            <w:proofErr w:type="spellStart"/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Gobind</w:t>
            </w:r>
            <w:proofErr w:type="spellEnd"/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Singh SR Sec School</w:t>
            </w:r>
          </w:p>
        </w:tc>
        <w:tc>
          <w:tcPr>
            <w:tcW w:w="2589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CBSE</w:t>
            </w:r>
          </w:p>
        </w:tc>
        <w:tc>
          <w:tcPr>
            <w:tcW w:w="1406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2000-2001</w:t>
            </w:r>
          </w:p>
        </w:tc>
      </w:tr>
      <w:tr w:rsidR="00B23EB8" w:rsidRPr="003E485F" w:rsidTr="00B23EB8">
        <w:tc>
          <w:tcPr>
            <w:tcW w:w="1855" w:type="dxa"/>
          </w:tcPr>
          <w:p w:rsidR="00B23EB8" w:rsidRPr="003E485F" w:rsidRDefault="00B23EB8" w:rsidP="00B23EB8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50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B23EB8" w:rsidRPr="003E485F" w:rsidRDefault="00B23EB8" w:rsidP="00B23EB8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Sanjay Public School</w:t>
            </w:r>
          </w:p>
        </w:tc>
        <w:tc>
          <w:tcPr>
            <w:tcW w:w="2589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PSEB</w:t>
            </w:r>
          </w:p>
        </w:tc>
        <w:tc>
          <w:tcPr>
            <w:tcW w:w="1406" w:type="dxa"/>
          </w:tcPr>
          <w:p w:rsidR="00B23EB8" w:rsidRPr="003E485F" w:rsidRDefault="00B23EB8" w:rsidP="009A09A7">
            <w:pPr>
              <w:pStyle w:val="KeySkillsBullets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8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1998-1999</w:t>
            </w:r>
          </w:p>
        </w:tc>
      </w:tr>
    </w:tbl>
    <w:p w:rsidR="005C7859" w:rsidRPr="003E485F" w:rsidRDefault="005C7859" w:rsidP="009A09A7">
      <w:pPr>
        <w:pStyle w:val="KeySkillsBullets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C81208" w:rsidRPr="003E485F" w:rsidRDefault="00C81208" w:rsidP="00515DA6">
      <w:pPr>
        <w:tabs>
          <w:tab w:val="left" w:pos="3420"/>
          <w:tab w:val="left" w:pos="360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034A" w:rsidRPr="003E485F" w:rsidRDefault="00515DA6" w:rsidP="00515DA6">
      <w:pPr>
        <w:tabs>
          <w:tab w:val="left" w:pos="3420"/>
          <w:tab w:val="left" w:pos="36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44034A" w:rsidRPr="003E4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TRENGTHS</w:t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5DA6" w:rsidRPr="003E485F" w:rsidRDefault="00515DA6" w:rsidP="00515DA6">
      <w:pPr>
        <w:tabs>
          <w:tab w:val="left" w:pos="3420"/>
          <w:tab w:val="left" w:pos="360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Communication skills, hardworking and dedicated. </w:t>
      </w:r>
    </w:p>
    <w:p w:rsidR="00515DA6" w:rsidRPr="003E485F" w:rsidRDefault="00515DA6" w:rsidP="009A09A7">
      <w:pPr>
        <w:pStyle w:val="KeySkillsBullets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F45B84" w:rsidRPr="003E485F" w:rsidRDefault="0044034A" w:rsidP="009A09A7">
      <w:pPr>
        <w:pStyle w:val="KeySkillsBullets"/>
        <w:numPr>
          <w:ilvl w:val="0"/>
          <w:numId w:val="0"/>
        </w:numPr>
        <w:ind w:left="360" w:hanging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485F">
        <w:rPr>
          <w:rFonts w:ascii="Times New Roman" w:hAnsi="Times New Roman"/>
          <w:b/>
          <w:color w:val="000000" w:themeColor="text1"/>
          <w:sz w:val="24"/>
          <w:szCs w:val="24"/>
        </w:rPr>
        <w:t>ACHIEVEMENTS</w:t>
      </w:r>
      <w:r w:rsidR="00A8157E" w:rsidRPr="003E485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0103D" w:rsidRPr="003E485F" w:rsidRDefault="00922ECE" w:rsidP="009A09A7">
      <w:pPr>
        <w:pStyle w:val="KeySkillsBullets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3E485F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E485F">
        <w:rPr>
          <w:rFonts w:ascii="Times New Roman" w:hAnsi="Times New Roman"/>
          <w:color w:val="000000" w:themeColor="text1"/>
          <w:sz w:val="24"/>
          <w:szCs w:val="24"/>
        </w:rPr>
        <w:t xml:space="preserve">1. Best employee from the BAR Department Year 2008 From </w:t>
      </w:r>
      <w:proofErr w:type="spellStart"/>
      <w:r w:rsidRPr="003E485F">
        <w:rPr>
          <w:rFonts w:ascii="Times New Roman" w:hAnsi="Times New Roman"/>
          <w:color w:val="000000" w:themeColor="text1"/>
          <w:sz w:val="24"/>
          <w:szCs w:val="24"/>
        </w:rPr>
        <w:t>Arsinoe</w:t>
      </w:r>
      <w:proofErr w:type="spellEnd"/>
      <w:r w:rsidRPr="003E485F">
        <w:rPr>
          <w:rFonts w:ascii="Times New Roman" w:hAnsi="Times New Roman"/>
          <w:color w:val="000000" w:themeColor="text1"/>
          <w:sz w:val="24"/>
          <w:szCs w:val="24"/>
        </w:rPr>
        <w:t xml:space="preserve"> Beach Hotel </w:t>
      </w:r>
      <w:proofErr w:type="gramStart"/>
      <w:r w:rsidRPr="003E485F">
        <w:rPr>
          <w:rFonts w:ascii="Times New Roman" w:hAnsi="Times New Roman"/>
          <w:color w:val="000000" w:themeColor="text1"/>
          <w:sz w:val="24"/>
          <w:szCs w:val="24"/>
        </w:rPr>
        <w:t>Cyprus(</w:t>
      </w:r>
      <w:proofErr w:type="gramEnd"/>
      <w:r w:rsidRPr="003E485F">
        <w:rPr>
          <w:rFonts w:ascii="Times New Roman" w:hAnsi="Times New Roman"/>
          <w:color w:val="000000" w:themeColor="text1"/>
          <w:sz w:val="24"/>
          <w:szCs w:val="24"/>
        </w:rPr>
        <w:t>Europe)</w:t>
      </w:r>
      <w:r w:rsidR="00E76373" w:rsidRPr="003E485F">
        <w:rPr>
          <w:rFonts w:ascii="Times New Roman" w:hAnsi="Times New Roman"/>
          <w:color w:val="000000" w:themeColor="text1"/>
          <w:sz w:val="24"/>
          <w:szCs w:val="24"/>
        </w:rPr>
        <w:br/>
      </w:r>
      <w:r w:rsidR="0013053F" w:rsidRPr="003E485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gramStart"/>
      <w:r w:rsidR="0013053F" w:rsidRPr="003E485F">
        <w:rPr>
          <w:rFonts w:ascii="Times New Roman" w:hAnsi="Times New Roman"/>
          <w:color w:val="000000" w:themeColor="text1"/>
          <w:sz w:val="24"/>
          <w:szCs w:val="24"/>
        </w:rPr>
        <w:t>Promoted to Supervisor from Cook by seeing the past experience</w:t>
      </w:r>
      <w:r w:rsidR="00C752B7" w:rsidRPr="003E485F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45B84" w:rsidRPr="003E485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F45B84" w:rsidRPr="003E485F" w:rsidRDefault="00F45B84" w:rsidP="009A09A7">
      <w:pPr>
        <w:pStyle w:val="KeySkillsBullets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C81208" w:rsidRPr="003E485F" w:rsidRDefault="00C81208" w:rsidP="005E32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208" w:rsidRPr="003E485F" w:rsidRDefault="00C81208" w:rsidP="005E32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208" w:rsidRPr="003E485F" w:rsidRDefault="00C81208" w:rsidP="005E32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208" w:rsidRPr="003E485F" w:rsidRDefault="00C81208" w:rsidP="005E32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1208" w:rsidRPr="003E485F" w:rsidRDefault="00C81208" w:rsidP="005E32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034A" w:rsidRPr="003E485F" w:rsidRDefault="0044034A" w:rsidP="005E32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32A0" w:rsidRPr="003E485F" w:rsidRDefault="005E32A0" w:rsidP="005E32A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DETAILS:</w:t>
      </w:r>
    </w:p>
    <w:p w:rsidR="005E32A0" w:rsidRPr="003E485F" w:rsidRDefault="005E32A0" w:rsidP="005E32A0">
      <w:pPr>
        <w:spacing w:after="0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32A0" w:rsidRPr="003E485F" w:rsidRDefault="005E32A0" w:rsidP="005E32A0">
      <w:pPr>
        <w:tabs>
          <w:tab w:val="left" w:pos="3420"/>
          <w:tab w:val="left" w:pos="3600"/>
        </w:tabs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 of Birth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18 May 1984</w:t>
      </w:r>
    </w:p>
    <w:p w:rsidR="005E32A0" w:rsidRPr="003E485F" w:rsidRDefault="005E32A0" w:rsidP="005E32A0">
      <w:pPr>
        <w:tabs>
          <w:tab w:val="left" w:pos="3420"/>
          <w:tab w:val="left" w:pos="3600"/>
        </w:tabs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Sex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Male</w:t>
      </w:r>
    </w:p>
    <w:p w:rsidR="005E32A0" w:rsidRPr="003E485F" w:rsidRDefault="005E32A0" w:rsidP="005E32A0">
      <w:pPr>
        <w:tabs>
          <w:tab w:val="left" w:pos="3420"/>
          <w:tab w:val="left" w:pos="3600"/>
        </w:tabs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Marital status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Unmarried</w:t>
      </w:r>
    </w:p>
    <w:p w:rsidR="005E32A0" w:rsidRPr="003E485F" w:rsidRDefault="005E32A0" w:rsidP="005E32A0">
      <w:pPr>
        <w:tabs>
          <w:tab w:val="left" w:pos="3420"/>
          <w:tab w:val="left" w:pos="3600"/>
        </w:tabs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Nationality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Indian</w:t>
      </w:r>
    </w:p>
    <w:p w:rsidR="00C81208" w:rsidRPr="003E485F" w:rsidRDefault="00C81208" w:rsidP="00C81208">
      <w:pPr>
        <w:tabs>
          <w:tab w:val="left" w:pos="3420"/>
          <w:tab w:val="left" w:pos="3600"/>
        </w:tabs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Languages known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3E48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E4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English, Hindi and Punjabi</w:t>
      </w:r>
    </w:p>
    <w:p w:rsidR="00C81208" w:rsidRPr="003E485F" w:rsidRDefault="00C81208" w:rsidP="00C81208">
      <w:pPr>
        <w:tabs>
          <w:tab w:val="left" w:pos="3420"/>
          <w:tab w:val="left" w:pos="3600"/>
        </w:tabs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81208" w:rsidRPr="003E485F" w:rsidRDefault="00C81208" w:rsidP="00C81208">
      <w:pPr>
        <w:tabs>
          <w:tab w:val="left" w:pos="3420"/>
          <w:tab w:val="left" w:pos="3600"/>
        </w:tabs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97FCD" w:rsidRPr="003E485F" w:rsidRDefault="008270DA" w:rsidP="00C81208">
      <w:pPr>
        <w:tabs>
          <w:tab w:val="left" w:pos="3420"/>
          <w:tab w:val="left" w:pos="3600"/>
        </w:tabs>
        <w:spacing w:after="0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485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spellStart"/>
      <w:r w:rsidRPr="003E485F">
        <w:rPr>
          <w:rFonts w:ascii="Times New Roman" w:hAnsi="Times New Roman"/>
          <w:b/>
          <w:color w:val="000000" w:themeColor="text1"/>
          <w:sz w:val="24"/>
          <w:szCs w:val="24"/>
        </w:rPr>
        <w:t>Gaurav</w:t>
      </w:r>
      <w:proofErr w:type="spellEnd"/>
      <w:r w:rsidRPr="003E485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0E3E41" w:rsidRPr="003E485F" w:rsidRDefault="000E3E41" w:rsidP="00097FCD">
      <w:pPr>
        <w:pStyle w:val="FirstKeySkillsBullets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B054E" w:rsidRPr="003E485F" w:rsidRDefault="008B054E" w:rsidP="008B054E">
      <w:pPr>
        <w:pStyle w:val="FirstKeySkillsBullets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0139BC" w:rsidRPr="003E485F" w:rsidRDefault="000139BC" w:rsidP="007F6A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39BC" w:rsidRPr="003E485F" w:rsidSect="0048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41" w:rsidRDefault="007A6941" w:rsidP="00515DA6">
      <w:pPr>
        <w:spacing w:after="0" w:line="240" w:lineRule="auto"/>
      </w:pPr>
      <w:r>
        <w:separator/>
      </w:r>
    </w:p>
  </w:endnote>
  <w:endnote w:type="continuationSeparator" w:id="0">
    <w:p w:rsidR="007A6941" w:rsidRDefault="007A6941" w:rsidP="0051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41" w:rsidRDefault="007A6941" w:rsidP="00515DA6">
      <w:pPr>
        <w:spacing w:after="0" w:line="240" w:lineRule="auto"/>
      </w:pPr>
      <w:r>
        <w:separator/>
      </w:r>
    </w:p>
  </w:footnote>
  <w:footnote w:type="continuationSeparator" w:id="0">
    <w:p w:rsidR="007A6941" w:rsidRDefault="007A6941" w:rsidP="0051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2D4"/>
    <w:multiLevelType w:val="multilevel"/>
    <w:tmpl w:val="2B34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60C3F"/>
    <w:multiLevelType w:val="multilevel"/>
    <w:tmpl w:val="1112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2F1"/>
    <w:multiLevelType w:val="multilevel"/>
    <w:tmpl w:val="B62E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C4419"/>
    <w:multiLevelType w:val="multilevel"/>
    <w:tmpl w:val="6056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B460B"/>
    <w:multiLevelType w:val="hybridMultilevel"/>
    <w:tmpl w:val="FF562AE2"/>
    <w:lvl w:ilvl="0" w:tplc="6A362A4A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D039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731E0E07"/>
    <w:multiLevelType w:val="multilevel"/>
    <w:tmpl w:val="B42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91"/>
    <w:rsid w:val="000139BC"/>
    <w:rsid w:val="0009307B"/>
    <w:rsid w:val="00097FCD"/>
    <w:rsid w:val="000E111F"/>
    <w:rsid w:val="000E3E41"/>
    <w:rsid w:val="00100958"/>
    <w:rsid w:val="00101A50"/>
    <w:rsid w:val="00103B81"/>
    <w:rsid w:val="0012674B"/>
    <w:rsid w:val="0013053F"/>
    <w:rsid w:val="001B3BB3"/>
    <w:rsid w:val="001E7234"/>
    <w:rsid w:val="001F147B"/>
    <w:rsid w:val="00222DA6"/>
    <w:rsid w:val="003104BC"/>
    <w:rsid w:val="003413B1"/>
    <w:rsid w:val="00357B08"/>
    <w:rsid w:val="003B3049"/>
    <w:rsid w:val="003E485F"/>
    <w:rsid w:val="003E5269"/>
    <w:rsid w:val="0040103D"/>
    <w:rsid w:val="0044034A"/>
    <w:rsid w:val="00480AA2"/>
    <w:rsid w:val="004D08E6"/>
    <w:rsid w:val="00506595"/>
    <w:rsid w:val="00506CCC"/>
    <w:rsid w:val="00515DA6"/>
    <w:rsid w:val="005C7859"/>
    <w:rsid w:val="005D6791"/>
    <w:rsid w:val="005E32A0"/>
    <w:rsid w:val="005E5CD3"/>
    <w:rsid w:val="0060366A"/>
    <w:rsid w:val="00644332"/>
    <w:rsid w:val="006962A3"/>
    <w:rsid w:val="006A414D"/>
    <w:rsid w:val="006C6153"/>
    <w:rsid w:val="007126FB"/>
    <w:rsid w:val="00771613"/>
    <w:rsid w:val="007A6941"/>
    <w:rsid w:val="007E0B34"/>
    <w:rsid w:val="007F6A4A"/>
    <w:rsid w:val="008270DA"/>
    <w:rsid w:val="0084023E"/>
    <w:rsid w:val="00854780"/>
    <w:rsid w:val="00865C2F"/>
    <w:rsid w:val="008B054E"/>
    <w:rsid w:val="00920547"/>
    <w:rsid w:val="00922ECE"/>
    <w:rsid w:val="00984D5D"/>
    <w:rsid w:val="009A09A7"/>
    <w:rsid w:val="009A3021"/>
    <w:rsid w:val="009E5C03"/>
    <w:rsid w:val="009F354C"/>
    <w:rsid w:val="00A30BA7"/>
    <w:rsid w:val="00A8157E"/>
    <w:rsid w:val="00AD1D5B"/>
    <w:rsid w:val="00B07492"/>
    <w:rsid w:val="00B23EB8"/>
    <w:rsid w:val="00B36276"/>
    <w:rsid w:val="00BD43F7"/>
    <w:rsid w:val="00BF1CBF"/>
    <w:rsid w:val="00C5308C"/>
    <w:rsid w:val="00C752B7"/>
    <w:rsid w:val="00C81208"/>
    <w:rsid w:val="00CB18AC"/>
    <w:rsid w:val="00CE130C"/>
    <w:rsid w:val="00D47734"/>
    <w:rsid w:val="00DB344A"/>
    <w:rsid w:val="00DE70AF"/>
    <w:rsid w:val="00E36B56"/>
    <w:rsid w:val="00E73380"/>
    <w:rsid w:val="00E76373"/>
    <w:rsid w:val="00ED6830"/>
    <w:rsid w:val="00EE2F46"/>
    <w:rsid w:val="00EE4FED"/>
    <w:rsid w:val="00F3757C"/>
    <w:rsid w:val="00F45B84"/>
    <w:rsid w:val="00FA73A8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">
    <w:name w:val="Bullets"/>
    <w:basedOn w:val="Normal"/>
    <w:rsid w:val="008B054E"/>
    <w:pPr>
      <w:keepNext/>
      <w:numPr>
        <w:numId w:val="1"/>
      </w:numPr>
      <w:spacing w:before="80" w:after="0" w:line="240" w:lineRule="auto"/>
    </w:pPr>
    <w:rPr>
      <w:rFonts w:ascii="Verdana" w:eastAsia="MS Mincho" w:hAnsi="Verdana" w:cs="Courier New"/>
      <w:bCs/>
      <w:sz w:val="18"/>
      <w:szCs w:val="18"/>
    </w:rPr>
  </w:style>
  <w:style w:type="paragraph" w:customStyle="1" w:styleId="FirstKeySkillsBullets">
    <w:name w:val="First Key Skills Bullets"/>
    <w:basedOn w:val="Bullets"/>
    <w:rsid w:val="008B054E"/>
    <w:pPr>
      <w:spacing w:before="0"/>
    </w:pPr>
    <w:rPr>
      <w:rFonts w:eastAsia="Times New Roman" w:cs="Times New Roman"/>
      <w:bCs w:val="0"/>
      <w:szCs w:val="20"/>
    </w:rPr>
  </w:style>
  <w:style w:type="paragraph" w:customStyle="1" w:styleId="KeySkillsBullets">
    <w:name w:val="Key Skills Bullets"/>
    <w:basedOn w:val="Bullets"/>
    <w:rsid w:val="00CE130C"/>
    <w:pPr>
      <w:spacing w:before="20"/>
    </w:pPr>
    <w:rPr>
      <w:rFonts w:eastAsia="Times New Roman" w:cs="Times New Roman"/>
      <w:bCs w:val="0"/>
      <w:szCs w:val="20"/>
    </w:rPr>
  </w:style>
  <w:style w:type="character" w:styleId="Hyperlink">
    <w:name w:val="Hyperlink"/>
    <w:basedOn w:val="DefaultParagraphFont"/>
    <w:uiPriority w:val="99"/>
    <w:unhideWhenUsed/>
    <w:rsid w:val="006A414D"/>
    <w:rPr>
      <w:color w:val="0000FF" w:themeColor="hyperlink"/>
      <w:u w:val="single"/>
    </w:rPr>
  </w:style>
  <w:style w:type="paragraph" w:customStyle="1" w:styleId="Heading">
    <w:name w:val="Heading"/>
    <w:basedOn w:val="Normal"/>
    <w:next w:val="TableofFigures"/>
    <w:rsid w:val="009A30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3021"/>
    <w:pPr>
      <w:spacing w:after="0"/>
    </w:pPr>
  </w:style>
  <w:style w:type="character" w:customStyle="1" w:styleId="apple-converted-space">
    <w:name w:val="apple-converted-space"/>
    <w:basedOn w:val="DefaultParagraphFont"/>
    <w:rsid w:val="00644332"/>
  </w:style>
  <w:style w:type="paragraph" w:styleId="ListParagraph">
    <w:name w:val="List Paragraph"/>
    <w:basedOn w:val="Normal"/>
    <w:uiPriority w:val="34"/>
    <w:qFormat/>
    <w:rsid w:val="000E1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DA6"/>
  </w:style>
  <w:style w:type="paragraph" w:styleId="Footer">
    <w:name w:val="footer"/>
    <w:basedOn w:val="Normal"/>
    <w:link w:val="FooterChar"/>
    <w:uiPriority w:val="99"/>
    <w:semiHidden/>
    <w:unhideWhenUsed/>
    <w:rsid w:val="0051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DA6"/>
  </w:style>
  <w:style w:type="paragraph" w:styleId="BalloonText">
    <w:name w:val="Balloon Text"/>
    <w:basedOn w:val="Normal"/>
    <w:link w:val="BalloonTextChar"/>
    <w:uiPriority w:val="99"/>
    <w:semiHidden/>
    <w:unhideWhenUsed/>
    <w:rsid w:val="001F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rav.35893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348370422</cp:lastModifiedBy>
  <cp:revision>56</cp:revision>
  <cp:lastPrinted>2017-03-10T08:59:00Z</cp:lastPrinted>
  <dcterms:created xsi:type="dcterms:W3CDTF">2015-12-23T05:47:00Z</dcterms:created>
  <dcterms:modified xsi:type="dcterms:W3CDTF">2018-03-29T15:10:00Z</dcterms:modified>
</cp:coreProperties>
</file>