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0E" w:rsidRDefault="00DE0199" w:rsidP="00DC27A9">
      <w:pPr>
        <w:spacing w:line="240" w:lineRule="auto"/>
        <w:contextualSpacing/>
        <w:rPr>
          <w:b/>
          <w:bCs/>
          <w:sz w:val="30"/>
          <w:szCs w:val="30"/>
        </w:rPr>
      </w:pPr>
      <w:r w:rsidRPr="003B6A8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4626250</wp:posOffset>
            </wp:positionH>
            <wp:positionV relativeFrom="paragraph">
              <wp:posOffset>-873418</wp:posOffset>
            </wp:positionV>
            <wp:extent cx="1125220" cy="13636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6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1A7" w:rsidRPr="00C3440D">
        <w:rPr>
          <w:sz w:val="19"/>
          <w:szCs w:val="19"/>
        </w:rPr>
        <w:tab/>
      </w:r>
      <w:r w:rsidR="003528C3" w:rsidRPr="00C3440D">
        <w:rPr>
          <w:sz w:val="19"/>
          <w:szCs w:val="19"/>
        </w:rPr>
        <w:tab/>
      </w:r>
      <w:r w:rsidR="00B371A7" w:rsidRPr="00C3440D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66396">
        <w:rPr>
          <w:b/>
          <w:bCs/>
          <w:sz w:val="30"/>
          <w:szCs w:val="30"/>
        </w:rPr>
        <w:t>LADY</w:t>
      </w:r>
    </w:p>
    <w:p w:rsidR="001C7D0E" w:rsidRDefault="001C7D0E" w:rsidP="00DC27A9">
      <w:pPr>
        <w:spacing w:line="240" w:lineRule="auto"/>
        <w:contextualSpacing/>
        <w:rPr>
          <w:b/>
          <w:bCs/>
          <w:sz w:val="30"/>
          <w:szCs w:val="30"/>
        </w:rPr>
      </w:pPr>
      <w:hyperlink r:id="rId9" w:history="1">
        <w:r w:rsidRPr="00445D13">
          <w:rPr>
            <w:rStyle w:val="Hyperlink"/>
            <w:b/>
            <w:bCs/>
            <w:sz w:val="30"/>
            <w:szCs w:val="30"/>
          </w:rPr>
          <w:t>Lady.363592@2freemail.com</w:t>
        </w:r>
      </w:hyperlink>
    </w:p>
    <w:p w:rsidR="005F21A3" w:rsidRPr="00E66396" w:rsidRDefault="00DE0199" w:rsidP="00DC27A9">
      <w:pPr>
        <w:spacing w:line="240" w:lineRule="auto"/>
        <w:contextualSpacing/>
        <w:rPr>
          <w:b/>
          <w:bCs/>
          <w:sz w:val="30"/>
          <w:szCs w:val="30"/>
        </w:rPr>
      </w:pPr>
      <w:bookmarkStart w:id="0" w:name="_GoBack"/>
      <w:bookmarkEnd w:id="0"/>
      <w:r w:rsidRPr="00E66396">
        <w:rPr>
          <w:b/>
          <w:bCs/>
          <w:sz w:val="30"/>
          <w:szCs w:val="30"/>
        </w:rPr>
        <w:t xml:space="preserve"> </w:t>
      </w:r>
    </w:p>
    <w:p w:rsidR="00DE0199" w:rsidRPr="00E66396" w:rsidRDefault="00B371A7" w:rsidP="001C7D0E">
      <w:pPr>
        <w:spacing w:line="240" w:lineRule="auto"/>
        <w:contextualSpacing/>
        <w:rPr>
          <w:sz w:val="20"/>
          <w:szCs w:val="20"/>
        </w:rPr>
      </w:pPr>
      <w:r w:rsidRPr="00C3440D">
        <w:rPr>
          <w:sz w:val="19"/>
          <w:szCs w:val="19"/>
        </w:rPr>
        <w:tab/>
      </w:r>
      <w:r w:rsidRPr="00C3440D">
        <w:rPr>
          <w:sz w:val="19"/>
          <w:szCs w:val="19"/>
        </w:rPr>
        <w:tab/>
      </w:r>
      <w:r w:rsidRPr="00C3440D">
        <w:rPr>
          <w:sz w:val="19"/>
          <w:szCs w:val="19"/>
        </w:rPr>
        <w:tab/>
      </w:r>
    </w:p>
    <w:p w:rsidR="00B371A7" w:rsidRPr="00E66396" w:rsidRDefault="00DC27A9" w:rsidP="0016516A">
      <w:pPr>
        <w:pBdr>
          <w:bottom w:val="single" w:sz="12" w:space="1" w:color="auto"/>
        </w:pBdr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t xml:space="preserve"> </w:t>
      </w:r>
    </w:p>
    <w:p w:rsidR="00B371A7" w:rsidRPr="00E66396" w:rsidRDefault="00B371A7" w:rsidP="00B371A7">
      <w:pPr>
        <w:spacing w:line="240" w:lineRule="auto"/>
        <w:contextualSpacing/>
        <w:jc w:val="both"/>
        <w:rPr>
          <w:sz w:val="20"/>
          <w:szCs w:val="20"/>
        </w:rPr>
      </w:pPr>
    </w:p>
    <w:p w:rsidR="0071798F" w:rsidRPr="00E66396" w:rsidRDefault="00E66396" w:rsidP="0071798F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 xml:space="preserve">CAREER </w:t>
      </w:r>
      <w:r w:rsidR="00FD7ED2" w:rsidRPr="00E66396">
        <w:rPr>
          <w:b/>
          <w:sz w:val="20"/>
          <w:szCs w:val="20"/>
          <w:u w:val="single"/>
        </w:rPr>
        <w:t>OBJECTIVE</w:t>
      </w:r>
      <w:r w:rsidRPr="00E66396">
        <w:rPr>
          <w:b/>
          <w:sz w:val="20"/>
          <w:szCs w:val="20"/>
          <w:u w:val="single"/>
        </w:rPr>
        <w:t>S</w:t>
      </w:r>
    </w:p>
    <w:p w:rsidR="0071798F" w:rsidRPr="00E66396" w:rsidRDefault="0071798F" w:rsidP="0071798F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390406" w:rsidRPr="00E66396" w:rsidRDefault="009E1478" w:rsidP="00E66396">
      <w:pPr>
        <w:spacing w:line="240" w:lineRule="auto"/>
        <w:contextualSpacing/>
        <w:jc w:val="both"/>
        <w:rPr>
          <w:sz w:val="20"/>
          <w:szCs w:val="20"/>
        </w:rPr>
      </w:pPr>
      <w:proofErr w:type="gramStart"/>
      <w:r w:rsidRPr="00E66396">
        <w:rPr>
          <w:sz w:val="20"/>
          <w:szCs w:val="20"/>
        </w:rPr>
        <w:t xml:space="preserve">Highly competent professional who </w:t>
      </w:r>
      <w:r w:rsidR="00E66396" w:rsidRPr="00E66396">
        <w:rPr>
          <w:sz w:val="20"/>
          <w:szCs w:val="20"/>
        </w:rPr>
        <w:t>can be trusted with even</w:t>
      </w:r>
      <w:r w:rsidR="00AF512D">
        <w:rPr>
          <w:sz w:val="20"/>
          <w:szCs w:val="20"/>
        </w:rPr>
        <w:t xml:space="preserve"> the most confidential projects, w</w:t>
      </w:r>
      <w:r w:rsidR="00E66396" w:rsidRPr="00E66396">
        <w:rPr>
          <w:sz w:val="20"/>
          <w:szCs w:val="20"/>
        </w:rPr>
        <w:t>ith five years Human Resources experience in a recruitment agency, s</w:t>
      </w:r>
      <w:r w:rsidRPr="00E66396">
        <w:rPr>
          <w:sz w:val="20"/>
          <w:szCs w:val="20"/>
        </w:rPr>
        <w:t xml:space="preserve">eeking </w:t>
      </w:r>
      <w:r w:rsidR="0071798F" w:rsidRPr="00E66396">
        <w:rPr>
          <w:sz w:val="20"/>
          <w:szCs w:val="20"/>
        </w:rPr>
        <w:t>a</w:t>
      </w:r>
      <w:r w:rsidRPr="00E66396">
        <w:rPr>
          <w:sz w:val="20"/>
          <w:szCs w:val="20"/>
        </w:rPr>
        <w:t xml:space="preserve"> challenging</w:t>
      </w:r>
      <w:r w:rsidR="0071798F" w:rsidRPr="00E66396">
        <w:rPr>
          <w:sz w:val="20"/>
          <w:szCs w:val="20"/>
        </w:rPr>
        <w:t xml:space="preserve"> position in a company that will maximize my skills, personal growth, and career path.</w:t>
      </w:r>
      <w:proofErr w:type="gramEnd"/>
      <w:r w:rsidR="0071798F" w:rsidRPr="00E66396">
        <w:rPr>
          <w:sz w:val="20"/>
          <w:szCs w:val="20"/>
        </w:rPr>
        <w:t xml:space="preserve"> A company that will give me an opportunity to learn new skills, allow me to grow as an individual and further hone my current skills</w:t>
      </w:r>
      <w:r w:rsidR="00390406" w:rsidRPr="00E66396">
        <w:rPr>
          <w:sz w:val="20"/>
          <w:szCs w:val="20"/>
        </w:rPr>
        <w:t>.</w:t>
      </w:r>
    </w:p>
    <w:p w:rsidR="009E1478" w:rsidRPr="009E1478" w:rsidRDefault="009E1478" w:rsidP="009E14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B371A7" w:rsidRPr="00E66396" w:rsidRDefault="0071798F" w:rsidP="00B371A7">
      <w:pPr>
        <w:spacing w:line="240" w:lineRule="auto"/>
        <w:contextualSpacing/>
        <w:jc w:val="both"/>
        <w:rPr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>KEY SKILLS AND COMPETENCIES</w:t>
      </w:r>
    </w:p>
    <w:p w:rsidR="00C50EB5" w:rsidRPr="00E66396" w:rsidRDefault="0071798F" w:rsidP="00C50EB5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Computer Literate (MS Office, Email and Internet Applications)</w:t>
      </w:r>
    </w:p>
    <w:p w:rsidR="009E1478" w:rsidRPr="00E66396" w:rsidRDefault="009733F1" w:rsidP="009733F1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Basic Knowledge in</w:t>
      </w:r>
      <w:r w:rsidR="009E1478" w:rsidRPr="00E66396">
        <w:rPr>
          <w:sz w:val="20"/>
          <w:szCs w:val="20"/>
        </w:rPr>
        <w:t xml:space="preserve"> Computer Troubleshooting</w:t>
      </w:r>
    </w:p>
    <w:p w:rsidR="009E1478" w:rsidRPr="00E66396" w:rsidRDefault="009E1478" w:rsidP="009E1478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Filing, Data archiving and confidential documents handling</w:t>
      </w:r>
    </w:p>
    <w:p w:rsidR="0071798F" w:rsidRPr="00E66396" w:rsidRDefault="0071798F" w:rsidP="009E1478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Dynamic and proactive with the ability to multi-task and can perform under minimal supervision</w:t>
      </w:r>
    </w:p>
    <w:p w:rsidR="0071798F" w:rsidRPr="00E66396" w:rsidRDefault="0071798F" w:rsidP="0071798F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Strong organizational, administrative and logistical skills with the ability to work in a challenging environment as well as meeting tight deadlines.</w:t>
      </w:r>
    </w:p>
    <w:p w:rsidR="0071798F" w:rsidRPr="00E66396" w:rsidRDefault="0071798F" w:rsidP="0071798F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Adapts quickly to various changing environment.</w:t>
      </w:r>
    </w:p>
    <w:p w:rsidR="0071798F" w:rsidRPr="00E66396" w:rsidRDefault="0071798F" w:rsidP="0071798F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Strives to improve professionally and personally</w:t>
      </w:r>
    </w:p>
    <w:p w:rsidR="00390406" w:rsidRPr="00E66396" w:rsidRDefault="00390406" w:rsidP="009E1478">
      <w:pPr>
        <w:pStyle w:val="ListParagraph"/>
        <w:spacing w:line="240" w:lineRule="auto"/>
        <w:jc w:val="both"/>
        <w:rPr>
          <w:sz w:val="20"/>
          <w:szCs w:val="20"/>
        </w:rPr>
      </w:pPr>
    </w:p>
    <w:p w:rsidR="00DE37B1" w:rsidRPr="00E66396" w:rsidRDefault="00AB09D9" w:rsidP="00DE37B1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>PROFESSIONAL EXPERIENCE</w:t>
      </w:r>
    </w:p>
    <w:p w:rsidR="00ED1E14" w:rsidRPr="00E66396" w:rsidRDefault="00ED1E14" w:rsidP="00DE37B1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077000" w:rsidRPr="00E66396" w:rsidRDefault="00D1198A" w:rsidP="0016516A">
      <w:pPr>
        <w:spacing w:line="240" w:lineRule="auto"/>
        <w:contextualSpacing/>
        <w:jc w:val="both"/>
        <w:rPr>
          <w:b/>
          <w:sz w:val="20"/>
          <w:szCs w:val="20"/>
        </w:rPr>
      </w:pPr>
      <w:r w:rsidRPr="00E66396">
        <w:rPr>
          <w:b/>
          <w:sz w:val="20"/>
          <w:szCs w:val="20"/>
        </w:rPr>
        <w:t>UNITED INTERNATIONAL GROUP LLC</w:t>
      </w:r>
      <w:r w:rsidR="00077000" w:rsidRPr="00E66396">
        <w:rPr>
          <w:b/>
          <w:sz w:val="20"/>
          <w:szCs w:val="20"/>
        </w:rPr>
        <w:t xml:space="preserve"> / UNITED HOSPITALITY LLC</w:t>
      </w:r>
      <w:r w:rsidR="00715D89" w:rsidRPr="00E66396">
        <w:rPr>
          <w:b/>
          <w:sz w:val="20"/>
          <w:szCs w:val="20"/>
        </w:rPr>
        <w:t xml:space="preserve"> (</w:t>
      </w:r>
      <w:r w:rsidRPr="00E66396">
        <w:rPr>
          <w:b/>
          <w:sz w:val="20"/>
          <w:szCs w:val="20"/>
        </w:rPr>
        <w:t>Abu Dhabi</w:t>
      </w:r>
      <w:r w:rsidR="0016516A" w:rsidRPr="00E66396">
        <w:rPr>
          <w:b/>
          <w:sz w:val="20"/>
          <w:szCs w:val="20"/>
        </w:rPr>
        <w:t>, UAE</w:t>
      </w:r>
      <w:r w:rsidR="00715D89" w:rsidRPr="00E66396">
        <w:rPr>
          <w:b/>
          <w:sz w:val="20"/>
          <w:szCs w:val="20"/>
        </w:rPr>
        <w:t>)</w:t>
      </w:r>
    </w:p>
    <w:p w:rsidR="00ED1E14" w:rsidRPr="00E66396" w:rsidRDefault="00D1198A" w:rsidP="0016516A">
      <w:pPr>
        <w:spacing w:line="240" w:lineRule="auto"/>
        <w:contextualSpacing/>
        <w:jc w:val="both"/>
        <w:rPr>
          <w:bCs/>
          <w:sz w:val="20"/>
          <w:szCs w:val="20"/>
        </w:rPr>
      </w:pPr>
      <w:r w:rsidRPr="00E66396">
        <w:rPr>
          <w:bCs/>
          <w:sz w:val="20"/>
          <w:szCs w:val="20"/>
        </w:rPr>
        <w:t>March</w:t>
      </w:r>
      <w:r w:rsidR="00ED1E14" w:rsidRPr="00E66396">
        <w:rPr>
          <w:bCs/>
          <w:sz w:val="20"/>
          <w:szCs w:val="20"/>
        </w:rPr>
        <w:t xml:space="preserve"> 201</w:t>
      </w:r>
      <w:r w:rsidRPr="00E66396">
        <w:rPr>
          <w:bCs/>
          <w:sz w:val="20"/>
          <w:szCs w:val="20"/>
        </w:rPr>
        <w:t>2</w:t>
      </w:r>
      <w:r w:rsidR="00ED1E14" w:rsidRPr="00E66396">
        <w:rPr>
          <w:bCs/>
          <w:sz w:val="20"/>
          <w:szCs w:val="20"/>
        </w:rPr>
        <w:t xml:space="preserve"> – </w:t>
      </w:r>
      <w:r w:rsidRPr="00E66396">
        <w:rPr>
          <w:bCs/>
          <w:sz w:val="20"/>
          <w:szCs w:val="20"/>
        </w:rPr>
        <w:t>April 2017</w:t>
      </w:r>
    </w:p>
    <w:p w:rsidR="00C3440D" w:rsidRPr="00E66396" w:rsidRDefault="004F0647" w:rsidP="00ED1E14">
      <w:pPr>
        <w:spacing w:line="240" w:lineRule="auto"/>
        <w:contextualSpacing/>
        <w:jc w:val="both"/>
        <w:rPr>
          <w:b/>
          <w:sz w:val="20"/>
          <w:szCs w:val="20"/>
        </w:rPr>
      </w:pPr>
      <w:r w:rsidRPr="00E66396">
        <w:rPr>
          <w:b/>
          <w:sz w:val="20"/>
          <w:szCs w:val="20"/>
        </w:rPr>
        <w:t>Recruitment</w:t>
      </w:r>
      <w:r w:rsidR="00E85A99" w:rsidRPr="00E66396">
        <w:rPr>
          <w:b/>
          <w:sz w:val="20"/>
          <w:szCs w:val="20"/>
        </w:rPr>
        <w:t>/</w:t>
      </w:r>
      <w:r w:rsidR="00077000" w:rsidRPr="00E66396">
        <w:rPr>
          <w:b/>
          <w:sz w:val="20"/>
          <w:szCs w:val="20"/>
        </w:rPr>
        <w:t>HR Coordinator</w:t>
      </w:r>
    </w:p>
    <w:p w:rsidR="00893428" w:rsidRPr="00E66396" w:rsidRDefault="00893428" w:rsidP="00ED1E14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bCs/>
          <w:sz w:val="20"/>
          <w:szCs w:val="20"/>
        </w:rPr>
        <w:t xml:space="preserve">Managing files and records </w:t>
      </w:r>
      <w:r w:rsidR="001B1B09" w:rsidRPr="00E66396">
        <w:rPr>
          <w:bCs/>
          <w:sz w:val="20"/>
          <w:szCs w:val="20"/>
        </w:rPr>
        <w:t>of all F&amp;B staffs.</w:t>
      </w:r>
    </w:p>
    <w:p w:rsidR="00F72337" w:rsidRPr="00E66396" w:rsidRDefault="00F72337" w:rsidP="00B551E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bCs/>
          <w:sz w:val="20"/>
          <w:szCs w:val="20"/>
        </w:rPr>
        <w:t>Prepares offer letters for the newly hired employees.</w:t>
      </w:r>
    </w:p>
    <w:p w:rsidR="00ED1E14" w:rsidRPr="00E66396" w:rsidRDefault="004F0647" w:rsidP="00B551E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Arrange all the documents and c</w:t>
      </w:r>
      <w:r w:rsidR="001B1B09" w:rsidRPr="00E66396">
        <w:rPr>
          <w:sz w:val="20"/>
          <w:szCs w:val="20"/>
        </w:rPr>
        <w:t>oordinate with the PR-Manager in processing of new visas application and renewals of the employees, visa stamping and cancellation of visa</w:t>
      </w:r>
      <w:r w:rsidR="001B1B09" w:rsidRPr="00E66396">
        <w:rPr>
          <w:bCs/>
          <w:sz w:val="20"/>
          <w:szCs w:val="20"/>
        </w:rPr>
        <w:t>.</w:t>
      </w:r>
    </w:p>
    <w:p w:rsidR="00F72337" w:rsidRPr="00E66396" w:rsidRDefault="004F0647" w:rsidP="00F72337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Arrange and schedules</w:t>
      </w:r>
      <w:r w:rsidR="001B1B09" w:rsidRPr="00E66396">
        <w:rPr>
          <w:sz w:val="20"/>
          <w:szCs w:val="20"/>
        </w:rPr>
        <w:t xml:space="preserve"> medical examination and processing of Emirates ID of the employees.</w:t>
      </w:r>
    </w:p>
    <w:p w:rsidR="004F0647" w:rsidRPr="00E66396" w:rsidRDefault="004F0647" w:rsidP="004F0647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Maintains and updates personnel records/files to ensure record accuracy.</w:t>
      </w:r>
    </w:p>
    <w:p w:rsidR="00E85A99" w:rsidRPr="00E66396" w:rsidRDefault="001B1B09" w:rsidP="00E85A99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Ensures all visas, medical</w:t>
      </w:r>
      <w:r w:rsidR="003A01E2">
        <w:rPr>
          <w:sz w:val="20"/>
          <w:szCs w:val="20"/>
        </w:rPr>
        <w:t xml:space="preserve"> insurance</w:t>
      </w:r>
      <w:r w:rsidRPr="00E66396">
        <w:rPr>
          <w:sz w:val="20"/>
          <w:szCs w:val="20"/>
        </w:rPr>
        <w:t xml:space="preserve"> and </w:t>
      </w:r>
      <w:proofErr w:type="spellStart"/>
      <w:r w:rsidRPr="00E66396">
        <w:rPr>
          <w:sz w:val="20"/>
          <w:szCs w:val="20"/>
        </w:rPr>
        <w:t>labour</w:t>
      </w:r>
      <w:proofErr w:type="spellEnd"/>
      <w:r w:rsidRPr="00E66396">
        <w:rPr>
          <w:sz w:val="20"/>
          <w:szCs w:val="20"/>
        </w:rPr>
        <w:t xml:space="preserve"> contracts of the employees are up to date and arranged timely renewal.</w:t>
      </w:r>
      <w:r w:rsidR="00E85A99" w:rsidRPr="00E66396">
        <w:rPr>
          <w:sz w:val="20"/>
          <w:szCs w:val="20"/>
        </w:rPr>
        <w:t xml:space="preserve"> </w:t>
      </w:r>
    </w:p>
    <w:p w:rsidR="00E85A99" w:rsidRPr="00E66396" w:rsidRDefault="00E85A99" w:rsidP="0054288D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 xml:space="preserve">Monitors </w:t>
      </w:r>
      <w:r w:rsidR="003B00D6" w:rsidRPr="00E66396">
        <w:rPr>
          <w:sz w:val="20"/>
          <w:szCs w:val="20"/>
        </w:rPr>
        <w:t xml:space="preserve">passport expiration </w:t>
      </w:r>
      <w:r w:rsidR="0054288D">
        <w:rPr>
          <w:sz w:val="20"/>
          <w:szCs w:val="20"/>
        </w:rPr>
        <w:t>of employees and remind them for renewal process</w:t>
      </w:r>
      <w:r w:rsidR="003B00D6" w:rsidRPr="00E66396">
        <w:rPr>
          <w:sz w:val="20"/>
          <w:szCs w:val="20"/>
        </w:rPr>
        <w:t>.</w:t>
      </w:r>
    </w:p>
    <w:p w:rsidR="001B1B09" w:rsidRPr="00E66396" w:rsidRDefault="001B1B09" w:rsidP="00B551E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Prepares offer letters, employment certific</w:t>
      </w:r>
      <w:r w:rsidR="0004608A">
        <w:rPr>
          <w:sz w:val="20"/>
          <w:szCs w:val="20"/>
        </w:rPr>
        <w:t xml:space="preserve">ates, salary certificate </w:t>
      </w:r>
      <w:r w:rsidRPr="00E66396">
        <w:rPr>
          <w:sz w:val="20"/>
          <w:szCs w:val="20"/>
        </w:rPr>
        <w:t>and termination letter.</w:t>
      </w:r>
    </w:p>
    <w:p w:rsidR="001B1B09" w:rsidRPr="00E66396" w:rsidRDefault="001B1B09" w:rsidP="003A01E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 xml:space="preserve">Serves as the company representative to the Philippine Embassy for </w:t>
      </w:r>
      <w:r w:rsidR="00796857" w:rsidRPr="00E66396">
        <w:rPr>
          <w:sz w:val="20"/>
          <w:szCs w:val="20"/>
        </w:rPr>
        <w:t xml:space="preserve">documents legalization of Filipino applicants </w:t>
      </w:r>
      <w:r w:rsidR="003A01E2">
        <w:rPr>
          <w:sz w:val="20"/>
          <w:szCs w:val="20"/>
        </w:rPr>
        <w:t xml:space="preserve">in </w:t>
      </w:r>
      <w:r w:rsidRPr="00E66396">
        <w:rPr>
          <w:sz w:val="20"/>
          <w:szCs w:val="20"/>
        </w:rPr>
        <w:t>the Philippines.</w:t>
      </w:r>
    </w:p>
    <w:p w:rsidR="00F72337" w:rsidRPr="00E66396" w:rsidRDefault="004F0647" w:rsidP="00F72337">
      <w:pPr>
        <w:spacing w:line="240" w:lineRule="auto"/>
        <w:contextualSpacing/>
        <w:jc w:val="both"/>
        <w:rPr>
          <w:b/>
          <w:sz w:val="20"/>
          <w:szCs w:val="20"/>
        </w:rPr>
      </w:pPr>
      <w:r w:rsidRPr="00E66396">
        <w:rPr>
          <w:b/>
          <w:sz w:val="20"/>
          <w:szCs w:val="20"/>
        </w:rPr>
        <w:t>Receptionist/Office Clerk</w:t>
      </w:r>
    </w:p>
    <w:p w:rsidR="0006644E" w:rsidRPr="00E66396" w:rsidRDefault="00EB36C8" w:rsidP="003A01E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Welcomes and greet visitors</w:t>
      </w:r>
      <w:r w:rsidR="00DA1237" w:rsidRPr="00E66396">
        <w:rPr>
          <w:sz w:val="20"/>
          <w:szCs w:val="20"/>
        </w:rPr>
        <w:t xml:space="preserve"> </w:t>
      </w:r>
      <w:r w:rsidR="003A01E2">
        <w:rPr>
          <w:sz w:val="20"/>
          <w:szCs w:val="20"/>
        </w:rPr>
        <w:t>in a professional and friendly manner</w:t>
      </w:r>
      <w:r w:rsidRPr="00E66396">
        <w:rPr>
          <w:sz w:val="20"/>
          <w:szCs w:val="20"/>
        </w:rPr>
        <w:t>.</w:t>
      </w:r>
    </w:p>
    <w:p w:rsidR="00EB36C8" w:rsidRPr="00E66396" w:rsidRDefault="00EB36C8" w:rsidP="00F72337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Answer tel</w:t>
      </w:r>
      <w:r w:rsidR="00796857" w:rsidRPr="00E66396">
        <w:rPr>
          <w:sz w:val="20"/>
          <w:szCs w:val="20"/>
        </w:rPr>
        <w:t xml:space="preserve">ephone calls and transfer </w:t>
      </w:r>
      <w:r w:rsidRPr="00E66396">
        <w:rPr>
          <w:sz w:val="20"/>
          <w:szCs w:val="20"/>
        </w:rPr>
        <w:t>to the appropriate person.</w:t>
      </w:r>
    </w:p>
    <w:p w:rsidR="00796857" w:rsidRPr="00E66396" w:rsidRDefault="00796857" w:rsidP="00796857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Entertain Phone/E-mail inquiries and walk-in clients.</w:t>
      </w:r>
    </w:p>
    <w:p w:rsidR="006C4B8E" w:rsidRPr="00E66396" w:rsidRDefault="006C4B8E" w:rsidP="00F72337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In-charge in deployment</w:t>
      </w:r>
      <w:r w:rsidR="00E85A99" w:rsidRPr="00E66396">
        <w:rPr>
          <w:sz w:val="20"/>
          <w:szCs w:val="20"/>
        </w:rPr>
        <w:t xml:space="preserve"> and mobilization</w:t>
      </w:r>
      <w:r w:rsidRPr="00E66396">
        <w:rPr>
          <w:sz w:val="20"/>
          <w:szCs w:val="20"/>
        </w:rPr>
        <w:t xml:space="preserve"> of cleaning workers.</w:t>
      </w:r>
    </w:p>
    <w:p w:rsidR="006C4B8E" w:rsidRPr="00E66396" w:rsidRDefault="006C4B8E" w:rsidP="00F72337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Conduct an orientation for the newly arrived workers about the company rules and policy</w:t>
      </w:r>
      <w:r w:rsidR="00E85A99" w:rsidRPr="00E66396">
        <w:rPr>
          <w:sz w:val="20"/>
          <w:szCs w:val="20"/>
        </w:rPr>
        <w:t>.</w:t>
      </w:r>
    </w:p>
    <w:p w:rsidR="006C4B8E" w:rsidRPr="00E66396" w:rsidRDefault="006C4B8E" w:rsidP="006C4B8E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Deals and interacts with the clients in executing of the agreement</w:t>
      </w:r>
      <w:r w:rsidR="00E85A99" w:rsidRPr="00E66396">
        <w:rPr>
          <w:sz w:val="20"/>
          <w:szCs w:val="20"/>
        </w:rPr>
        <w:t>.</w:t>
      </w:r>
    </w:p>
    <w:p w:rsidR="00EB36C8" w:rsidRPr="00E66396" w:rsidRDefault="00EB36C8" w:rsidP="0054288D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 xml:space="preserve">Prepares the contract </w:t>
      </w:r>
      <w:r w:rsidR="00796857" w:rsidRPr="00E66396">
        <w:rPr>
          <w:sz w:val="20"/>
          <w:szCs w:val="20"/>
        </w:rPr>
        <w:t xml:space="preserve">for the </w:t>
      </w:r>
      <w:r w:rsidR="00F04094">
        <w:rPr>
          <w:sz w:val="20"/>
          <w:szCs w:val="20"/>
        </w:rPr>
        <w:t xml:space="preserve">clients in </w:t>
      </w:r>
      <w:r w:rsidR="00796857" w:rsidRPr="00E66396">
        <w:rPr>
          <w:sz w:val="20"/>
          <w:szCs w:val="20"/>
        </w:rPr>
        <w:t>hir</w:t>
      </w:r>
      <w:r w:rsidR="00F04094">
        <w:rPr>
          <w:sz w:val="20"/>
          <w:szCs w:val="20"/>
        </w:rPr>
        <w:t>ing</w:t>
      </w:r>
      <w:r w:rsidR="00796857" w:rsidRPr="00E66396">
        <w:rPr>
          <w:sz w:val="20"/>
          <w:szCs w:val="20"/>
        </w:rPr>
        <w:t xml:space="preserve"> of clean</w:t>
      </w:r>
      <w:r w:rsidR="0054288D">
        <w:rPr>
          <w:sz w:val="20"/>
          <w:szCs w:val="20"/>
        </w:rPr>
        <w:t>ers and monitors the flow of contract renewal.</w:t>
      </w:r>
    </w:p>
    <w:p w:rsidR="006C4B8E" w:rsidRPr="00E66396" w:rsidRDefault="00E85A99" w:rsidP="0054288D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bCs/>
          <w:sz w:val="20"/>
          <w:szCs w:val="20"/>
        </w:rPr>
        <w:t>Managing files and records of all cleaning worke</w:t>
      </w:r>
      <w:r w:rsidR="00EB36C8" w:rsidRPr="00E66396">
        <w:rPr>
          <w:bCs/>
          <w:sz w:val="20"/>
          <w:szCs w:val="20"/>
        </w:rPr>
        <w:t>rs as well as the client’s files</w:t>
      </w:r>
      <w:r w:rsidRPr="00E66396">
        <w:rPr>
          <w:bCs/>
          <w:sz w:val="20"/>
          <w:szCs w:val="20"/>
        </w:rPr>
        <w:t>.</w:t>
      </w:r>
    </w:p>
    <w:p w:rsidR="00864DCD" w:rsidRPr="00E66396" w:rsidRDefault="006C4B8E" w:rsidP="00864DCD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Follow up payments and delinquents of the clients</w:t>
      </w:r>
      <w:r w:rsidR="00864DCD" w:rsidRPr="00E66396">
        <w:rPr>
          <w:sz w:val="20"/>
          <w:szCs w:val="20"/>
        </w:rPr>
        <w:t>.</w:t>
      </w:r>
    </w:p>
    <w:p w:rsidR="00864DCD" w:rsidRPr="00E66396" w:rsidRDefault="00864DCD" w:rsidP="00864DCD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66396">
        <w:rPr>
          <w:sz w:val="20"/>
          <w:szCs w:val="20"/>
        </w:rPr>
        <w:t>Perform</w:t>
      </w:r>
      <w:r w:rsidR="00DA1237" w:rsidRPr="00E66396">
        <w:rPr>
          <w:sz w:val="20"/>
          <w:szCs w:val="20"/>
        </w:rPr>
        <w:t xml:space="preserve">s </w:t>
      </w:r>
      <w:r w:rsidRPr="00E66396">
        <w:rPr>
          <w:sz w:val="20"/>
          <w:szCs w:val="20"/>
        </w:rPr>
        <w:t>clerical duties such as photocopying, faxing, scanning, mailing and filling.</w:t>
      </w:r>
    </w:p>
    <w:p w:rsidR="00C3440D" w:rsidRPr="00E66396" w:rsidRDefault="00C3440D" w:rsidP="00B371A7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</w:p>
    <w:p w:rsidR="002C7854" w:rsidRPr="00E66396" w:rsidRDefault="002C7854" w:rsidP="00B371A7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b/>
          <w:bCs/>
          <w:sz w:val="20"/>
          <w:szCs w:val="20"/>
        </w:rPr>
        <w:t>AMERICAN DATA EXCHANGE CORPORATION</w:t>
      </w:r>
      <w:r w:rsidR="00B551E2" w:rsidRPr="00E66396">
        <w:rPr>
          <w:b/>
          <w:bCs/>
          <w:sz w:val="20"/>
          <w:szCs w:val="20"/>
        </w:rPr>
        <w:t xml:space="preserve"> (</w:t>
      </w:r>
      <w:r w:rsidRPr="00E66396">
        <w:rPr>
          <w:b/>
          <w:bCs/>
          <w:sz w:val="20"/>
          <w:szCs w:val="20"/>
        </w:rPr>
        <w:t xml:space="preserve">Las </w:t>
      </w:r>
      <w:proofErr w:type="spellStart"/>
      <w:r w:rsidRPr="00E66396">
        <w:rPr>
          <w:b/>
          <w:bCs/>
          <w:sz w:val="20"/>
          <w:szCs w:val="20"/>
        </w:rPr>
        <w:t>Pinas</w:t>
      </w:r>
      <w:proofErr w:type="spellEnd"/>
      <w:r w:rsidRPr="00E66396">
        <w:rPr>
          <w:b/>
          <w:bCs/>
          <w:sz w:val="20"/>
          <w:szCs w:val="20"/>
        </w:rPr>
        <w:t>, Philippines</w:t>
      </w:r>
      <w:r w:rsidR="00DE37B1" w:rsidRPr="00E66396">
        <w:rPr>
          <w:b/>
          <w:bCs/>
          <w:sz w:val="20"/>
          <w:szCs w:val="20"/>
        </w:rPr>
        <w:t>)</w:t>
      </w:r>
    </w:p>
    <w:p w:rsidR="00B371A7" w:rsidRPr="00E66396" w:rsidRDefault="002C7854" w:rsidP="00B371A7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lastRenderedPageBreak/>
        <w:t>August</w:t>
      </w:r>
      <w:r w:rsidR="00DE37B1" w:rsidRPr="00E66396">
        <w:rPr>
          <w:sz w:val="20"/>
          <w:szCs w:val="20"/>
        </w:rPr>
        <w:t xml:space="preserve"> 201</w:t>
      </w:r>
      <w:r w:rsidRPr="00E66396">
        <w:rPr>
          <w:sz w:val="20"/>
          <w:szCs w:val="20"/>
        </w:rPr>
        <w:t>0</w:t>
      </w:r>
      <w:r w:rsidR="00DE37B1" w:rsidRPr="00E66396">
        <w:rPr>
          <w:sz w:val="20"/>
          <w:szCs w:val="20"/>
        </w:rPr>
        <w:t xml:space="preserve"> – </w:t>
      </w:r>
      <w:r w:rsidRPr="00E66396">
        <w:rPr>
          <w:sz w:val="20"/>
          <w:szCs w:val="20"/>
        </w:rPr>
        <w:t>February 2012</w:t>
      </w:r>
    </w:p>
    <w:p w:rsidR="00B551E2" w:rsidRPr="00E66396" w:rsidRDefault="002C7854" w:rsidP="00ED1E14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E66396">
        <w:rPr>
          <w:b/>
          <w:bCs/>
          <w:sz w:val="20"/>
          <w:szCs w:val="20"/>
        </w:rPr>
        <w:t>Business Process Associate / Data Analyst</w:t>
      </w:r>
    </w:p>
    <w:p w:rsidR="00D7655F" w:rsidRDefault="00D7655F" w:rsidP="00D7655F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 xml:space="preserve">Worked in a team environment </w:t>
      </w:r>
      <w:r>
        <w:rPr>
          <w:sz w:val="20"/>
          <w:szCs w:val="20"/>
        </w:rPr>
        <w:t>involving</w:t>
      </w:r>
      <w:r w:rsidRPr="00E66396">
        <w:rPr>
          <w:sz w:val="20"/>
          <w:szCs w:val="20"/>
        </w:rPr>
        <w:t xml:space="preserve"> in all phases of the project.</w:t>
      </w:r>
    </w:p>
    <w:p w:rsidR="00D7655F" w:rsidRDefault="00D7655F" w:rsidP="00D7655F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E66396">
        <w:rPr>
          <w:sz w:val="20"/>
          <w:szCs w:val="20"/>
        </w:rPr>
        <w:t>esearch</w:t>
      </w:r>
      <w:r>
        <w:rPr>
          <w:sz w:val="20"/>
          <w:szCs w:val="20"/>
        </w:rPr>
        <w:t>ed</w:t>
      </w:r>
      <w:r w:rsidRPr="00E66396">
        <w:rPr>
          <w:sz w:val="20"/>
          <w:szCs w:val="20"/>
        </w:rPr>
        <w:t xml:space="preserve"> all the information needed in processing the file or document.</w:t>
      </w:r>
    </w:p>
    <w:p w:rsidR="002C7854" w:rsidRPr="00D7655F" w:rsidRDefault="001632BE" w:rsidP="00D7655F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Keyed-in accurately pertinent information of an order in to the client</w:t>
      </w:r>
      <w:r w:rsidR="00D7655F">
        <w:rPr>
          <w:sz w:val="20"/>
          <w:szCs w:val="20"/>
        </w:rPr>
        <w:t>-supplied application in accordance with the given project specifications.</w:t>
      </w:r>
    </w:p>
    <w:p w:rsidR="002C7854" w:rsidRPr="00D7655F" w:rsidRDefault="00D7655F" w:rsidP="00D7655F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>
        <w:rPr>
          <w:rStyle w:val="apple-style-span"/>
          <w:color w:val="000000"/>
          <w:sz w:val="20"/>
          <w:szCs w:val="20"/>
          <w:bdr w:val="none" w:sz="0" w:space="0" w:color="auto" w:frame="1"/>
        </w:rPr>
        <w:t>Checks accuracy of encoded data by proofreading the output.</w:t>
      </w:r>
    </w:p>
    <w:p w:rsidR="002C7854" w:rsidRPr="00E66396" w:rsidRDefault="002C7854" w:rsidP="002C7854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Responsible to finish the quota assigned by the superior for the day.</w:t>
      </w:r>
    </w:p>
    <w:p w:rsidR="00ED1E14" w:rsidRPr="00E66396" w:rsidRDefault="00ED1E14" w:rsidP="002C7854">
      <w:pPr>
        <w:pStyle w:val="ListParagraph"/>
        <w:tabs>
          <w:tab w:val="left" w:pos="1395"/>
        </w:tabs>
        <w:spacing w:line="240" w:lineRule="auto"/>
        <w:jc w:val="both"/>
        <w:rPr>
          <w:sz w:val="20"/>
          <w:szCs w:val="20"/>
        </w:rPr>
      </w:pPr>
    </w:p>
    <w:p w:rsidR="002C7854" w:rsidRPr="00E66396" w:rsidRDefault="000D5DC5" w:rsidP="002C7854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E66396">
        <w:rPr>
          <w:b/>
          <w:bCs/>
          <w:sz w:val="20"/>
          <w:szCs w:val="20"/>
        </w:rPr>
        <w:t xml:space="preserve">STI COLLEGE SOUTHWOODS </w:t>
      </w:r>
      <w:r w:rsidR="002C7854" w:rsidRPr="00E66396">
        <w:rPr>
          <w:b/>
          <w:bCs/>
          <w:sz w:val="20"/>
          <w:szCs w:val="20"/>
        </w:rPr>
        <w:t>(</w:t>
      </w:r>
      <w:r w:rsidRPr="00E66396">
        <w:rPr>
          <w:b/>
          <w:bCs/>
          <w:sz w:val="20"/>
          <w:szCs w:val="20"/>
        </w:rPr>
        <w:t>Cavite</w:t>
      </w:r>
      <w:r w:rsidR="002C7854" w:rsidRPr="00E66396">
        <w:rPr>
          <w:b/>
          <w:bCs/>
          <w:sz w:val="20"/>
          <w:szCs w:val="20"/>
        </w:rPr>
        <w:t>, Philippines)</w:t>
      </w:r>
    </w:p>
    <w:p w:rsidR="002C7854" w:rsidRPr="00E66396" w:rsidRDefault="00EB36C8" w:rsidP="002C7854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t>July</w:t>
      </w:r>
      <w:r w:rsidR="002C7854" w:rsidRPr="00E66396">
        <w:rPr>
          <w:sz w:val="20"/>
          <w:szCs w:val="20"/>
        </w:rPr>
        <w:t xml:space="preserve"> 2009 – </w:t>
      </w:r>
      <w:r w:rsidR="000D5DC5" w:rsidRPr="00E66396">
        <w:rPr>
          <w:sz w:val="20"/>
          <w:szCs w:val="20"/>
        </w:rPr>
        <w:t>April</w:t>
      </w:r>
      <w:r w:rsidR="002C7854" w:rsidRPr="00E66396">
        <w:rPr>
          <w:sz w:val="20"/>
          <w:szCs w:val="20"/>
        </w:rPr>
        <w:t xml:space="preserve"> 20</w:t>
      </w:r>
      <w:r w:rsidR="000D5DC5" w:rsidRPr="00E66396">
        <w:rPr>
          <w:sz w:val="20"/>
          <w:szCs w:val="20"/>
        </w:rPr>
        <w:t>10</w:t>
      </w:r>
    </w:p>
    <w:p w:rsidR="002C7854" w:rsidRPr="00E66396" w:rsidRDefault="000D5DC5" w:rsidP="00EB36C8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E66396">
        <w:rPr>
          <w:b/>
          <w:bCs/>
          <w:sz w:val="20"/>
          <w:szCs w:val="20"/>
        </w:rPr>
        <w:t xml:space="preserve">Student Assistant </w:t>
      </w:r>
      <w:r w:rsidR="00EB36C8" w:rsidRPr="00E66396">
        <w:rPr>
          <w:b/>
          <w:bCs/>
          <w:sz w:val="20"/>
          <w:szCs w:val="20"/>
        </w:rPr>
        <w:t>to the College Registrar</w:t>
      </w:r>
    </w:p>
    <w:p w:rsidR="000D5DC5" w:rsidRPr="00E66396" w:rsidRDefault="000D5DC5" w:rsidP="000D5DC5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Worked in the Registrar Office and help the Registrar staffs with the daily processes.</w:t>
      </w:r>
    </w:p>
    <w:p w:rsidR="000D5DC5" w:rsidRPr="00E66396" w:rsidRDefault="000D5DC5" w:rsidP="000D5DC5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Helps in assisting the student’s request, inquiries and other concerns.</w:t>
      </w:r>
    </w:p>
    <w:p w:rsidR="002C7854" w:rsidRPr="00E66396" w:rsidRDefault="000D5DC5" w:rsidP="00864DCD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 xml:space="preserve">Coordinates in handling </w:t>
      </w:r>
      <w:r w:rsidRPr="00E66396">
        <w:rPr>
          <w:rStyle w:val="apple-style-span"/>
          <w:sz w:val="20"/>
          <w:szCs w:val="20"/>
          <w:shd w:val="clear" w:color="auto" w:fill="FFFFFF"/>
        </w:rPr>
        <w:t>registration, transfer credit, transcripts, certifications</w:t>
      </w:r>
      <w:r w:rsidR="00864DCD" w:rsidRPr="00E66396">
        <w:rPr>
          <w:rStyle w:val="apple-style-span"/>
          <w:sz w:val="20"/>
          <w:szCs w:val="20"/>
          <w:shd w:val="clear" w:color="auto" w:fill="FFFFFF"/>
        </w:rPr>
        <w:t xml:space="preserve"> and </w:t>
      </w:r>
      <w:r w:rsidRPr="00E66396">
        <w:rPr>
          <w:rStyle w:val="apple-style-span"/>
          <w:sz w:val="20"/>
          <w:szCs w:val="20"/>
          <w:shd w:val="clear" w:color="auto" w:fill="FFFFFF"/>
        </w:rPr>
        <w:t>enrollment reports</w:t>
      </w:r>
      <w:r w:rsidR="00864DCD" w:rsidRPr="00E66396">
        <w:rPr>
          <w:rStyle w:val="apple-style-span"/>
          <w:sz w:val="20"/>
          <w:szCs w:val="20"/>
          <w:shd w:val="clear" w:color="auto" w:fill="FFFFFF"/>
        </w:rPr>
        <w:t>.</w:t>
      </w:r>
    </w:p>
    <w:p w:rsidR="002C7854" w:rsidRPr="00E66396" w:rsidRDefault="002C7854" w:rsidP="002C7854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</w:p>
    <w:p w:rsidR="002C7854" w:rsidRPr="00E66396" w:rsidRDefault="002C7854" w:rsidP="002C7854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E66396">
        <w:rPr>
          <w:b/>
          <w:bCs/>
          <w:sz w:val="20"/>
          <w:szCs w:val="20"/>
        </w:rPr>
        <w:t>GRANITE SERVICES INTERNATIONAL INC.</w:t>
      </w:r>
      <w:r w:rsidR="00084368" w:rsidRPr="00E66396">
        <w:rPr>
          <w:b/>
          <w:bCs/>
          <w:sz w:val="20"/>
          <w:szCs w:val="20"/>
        </w:rPr>
        <w:t xml:space="preserve"> (</w:t>
      </w:r>
      <w:r w:rsidRPr="00E66396">
        <w:rPr>
          <w:b/>
          <w:bCs/>
          <w:sz w:val="20"/>
          <w:szCs w:val="20"/>
        </w:rPr>
        <w:t>Makati, Philippines</w:t>
      </w:r>
      <w:r w:rsidR="00084368" w:rsidRPr="00E66396">
        <w:rPr>
          <w:b/>
          <w:bCs/>
          <w:sz w:val="20"/>
          <w:szCs w:val="20"/>
        </w:rPr>
        <w:t>)</w:t>
      </w:r>
    </w:p>
    <w:p w:rsidR="00084368" w:rsidRPr="00E66396" w:rsidRDefault="002C7854" w:rsidP="00084368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t>April</w:t>
      </w:r>
      <w:r w:rsidR="00084368" w:rsidRPr="00E66396">
        <w:rPr>
          <w:sz w:val="20"/>
          <w:szCs w:val="20"/>
        </w:rPr>
        <w:t xml:space="preserve"> 200</w:t>
      </w:r>
      <w:r w:rsidRPr="00E66396">
        <w:rPr>
          <w:sz w:val="20"/>
          <w:szCs w:val="20"/>
        </w:rPr>
        <w:t>9</w:t>
      </w:r>
      <w:r w:rsidR="00084368" w:rsidRPr="00E66396">
        <w:rPr>
          <w:sz w:val="20"/>
          <w:szCs w:val="20"/>
        </w:rPr>
        <w:t xml:space="preserve"> – </w:t>
      </w:r>
      <w:r w:rsidRPr="00E66396">
        <w:rPr>
          <w:sz w:val="20"/>
          <w:szCs w:val="20"/>
        </w:rPr>
        <w:t>June 2009</w:t>
      </w:r>
    </w:p>
    <w:p w:rsidR="00B551E2" w:rsidRPr="00E66396" w:rsidRDefault="002C7854" w:rsidP="00ED1E14">
      <w:pPr>
        <w:tabs>
          <w:tab w:val="left" w:pos="1395"/>
        </w:tabs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E66396">
        <w:rPr>
          <w:b/>
          <w:bCs/>
          <w:sz w:val="20"/>
          <w:szCs w:val="20"/>
        </w:rPr>
        <w:t>IT Assistant</w:t>
      </w:r>
    </w:p>
    <w:p w:rsidR="002C7854" w:rsidRPr="00E66396" w:rsidRDefault="002C7854" w:rsidP="002C7854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Helps the IT Head in installing software, upgrading drivers and applications of the employee’s workstation.</w:t>
      </w:r>
    </w:p>
    <w:p w:rsidR="002C7854" w:rsidRPr="00E66396" w:rsidRDefault="002C7854" w:rsidP="002C7854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Provide basic technical support to all employees.</w:t>
      </w:r>
    </w:p>
    <w:p w:rsidR="002C7854" w:rsidRPr="00E66396" w:rsidRDefault="002C7854" w:rsidP="002C7854">
      <w:pPr>
        <w:pStyle w:val="ListParagraph"/>
        <w:numPr>
          <w:ilvl w:val="0"/>
          <w:numId w:val="7"/>
        </w:numPr>
        <w:tabs>
          <w:tab w:val="left" w:pos="1395"/>
        </w:tabs>
        <w:spacing w:line="240" w:lineRule="auto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Performs troubleshooting and formatting of laptops.</w:t>
      </w:r>
    </w:p>
    <w:p w:rsidR="00084368" w:rsidRPr="00E66396" w:rsidRDefault="00084368" w:rsidP="002C7854">
      <w:pPr>
        <w:pStyle w:val="ListParagraph"/>
        <w:tabs>
          <w:tab w:val="left" w:pos="1395"/>
        </w:tabs>
        <w:spacing w:line="240" w:lineRule="auto"/>
        <w:jc w:val="both"/>
        <w:rPr>
          <w:sz w:val="20"/>
          <w:szCs w:val="20"/>
        </w:rPr>
      </w:pPr>
    </w:p>
    <w:p w:rsidR="009D5E48" w:rsidRPr="00E66396" w:rsidRDefault="00AB09D9" w:rsidP="009D5E48">
      <w:pPr>
        <w:tabs>
          <w:tab w:val="left" w:pos="1395"/>
        </w:tabs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>EDUCATION</w:t>
      </w:r>
    </w:p>
    <w:p w:rsidR="00116A7E" w:rsidRPr="00E66396" w:rsidRDefault="00116A7E" w:rsidP="009D5E48">
      <w:pPr>
        <w:tabs>
          <w:tab w:val="left" w:pos="1395"/>
        </w:tabs>
        <w:spacing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0D5DC5" w:rsidRPr="00E66396" w:rsidRDefault="000D5DC5" w:rsidP="009D5E48">
      <w:pPr>
        <w:tabs>
          <w:tab w:val="left" w:pos="1395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E66396">
        <w:rPr>
          <w:b/>
          <w:sz w:val="20"/>
          <w:szCs w:val="20"/>
        </w:rPr>
        <w:t xml:space="preserve">Bachelor of Science in Information Technology </w:t>
      </w:r>
    </w:p>
    <w:p w:rsidR="005B5A3B" w:rsidRPr="00E66396" w:rsidRDefault="000D5DC5" w:rsidP="000D5DC5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t xml:space="preserve">STI College </w:t>
      </w:r>
      <w:proofErr w:type="spellStart"/>
      <w:r w:rsidRPr="00E66396">
        <w:rPr>
          <w:sz w:val="20"/>
          <w:szCs w:val="20"/>
        </w:rPr>
        <w:t>Southwoods</w:t>
      </w:r>
      <w:proofErr w:type="spellEnd"/>
    </w:p>
    <w:p w:rsidR="000D5DC5" w:rsidRPr="00E66396" w:rsidRDefault="000D5DC5" w:rsidP="000D5DC5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 w:rsidRPr="00E66396">
        <w:rPr>
          <w:sz w:val="20"/>
          <w:szCs w:val="20"/>
        </w:rPr>
        <w:t>Carmona Cavite, Philippines</w:t>
      </w:r>
    </w:p>
    <w:p w:rsidR="000D5DC5" w:rsidRPr="00E66396" w:rsidRDefault="00336DFA" w:rsidP="000D5DC5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April</w:t>
      </w:r>
      <w:r w:rsidR="000D5DC5" w:rsidRPr="00E66396">
        <w:rPr>
          <w:sz w:val="20"/>
          <w:szCs w:val="20"/>
        </w:rPr>
        <w:t xml:space="preserve"> 2010 - graduate</w:t>
      </w:r>
    </w:p>
    <w:p w:rsidR="000D5DC5" w:rsidRPr="00E66396" w:rsidRDefault="000D5DC5" w:rsidP="000D5DC5">
      <w:pPr>
        <w:tabs>
          <w:tab w:val="left" w:pos="1395"/>
        </w:tabs>
        <w:spacing w:line="240" w:lineRule="auto"/>
        <w:jc w:val="both"/>
        <w:rPr>
          <w:sz w:val="20"/>
          <w:szCs w:val="20"/>
        </w:rPr>
      </w:pPr>
    </w:p>
    <w:p w:rsidR="000D5DC5" w:rsidRPr="00E66396" w:rsidRDefault="000D5DC5" w:rsidP="000D5DC5">
      <w:pPr>
        <w:tabs>
          <w:tab w:val="left" w:pos="1395"/>
        </w:tabs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>PERSONAL INFORMATION</w:t>
      </w:r>
    </w:p>
    <w:p w:rsidR="000D5DC5" w:rsidRDefault="000D5DC5" w:rsidP="000D5DC5">
      <w:pPr>
        <w:pStyle w:val="NoSpacing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Date of Birth</w:t>
      </w:r>
      <w:r w:rsidRPr="00E66396">
        <w:rPr>
          <w:sz w:val="20"/>
          <w:szCs w:val="20"/>
        </w:rPr>
        <w:tab/>
        <w:t>:</w:t>
      </w:r>
      <w:r w:rsidRPr="00E66396">
        <w:rPr>
          <w:sz w:val="20"/>
          <w:szCs w:val="20"/>
        </w:rPr>
        <w:tab/>
        <w:t>18 April 1990</w:t>
      </w:r>
    </w:p>
    <w:p w:rsidR="00B85451" w:rsidRPr="00E66396" w:rsidRDefault="00B85451" w:rsidP="000D5DC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27 y/o</w:t>
      </w:r>
    </w:p>
    <w:p w:rsidR="000D5DC5" w:rsidRPr="00E66396" w:rsidRDefault="000D5DC5" w:rsidP="000D5DC5">
      <w:pPr>
        <w:pStyle w:val="NoSpacing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Place of Birth</w:t>
      </w:r>
      <w:r w:rsidRPr="00E66396">
        <w:rPr>
          <w:sz w:val="20"/>
          <w:szCs w:val="20"/>
        </w:rPr>
        <w:tab/>
        <w:t>:</w:t>
      </w:r>
      <w:r w:rsidRPr="00E66396">
        <w:rPr>
          <w:sz w:val="20"/>
          <w:szCs w:val="20"/>
        </w:rPr>
        <w:tab/>
      </w:r>
      <w:r w:rsidR="00D7655F">
        <w:rPr>
          <w:sz w:val="20"/>
          <w:szCs w:val="20"/>
        </w:rPr>
        <w:t xml:space="preserve">Manila, </w:t>
      </w:r>
      <w:r w:rsidRPr="00E66396">
        <w:rPr>
          <w:sz w:val="20"/>
          <w:szCs w:val="20"/>
        </w:rPr>
        <w:t>Philippines</w:t>
      </w:r>
    </w:p>
    <w:p w:rsidR="000D5DC5" w:rsidRPr="00E66396" w:rsidRDefault="000D5DC5" w:rsidP="000D5DC5">
      <w:pPr>
        <w:pStyle w:val="NoSpacing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Nationality</w:t>
      </w:r>
      <w:r w:rsidRPr="00E66396">
        <w:rPr>
          <w:sz w:val="20"/>
          <w:szCs w:val="20"/>
        </w:rPr>
        <w:tab/>
        <w:t>:</w:t>
      </w:r>
      <w:r w:rsidRPr="00E66396">
        <w:rPr>
          <w:sz w:val="20"/>
          <w:szCs w:val="20"/>
        </w:rPr>
        <w:tab/>
        <w:t>Filipino</w:t>
      </w:r>
    </w:p>
    <w:p w:rsidR="000D5DC5" w:rsidRPr="00E66396" w:rsidRDefault="000D5DC5" w:rsidP="000D5DC5">
      <w:pPr>
        <w:pStyle w:val="NoSpacing"/>
        <w:jc w:val="both"/>
        <w:rPr>
          <w:sz w:val="20"/>
          <w:szCs w:val="20"/>
        </w:rPr>
      </w:pPr>
      <w:r w:rsidRPr="00E66396">
        <w:rPr>
          <w:sz w:val="20"/>
          <w:szCs w:val="20"/>
        </w:rPr>
        <w:t>Status</w:t>
      </w:r>
      <w:r w:rsidRPr="00E66396">
        <w:rPr>
          <w:sz w:val="20"/>
          <w:szCs w:val="20"/>
        </w:rPr>
        <w:tab/>
      </w:r>
      <w:r w:rsidRPr="00E66396">
        <w:rPr>
          <w:sz w:val="20"/>
          <w:szCs w:val="20"/>
        </w:rPr>
        <w:tab/>
        <w:t xml:space="preserve">: </w:t>
      </w:r>
      <w:r w:rsidRPr="00E66396">
        <w:rPr>
          <w:sz w:val="20"/>
          <w:szCs w:val="20"/>
        </w:rPr>
        <w:tab/>
        <w:t>Single</w:t>
      </w:r>
    </w:p>
    <w:p w:rsidR="000D5DC5" w:rsidRPr="00E66396" w:rsidRDefault="000D5DC5" w:rsidP="000D5DC5">
      <w:pPr>
        <w:tabs>
          <w:tab w:val="left" w:pos="1395"/>
        </w:tabs>
        <w:spacing w:line="240" w:lineRule="auto"/>
        <w:jc w:val="both"/>
        <w:rPr>
          <w:sz w:val="20"/>
          <w:szCs w:val="20"/>
        </w:rPr>
      </w:pPr>
    </w:p>
    <w:p w:rsidR="000D5DC5" w:rsidRPr="00E66396" w:rsidRDefault="000D5DC5" w:rsidP="005B5A3B">
      <w:pPr>
        <w:pStyle w:val="NoSpacing"/>
        <w:jc w:val="both"/>
        <w:rPr>
          <w:b/>
          <w:sz w:val="20"/>
          <w:szCs w:val="20"/>
          <w:u w:val="single"/>
        </w:rPr>
      </w:pPr>
      <w:r w:rsidRPr="00E66396">
        <w:rPr>
          <w:b/>
          <w:sz w:val="20"/>
          <w:szCs w:val="20"/>
          <w:u w:val="single"/>
        </w:rPr>
        <w:t>CHARACTER REFERENCE</w:t>
      </w:r>
    </w:p>
    <w:p w:rsidR="000D5DC5" w:rsidRPr="00E66396" w:rsidRDefault="000D5DC5" w:rsidP="000D5DC5">
      <w:pPr>
        <w:tabs>
          <w:tab w:val="left" w:pos="1395"/>
        </w:tabs>
        <w:spacing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0D5DC5" w:rsidRPr="00E66396" w:rsidRDefault="000D5DC5" w:rsidP="000D5DC5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  <w:proofErr w:type="gramStart"/>
      <w:r w:rsidRPr="00E66396">
        <w:rPr>
          <w:sz w:val="20"/>
          <w:szCs w:val="20"/>
        </w:rPr>
        <w:t>Available upon request.</w:t>
      </w:r>
      <w:proofErr w:type="gramEnd"/>
    </w:p>
    <w:p w:rsidR="009D5E48" w:rsidRPr="00E66396" w:rsidRDefault="009D5E48" w:rsidP="009D5E48">
      <w:pPr>
        <w:tabs>
          <w:tab w:val="left" w:pos="1395"/>
        </w:tabs>
        <w:spacing w:line="240" w:lineRule="auto"/>
        <w:contextualSpacing/>
        <w:jc w:val="both"/>
        <w:rPr>
          <w:sz w:val="20"/>
          <w:szCs w:val="20"/>
        </w:rPr>
      </w:pPr>
    </w:p>
    <w:p w:rsidR="004C49F6" w:rsidRDefault="004C49F6" w:rsidP="009D5E48">
      <w:pPr>
        <w:tabs>
          <w:tab w:val="left" w:pos="1395"/>
        </w:tabs>
        <w:spacing w:line="240" w:lineRule="auto"/>
        <w:contextualSpacing/>
        <w:jc w:val="both"/>
        <w:rPr>
          <w:sz w:val="19"/>
          <w:szCs w:val="19"/>
        </w:rPr>
      </w:pPr>
    </w:p>
    <w:p w:rsidR="004C49F6" w:rsidRDefault="004C49F6" w:rsidP="009D5E48">
      <w:pPr>
        <w:tabs>
          <w:tab w:val="left" w:pos="1395"/>
        </w:tabs>
        <w:spacing w:line="240" w:lineRule="auto"/>
        <w:contextualSpacing/>
        <w:jc w:val="both"/>
        <w:rPr>
          <w:sz w:val="19"/>
          <w:szCs w:val="19"/>
        </w:rPr>
      </w:pPr>
    </w:p>
    <w:p w:rsidR="00B371A7" w:rsidRPr="00C3440D" w:rsidRDefault="00B371A7" w:rsidP="00C56906">
      <w:pPr>
        <w:spacing w:line="240" w:lineRule="auto"/>
        <w:contextualSpacing/>
        <w:jc w:val="both"/>
        <w:rPr>
          <w:sz w:val="19"/>
          <w:szCs w:val="19"/>
        </w:rPr>
      </w:pPr>
    </w:p>
    <w:sectPr w:rsidR="00B371A7" w:rsidRPr="00C3440D" w:rsidSect="00B85451">
      <w:pgSz w:w="11907" w:h="16839" w:code="9"/>
      <w:pgMar w:top="1276" w:right="127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D4" w:rsidRDefault="00652FD4" w:rsidP="00B371A7">
      <w:pPr>
        <w:spacing w:after="0" w:line="240" w:lineRule="auto"/>
      </w:pPr>
      <w:r>
        <w:separator/>
      </w:r>
    </w:p>
  </w:endnote>
  <w:endnote w:type="continuationSeparator" w:id="0">
    <w:p w:rsidR="00652FD4" w:rsidRDefault="00652FD4" w:rsidP="00B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D4" w:rsidRDefault="00652FD4" w:rsidP="00B371A7">
      <w:pPr>
        <w:spacing w:after="0" w:line="240" w:lineRule="auto"/>
      </w:pPr>
      <w:r>
        <w:separator/>
      </w:r>
    </w:p>
  </w:footnote>
  <w:footnote w:type="continuationSeparator" w:id="0">
    <w:p w:rsidR="00652FD4" w:rsidRDefault="00652FD4" w:rsidP="00B3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1C"/>
    <w:multiLevelType w:val="hybridMultilevel"/>
    <w:tmpl w:val="F88A4FF8"/>
    <w:lvl w:ilvl="0" w:tplc="1B0AB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02EF"/>
    <w:multiLevelType w:val="hybridMultilevel"/>
    <w:tmpl w:val="42504974"/>
    <w:lvl w:ilvl="0" w:tplc="49BACF6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0C297D"/>
    <w:multiLevelType w:val="hybridMultilevel"/>
    <w:tmpl w:val="9E360D5C"/>
    <w:lvl w:ilvl="0" w:tplc="2E66728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4A63CE3"/>
    <w:multiLevelType w:val="hybridMultilevel"/>
    <w:tmpl w:val="26F02BD8"/>
    <w:lvl w:ilvl="0" w:tplc="A7B8AA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F77CC"/>
    <w:multiLevelType w:val="hybridMultilevel"/>
    <w:tmpl w:val="B0149686"/>
    <w:lvl w:ilvl="0" w:tplc="FAC873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DE7"/>
    <w:multiLevelType w:val="hybridMultilevel"/>
    <w:tmpl w:val="BA62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3176"/>
    <w:multiLevelType w:val="hybridMultilevel"/>
    <w:tmpl w:val="A3DCC76C"/>
    <w:lvl w:ilvl="0" w:tplc="0D62B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C6497"/>
    <w:multiLevelType w:val="hybridMultilevel"/>
    <w:tmpl w:val="269A5E10"/>
    <w:lvl w:ilvl="0" w:tplc="6652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B2BA8"/>
    <w:multiLevelType w:val="hybridMultilevel"/>
    <w:tmpl w:val="8F2296EE"/>
    <w:lvl w:ilvl="0" w:tplc="4B486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CF0"/>
    <w:multiLevelType w:val="hybridMultilevel"/>
    <w:tmpl w:val="B3DCB2E6"/>
    <w:lvl w:ilvl="0" w:tplc="9C420E0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EFB312A"/>
    <w:multiLevelType w:val="hybridMultilevel"/>
    <w:tmpl w:val="DF1A691C"/>
    <w:lvl w:ilvl="0" w:tplc="A294BA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3DD"/>
    <w:rsid w:val="0000308D"/>
    <w:rsid w:val="00033D0D"/>
    <w:rsid w:val="00045CBD"/>
    <w:rsid w:val="0004608A"/>
    <w:rsid w:val="00055767"/>
    <w:rsid w:val="0006644E"/>
    <w:rsid w:val="000751BC"/>
    <w:rsid w:val="00077000"/>
    <w:rsid w:val="0008403A"/>
    <w:rsid w:val="00084368"/>
    <w:rsid w:val="00086209"/>
    <w:rsid w:val="000A4408"/>
    <w:rsid w:val="000B2491"/>
    <w:rsid w:val="000C063D"/>
    <w:rsid w:val="000D00BC"/>
    <w:rsid w:val="000D5DC5"/>
    <w:rsid w:val="000F6610"/>
    <w:rsid w:val="00116A7E"/>
    <w:rsid w:val="00122DD7"/>
    <w:rsid w:val="00141A21"/>
    <w:rsid w:val="00150B63"/>
    <w:rsid w:val="001632BE"/>
    <w:rsid w:val="0016516A"/>
    <w:rsid w:val="0017340B"/>
    <w:rsid w:val="00176B7A"/>
    <w:rsid w:val="001B1B09"/>
    <w:rsid w:val="001C7D0E"/>
    <w:rsid w:val="001E6575"/>
    <w:rsid w:val="001F3801"/>
    <w:rsid w:val="001F3D72"/>
    <w:rsid w:val="00225AB6"/>
    <w:rsid w:val="00244806"/>
    <w:rsid w:val="00246F96"/>
    <w:rsid w:val="00261D6E"/>
    <w:rsid w:val="002B3E4B"/>
    <w:rsid w:val="002C75BF"/>
    <w:rsid w:val="002C7854"/>
    <w:rsid w:val="002D6144"/>
    <w:rsid w:val="002F0AF9"/>
    <w:rsid w:val="002F3EA9"/>
    <w:rsid w:val="0030111C"/>
    <w:rsid w:val="00324EB8"/>
    <w:rsid w:val="00330B7B"/>
    <w:rsid w:val="00330F8C"/>
    <w:rsid w:val="00333D26"/>
    <w:rsid w:val="00336DFA"/>
    <w:rsid w:val="003375FC"/>
    <w:rsid w:val="00341BEF"/>
    <w:rsid w:val="003528C3"/>
    <w:rsid w:val="00373105"/>
    <w:rsid w:val="0037784D"/>
    <w:rsid w:val="00381960"/>
    <w:rsid w:val="00386668"/>
    <w:rsid w:val="00390406"/>
    <w:rsid w:val="003A01E2"/>
    <w:rsid w:val="003A4AA7"/>
    <w:rsid w:val="003B00D6"/>
    <w:rsid w:val="003B03A8"/>
    <w:rsid w:val="003C1F7A"/>
    <w:rsid w:val="003C780D"/>
    <w:rsid w:val="0045538D"/>
    <w:rsid w:val="00456F31"/>
    <w:rsid w:val="00461339"/>
    <w:rsid w:val="00475F04"/>
    <w:rsid w:val="0049324C"/>
    <w:rsid w:val="00496C49"/>
    <w:rsid w:val="004C49F6"/>
    <w:rsid w:val="004F0647"/>
    <w:rsid w:val="005114D4"/>
    <w:rsid w:val="0054288D"/>
    <w:rsid w:val="00547A10"/>
    <w:rsid w:val="0055633F"/>
    <w:rsid w:val="0056471F"/>
    <w:rsid w:val="00592D89"/>
    <w:rsid w:val="005B5A3B"/>
    <w:rsid w:val="005E23EF"/>
    <w:rsid w:val="005F21A3"/>
    <w:rsid w:val="005F516A"/>
    <w:rsid w:val="00642DEC"/>
    <w:rsid w:val="00647345"/>
    <w:rsid w:val="00652FD4"/>
    <w:rsid w:val="00666371"/>
    <w:rsid w:val="00676534"/>
    <w:rsid w:val="0069457F"/>
    <w:rsid w:val="00695AF0"/>
    <w:rsid w:val="006963DD"/>
    <w:rsid w:val="006B1EC2"/>
    <w:rsid w:val="006B3D3D"/>
    <w:rsid w:val="006C4B8E"/>
    <w:rsid w:val="006D5542"/>
    <w:rsid w:val="006E1359"/>
    <w:rsid w:val="006F1CA9"/>
    <w:rsid w:val="00700A7C"/>
    <w:rsid w:val="00707C4A"/>
    <w:rsid w:val="00713EEE"/>
    <w:rsid w:val="00715D89"/>
    <w:rsid w:val="00716446"/>
    <w:rsid w:val="0071798F"/>
    <w:rsid w:val="0072499E"/>
    <w:rsid w:val="0078236D"/>
    <w:rsid w:val="00782818"/>
    <w:rsid w:val="00782A75"/>
    <w:rsid w:val="007900D9"/>
    <w:rsid w:val="00793641"/>
    <w:rsid w:val="00796857"/>
    <w:rsid w:val="007F210A"/>
    <w:rsid w:val="008055A0"/>
    <w:rsid w:val="00806367"/>
    <w:rsid w:val="00816B44"/>
    <w:rsid w:val="00847AD3"/>
    <w:rsid w:val="008527E9"/>
    <w:rsid w:val="00853A15"/>
    <w:rsid w:val="00864DCD"/>
    <w:rsid w:val="00866378"/>
    <w:rsid w:val="00877EE3"/>
    <w:rsid w:val="00881172"/>
    <w:rsid w:val="00893428"/>
    <w:rsid w:val="008E031A"/>
    <w:rsid w:val="008E7A1C"/>
    <w:rsid w:val="0090759B"/>
    <w:rsid w:val="0091328A"/>
    <w:rsid w:val="00913CB6"/>
    <w:rsid w:val="00923406"/>
    <w:rsid w:val="00924E86"/>
    <w:rsid w:val="009304BF"/>
    <w:rsid w:val="00970D04"/>
    <w:rsid w:val="009733F1"/>
    <w:rsid w:val="009757AC"/>
    <w:rsid w:val="009A2AF2"/>
    <w:rsid w:val="009C0630"/>
    <w:rsid w:val="009C689B"/>
    <w:rsid w:val="009D33EA"/>
    <w:rsid w:val="009D5E48"/>
    <w:rsid w:val="009E1478"/>
    <w:rsid w:val="009E40AC"/>
    <w:rsid w:val="009F68AF"/>
    <w:rsid w:val="00A03145"/>
    <w:rsid w:val="00A45080"/>
    <w:rsid w:val="00A969CB"/>
    <w:rsid w:val="00A97341"/>
    <w:rsid w:val="00AB09D9"/>
    <w:rsid w:val="00AB68B6"/>
    <w:rsid w:val="00AF512D"/>
    <w:rsid w:val="00B01968"/>
    <w:rsid w:val="00B177F0"/>
    <w:rsid w:val="00B371A7"/>
    <w:rsid w:val="00B41895"/>
    <w:rsid w:val="00B5012C"/>
    <w:rsid w:val="00B51DE5"/>
    <w:rsid w:val="00B551E2"/>
    <w:rsid w:val="00B84C38"/>
    <w:rsid w:val="00B85451"/>
    <w:rsid w:val="00B87AED"/>
    <w:rsid w:val="00BB3A77"/>
    <w:rsid w:val="00BE29AE"/>
    <w:rsid w:val="00BE730E"/>
    <w:rsid w:val="00BF17B9"/>
    <w:rsid w:val="00C0185D"/>
    <w:rsid w:val="00C175C5"/>
    <w:rsid w:val="00C177FD"/>
    <w:rsid w:val="00C3440D"/>
    <w:rsid w:val="00C46EED"/>
    <w:rsid w:val="00C50EB5"/>
    <w:rsid w:val="00C56906"/>
    <w:rsid w:val="00C75B3D"/>
    <w:rsid w:val="00C8020A"/>
    <w:rsid w:val="00C91237"/>
    <w:rsid w:val="00C96662"/>
    <w:rsid w:val="00CC1013"/>
    <w:rsid w:val="00CE50A7"/>
    <w:rsid w:val="00CE5D72"/>
    <w:rsid w:val="00CF1639"/>
    <w:rsid w:val="00D1198A"/>
    <w:rsid w:val="00D65145"/>
    <w:rsid w:val="00D701CD"/>
    <w:rsid w:val="00D7655F"/>
    <w:rsid w:val="00DA1237"/>
    <w:rsid w:val="00DB2767"/>
    <w:rsid w:val="00DC27A9"/>
    <w:rsid w:val="00DD40FA"/>
    <w:rsid w:val="00DE0199"/>
    <w:rsid w:val="00DE37B1"/>
    <w:rsid w:val="00DF6396"/>
    <w:rsid w:val="00E0529F"/>
    <w:rsid w:val="00E06C23"/>
    <w:rsid w:val="00E21E59"/>
    <w:rsid w:val="00E30F9D"/>
    <w:rsid w:val="00E36DEC"/>
    <w:rsid w:val="00E66396"/>
    <w:rsid w:val="00E73FEB"/>
    <w:rsid w:val="00E74571"/>
    <w:rsid w:val="00E76D04"/>
    <w:rsid w:val="00E83CF2"/>
    <w:rsid w:val="00E85A99"/>
    <w:rsid w:val="00EB36C8"/>
    <w:rsid w:val="00EC310D"/>
    <w:rsid w:val="00ED1BB3"/>
    <w:rsid w:val="00ED1E14"/>
    <w:rsid w:val="00ED223C"/>
    <w:rsid w:val="00ED4546"/>
    <w:rsid w:val="00ED783F"/>
    <w:rsid w:val="00F04094"/>
    <w:rsid w:val="00F11A62"/>
    <w:rsid w:val="00F3169A"/>
    <w:rsid w:val="00F44957"/>
    <w:rsid w:val="00F463F4"/>
    <w:rsid w:val="00F50B85"/>
    <w:rsid w:val="00F50D70"/>
    <w:rsid w:val="00F56E9F"/>
    <w:rsid w:val="00F72337"/>
    <w:rsid w:val="00F84387"/>
    <w:rsid w:val="00F937DE"/>
    <w:rsid w:val="00FB1AF5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1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A15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42DE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2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A7"/>
  </w:style>
  <w:style w:type="paragraph" w:styleId="Footer">
    <w:name w:val="footer"/>
    <w:basedOn w:val="Normal"/>
    <w:link w:val="FooterChar"/>
    <w:uiPriority w:val="99"/>
    <w:unhideWhenUsed/>
    <w:rsid w:val="00B3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A7"/>
  </w:style>
  <w:style w:type="paragraph" w:styleId="NoSpacing">
    <w:name w:val="No Spacing"/>
    <w:uiPriority w:val="1"/>
    <w:qFormat/>
    <w:rsid w:val="001B1B09"/>
    <w:pPr>
      <w:spacing w:after="0" w:line="240" w:lineRule="auto"/>
    </w:pPr>
    <w:rPr>
      <w:rFonts w:eastAsiaTheme="minorHAnsi"/>
    </w:rPr>
  </w:style>
  <w:style w:type="character" w:customStyle="1" w:styleId="apple-style-span">
    <w:name w:val="apple-style-span"/>
    <w:rsid w:val="002C7854"/>
  </w:style>
  <w:style w:type="paragraph" w:customStyle="1" w:styleId="Default">
    <w:name w:val="Default"/>
    <w:rsid w:val="0071798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y.3635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602HRDESK</cp:lastModifiedBy>
  <cp:revision>19</cp:revision>
  <cp:lastPrinted>2017-04-12T10:30:00Z</cp:lastPrinted>
  <dcterms:created xsi:type="dcterms:W3CDTF">2017-04-11T16:19:00Z</dcterms:created>
  <dcterms:modified xsi:type="dcterms:W3CDTF">2017-06-19T09:58:00Z</dcterms:modified>
</cp:coreProperties>
</file>