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ED" w:rsidRDefault="007A418E">
      <w:pPr>
        <w:spacing w:after="0" w:line="240" w:lineRule="auto"/>
        <w:rPr>
          <w:rFonts w:ascii="Book Antiqua" w:eastAsia="Book Antiqua" w:hAnsi="Book Antiqua" w:cs="Book Antiqua"/>
          <w:b/>
          <w:caps/>
          <w:color w:val="0070C0"/>
          <w:sz w:val="36"/>
          <w:u w:val="single"/>
        </w:rPr>
      </w:pPr>
      <w:r>
        <w:rPr>
          <w:rFonts w:ascii="Book Antiqua" w:eastAsia="Book Antiqua" w:hAnsi="Book Antiqua" w:cs="Book Antiqua"/>
          <w:b/>
          <w:caps/>
          <w:color w:val="0070C0"/>
          <w:sz w:val="36"/>
          <w:u w:val="single"/>
        </w:rPr>
        <w:t xml:space="preserve">Curriculum-vitae            </w:t>
      </w:r>
    </w:p>
    <w:p w:rsidR="00BA6FED" w:rsidRDefault="00BA6FED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1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9"/>
        <w:gridCol w:w="5881"/>
      </w:tblGrid>
      <w:tr w:rsidR="00BA6FED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10" w:color="auto" w:fill="auto"/>
            <w:tcMar>
              <w:left w:w="170" w:type="dxa"/>
              <w:right w:w="170" w:type="dxa"/>
            </w:tcMar>
          </w:tcPr>
          <w:p w:rsidR="00BA6FED" w:rsidRDefault="00BA6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6FED" w:rsidRDefault="00BA6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6FED" w:rsidRDefault="007A4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object w:dxaOrig="2290" w:dyaOrig="2796">
                <v:rect id="rectole0000000000" o:spid="_x0000_i1025" style="width:114.65pt;height:139.9pt" o:ole="" o:preferrelative="t" stroked="f">
                  <v:imagedata r:id="rId6" o:title=""/>
                </v:rect>
                <o:OLEObject Type="Embed" ProgID="StaticMetafile" ShapeID="rectole0000000000" DrawAspect="Content" ObjectID="_1556024691" r:id="rId7"/>
              </w:object>
            </w:r>
          </w:p>
          <w:p w:rsidR="00BA6FED" w:rsidRDefault="00BA6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6FED" w:rsidRDefault="00BA6F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6FED" w:rsidRDefault="007A418E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  <w:t>Personal Data:</w:t>
            </w:r>
          </w:p>
          <w:p w:rsidR="00BA6FED" w:rsidRDefault="007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 :</w:t>
            </w:r>
          </w:p>
          <w:p w:rsidR="007A418E" w:rsidRDefault="007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>HILDA</w:t>
            </w:r>
          </w:p>
          <w:p w:rsidR="00BA6FED" w:rsidRDefault="007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8" w:history="1">
              <w:r w:rsidRPr="005F4B40">
                <w:rPr>
                  <w:rStyle w:val="Hyperlink"/>
                  <w:rFonts w:ascii="Times New Roman" w:eastAsia="Times New Roman" w:hAnsi="Times New Roman" w:cs="Times New Roman"/>
                  <w:b/>
                  <w:sz w:val="28"/>
                </w:rPr>
                <w:t>HILDA.367247@2freemail.com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 </w:t>
            </w:r>
          </w:p>
          <w:p w:rsidR="00BA6FED" w:rsidRDefault="00BA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A6FED" w:rsidRDefault="007A41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DATE OF BIRTH:</w:t>
            </w:r>
          </w:p>
          <w:p w:rsidR="00BA6FED" w:rsidRDefault="007A41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6th, March 1994</w:t>
            </w:r>
          </w:p>
          <w:p w:rsidR="00BA6FED" w:rsidRDefault="007A41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GENDER:</w:t>
            </w:r>
          </w:p>
          <w:p w:rsidR="00BA6FED" w:rsidRDefault="007A41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Female</w:t>
            </w:r>
          </w:p>
          <w:p w:rsidR="00BA6FED" w:rsidRDefault="007A41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NATIONALITY:</w:t>
            </w:r>
          </w:p>
          <w:p w:rsidR="00BA6FED" w:rsidRDefault="007A41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Filipino</w:t>
            </w:r>
          </w:p>
          <w:p w:rsidR="00BA6FED" w:rsidRDefault="007A41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RELIGION:</w:t>
            </w:r>
          </w:p>
          <w:p w:rsidR="00BA6FED" w:rsidRDefault="007A41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Christian </w:t>
            </w:r>
          </w:p>
          <w:p w:rsidR="00BA6FED" w:rsidRDefault="007A41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MARITAL STATUS:</w:t>
            </w:r>
          </w:p>
          <w:p w:rsidR="00BA6FED" w:rsidRDefault="007A41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Single</w:t>
            </w:r>
          </w:p>
          <w:p w:rsidR="00BA6FED" w:rsidRDefault="007A41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VISA STATUS:</w:t>
            </w:r>
          </w:p>
          <w:p w:rsidR="00BA6FED" w:rsidRDefault="007A418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Tourist Visa</w:t>
            </w:r>
          </w:p>
          <w:p w:rsidR="00BA6FED" w:rsidRDefault="007A41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LANGUAGE:</w:t>
            </w:r>
          </w:p>
          <w:p w:rsidR="00BA6FED" w:rsidRPr="007A418E" w:rsidRDefault="007A418E" w:rsidP="007A41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bookmarkStart w:id="0" w:name="_GoBack"/>
            <w:bookmarkEnd w:id="0"/>
          </w:p>
        </w:tc>
        <w:tc>
          <w:tcPr>
            <w:tcW w:w="7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70" w:type="dxa"/>
              <w:right w:w="170" w:type="dxa"/>
            </w:tcMar>
          </w:tcPr>
          <w:p w:rsidR="00BA6FED" w:rsidRDefault="007A418E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>POSITION APPLIED FOR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SALES ASSOCIATE CUM CASHIER</w:t>
            </w: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A6FED" w:rsidRDefault="007A418E">
            <w:pPr>
              <w:keepNext/>
              <w:tabs>
                <w:tab w:val="left" w:pos="7660"/>
                <w:tab w:val="left" w:pos="8133"/>
              </w:tabs>
              <w:spacing w:after="0" w:line="240" w:lineRule="auto"/>
              <w:ind w:right="-170"/>
              <w:jc w:val="both"/>
              <w:rPr>
                <w:rFonts w:ascii="Times New Roman" w:eastAsia="Times New Roman" w:hAnsi="Times New Roman" w:cs="Times New Roman"/>
                <w:b/>
                <w:color w:val="4F81BD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8"/>
              </w:rPr>
              <w:t>OBJECTIVE</w:t>
            </w:r>
          </w:p>
          <w:p w:rsidR="00BA6FED" w:rsidRDefault="007A418E">
            <w:pPr>
              <w:tabs>
                <w:tab w:val="left" w:pos="8133"/>
              </w:tabs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 contribute to the success of an organization through my in-depth knowledge and skills related to my field. And to develop my talent and skills for continuous career improvement.</w:t>
            </w:r>
          </w:p>
          <w:p w:rsidR="00BA6FED" w:rsidRDefault="007A418E">
            <w:pPr>
              <w:tabs>
                <w:tab w:val="left" w:pos="8133"/>
              </w:tabs>
              <w:spacing w:after="120" w:line="240" w:lineRule="auto"/>
              <w:ind w:right="-155"/>
              <w:jc w:val="both"/>
              <w:rPr>
                <w:rFonts w:ascii="Times New Roman" w:eastAsia="Times New Roman" w:hAnsi="Times New Roman" w:cs="Times New Roman"/>
                <w:b/>
                <w:color w:val="4F81BD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</w:rPr>
              <w:t xml:space="preserve">EMPLOYMENT HISTORY   </w:t>
            </w:r>
          </w:p>
          <w:p w:rsidR="00BA6FED" w:rsidRDefault="007A418E">
            <w:pPr>
              <w:tabs>
                <w:tab w:val="left" w:pos="6375"/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 GUESS          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ab/>
            </w: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From Dec, 2015 – March 18, 2017</w:t>
            </w:r>
            <w:r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Job Title:  </w:t>
            </w:r>
            <w:r>
              <w:rPr>
                <w:rFonts w:ascii="Times New Roman" w:eastAsia="Times New Roman" w:hAnsi="Times New Roman" w:cs="Times New Roman"/>
                <w:sz w:val="28"/>
              </w:rPr>
              <w:t>(SM City Baguio, Philippines)</w:t>
            </w: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</w:t>
            </w: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A6FED" w:rsidRDefault="007A418E">
            <w:pPr>
              <w:tabs>
                <w:tab w:val="left" w:pos="7492"/>
                <w:tab w:val="left" w:pos="7662"/>
                <w:tab w:val="left" w:pos="8133"/>
              </w:tabs>
              <w:spacing w:after="120" w:line="240" w:lineRule="auto"/>
              <w:ind w:left="851" w:right="-170" w:hanging="851"/>
              <w:jc w:val="both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</w:rPr>
              <w:t>DUTIES/ RESPONSIBILITIES</w:t>
            </w:r>
          </w:p>
          <w:p w:rsidR="00BA6FED" w:rsidRDefault="007A418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Working as a cashier and assisting customers.</w:t>
            </w:r>
          </w:p>
          <w:p w:rsidR="00BA6FED" w:rsidRDefault="007A418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Providing a high quality of customer service.</w:t>
            </w:r>
          </w:p>
          <w:p w:rsidR="00BA6FED" w:rsidRDefault="007A418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Helping to build the business by exceeding customer expectation, </w:t>
            </w:r>
          </w:p>
          <w:p w:rsidR="00BA6FED" w:rsidRDefault="007A418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Prepare daily cash float, handling daily transaction in different kind of mode of payment using POS.</w:t>
            </w:r>
          </w:p>
          <w:p w:rsidR="00BA6FED" w:rsidRDefault="007A418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Maintain accurate records of all transaction.</w:t>
            </w:r>
          </w:p>
          <w:p w:rsidR="00BA6FED" w:rsidRDefault="007A418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Vigilant assessing and identify fraudulent </w:t>
            </w:r>
            <w:r>
              <w:rPr>
                <w:rFonts w:ascii="Times New Roman" w:eastAsia="Times New Roman" w:hAnsi="Times New Roman" w:cs="Times New Roman"/>
                <w:sz w:val="24"/>
              </w:rPr>
              <w:t>card, addressing customer to exchange and refund policy.</w:t>
            </w:r>
          </w:p>
          <w:p w:rsidR="00BA6FED" w:rsidRDefault="007A418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Promote ongoing sale promotion and other new arrival. </w:t>
            </w:r>
          </w:p>
          <w:p w:rsidR="00BA6FED" w:rsidRDefault="007A418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Apply the Up-selling techniques and cross selling to achieve the   target.</w:t>
            </w: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8"/>
              </w:rPr>
              <w:t>DEPARTMENT OF EDUCATION</w:t>
            </w: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(From May, 2015 – November 2015)</w:t>
            </w: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Job Title: CLERK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(La union, Philippines)</w:t>
            </w: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A6FED" w:rsidRDefault="007A418E">
            <w:pPr>
              <w:tabs>
                <w:tab w:val="left" w:pos="7492"/>
                <w:tab w:val="left" w:pos="7662"/>
                <w:tab w:val="left" w:pos="8133"/>
              </w:tabs>
              <w:spacing w:after="120" w:line="240" w:lineRule="auto"/>
              <w:ind w:left="851" w:right="-170" w:hanging="851"/>
              <w:jc w:val="both"/>
              <w:rPr>
                <w:rFonts w:ascii="Times New Roman" w:eastAsia="Times New Roman" w:hAnsi="Times New Roman" w:cs="Times New Roman"/>
                <w:b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4"/>
              </w:rPr>
              <w:lastRenderedPageBreak/>
              <w:t>DUTIES/ RESPONSIBILITIES</w:t>
            </w:r>
          </w:p>
          <w:p w:rsidR="00BA6FED" w:rsidRDefault="007A418E">
            <w:pPr>
              <w:numPr>
                <w:ilvl w:val="0"/>
                <w:numId w:val="2"/>
              </w:numPr>
              <w:tabs>
                <w:tab w:val="left" w:pos="8133"/>
              </w:tabs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Answers telephone, transfer calls to appropriate person.</w:t>
            </w:r>
          </w:p>
          <w:p w:rsidR="00BA6FED" w:rsidRDefault="007A418E">
            <w:pPr>
              <w:numPr>
                <w:ilvl w:val="0"/>
                <w:numId w:val="2"/>
              </w:numPr>
              <w:tabs>
                <w:tab w:val="left" w:pos="8133"/>
              </w:tabs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Greet all visitors coming into the office and direct them to the appropriate person or department.</w:t>
            </w:r>
          </w:p>
          <w:p w:rsidR="00BA6FED" w:rsidRDefault="007A418E">
            <w:pPr>
              <w:numPr>
                <w:ilvl w:val="0"/>
                <w:numId w:val="2"/>
              </w:numPr>
              <w:tabs>
                <w:tab w:val="left" w:pos="8133"/>
              </w:tabs>
              <w:ind w:left="720" w:hanging="360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Perform general office duties in</w:t>
            </w:r>
            <w:r>
              <w:rPr>
                <w:rFonts w:ascii="Times New Roman" w:eastAsia="Times New Roman" w:hAnsi="Times New Roman" w:cs="Times New Roman"/>
                <w:sz w:val="24"/>
              </w:rPr>
              <w:t>cluding data entry typing and filling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FED" w:rsidRDefault="007A418E">
            <w:pPr>
              <w:tabs>
                <w:tab w:val="left" w:pos="7492"/>
                <w:tab w:val="left" w:pos="7662"/>
                <w:tab w:val="left" w:pos="8133"/>
              </w:tabs>
              <w:spacing w:after="120" w:line="240" w:lineRule="auto"/>
              <w:ind w:right="-17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EDUCATION ATTAINMENT</w:t>
            </w: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AMA Computer College</w:t>
            </w: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City of San Fernando , La union, Philippines</w:t>
            </w: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COURSE: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Bachelor of Information Technology</w:t>
            </w: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School Year (2011-2014)</w:t>
            </w: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u w:val="single"/>
              </w:rPr>
              <w:t>TRAINING ATTENDED</w:t>
            </w:r>
            <w:r>
              <w:rPr>
                <w:rFonts w:ascii="Times New Roman" w:eastAsia="Times New Roman" w:hAnsi="Times New Roman" w:cs="Times New Roman"/>
                <w:color w:val="0070C0"/>
                <w:sz w:val="32"/>
                <w:u w:val="single"/>
              </w:rPr>
              <w:t xml:space="preserve"> :</w:t>
            </w: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u w:val="single"/>
              </w:rPr>
            </w:pP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FREE OPEN SOURCE SOFTWARE </w:t>
            </w:r>
          </w:p>
          <w:p w:rsidR="00BA6FED" w:rsidRDefault="007A418E">
            <w:pPr>
              <w:numPr>
                <w:ilvl w:val="0"/>
                <w:numId w:val="3"/>
              </w:numPr>
              <w:spacing w:after="0" w:line="240" w:lineRule="auto"/>
              <w:ind w:left="886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Don Mariano Marcos Memorial University(DMMMSU)</w:t>
            </w:r>
          </w:p>
          <w:p w:rsidR="00BA6FED" w:rsidRDefault="007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City of San Fernando, La union</w:t>
            </w:r>
          </w:p>
          <w:p w:rsidR="00BA6FED" w:rsidRDefault="007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February 26, 2012</w:t>
            </w:r>
          </w:p>
          <w:p w:rsidR="00BA6FED" w:rsidRDefault="00BA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A6FED" w:rsidRDefault="007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NETWORK SECURITY AND LINUX SEMINAR</w:t>
            </w:r>
          </w:p>
          <w:p w:rsidR="00BA6FED" w:rsidRDefault="007A418E">
            <w:pPr>
              <w:numPr>
                <w:ilvl w:val="0"/>
                <w:numId w:val="4"/>
              </w:numPr>
              <w:spacing w:after="0" w:line="240" w:lineRule="auto"/>
              <w:ind w:left="886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Don Mariano Marcos Memorial University(DMMMSU)</w:t>
            </w:r>
          </w:p>
          <w:p w:rsidR="00BA6FED" w:rsidRDefault="007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City of San Fernando, La union, </w:t>
            </w:r>
            <w:r>
              <w:rPr>
                <w:rFonts w:ascii="Times New Roman" w:eastAsia="Times New Roman" w:hAnsi="Times New Roman" w:cs="Times New Roman"/>
                <w:sz w:val="24"/>
              </w:rPr>
              <w:t>Philippines</w:t>
            </w: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February 26,2012</w:t>
            </w: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FLUKE NETWORKING</w:t>
            </w:r>
          </w:p>
          <w:p w:rsidR="00BA6FED" w:rsidRDefault="007A418E">
            <w:pPr>
              <w:numPr>
                <w:ilvl w:val="0"/>
                <w:numId w:val="5"/>
              </w:numPr>
              <w:tabs>
                <w:tab w:val="left" w:pos="8133"/>
              </w:tabs>
              <w:ind w:left="886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AMA Computer College</w:t>
            </w:r>
          </w:p>
          <w:p w:rsidR="00BA6FED" w:rsidRDefault="007A418E">
            <w:pPr>
              <w:tabs>
                <w:tab w:val="left" w:pos="8133"/>
              </w:tabs>
              <w:ind w:left="8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City of San Fernando, La union, Philippines</w:t>
            </w:r>
          </w:p>
          <w:p w:rsidR="00BA6FED" w:rsidRDefault="007A418E">
            <w:pPr>
              <w:tabs>
                <w:tab w:val="left" w:pos="8133"/>
              </w:tabs>
              <w:ind w:left="8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September 29,2012</w:t>
            </w: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A6FED" w:rsidRDefault="007A4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BASIC OPERATION TRAINING PROGRAM</w:t>
            </w:r>
          </w:p>
          <w:p w:rsidR="00BA6FED" w:rsidRDefault="007A418E">
            <w:pPr>
              <w:numPr>
                <w:ilvl w:val="0"/>
                <w:numId w:val="6"/>
              </w:numPr>
              <w:ind w:left="886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Guess Main Office</w:t>
            </w:r>
          </w:p>
          <w:p w:rsidR="00BA6FED" w:rsidRDefault="007A418E">
            <w:pPr>
              <w:ind w:left="8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Baguio City, Philippines</w:t>
            </w:r>
          </w:p>
          <w:p w:rsidR="00BA6FED" w:rsidRDefault="007A418E">
            <w:pPr>
              <w:ind w:left="8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August 2015</w:t>
            </w:r>
          </w:p>
          <w:p w:rsidR="00BA6FED" w:rsidRDefault="00BA6FED">
            <w:pPr>
              <w:tabs>
                <w:tab w:val="left" w:pos="7492"/>
                <w:tab w:val="left" w:pos="7662"/>
                <w:tab w:val="left" w:pos="8133"/>
              </w:tabs>
              <w:spacing w:after="120" w:line="240" w:lineRule="auto"/>
              <w:ind w:right="-170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</w:p>
          <w:p w:rsidR="00BA6FED" w:rsidRDefault="007A418E">
            <w:pPr>
              <w:tabs>
                <w:tab w:val="left" w:pos="7492"/>
                <w:tab w:val="left" w:pos="7662"/>
                <w:tab w:val="left" w:pos="8133"/>
              </w:tabs>
              <w:spacing w:after="120" w:line="240" w:lineRule="auto"/>
              <w:ind w:right="-170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MISCELLANEOUS</w:t>
            </w:r>
          </w:p>
          <w:p w:rsidR="00BA6FED" w:rsidRDefault="007A418E">
            <w:pPr>
              <w:numPr>
                <w:ilvl w:val="0"/>
                <w:numId w:val="7"/>
              </w:numPr>
              <w:spacing w:before="240" w:after="0" w:line="240" w:lineRule="auto"/>
              <w:ind w:left="886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IT- skills -  Microsoft ( Word, Excel, Power point, Computer Reformatting)</w:t>
            </w:r>
          </w:p>
          <w:p w:rsidR="00BA6FED" w:rsidRDefault="007A418E">
            <w:pPr>
              <w:numPr>
                <w:ilvl w:val="0"/>
                <w:numId w:val="7"/>
              </w:numPr>
              <w:spacing w:before="240" w:after="0" w:line="240" w:lineRule="auto"/>
              <w:ind w:left="886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Jobs Skills – Team Player, Self Motivated, Proactive, Organized</w:t>
            </w:r>
          </w:p>
          <w:p w:rsidR="00BA6FED" w:rsidRDefault="00BA6FED">
            <w:pPr>
              <w:tabs>
                <w:tab w:val="left" w:pos="8133"/>
              </w:tabs>
              <w:spacing w:after="0" w:line="360" w:lineRule="auto"/>
              <w:ind w:left="10"/>
              <w:rPr>
                <w:rFonts w:ascii="Times New Roman" w:eastAsia="Times New Roman" w:hAnsi="Times New Roman" w:cs="Times New Roman"/>
                <w:b/>
                <w:color w:val="0070C0"/>
                <w:sz w:val="26"/>
                <w:shd w:val="clear" w:color="auto" w:fill="C0C0C0"/>
              </w:rPr>
            </w:pPr>
          </w:p>
          <w:p w:rsidR="00BA6FED" w:rsidRDefault="00BA6FED">
            <w:pPr>
              <w:tabs>
                <w:tab w:val="left" w:pos="8133"/>
              </w:tabs>
              <w:spacing w:after="0" w:line="360" w:lineRule="auto"/>
              <w:ind w:left="10"/>
              <w:rPr>
                <w:rFonts w:ascii="Times New Roman" w:eastAsia="Times New Roman" w:hAnsi="Times New Roman" w:cs="Times New Roman"/>
                <w:b/>
                <w:color w:val="0070C0"/>
                <w:sz w:val="26"/>
                <w:shd w:val="clear" w:color="auto" w:fill="C0C0C0"/>
              </w:rPr>
            </w:pPr>
          </w:p>
          <w:p w:rsidR="00BA6FED" w:rsidRDefault="007A418E">
            <w:pPr>
              <w:tabs>
                <w:tab w:val="left" w:pos="8133"/>
              </w:tabs>
              <w:spacing w:after="0" w:line="360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6"/>
                <w:shd w:val="clear" w:color="auto" w:fill="C0C0C0"/>
              </w:rPr>
              <w:t xml:space="preserve">REFERENCES </w:t>
            </w:r>
            <w:r>
              <w:rPr>
                <w:rFonts w:ascii="Times New Roman" w:eastAsia="Times New Roman" w:hAnsi="Times New Roman" w:cs="Times New Roman"/>
                <w:b/>
                <w:sz w:val="26"/>
                <w:shd w:val="clear" w:color="auto" w:fill="C0C0C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  <w:shd w:val="clear" w:color="auto" w:fill="C0C0C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  <w:shd w:val="clear" w:color="auto" w:fill="C0C0C0"/>
              </w:rPr>
              <w:tab/>
            </w: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Upon Request</w:t>
            </w: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DECLARATION: </w:t>
            </w:r>
          </w:p>
          <w:p w:rsidR="00BA6FED" w:rsidRDefault="007A418E">
            <w:pPr>
              <w:tabs>
                <w:tab w:val="left" w:pos="8133"/>
              </w:tabs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hereby declare that the above information is true to the best of my k</w:t>
            </w:r>
            <w:r>
              <w:rPr>
                <w:rFonts w:ascii="Times New Roman" w:eastAsia="Times New Roman" w:hAnsi="Times New Roman" w:cs="Times New Roman"/>
                <w:sz w:val="24"/>
              </w:rPr>
              <w:t>nowledge and belief and nothing has been concealed or distorted</w:t>
            </w: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FED" w:rsidRDefault="00BA6FED">
            <w:pPr>
              <w:tabs>
                <w:tab w:val="left" w:pos="7840"/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FED" w:rsidRDefault="00BA6FED">
            <w:pPr>
              <w:tabs>
                <w:tab w:val="left" w:pos="7840"/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FED" w:rsidRDefault="00BA6FED">
            <w:pPr>
              <w:tabs>
                <w:tab w:val="left" w:pos="7840"/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FED" w:rsidRDefault="00BA6FED">
            <w:pPr>
              <w:tabs>
                <w:tab w:val="left" w:pos="7840"/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FED" w:rsidRDefault="00BA6FED">
            <w:pPr>
              <w:tabs>
                <w:tab w:val="left" w:pos="7840"/>
                <w:tab w:val="left" w:pos="81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FED" w:rsidRDefault="00BA6FED">
            <w:pPr>
              <w:tabs>
                <w:tab w:val="left" w:pos="8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6FED" w:rsidRDefault="00BA6FED">
            <w:pPr>
              <w:spacing w:after="0" w:line="240" w:lineRule="auto"/>
            </w:pPr>
          </w:p>
        </w:tc>
      </w:tr>
    </w:tbl>
    <w:p w:rsidR="00BA6FED" w:rsidRDefault="00BA6FE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BA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7DA"/>
    <w:multiLevelType w:val="multilevel"/>
    <w:tmpl w:val="6366D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EA6EDD"/>
    <w:multiLevelType w:val="multilevel"/>
    <w:tmpl w:val="A67EA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A3046"/>
    <w:multiLevelType w:val="multilevel"/>
    <w:tmpl w:val="6A001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32B6B"/>
    <w:multiLevelType w:val="multilevel"/>
    <w:tmpl w:val="B6626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731231"/>
    <w:multiLevelType w:val="multilevel"/>
    <w:tmpl w:val="2DA0A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F15AA0"/>
    <w:multiLevelType w:val="multilevel"/>
    <w:tmpl w:val="F5F2D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706CF0"/>
    <w:multiLevelType w:val="multilevel"/>
    <w:tmpl w:val="F5068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6FED"/>
    <w:rsid w:val="007A418E"/>
    <w:rsid w:val="00B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A.367247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2017-05-11T10:47:00Z</dcterms:created>
  <dcterms:modified xsi:type="dcterms:W3CDTF">2017-05-11T10:48:00Z</dcterms:modified>
</cp:coreProperties>
</file>