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1270" w:tblpY="-1440"/>
        <w:tblW w:w="1223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0"/>
        <w:gridCol w:w="270"/>
        <w:gridCol w:w="8100"/>
      </w:tblGrid>
      <w:tr w:rsidR="00EC7F5E" w:rsidTr="00E55BF5">
        <w:trPr>
          <w:cantSplit/>
          <w:trHeight w:val="13580"/>
        </w:trPr>
        <w:tc>
          <w:tcPr>
            <w:tcW w:w="4130" w:type="dxa"/>
            <w:gridSpan w:val="2"/>
            <w:tcBorders>
              <w:top w:val="single" w:sz="4" w:space="0" w:color="808080"/>
              <w:left w:val="single" w:sz="4" w:space="0" w:color="808080"/>
              <w:bottom w:val="single" w:sz="0" w:space="0" w:color="000000"/>
              <w:right w:val="single" w:sz="0" w:space="0" w:color="000000"/>
            </w:tcBorders>
            <w:shd w:val="pct10" w:color="auto" w:fill="auto"/>
            <w:tcMar>
              <w:left w:w="170" w:type="dxa"/>
              <w:right w:w="170" w:type="dxa"/>
            </w:tcMar>
          </w:tcPr>
          <w:p w:rsidR="00EC7F5E" w:rsidRDefault="008032F8" w:rsidP="00E5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CURRICULUM VITAE</w:t>
            </w:r>
          </w:p>
          <w:p w:rsidR="00EC7F5E" w:rsidRDefault="00EC7F5E" w:rsidP="00E5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C7F5E" w:rsidRDefault="00EC7F5E" w:rsidP="00E55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EC7F5E" w:rsidRDefault="00EC7F5E" w:rsidP="00E55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C7F5E" w:rsidRDefault="008032F8" w:rsidP="00E55BF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object w:dxaOrig="2102" w:dyaOrig="2736">
                <v:rect id="rectole0000000000" o:spid="_x0000_i1025" style="width:105pt;height:136.5pt" o:ole="" o:preferrelative="t" stroked="f">
                  <v:imagedata r:id="rId6" o:title=""/>
                </v:rect>
                <o:OLEObject Type="Embed" ProgID="StaticMetafile" ShapeID="rectole0000000000" DrawAspect="Content" ObjectID="_1556029091" r:id="rId7"/>
              </w:object>
            </w:r>
          </w:p>
          <w:p w:rsidR="00EC7F5E" w:rsidRDefault="00EC7F5E" w:rsidP="00E55BF5">
            <w:pPr>
              <w:keepNext/>
              <w:spacing w:after="0" w:line="240" w:lineRule="auto"/>
              <w:rPr>
                <w:rFonts w:ascii="Garamond" w:eastAsia="Garamond" w:hAnsi="Garamond" w:cs="Garamond"/>
                <w:b/>
                <w:sz w:val="34"/>
              </w:rPr>
            </w:pPr>
          </w:p>
          <w:p w:rsidR="00EC7F5E" w:rsidRDefault="00EC7F5E" w:rsidP="00E5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C7F5E" w:rsidRDefault="007C1E0C" w:rsidP="00E55BF5">
            <w:pPr>
              <w:keepNext/>
              <w:spacing w:after="0" w:line="240" w:lineRule="auto"/>
              <w:rPr>
                <w:rFonts w:ascii="Garamond" w:eastAsia="Garamond" w:hAnsi="Garamond" w:cs="Garamond"/>
                <w:b/>
                <w:sz w:val="24"/>
              </w:rPr>
            </w:pPr>
            <w:r>
              <w:rPr>
                <w:rFonts w:ascii="Garamond" w:eastAsia="Garamond" w:hAnsi="Garamond" w:cs="Garamond"/>
                <w:b/>
                <w:sz w:val="24"/>
              </w:rPr>
              <w:t>SALIM</w:t>
            </w:r>
          </w:p>
          <w:p w:rsidR="00EC7F5E" w:rsidRDefault="00EC7F5E" w:rsidP="00E55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/>
              </w:rPr>
            </w:pPr>
          </w:p>
          <w:p w:rsidR="00EC7F5E" w:rsidRDefault="00EC7F5E" w:rsidP="00E55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C7F5E" w:rsidRPr="007C1E0C" w:rsidRDefault="007C1E0C" w:rsidP="00E5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Email: </w:t>
            </w:r>
            <w:hyperlink r:id="rId8" w:history="1">
              <w:r w:rsidRPr="005A3A9A">
                <w:rPr>
                  <w:rStyle w:val="Hyperlink"/>
                  <w:rFonts w:ascii="Times New Roman" w:eastAsia="Times New Roman" w:hAnsi="Times New Roman" w:cs="Times New Roman"/>
                  <w:sz w:val="24"/>
                </w:rPr>
                <w:t>Salim.367792@2freemail.com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 </w:t>
            </w:r>
          </w:p>
          <w:p w:rsidR="00EC7F5E" w:rsidRDefault="00EC7F5E" w:rsidP="00E5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C7F5E" w:rsidRDefault="008032F8" w:rsidP="00E55BF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Personal Profile:</w:t>
            </w:r>
          </w:p>
          <w:p w:rsidR="00EC7F5E" w:rsidRDefault="00EC7F5E" w:rsidP="00E55B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C7F5E" w:rsidRDefault="008032F8" w:rsidP="00E55BF5">
            <w:pPr>
              <w:tabs>
                <w:tab w:val="left" w:pos="1245"/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Date of Birth   :  8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th</w:t>
            </w:r>
          </w:p>
          <w:p w:rsidR="00EC7F5E" w:rsidRDefault="008032F8" w:rsidP="00E55BF5">
            <w:pPr>
              <w:tabs>
                <w:tab w:val="left" w:pos="1245"/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may.1992                               </w:t>
            </w:r>
          </w:p>
          <w:p w:rsidR="00EC7F5E" w:rsidRDefault="008032F8" w:rsidP="00E55BF5">
            <w:pPr>
              <w:tabs>
                <w:tab w:val="left" w:pos="1245"/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Nationality      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Indian</w:t>
            </w:r>
          </w:p>
          <w:p w:rsidR="00EC7F5E" w:rsidRDefault="00EC7F5E" w:rsidP="00E55BF5">
            <w:pPr>
              <w:tabs>
                <w:tab w:val="left" w:pos="1245"/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vertAlign w:val="superscript"/>
              </w:rPr>
            </w:pPr>
          </w:p>
          <w:p w:rsidR="00EC7F5E" w:rsidRDefault="008032F8" w:rsidP="00E55BF5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Sex                  :  </w:t>
            </w:r>
            <w:r>
              <w:rPr>
                <w:rFonts w:ascii="Times New Roman" w:eastAsia="Times New Roman" w:hAnsi="Times New Roman" w:cs="Times New Roman"/>
                <w:sz w:val="24"/>
              </w:rPr>
              <w:t>Male</w:t>
            </w:r>
          </w:p>
          <w:p w:rsidR="00EC7F5E" w:rsidRDefault="00EC7F5E" w:rsidP="00E55BF5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EC7F5E" w:rsidRDefault="008032F8" w:rsidP="00E55BF5">
            <w:pPr>
              <w:keepNext/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Marital Status: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Single</w:t>
            </w:r>
          </w:p>
          <w:p w:rsidR="00EC7F5E" w:rsidRDefault="00EC7F5E" w:rsidP="00E5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C7F5E" w:rsidRDefault="008032F8" w:rsidP="00E55BF5">
            <w:pPr>
              <w:tabs>
                <w:tab w:val="left" w:pos="4320"/>
                <w:tab w:val="left" w:pos="8640"/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Languages   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English, </w:t>
            </w:r>
          </w:p>
          <w:p w:rsidR="00EC7F5E" w:rsidRDefault="008032F8" w:rsidP="00E55BF5">
            <w:pPr>
              <w:tabs>
                <w:tab w:val="left" w:pos="4320"/>
                <w:tab w:val="left" w:pos="8640"/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Known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>Kashmiri</w:t>
            </w:r>
          </w:p>
          <w:p w:rsidR="00EC7F5E" w:rsidRDefault="008032F8" w:rsidP="00E55BF5">
            <w:pPr>
              <w:tabs>
                <w:tab w:val="left" w:pos="4320"/>
                <w:tab w:val="left" w:pos="8640"/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Hindi</w:t>
            </w:r>
          </w:p>
          <w:p w:rsidR="00EC7F5E" w:rsidRDefault="00EC7F5E" w:rsidP="00E55BF5">
            <w:pPr>
              <w:tabs>
                <w:tab w:val="left" w:pos="4320"/>
                <w:tab w:val="left" w:pos="8640"/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C7F5E" w:rsidRDefault="008032F8" w:rsidP="00E55BF5">
            <w:pPr>
              <w:tabs>
                <w:tab w:val="left" w:pos="4320"/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EC7F5E" w:rsidRDefault="00EC7F5E" w:rsidP="00E55BF5">
            <w:pPr>
              <w:tabs>
                <w:tab w:val="left" w:pos="4320"/>
                <w:tab w:val="left" w:pos="8640"/>
              </w:tabs>
              <w:spacing w:after="0" w:line="240" w:lineRule="auto"/>
            </w:pPr>
          </w:p>
        </w:tc>
        <w:tc>
          <w:tcPr>
            <w:tcW w:w="8100" w:type="dxa"/>
            <w:tcBorders>
              <w:top w:val="single" w:sz="4" w:space="0" w:color="808080"/>
              <w:left w:val="single" w:sz="0" w:space="0" w:color="00000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70" w:type="dxa"/>
              <w:right w:w="170" w:type="dxa"/>
            </w:tcMar>
          </w:tcPr>
          <w:p w:rsidR="00EC7F5E" w:rsidRDefault="00EC7F5E" w:rsidP="00E55BF5">
            <w:pPr>
              <w:tabs>
                <w:tab w:val="left" w:pos="3015"/>
              </w:tabs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C7F5E" w:rsidRDefault="00EC7F5E" w:rsidP="00E55BF5">
            <w:pPr>
              <w:keepNext/>
              <w:tabs>
                <w:tab w:val="left" w:pos="18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</w:p>
          <w:p w:rsidR="00EC7F5E" w:rsidRDefault="008032F8" w:rsidP="00E55BF5">
            <w:pPr>
              <w:tabs>
                <w:tab w:val="left" w:pos="3015"/>
              </w:tabs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CARRER  </w:t>
            </w:r>
            <w:r>
              <w:rPr>
                <w:rFonts w:ascii="Times New Roman" w:eastAsia="Times New Roman" w:hAnsi="Times New Roman" w:cs="Times New Roman"/>
                <w:sz w:val="28"/>
              </w:rPr>
              <w:t>OBJECTIVE:</w:t>
            </w:r>
          </w:p>
          <w:p w:rsidR="00EC7F5E" w:rsidRDefault="00EC7F5E" w:rsidP="00E5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C7F5E" w:rsidRDefault="008032F8" w:rsidP="00E55B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Seeking a challenging job in esteemed organization that will channel my skills and utilize my</w:t>
            </w:r>
          </w:p>
          <w:p w:rsidR="00EC7F5E" w:rsidRDefault="008032F8" w:rsidP="00E55B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strong analytical &amp; problem solving abilities where I can learn and gain knowledge and </w:t>
            </w:r>
          </w:p>
          <w:p w:rsidR="00EC7F5E" w:rsidRDefault="008032F8" w:rsidP="00E55B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serve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the organization  .</w:t>
            </w:r>
          </w:p>
          <w:p w:rsidR="00EC7F5E" w:rsidRDefault="00EC7F5E" w:rsidP="00E55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</w:p>
          <w:p w:rsidR="00EC7F5E" w:rsidRDefault="00EC7F5E" w:rsidP="00E5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C7F5E" w:rsidRDefault="008032F8" w:rsidP="00E55BF5">
            <w:pPr>
              <w:tabs>
                <w:tab w:val="left" w:pos="3015"/>
              </w:tabs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QUALIFICATION</w:t>
            </w:r>
          </w:p>
          <w:p w:rsidR="00EC7F5E" w:rsidRDefault="00EC7F5E" w:rsidP="00E55BF5">
            <w:pPr>
              <w:keepNext/>
              <w:tabs>
                <w:tab w:val="left" w:pos="18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</w:p>
          <w:p w:rsidR="00EC7F5E" w:rsidRDefault="008032F8" w:rsidP="00E55BF5">
            <w:pPr>
              <w:keepNext/>
              <w:tabs>
                <w:tab w:val="left" w:pos="18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Professional Qualification:</w:t>
            </w:r>
          </w:p>
          <w:p w:rsidR="00EC7F5E" w:rsidRDefault="00EC7F5E" w:rsidP="00E55B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EC7F5E" w:rsidRDefault="008032F8" w:rsidP="00E55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B.Tech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(Electronics &amp; Communication )</w:t>
            </w:r>
          </w:p>
          <w:p w:rsidR="00EC7F5E" w:rsidRDefault="008032F8" w:rsidP="00E55B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From Aligarh college of Engineering &amp; Technology Aligarh in year 2014</w:t>
            </w:r>
          </w:p>
          <w:p w:rsidR="00EC7F5E" w:rsidRDefault="008032F8" w:rsidP="00E55B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Utter Pradesh Technical University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Luckhnow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(U.P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)  With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65% .                                                   </w:t>
            </w:r>
          </w:p>
          <w:p w:rsidR="00EC7F5E" w:rsidRDefault="008032F8" w:rsidP="00E55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Academic Qualification :</w:t>
            </w:r>
          </w:p>
          <w:p w:rsidR="00EC7F5E" w:rsidRDefault="008032F8" w:rsidP="00E55BF5">
            <w:pPr>
              <w:numPr>
                <w:ilvl w:val="0"/>
                <w:numId w:val="1"/>
              </w:numPr>
              <w:spacing w:after="0" w:line="240" w:lineRule="auto"/>
              <w:ind w:left="765" w:hanging="360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Passed  10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>+2 from J&amp;K Board in 2009  .</w:t>
            </w:r>
          </w:p>
          <w:p w:rsidR="00EC7F5E" w:rsidRDefault="008032F8" w:rsidP="00E55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Passed 10</w:t>
            </w:r>
            <w:r>
              <w:rPr>
                <w:rFonts w:ascii="Times New Roman" w:eastAsia="Times New Roman" w:hAnsi="Times New Roman" w:cs="Times New Roman"/>
                <w:i/>
                <w:sz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from J&amp;K Board in 2007 </w:t>
            </w:r>
          </w:p>
          <w:p w:rsidR="00EC7F5E" w:rsidRDefault="00EC7F5E" w:rsidP="00E55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</w:p>
          <w:p w:rsidR="00EC7F5E" w:rsidRDefault="008032F8" w:rsidP="00E55BF5">
            <w:pPr>
              <w:tabs>
                <w:tab w:val="left" w:pos="3015"/>
              </w:tabs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TRAINING EXPERIENCE</w:t>
            </w:r>
          </w:p>
          <w:p w:rsidR="00EC7F5E" w:rsidRDefault="00EC7F5E" w:rsidP="00E55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</w:p>
          <w:p w:rsidR="00EC7F5E" w:rsidRPr="00747561" w:rsidRDefault="00C7279A" w:rsidP="00E55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Website developer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in  </w:t>
            </w:r>
            <w:proofErr w:type="spellStart"/>
            <w:r w:rsidR="00FC780C" w:rsidRPr="00747561">
              <w:rPr>
                <w:rStyle w:val="Emphasis"/>
                <w:rFonts w:ascii="Arial" w:hAnsi="Arial" w:cs="Arial"/>
                <w:b/>
                <w:bCs/>
                <w:i w:val="0"/>
                <w:iCs w:val="0"/>
                <w:shd w:val="clear" w:color="auto" w:fill="FFFFFF"/>
              </w:rPr>
              <w:t>Shristi</w:t>
            </w:r>
            <w:proofErr w:type="spellEnd"/>
            <w:proofErr w:type="gramEnd"/>
            <w:r w:rsidR="00FC780C" w:rsidRPr="00747561">
              <w:rPr>
                <w:rStyle w:val="Emphasis"/>
                <w:rFonts w:ascii="Arial" w:hAnsi="Arial" w:cs="Arial"/>
                <w:b/>
                <w:bCs/>
                <w:i w:val="0"/>
                <w:iCs w:val="0"/>
                <w:shd w:val="clear" w:color="auto" w:fill="FFFFFF"/>
              </w:rPr>
              <w:t xml:space="preserve"> Infrastructure Development Corporation Ltd</w:t>
            </w:r>
            <w:r w:rsidRPr="0074756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.</w:t>
            </w:r>
          </w:p>
          <w:p w:rsidR="00EC7F5E" w:rsidRPr="00747561" w:rsidRDefault="00EC7F5E" w:rsidP="00E55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EC7F5E" w:rsidRDefault="00C7279A" w:rsidP="00E55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DURATION: 6</w:t>
            </w:r>
            <w:r w:rsidR="008032F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MONTHS</w:t>
            </w:r>
          </w:p>
          <w:p w:rsidR="00EC7F5E" w:rsidRDefault="00EC7F5E" w:rsidP="00E55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C7F5E" w:rsidRDefault="008032F8" w:rsidP="00E55BF5">
            <w:pPr>
              <w:tabs>
                <w:tab w:val="left" w:pos="3015"/>
              </w:tabs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PROJECT </w:t>
            </w:r>
          </w:p>
          <w:p w:rsidR="00EC7F5E" w:rsidRDefault="00EC7F5E" w:rsidP="00E55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C7F5E" w:rsidRDefault="008032F8" w:rsidP="00E55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PROJECT        :  TRAIN  ANTI-COLLISION AND UNMANNED BARRIER   ,</w:t>
            </w:r>
          </w:p>
          <w:p w:rsidR="00EC7F5E" w:rsidRDefault="008032F8" w:rsidP="00E55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DESCRIPTION : PREVENT  THE COLLISION OF TWO TRAINS </w:t>
            </w:r>
          </w:p>
          <w:p w:rsidR="00EC7F5E" w:rsidRDefault="008032F8" w:rsidP="00E55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                             USING RF AT THE SAME TRACK BY </w:t>
            </w:r>
          </w:p>
          <w:p w:rsidR="00EC7F5E" w:rsidRDefault="008032F8" w:rsidP="00E55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                             PRESSURE SENSOR </w:t>
            </w:r>
          </w:p>
          <w:p w:rsidR="00EC7F5E" w:rsidRDefault="008032F8" w:rsidP="00E55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ROLE                :  Designing and implementation</w:t>
            </w:r>
          </w:p>
          <w:p w:rsidR="00EC7F5E" w:rsidRDefault="00EC7F5E" w:rsidP="00E55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C7F5E" w:rsidRDefault="008032F8" w:rsidP="00E55BF5">
            <w:pPr>
              <w:tabs>
                <w:tab w:val="left" w:pos="3015"/>
              </w:tabs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TECHNICAL PROFICIENCY </w:t>
            </w:r>
          </w:p>
          <w:p w:rsidR="00EC7F5E" w:rsidRDefault="00EC7F5E" w:rsidP="00E55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C7F5E" w:rsidRDefault="00E55BF5" w:rsidP="00E55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Operating system : windows,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linux</w:t>
            </w:r>
            <w:proofErr w:type="spellEnd"/>
          </w:p>
          <w:p w:rsidR="00E55BF5" w:rsidRDefault="00E55BF5" w:rsidP="00E55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C7F5E" w:rsidRDefault="008032F8" w:rsidP="00E55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Languages                 :    Basics of  C</w:t>
            </w:r>
          </w:p>
          <w:p w:rsidR="00EC7F5E" w:rsidRDefault="008032F8" w:rsidP="00E55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Operating   systems  :    Windows </w:t>
            </w:r>
          </w:p>
          <w:p w:rsidR="00EC7F5E" w:rsidRDefault="008032F8" w:rsidP="00E55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Others                        :    Good knowledge about Electronics                    </w:t>
            </w:r>
          </w:p>
          <w:p w:rsidR="00EC7F5E" w:rsidRDefault="008032F8" w:rsidP="00E55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                                      Components &amp; operating system or Computer</w:t>
            </w:r>
          </w:p>
          <w:p w:rsidR="00EC7F5E" w:rsidRDefault="00EC7F5E" w:rsidP="00E55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EC7F5E" w:rsidRDefault="00EC7F5E" w:rsidP="00E55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C7F5E" w:rsidRDefault="00EC7F5E" w:rsidP="00E55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C7F5E" w:rsidRDefault="00EC7F5E" w:rsidP="00E55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C7F5E" w:rsidRDefault="00EC7F5E" w:rsidP="00E5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C7F5E" w:rsidRDefault="00EC7F5E" w:rsidP="00E55BF5">
            <w:pPr>
              <w:spacing w:after="0" w:line="240" w:lineRule="auto"/>
            </w:pPr>
          </w:p>
        </w:tc>
      </w:tr>
      <w:tr w:rsidR="00E55BF5" w:rsidTr="00E55BF5">
        <w:trPr>
          <w:trHeight w:val="70"/>
        </w:trPr>
        <w:tc>
          <w:tcPr>
            <w:tcW w:w="41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0" w:space="0" w:color="000000"/>
            </w:tcBorders>
            <w:shd w:val="pct10" w:color="auto" w:fill="auto"/>
            <w:tcMar>
              <w:left w:w="170" w:type="dxa"/>
              <w:right w:w="170" w:type="dxa"/>
            </w:tcMar>
          </w:tcPr>
          <w:p w:rsidR="00E55BF5" w:rsidRDefault="00E55BF5" w:rsidP="00E55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/>
              </w:rPr>
            </w:pPr>
          </w:p>
        </w:tc>
        <w:tc>
          <w:tcPr>
            <w:tcW w:w="8100" w:type="dxa"/>
            <w:tcBorders>
              <w:top w:val="single" w:sz="4" w:space="0" w:color="808080"/>
              <w:left w:val="single" w:sz="0" w:space="0" w:color="00000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70" w:type="dxa"/>
              <w:right w:w="170" w:type="dxa"/>
            </w:tcMar>
          </w:tcPr>
          <w:p w:rsidR="00E55BF5" w:rsidRDefault="00E55BF5" w:rsidP="00E55BF5">
            <w:pPr>
              <w:keepNext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EC7F5E" w:rsidTr="00E55BF5">
        <w:tc>
          <w:tcPr>
            <w:tcW w:w="3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0" w:space="0" w:color="000000"/>
            </w:tcBorders>
            <w:shd w:val="pct10" w:color="auto" w:fill="auto"/>
            <w:tcMar>
              <w:left w:w="170" w:type="dxa"/>
              <w:right w:w="170" w:type="dxa"/>
            </w:tcMar>
          </w:tcPr>
          <w:p w:rsidR="00EC7F5E" w:rsidRDefault="00EC7F5E" w:rsidP="00E55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EC7F5E" w:rsidRDefault="00EC7F5E" w:rsidP="00E55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</w:p>
          <w:p w:rsidR="00EC7F5E" w:rsidRDefault="00EC7F5E" w:rsidP="00E55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</w:p>
          <w:p w:rsidR="00EC7F5E" w:rsidRDefault="00EC7F5E" w:rsidP="00E55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</w:p>
          <w:p w:rsidR="00EC7F5E" w:rsidRDefault="00EC7F5E" w:rsidP="00E55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</w:p>
          <w:p w:rsidR="00EC7F5E" w:rsidRDefault="00EC7F5E" w:rsidP="00E55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</w:p>
          <w:p w:rsidR="00EC7F5E" w:rsidRDefault="00EC7F5E" w:rsidP="00E55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</w:p>
          <w:p w:rsidR="00EC7F5E" w:rsidRDefault="008032F8" w:rsidP="00E55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Reference:</w:t>
            </w:r>
          </w:p>
          <w:p w:rsidR="00EC7F5E" w:rsidRDefault="00EC7F5E" w:rsidP="00E55BF5">
            <w:pPr>
              <w:tabs>
                <w:tab w:val="left" w:pos="9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C7F5E" w:rsidRDefault="00EC7F5E" w:rsidP="00E5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C7F5E" w:rsidRDefault="00EC7F5E" w:rsidP="00E55BF5">
            <w:pPr>
              <w:tabs>
                <w:tab w:val="left" w:pos="9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C7F5E" w:rsidRDefault="00EC7F5E" w:rsidP="00E55BF5">
            <w:pPr>
              <w:spacing w:after="0" w:line="240" w:lineRule="auto"/>
            </w:pPr>
          </w:p>
        </w:tc>
        <w:tc>
          <w:tcPr>
            <w:tcW w:w="8370" w:type="dxa"/>
            <w:gridSpan w:val="2"/>
            <w:tcBorders>
              <w:top w:val="single" w:sz="4" w:space="0" w:color="808080"/>
              <w:left w:val="single" w:sz="0" w:space="0" w:color="00000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70" w:type="dxa"/>
              <w:right w:w="170" w:type="dxa"/>
            </w:tcMar>
          </w:tcPr>
          <w:p w:rsidR="00EC7F5E" w:rsidRDefault="00EC7F5E" w:rsidP="00E55BF5">
            <w:pPr>
              <w:keepNext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EC7F5E" w:rsidRDefault="008032F8" w:rsidP="00E55BF5">
            <w:pPr>
              <w:tabs>
                <w:tab w:val="left" w:pos="3015"/>
              </w:tabs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HOBBIES &amp; INTERSTS</w:t>
            </w:r>
          </w:p>
          <w:p w:rsidR="00EC7F5E" w:rsidRDefault="00EC7F5E" w:rsidP="00E55BF5">
            <w:pPr>
              <w:spacing w:after="0" w:line="240" w:lineRule="auto"/>
              <w:ind w:left="720" w:right="-158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EC7F5E" w:rsidRDefault="00EC7F5E" w:rsidP="00E55BF5">
            <w:pPr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EC7F5E" w:rsidRDefault="008032F8" w:rsidP="00E55BF5">
            <w:pPr>
              <w:numPr>
                <w:ilvl w:val="0"/>
                <w:numId w:val="2"/>
              </w:numPr>
              <w:spacing w:after="0" w:line="240" w:lineRule="auto"/>
              <w:ind w:left="825" w:right="-158" w:hanging="360"/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 xml:space="preserve">   Net surfing.</w:t>
            </w:r>
          </w:p>
          <w:p w:rsidR="00EC7F5E" w:rsidRDefault="00EC7F5E" w:rsidP="00E55BF5">
            <w:pPr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b/>
                <w:i/>
                <w:sz w:val="20"/>
                <w:shd w:val="clear" w:color="auto" w:fill="FFFFFF"/>
              </w:rPr>
            </w:pPr>
          </w:p>
          <w:p w:rsidR="00EC7F5E" w:rsidRDefault="008032F8" w:rsidP="00E55BF5">
            <w:pPr>
              <w:numPr>
                <w:ilvl w:val="0"/>
                <w:numId w:val="3"/>
              </w:numPr>
              <w:spacing w:after="0" w:line="240" w:lineRule="auto"/>
              <w:ind w:left="825" w:right="-158" w:hanging="360"/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>Volley ball</w:t>
            </w:r>
          </w:p>
          <w:p w:rsidR="00EC7F5E" w:rsidRDefault="00EC7F5E" w:rsidP="00E55BF5">
            <w:pPr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</w:pPr>
          </w:p>
          <w:p w:rsidR="00EC7F5E" w:rsidRDefault="008032F8" w:rsidP="00E55BF5">
            <w:pPr>
              <w:numPr>
                <w:ilvl w:val="0"/>
                <w:numId w:val="4"/>
              </w:numPr>
              <w:spacing w:after="0" w:line="240" w:lineRule="auto"/>
              <w:ind w:left="825" w:right="-158" w:hanging="360"/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 xml:space="preserve">   Listening Music.</w:t>
            </w:r>
          </w:p>
          <w:p w:rsidR="00EC7F5E" w:rsidRDefault="00EC7F5E" w:rsidP="00E55BF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EC7F5E" w:rsidRDefault="00EC7F5E" w:rsidP="00E55BF5">
            <w:pPr>
              <w:spacing w:after="0" w:line="240" w:lineRule="auto"/>
              <w:ind w:left="851" w:right="-158" w:hanging="851"/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</w:pPr>
          </w:p>
          <w:p w:rsidR="00EC7F5E" w:rsidRDefault="00EC7F5E" w:rsidP="00E55BF5">
            <w:pPr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</w:pPr>
          </w:p>
          <w:p w:rsidR="00EC7F5E" w:rsidRDefault="00EC7F5E" w:rsidP="00E55BF5">
            <w:pPr>
              <w:spacing w:after="0" w:line="240" w:lineRule="auto"/>
              <w:ind w:left="465" w:right="-158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EC7F5E" w:rsidRDefault="00EC7F5E" w:rsidP="00E55BF5">
            <w:pPr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EC7F5E" w:rsidRDefault="00EC7F5E" w:rsidP="00E55BF5">
            <w:pPr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EC7F5E" w:rsidRDefault="008032F8" w:rsidP="00E55BF5">
            <w:pPr>
              <w:tabs>
                <w:tab w:val="left" w:pos="3015"/>
              </w:tabs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DECLARATION</w:t>
            </w:r>
          </w:p>
          <w:p w:rsidR="00EC7F5E" w:rsidRDefault="00EC7F5E" w:rsidP="00E55BF5">
            <w:pPr>
              <w:tabs>
                <w:tab w:val="left" w:pos="3015"/>
              </w:tabs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EC7F5E" w:rsidRDefault="00EC7F5E" w:rsidP="00E55BF5">
            <w:pPr>
              <w:tabs>
                <w:tab w:val="left" w:pos="3015"/>
              </w:tabs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C7F5E" w:rsidRDefault="008032F8" w:rsidP="00E55BF5">
            <w:pPr>
              <w:tabs>
                <w:tab w:val="left" w:pos="3015"/>
              </w:tabs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I confirm that the information provided by me is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trueto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 the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best of my knowledge and belief.</w:t>
            </w:r>
          </w:p>
          <w:p w:rsidR="00EC7F5E" w:rsidRDefault="00EC7F5E" w:rsidP="00E55BF5">
            <w:pPr>
              <w:tabs>
                <w:tab w:val="left" w:pos="3015"/>
              </w:tabs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</w:p>
          <w:p w:rsidR="00EC7F5E" w:rsidRDefault="00EC7F5E" w:rsidP="00E55BF5">
            <w:pPr>
              <w:tabs>
                <w:tab w:val="left" w:pos="3015"/>
              </w:tabs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EC7F5E" w:rsidRDefault="008032F8" w:rsidP="00E55BF5">
            <w:pPr>
              <w:tabs>
                <w:tab w:val="left" w:pos="3015"/>
              </w:tabs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Place           :</w:t>
            </w:r>
          </w:p>
          <w:p w:rsidR="00EC7F5E" w:rsidRDefault="00EC7F5E" w:rsidP="00E55BF5">
            <w:pPr>
              <w:tabs>
                <w:tab w:val="left" w:pos="3015"/>
              </w:tabs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EC7F5E" w:rsidRDefault="008032F8" w:rsidP="00E55BF5">
            <w:pPr>
              <w:tabs>
                <w:tab w:val="left" w:pos="3015"/>
              </w:tabs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Date            :                </w:t>
            </w:r>
          </w:p>
          <w:p w:rsidR="00EC7F5E" w:rsidRDefault="00EC7F5E" w:rsidP="00E55BF5">
            <w:pPr>
              <w:tabs>
                <w:tab w:val="left" w:pos="3015"/>
              </w:tabs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EC7F5E" w:rsidRDefault="00EC7F5E" w:rsidP="00E55BF5">
            <w:pPr>
              <w:tabs>
                <w:tab w:val="left" w:pos="3015"/>
              </w:tabs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C7F5E" w:rsidRDefault="008032F8" w:rsidP="00E55BF5">
            <w:pPr>
              <w:tabs>
                <w:tab w:val="left" w:pos="3015"/>
              </w:tabs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SALIM YOUSUF TANTRY</w:t>
            </w:r>
          </w:p>
          <w:p w:rsidR="00EC7F5E" w:rsidRDefault="00EC7F5E" w:rsidP="00E55BF5">
            <w:pPr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EC7F5E" w:rsidRDefault="00EC7F5E" w:rsidP="00E55BF5">
            <w:pPr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EC7F5E" w:rsidRDefault="00EC7F5E" w:rsidP="00E55BF5">
            <w:pPr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EC7F5E" w:rsidRDefault="00EC7F5E" w:rsidP="00E55BF5">
            <w:pPr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EC7F5E" w:rsidRDefault="00EC7F5E" w:rsidP="00E55BF5">
            <w:pPr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EC7F5E" w:rsidRDefault="00EC7F5E" w:rsidP="00E55BF5">
            <w:pPr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EC7F5E" w:rsidRDefault="00EC7F5E" w:rsidP="00E55BF5">
            <w:pPr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EC7F5E" w:rsidRDefault="00EC7F5E" w:rsidP="00E55BF5">
            <w:pPr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EC7F5E" w:rsidRDefault="00EC7F5E" w:rsidP="00E55BF5">
            <w:pPr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EC7F5E" w:rsidRDefault="00EC7F5E" w:rsidP="00E55BF5">
            <w:pPr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EC7F5E" w:rsidRDefault="00EC7F5E" w:rsidP="00E55BF5">
            <w:pPr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EC7F5E" w:rsidRDefault="00EC7F5E" w:rsidP="00E55BF5">
            <w:pPr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EC7F5E" w:rsidRDefault="00EC7F5E" w:rsidP="00E55BF5">
            <w:pPr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EC7F5E" w:rsidRDefault="00EC7F5E" w:rsidP="00E55BF5">
            <w:pPr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EC7F5E" w:rsidRDefault="00EC7F5E" w:rsidP="00E55BF5">
            <w:pPr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EC7F5E" w:rsidRDefault="00EC7F5E" w:rsidP="00E55BF5">
            <w:pPr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EC7F5E" w:rsidRDefault="00EC7F5E" w:rsidP="00E55BF5">
            <w:pPr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EC7F5E" w:rsidRDefault="00EC7F5E" w:rsidP="00E55BF5">
            <w:pPr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EC7F5E" w:rsidRDefault="00EC7F5E" w:rsidP="00E55BF5">
            <w:pPr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EC7F5E" w:rsidRDefault="00EC7F5E" w:rsidP="00E55BF5">
            <w:pPr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EC7F5E" w:rsidRDefault="00EC7F5E" w:rsidP="00E55BF5">
            <w:pPr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EC7F5E" w:rsidRDefault="00EC7F5E" w:rsidP="00E55BF5">
            <w:pPr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EC7F5E" w:rsidRDefault="00EC7F5E" w:rsidP="00E55BF5">
            <w:pPr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EC7F5E" w:rsidRDefault="00EC7F5E" w:rsidP="00E55BF5">
            <w:pPr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EC7F5E" w:rsidRDefault="00EC7F5E" w:rsidP="00E55BF5">
            <w:pPr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EC7F5E" w:rsidRDefault="00EC7F5E" w:rsidP="00E55BF5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5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EC7F5E" w:rsidRDefault="00EC7F5E" w:rsidP="00E5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C7F5E" w:rsidRDefault="00EC7F5E" w:rsidP="00E5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C7F5E" w:rsidRDefault="00EC7F5E" w:rsidP="00E55BF5">
            <w:pPr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EC7F5E" w:rsidRDefault="00EC7F5E" w:rsidP="00E55BF5">
            <w:pPr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EC7F5E" w:rsidRDefault="00EC7F5E" w:rsidP="00E55BF5">
            <w:pPr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EC7F5E" w:rsidRDefault="00EC7F5E" w:rsidP="00E55BF5">
            <w:pPr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EC7F5E" w:rsidRDefault="00EC7F5E" w:rsidP="00E55BF5">
            <w:pPr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EC7F5E" w:rsidRDefault="00EC7F5E" w:rsidP="00E55BF5">
            <w:pPr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EC7F5E" w:rsidRDefault="00EC7F5E" w:rsidP="00E55BF5">
            <w:pPr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EC7F5E" w:rsidRDefault="00EC7F5E" w:rsidP="00E55BF5">
            <w:pPr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EC7F5E" w:rsidRDefault="00EC7F5E" w:rsidP="00E55BF5">
            <w:pPr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EC7F5E" w:rsidRDefault="00EC7F5E" w:rsidP="00E55BF5">
            <w:pPr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EC7F5E" w:rsidRDefault="00EC7F5E" w:rsidP="00E55BF5">
            <w:pPr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EC7F5E" w:rsidRDefault="00EC7F5E" w:rsidP="00E55BF5">
            <w:pPr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EC7F5E" w:rsidRDefault="00EC7F5E" w:rsidP="00E55BF5">
            <w:pPr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EC7F5E" w:rsidRDefault="00EC7F5E" w:rsidP="00E55BF5">
            <w:pPr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EC7F5E" w:rsidRDefault="00EC7F5E" w:rsidP="00E55BF5">
            <w:pPr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EC7F5E" w:rsidRDefault="00EC7F5E" w:rsidP="00E55BF5">
            <w:pPr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EC7F5E" w:rsidRDefault="00EC7F5E" w:rsidP="00E55BF5">
            <w:pPr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EC7F5E" w:rsidRDefault="00EC7F5E" w:rsidP="00E55BF5">
            <w:pPr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EC7F5E" w:rsidRDefault="00EC7F5E" w:rsidP="00E55BF5">
            <w:pPr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EC7F5E" w:rsidRDefault="00EC7F5E" w:rsidP="00E55BF5">
            <w:pPr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EC7F5E" w:rsidRDefault="00EC7F5E" w:rsidP="00E55BF5">
            <w:pPr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EC7F5E" w:rsidRDefault="00EC7F5E" w:rsidP="00E55BF5">
            <w:pPr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EC7F5E" w:rsidRDefault="00EC7F5E" w:rsidP="00E55BF5">
            <w:pPr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EC7F5E" w:rsidRDefault="00EC7F5E" w:rsidP="00E55BF5">
            <w:pPr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EC7F5E" w:rsidRDefault="00EC7F5E" w:rsidP="00E55BF5">
            <w:pPr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EC7F5E" w:rsidRDefault="00EC7F5E" w:rsidP="00E55BF5">
            <w:pPr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EC7F5E" w:rsidRDefault="00EC7F5E" w:rsidP="00E55BF5">
            <w:pPr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EC7F5E" w:rsidRDefault="00EC7F5E" w:rsidP="00E55BF5">
            <w:pPr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EC7F5E" w:rsidRDefault="00EC7F5E" w:rsidP="00E55BF5">
            <w:pPr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EC7F5E" w:rsidRDefault="00EC7F5E" w:rsidP="00E55BF5">
            <w:pPr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EC7F5E" w:rsidRDefault="00EC7F5E" w:rsidP="00E55BF5">
            <w:pPr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EC7F5E" w:rsidRDefault="00EC7F5E" w:rsidP="00E55BF5">
            <w:pPr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EC7F5E" w:rsidRDefault="00EC7F5E" w:rsidP="00E55BF5">
            <w:pPr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EC7F5E" w:rsidRDefault="00EC7F5E" w:rsidP="00E55BF5">
            <w:pPr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EC7F5E" w:rsidRDefault="00EC7F5E" w:rsidP="00E55BF5">
            <w:pPr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EC7F5E" w:rsidRDefault="00EC7F5E" w:rsidP="00E5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C7F5E" w:rsidRDefault="00EC7F5E" w:rsidP="00E5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C7F5E" w:rsidRDefault="00EC7F5E" w:rsidP="00E55BF5">
            <w:pPr>
              <w:spacing w:after="0" w:line="240" w:lineRule="auto"/>
            </w:pPr>
          </w:p>
        </w:tc>
      </w:tr>
    </w:tbl>
    <w:p w:rsidR="00EC7F5E" w:rsidRDefault="00EC7F5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EC7F5E" w:rsidSect="00E55BF5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1036"/>
    <w:multiLevelType w:val="multilevel"/>
    <w:tmpl w:val="4F84EE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841662"/>
    <w:multiLevelType w:val="multilevel"/>
    <w:tmpl w:val="DC1A94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834506"/>
    <w:multiLevelType w:val="multilevel"/>
    <w:tmpl w:val="75EC51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2C1342"/>
    <w:multiLevelType w:val="multilevel"/>
    <w:tmpl w:val="FAE26D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7F5E"/>
    <w:rsid w:val="00747561"/>
    <w:rsid w:val="007C1E0C"/>
    <w:rsid w:val="008032F8"/>
    <w:rsid w:val="00C7279A"/>
    <w:rsid w:val="00E55BF5"/>
    <w:rsid w:val="00EC7F5E"/>
    <w:rsid w:val="00FC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C780C"/>
    <w:rPr>
      <w:i/>
      <w:iCs/>
    </w:rPr>
  </w:style>
  <w:style w:type="character" w:customStyle="1" w:styleId="apple-converted-space">
    <w:name w:val="apple-converted-space"/>
    <w:basedOn w:val="DefaultParagraphFont"/>
    <w:rsid w:val="00FC780C"/>
  </w:style>
  <w:style w:type="character" w:styleId="Hyperlink">
    <w:name w:val="Hyperlink"/>
    <w:basedOn w:val="DefaultParagraphFont"/>
    <w:uiPriority w:val="99"/>
    <w:unhideWhenUsed/>
    <w:rsid w:val="007C1E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im.367792@2free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348382427</cp:lastModifiedBy>
  <cp:revision>11</cp:revision>
  <dcterms:created xsi:type="dcterms:W3CDTF">2017-05-05T11:51:00Z</dcterms:created>
  <dcterms:modified xsi:type="dcterms:W3CDTF">2017-05-11T12:02:00Z</dcterms:modified>
</cp:coreProperties>
</file>