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1E" w:rsidRDefault="000C041E" w:rsidP="00D76B78">
      <w:pPr>
        <w:tabs>
          <w:tab w:val="center" w:pos="4727"/>
          <w:tab w:val="left" w:pos="9390"/>
        </w:tabs>
        <w:ind w:left="-720" w:right="-670"/>
        <w:jc w:val="center"/>
        <w:rPr>
          <w:rFonts w:ascii="Verdana" w:hAnsi="Verdana"/>
          <w:b/>
          <w:sz w:val="32"/>
          <w:szCs w:val="32"/>
        </w:rPr>
      </w:pPr>
    </w:p>
    <w:p w:rsidR="002B10CE" w:rsidRPr="002B10CE" w:rsidRDefault="00643324" w:rsidP="00D76B78">
      <w:pPr>
        <w:tabs>
          <w:tab w:val="center" w:pos="4727"/>
          <w:tab w:val="left" w:pos="9390"/>
        </w:tabs>
        <w:ind w:left="-720" w:right="-670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Ubeida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</w:p>
    <w:p w:rsidR="00B378EA" w:rsidRDefault="004207D4" w:rsidP="00177918">
      <w:pPr>
        <w:tabs>
          <w:tab w:val="center" w:pos="4752"/>
          <w:tab w:val="right" w:pos="9504"/>
        </w:tabs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 xml:space="preserve">Email </w:t>
      </w:r>
      <w:r w:rsidRPr="00A32DBA">
        <w:rPr>
          <w:rFonts w:ascii="Verdana" w:hAnsi="Verdana"/>
          <w:b/>
          <w:sz w:val="16"/>
          <w:szCs w:val="16"/>
        </w:rPr>
        <w:t>:</w:t>
      </w:r>
      <w:proofErr w:type="gramEnd"/>
      <w:r w:rsidR="00577652">
        <w:rPr>
          <w:rFonts w:ascii="Verdana" w:hAnsi="Verdana"/>
          <w:b/>
          <w:sz w:val="16"/>
          <w:szCs w:val="16"/>
        </w:rPr>
        <w:t xml:space="preserve"> </w:t>
      </w:r>
      <w:hyperlink r:id="rId5" w:history="1">
        <w:r w:rsidR="00577652" w:rsidRPr="009D0E60">
          <w:rPr>
            <w:rStyle w:val="Hyperlink"/>
            <w:rFonts w:ascii="Verdana" w:hAnsi="Verdana"/>
            <w:sz w:val="16"/>
            <w:szCs w:val="16"/>
          </w:rPr>
          <w:t>ubeida.381942@2freemail.com</w:t>
        </w:r>
      </w:hyperlink>
      <w:r w:rsidR="00577652">
        <w:rPr>
          <w:rFonts w:ascii="Verdana" w:hAnsi="Verdana"/>
          <w:sz w:val="16"/>
          <w:szCs w:val="16"/>
        </w:rPr>
        <w:t xml:space="preserve">  </w:t>
      </w:r>
    </w:p>
    <w:p w:rsidR="00B378EA" w:rsidRDefault="00B378EA" w:rsidP="00B378EA">
      <w:pPr>
        <w:tabs>
          <w:tab w:val="center" w:pos="4752"/>
          <w:tab w:val="right" w:pos="950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32690B" w:rsidRPr="00112966">
        <w:rPr>
          <w:rFonts w:ascii="Verdana" w:hAnsi="Verdana"/>
          <w:b/>
          <w:sz w:val="16"/>
          <w:szCs w:val="16"/>
        </w:rPr>
        <w:t>V</w:t>
      </w:r>
      <w:r w:rsidR="00C07619" w:rsidRPr="00112966">
        <w:rPr>
          <w:rFonts w:ascii="Verdana" w:hAnsi="Verdana"/>
          <w:b/>
          <w:sz w:val="16"/>
          <w:szCs w:val="16"/>
        </w:rPr>
        <w:t xml:space="preserve">isa </w:t>
      </w:r>
      <w:proofErr w:type="gramStart"/>
      <w:r w:rsidR="00C07619" w:rsidRPr="00112966">
        <w:rPr>
          <w:rFonts w:ascii="Verdana" w:hAnsi="Verdana"/>
          <w:b/>
          <w:sz w:val="16"/>
          <w:szCs w:val="16"/>
        </w:rPr>
        <w:t>Status</w:t>
      </w:r>
      <w:r w:rsidR="00F342C8" w:rsidRPr="00F342C8">
        <w:rPr>
          <w:rFonts w:ascii="Verdana" w:hAnsi="Verdana"/>
          <w:color w:val="FF0000"/>
          <w:sz w:val="16"/>
          <w:szCs w:val="16"/>
        </w:rPr>
        <w:t xml:space="preserve"> :</w:t>
      </w:r>
      <w:r w:rsidR="00112966">
        <w:rPr>
          <w:rFonts w:ascii="Verdana" w:hAnsi="Verdana"/>
          <w:sz w:val="16"/>
          <w:szCs w:val="16"/>
        </w:rPr>
        <w:t>Residence</w:t>
      </w:r>
      <w:proofErr w:type="gramEnd"/>
      <w:r w:rsidR="00577652">
        <w:rPr>
          <w:rFonts w:ascii="Verdana" w:hAnsi="Verdana"/>
          <w:sz w:val="16"/>
          <w:szCs w:val="16"/>
        </w:rPr>
        <w:t xml:space="preserve"> </w:t>
      </w:r>
      <w:r w:rsidR="004207D4" w:rsidRPr="00AE43DA">
        <w:rPr>
          <w:rFonts w:ascii="Verdana" w:hAnsi="Verdana"/>
          <w:b/>
          <w:sz w:val="16"/>
          <w:szCs w:val="16"/>
        </w:rPr>
        <w:t xml:space="preserve">Nationality </w:t>
      </w:r>
      <w:r w:rsidR="00643324">
        <w:rPr>
          <w:rFonts w:ascii="Verdana" w:hAnsi="Verdana"/>
          <w:sz w:val="16"/>
          <w:szCs w:val="16"/>
        </w:rPr>
        <w:t xml:space="preserve">: Syrian   </w:t>
      </w:r>
      <w:r w:rsidR="00643324" w:rsidRPr="00643324">
        <w:rPr>
          <w:rFonts w:ascii="Verdana" w:hAnsi="Verdana"/>
          <w:b/>
          <w:sz w:val="16"/>
          <w:szCs w:val="16"/>
        </w:rPr>
        <w:t xml:space="preserve">Gender </w:t>
      </w:r>
      <w:r w:rsidR="00643324">
        <w:rPr>
          <w:rFonts w:ascii="Verdana" w:hAnsi="Verdana"/>
          <w:sz w:val="16"/>
          <w:szCs w:val="16"/>
        </w:rPr>
        <w:t>: Female</w:t>
      </w:r>
    </w:p>
    <w:p w:rsidR="00DE7A35" w:rsidRPr="004677A5" w:rsidRDefault="004207D4" w:rsidP="00A64F2C">
      <w:pPr>
        <w:tabs>
          <w:tab w:val="center" w:pos="4752"/>
          <w:tab w:val="right" w:pos="9504"/>
        </w:tabs>
        <w:jc w:val="center"/>
        <w:rPr>
          <w:rFonts w:ascii="Verdana" w:hAnsi="Verdana"/>
          <w:sz w:val="16"/>
          <w:szCs w:val="16"/>
        </w:rPr>
      </w:pPr>
      <w:proofErr w:type="gramStart"/>
      <w:r w:rsidRPr="00AE43DA">
        <w:rPr>
          <w:rFonts w:ascii="Verdana" w:hAnsi="Verdana"/>
          <w:b/>
          <w:sz w:val="16"/>
          <w:szCs w:val="16"/>
        </w:rPr>
        <w:t xml:space="preserve">Languages </w:t>
      </w:r>
      <w:r w:rsidR="0032690B">
        <w:rPr>
          <w:rFonts w:ascii="Verdana" w:hAnsi="Verdana"/>
          <w:sz w:val="16"/>
          <w:szCs w:val="16"/>
        </w:rPr>
        <w:t>:</w:t>
      </w:r>
      <w:proofErr w:type="gramEnd"/>
      <w:r w:rsidR="0032690B">
        <w:rPr>
          <w:rFonts w:ascii="Verdana" w:hAnsi="Verdana"/>
          <w:sz w:val="16"/>
          <w:szCs w:val="16"/>
        </w:rPr>
        <w:t xml:space="preserve"> English / </w:t>
      </w:r>
      <w:r w:rsidR="00643324">
        <w:rPr>
          <w:rFonts w:ascii="Verdana" w:hAnsi="Verdana"/>
          <w:sz w:val="16"/>
          <w:szCs w:val="16"/>
        </w:rPr>
        <w:t>Arabic</w:t>
      </w:r>
    </w:p>
    <w:p w:rsidR="00B27DCD" w:rsidRPr="00B95D81" w:rsidRDefault="00B07C48" w:rsidP="00D4224B">
      <w:pPr>
        <w:ind w:left="-720" w:right="-670"/>
        <w:jc w:val="center"/>
        <w:rPr>
          <w:rFonts w:ascii="Verdana" w:hAnsi="Verdana"/>
          <w:sz w:val="17"/>
          <w:szCs w:val="17"/>
        </w:rPr>
      </w:pPr>
      <w:r w:rsidRPr="00B07C48">
        <w:rPr>
          <w:rFonts w:ascii="Verdana" w:hAnsi="Verdana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pt;height:5.5pt" o:hrpct="0" o:hralign="center" o:hr="t">
            <v:imagedata r:id="rId6" o:title="MCBD10290_0000[1]"/>
          </v:shape>
        </w:pict>
      </w:r>
    </w:p>
    <w:p w:rsidR="000126B8" w:rsidRDefault="000126B8" w:rsidP="001D1F3C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C07619" w:rsidRPr="000126B8" w:rsidRDefault="00A64F2C" w:rsidP="001D1F3C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Sales Management Role </w:t>
      </w:r>
    </w:p>
    <w:p w:rsidR="006C2E03" w:rsidRDefault="00B07C48" w:rsidP="00BC456F">
      <w:pPr>
        <w:ind w:left="-720" w:right="-670"/>
        <w:jc w:val="center"/>
        <w:rPr>
          <w:rFonts w:ascii="Verdana" w:hAnsi="Verdana"/>
          <w:sz w:val="17"/>
          <w:szCs w:val="17"/>
        </w:rPr>
      </w:pPr>
      <w:r w:rsidRPr="00B07C48">
        <w:rPr>
          <w:rFonts w:ascii="Verdana" w:hAnsi="Verdana"/>
          <w:sz w:val="17"/>
          <w:szCs w:val="17"/>
        </w:rPr>
        <w:pict>
          <v:shape id="_x0000_i1026" type="#_x0000_t75" style="width:510.7pt;height:5.5pt" o:hrpct="0" o:hralign="center" o:hr="t">
            <v:imagedata r:id="rId6" o:title="MCBD10290_0000[1]"/>
          </v:shape>
        </w:pict>
      </w:r>
    </w:p>
    <w:p w:rsidR="00C93951" w:rsidRDefault="00C93951" w:rsidP="00C93951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PROFESSIONAL SYNOPSIS</w:t>
      </w:r>
    </w:p>
    <w:p w:rsidR="001A64FB" w:rsidRDefault="001A64FB" w:rsidP="001A64FB">
      <w:pPr>
        <w:jc w:val="both"/>
        <w:rPr>
          <w:rFonts w:ascii="Verdana" w:hAnsi="Verdana"/>
          <w:sz w:val="16"/>
          <w:szCs w:val="16"/>
        </w:rPr>
      </w:pPr>
    </w:p>
    <w:p w:rsidR="00CF0D7F" w:rsidRPr="008D7000" w:rsidRDefault="00CF0D7F" w:rsidP="00CF0D7F">
      <w:pPr>
        <w:jc w:val="both"/>
        <w:rPr>
          <w:rFonts w:ascii="Verdana" w:hAnsi="Verdana" w:cs="Tahoma"/>
          <w:sz w:val="16"/>
          <w:szCs w:val="16"/>
        </w:rPr>
      </w:pPr>
      <w:r w:rsidRPr="008D7000">
        <w:rPr>
          <w:rFonts w:ascii="Verdana" w:hAnsi="Verdana" w:cs="Tahoma"/>
          <w:b/>
          <w:bCs/>
          <w:sz w:val="16"/>
          <w:szCs w:val="16"/>
        </w:rPr>
        <w:t xml:space="preserve">Highly talented and skilled Office </w:t>
      </w:r>
      <w:proofErr w:type="spellStart"/>
      <w:r w:rsidRPr="008D7000">
        <w:rPr>
          <w:rFonts w:ascii="Verdana" w:hAnsi="Verdana" w:cs="Tahoma"/>
          <w:b/>
          <w:bCs/>
          <w:sz w:val="16"/>
          <w:szCs w:val="16"/>
        </w:rPr>
        <w:t>Manager</w:t>
      </w:r>
      <w:r w:rsidRPr="008D7000">
        <w:rPr>
          <w:rFonts w:ascii="Verdana" w:hAnsi="Verdana" w:cs="Tahoma"/>
          <w:sz w:val="16"/>
          <w:szCs w:val="16"/>
        </w:rPr>
        <w:t>with</w:t>
      </w:r>
      <w:proofErr w:type="spellEnd"/>
      <w:r w:rsidRPr="008D7000">
        <w:rPr>
          <w:rFonts w:ascii="Verdana" w:hAnsi="Verdana" w:cs="Tahoma"/>
          <w:sz w:val="16"/>
          <w:szCs w:val="16"/>
        </w:rPr>
        <w:t xml:space="preserve"> over </w:t>
      </w:r>
      <w:r w:rsidR="00F40292">
        <w:rPr>
          <w:rFonts w:ascii="Verdana" w:hAnsi="Verdana" w:cs="Tahoma"/>
          <w:sz w:val="16"/>
          <w:szCs w:val="16"/>
        </w:rPr>
        <w:t>1</w:t>
      </w:r>
      <w:r w:rsidR="00F07832">
        <w:rPr>
          <w:rFonts w:ascii="Verdana" w:hAnsi="Verdana" w:cs="Tahoma"/>
          <w:sz w:val="16"/>
          <w:szCs w:val="16"/>
        </w:rPr>
        <w:t>3</w:t>
      </w:r>
      <w:r w:rsidRPr="008D7000">
        <w:rPr>
          <w:rFonts w:ascii="Verdana" w:hAnsi="Verdana" w:cs="Tahoma"/>
          <w:sz w:val="16"/>
          <w:szCs w:val="16"/>
        </w:rPr>
        <w:t xml:space="preserve"> year of high quality experience planning and directing executive-level administrative affairs and support functions in multi-cultural environment in </w:t>
      </w:r>
      <w:r w:rsidRPr="008D7000">
        <w:rPr>
          <w:rFonts w:ascii="Verdana" w:hAnsi="Verdana" w:cs="Tahoma"/>
          <w:b/>
          <w:sz w:val="16"/>
          <w:szCs w:val="16"/>
        </w:rPr>
        <w:t>United Arab Emirates</w:t>
      </w:r>
      <w:r w:rsidRPr="002B0BC2">
        <w:rPr>
          <w:rFonts w:ascii="Verdana" w:hAnsi="Verdana" w:cs="Tahoma"/>
          <w:b/>
          <w:sz w:val="16"/>
          <w:szCs w:val="16"/>
        </w:rPr>
        <w:t xml:space="preserve">/ </w:t>
      </w:r>
      <w:proofErr w:type="spellStart"/>
      <w:r w:rsidR="00E34BF0">
        <w:rPr>
          <w:rFonts w:ascii="Verdana" w:hAnsi="Verdana" w:cs="Tahoma"/>
          <w:b/>
          <w:sz w:val="16"/>
          <w:szCs w:val="16"/>
        </w:rPr>
        <w:t>Syria</w:t>
      </w:r>
      <w:r w:rsidRPr="008D7000">
        <w:rPr>
          <w:rFonts w:ascii="Verdana" w:hAnsi="Verdana" w:cs="Tahoma"/>
          <w:sz w:val="16"/>
          <w:szCs w:val="16"/>
        </w:rPr>
        <w:t>with</w:t>
      </w:r>
      <w:proofErr w:type="spellEnd"/>
      <w:r w:rsidRPr="008D7000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b/>
          <w:bCs/>
          <w:sz w:val="16"/>
          <w:szCs w:val="16"/>
        </w:rPr>
        <w:t xml:space="preserve">World’s leading </w:t>
      </w:r>
      <w:proofErr w:type="spellStart"/>
      <w:r>
        <w:rPr>
          <w:rFonts w:ascii="Verdana" w:hAnsi="Verdana" w:cs="Tahoma"/>
          <w:b/>
          <w:bCs/>
          <w:sz w:val="16"/>
          <w:szCs w:val="16"/>
        </w:rPr>
        <w:t>companies</w:t>
      </w:r>
      <w:r>
        <w:rPr>
          <w:rFonts w:ascii="Verdana" w:hAnsi="Verdana" w:cs="Tahoma"/>
          <w:bCs/>
          <w:sz w:val="16"/>
          <w:szCs w:val="16"/>
        </w:rPr>
        <w:t>.</w:t>
      </w:r>
      <w:r w:rsidRPr="008D7000">
        <w:rPr>
          <w:rFonts w:ascii="Verdana" w:hAnsi="Verdana" w:cs="Tahoma"/>
          <w:sz w:val="16"/>
          <w:szCs w:val="16"/>
        </w:rPr>
        <w:t>A</w:t>
      </w:r>
      <w:proofErr w:type="spellEnd"/>
      <w:r w:rsidRPr="008D7000">
        <w:rPr>
          <w:rFonts w:ascii="Verdana" w:hAnsi="Verdana" w:cs="Tahoma"/>
          <w:sz w:val="16"/>
          <w:szCs w:val="16"/>
        </w:rPr>
        <w:t xml:space="preserve"> proven record of success working for the Senior Management. </w:t>
      </w:r>
    </w:p>
    <w:p w:rsidR="00CF0D7F" w:rsidRPr="008D7000" w:rsidRDefault="00CF0D7F" w:rsidP="00CF0D7F">
      <w:pPr>
        <w:jc w:val="center"/>
        <w:rPr>
          <w:rFonts w:ascii="Verdana" w:hAnsi="Verdana" w:cs="Tahoma"/>
          <w:i/>
          <w:iCs/>
          <w:sz w:val="16"/>
          <w:szCs w:val="16"/>
        </w:rPr>
      </w:pPr>
    </w:p>
    <w:p w:rsidR="00A26FCB" w:rsidRDefault="00CF0D7F" w:rsidP="00A26FCB">
      <w:pPr>
        <w:numPr>
          <w:ilvl w:val="0"/>
          <w:numId w:val="25"/>
        </w:numPr>
        <w:jc w:val="both"/>
        <w:rPr>
          <w:rFonts w:ascii="Verdana" w:hAnsi="Verdana" w:cs="Tahoma"/>
          <w:sz w:val="16"/>
          <w:szCs w:val="16"/>
        </w:rPr>
      </w:pPr>
      <w:r w:rsidRPr="008D7000">
        <w:rPr>
          <w:rFonts w:ascii="Verdana" w:hAnsi="Verdana" w:cs="Tahoma"/>
          <w:b/>
          <w:sz w:val="16"/>
          <w:szCs w:val="16"/>
        </w:rPr>
        <w:t>Background includes</w:t>
      </w:r>
      <w:r w:rsidRPr="008D7000">
        <w:rPr>
          <w:rFonts w:ascii="Verdana" w:hAnsi="Verdana" w:cs="Tahoma"/>
          <w:sz w:val="16"/>
          <w:szCs w:val="16"/>
        </w:rPr>
        <w:t xml:space="preserve"> planning and coordinating both business and personal travel, itineraries, and office administration management, serving as a liaison between the executive and his staff; coordination and organizing </w:t>
      </w:r>
      <w:proofErr w:type="spellStart"/>
      <w:r w:rsidRPr="008D7000">
        <w:rPr>
          <w:rFonts w:ascii="Verdana" w:hAnsi="Verdana" w:cs="Tahoma"/>
          <w:sz w:val="16"/>
          <w:szCs w:val="16"/>
        </w:rPr>
        <w:t>Meetings,</w:t>
      </w:r>
      <w:r w:rsidR="00E34BF0" w:rsidRPr="008D7000">
        <w:rPr>
          <w:rFonts w:ascii="Verdana" w:hAnsi="Verdana" w:cs="Tahoma"/>
          <w:sz w:val="16"/>
          <w:szCs w:val="16"/>
        </w:rPr>
        <w:t>Large</w:t>
      </w:r>
      <w:proofErr w:type="spellEnd"/>
      <w:r w:rsidR="00E34BF0" w:rsidRPr="008D7000">
        <w:rPr>
          <w:rFonts w:ascii="Verdana" w:hAnsi="Verdana" w:cs="Tahoma"/>
          <w:sz w:val="16"/>
          <w:szCs w:val="16"/>
        </w:rPr>
        <w:t xml:space="preserve"> Scale Events Management</w:t>
      </w:r>
      <w:r w:rsidR="00E34BF0">
        <w:rPr>
          <w:rFonts w:ascii="Verdana" w:hAnsi="Verdana" w:cs="Tahoma"/>
          <w:sz w:val="16"/>
          <w:szCs w:val="16"/>
        </w:rPr>
        <w:t>,</w:t>
      </w:r>
      <w:r w:rsidRPr="008D7000">
        <w:rPr>
          <w:rFonts w:ascii="Verdana" w:hAnsi="Verdana" w:cs="Tahoma"/>
          <w:sz w:val="16"/>
          <w:szCs w:val="16"/>
        </w:rPr>
        <w:t xml:space="preserve"> writing and typing correspondence; organizing and processing expense reports; and creating and implementing processes to organize the office, increase efficiency, and save expenses.  Maintain excellent written and oral communication skills, problem resolution abilities, and a high level of confidentiality.</w:t>
      </w:r>
    </w:p>
    <w:p w:rsidR="00A26FCB" w:rsidRDefault="00A26FCB" w:rsidP="00A26FCB">
      <w:pPr>
        <w:jc w:val="both"/>
        <w:rPr>
          <w:rFonts w:ascii="Verdana" w:hAnsi="Verdana" w:cs="Tahoma"/>
          <w:sz w:val="16"/>
          <w:szCs w:val="16"/>
        </w:rPr>
      </w:pPr>
    </w:p>
    <w:p w:rsidR="00A26FCB" w:rsidRPr="006D710E" w:rsidRDefault="00CF0D7F" w:rsidP="008C3F68">
      <w:pPr>
        <w:numPr>
          <w:ilvl w:val="0"/>
          <w:numId w:val="25"/>
        </w:numPr>
        <w:jc w:val="both"/>
        <w:rPr>
          <w:rFonts w:ascii="Verdana" w:hAnsi="Verdana" w:cs="Arial"/>
          <w:b/>
          <w:bCs/>
          <w:i/>
          <w:sz w:val="16"/>
          <w:szCs w:val="16"/>
        </w:rPr>
      </w:pPr>
      <w:r w:rsidRPr="008D7000">
        <w:rPr>
          <w:rFonts w:ascii="Verdana" w:hAnsi="Verdana" w:cs="Tahoma"/>
          <w:b/>
          <w:sz w:val="16"/>
          <w:szCs w:val="16"/>
        </w:rPr>
        <w:t xml:space="preserve">Ability to develop an effective working relationship with colleagues and affiliates at various levels and willingness to continuously acquire new competencies and accept new challenges. </w:t>
      </w:r>
      <w:r w:rsidR="00A26FCB" w:rsidRPr="0056185D">
        <w:rPr>
          <w:rFonts w:ascii="Verdana" w:hAnsi="Verdana" w:cs="Arial"/>
          <w:sz w:val="16"/>
          <w:szCs w:val="16"/>
        </w:rPr>
        <w:t xml:space="preserve">Outstanding communication, interpersonal, analytical, and decision-making skills supporting a high level of professionalism, integrity and enthusiasm.   </w:t>
      </w:r>
      <w:r w:rsidR="00A26FCB" w:rsidRPr="006D710E">
        <w:rPr>
          <w:rFonts w:ascii="Verdana" w:hAnsi="Verdana" w:cs="Arial"/>
          <w:b/>
          <w:bCs/>
          <w:sz w:val="16"/>
          <w:szCs w:val="16"/>
        </w:rPr>
        <w:t xml:space="preserve">Seeking a challenging position </w:t>
      </w:r>
      <w:proofErr w:type="gramStart"/>
      <w:r w:rsidR="00A26FCB" w:rsidRPr="006D710E">
        <w:rPr>
          <w:rFonts w:ascii="Verdana" w:hAnsi="Verdana" w:cs="Arial"/>
          <w:b/>
          <w:bCs/>
          <w:sz w:val="16"/>
          <w:szCs w:val="16"/>
        </w:rPr>
        <w:t xml:space="preserve">as </w:t>
      </w:r>
      <w:r w:rsidR="008C3F68">
        <w:rPr>
          <w:rFonts w:ascii="Verdana" w:hAnsi="Verdana" w:cs="Arial"/>
          <w:b/>
          <w:bCs/>
          <w:sz w:val="16"/>
          <w:szCs w:val="16"/>
        </w:rPr>
        <w:t xml:space="preserve"> Senior</w:t>
      </w:r>
      <w:proofErr w:type="gramEnd"/>
      <w:r w:rsidR="008C3F68">
        <w:rPr>
          <w:rFonts w:ascii="Verdana" w:hAnsi="Verdana" w:cs="Arial"/>
          <w:b/>
          <w:bCs/>
          <w:sz w:val="16"/>
          <w:szCs w:val="16"/>
        </w:rPr>
        <w:t xml:space="preserve"> sales post</w:t>
      </w:r>
      <w:r w:rsidR="00A26FCB">
        <w:rPr>
          <w:rFonts w:ascii="Verdana" w:hAnsi="Verdana" w:cs="Arial"/>
          <w:b/>
          <w:bCs/>
          <w:sz w:val="16"/>
          <w:szCs w:val="16"/>
        </w:rPr>
        <w:t xml:space="preserve">/ Team Leader </w:t>
      </w:r>
      <w:r w:rsidR="00A26FCB" w:rsidRPr="006D710E">
        <w:rPr>
          <w:rFonts w:ascii="Verdana" w:hAnsi="Verdana" w:cs="Arial"/>
          <w:b/>
          <w:bCs/>
          <w:sz w:val="16"/>
          <w:szCs w:val="16"/>
        </w:rPr>
        <w:t>with a dynamic Compa</w:t>
      </w:r>
      <w:r w:rsidR="008C3F68">
        <w:rPr>
          <w:rFonts w:ascii="Verdana" w:hAnsi="Verdana" w:cs="Arial"/>
          <w:b/>
          <w:bCs/>
          <w:sz w:val="16"/>
          <w:szCs w:val="16"/>
        </w:rPr>
        <w:t xml:space="preserve">ny </w:t>
      </w:r>
      <w:r w:rsidR="00A26FCB" w:rsidRPr="006D710E">
        <w:rPr>
          <w:rFonts w:ascii="Verdana" w:hAnsi="Verdana" w:cs="Arial"/>
          <w:b/>
          <w:bCs/>
          <w:sz w:val="16"/>
          <w:szCs w:val="16"/>
        </w:rPr>
        <w:t xml:space="preserve"> Group that will allow growth into positions of broader responsibility.   </w:t>
      </w:r>
    </w:p>
    <w:p w:rsidR="00CF0D7F" w:rsidRPr="008D7000" w:rsidRDefault="00CF0D7F" w:rsidP="00CF0D7F">
      <w:pPr>
        <w:jc w:val="both"/>
        <w:rPr>
          <w:rFonts w:ascii="Verdana" w:hAnsi="Verdana" w:cs="Tahoma"/>
          <w:i/>
          <w:iCs/>
          <w:sz w:val="16"/>
          <w:szCs w:val="16"/>
        </w:rPr>
      </w:pPr>
    </w:p>
    <w:p w:rsidR="00C84EA8" w:rsidRPr="00B95D81" w:rsidRDefault="00B07C48" w:rsidP="00C84EA8">
      <w:pPr>
        <w:ind w:left="-720" w:right="-670"/>
        <w:rPr>
          <w:rFonts w:ascii="Verdana" w:hAnsi="Verdana"/>
          <w:sz w:val="17"/>
          <w:szCs w:val="17"/>
        </w:rPr>
      </w:pPr>
      <w:r w:rsidRPr="00B07C48">
        <w:rPr>
          <w:rFonts w:ascii="Verdana" w:hAnsi="Verdana"/>
          <w:sz w:val="17"/>
          <w:szCs w:val="17"/>
        </w:rPr>
        <w:pict>
          <v:shape id="_x0000_i1027" type="#_x0000_t75" style="width:504.7pt;height:3.25pt" o:hrpct="0" o:hralign="center" o:hr="t">
            <v:imagedata r:id="rId6" o:title="MCBD10290_0000[1]"/>
          </v:shape>
        </w:pict>
      </w:r>
    </w:p>
    <w:p w:rsidR="00C84EA8" w:rsidRPr="00263F46" w:rsidRDefault="008A166C" w:rsidP="00C84EA8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CORE COMPETENCIES</w:t>
      </w:r>
    </w:p>
    <w:p w:rsidR="008A6067" w:rsidRDefault="008A6067" w:rsidP="00826C1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6"/>
          <w:szCs w:val="16"/>
        </w:rPr>
      </w:pPr>
    </w:p>
    <w:p w:rsidR="008A6067" w:rsidRDefault="008A6067" w:rsidP="008A606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6"/>
          <w:szCs w:val="16"/>
        </w:rPr>
      </w:pPr>
      <w:r>
        <w:rPr>
          <w:rFonts w:ascii="Verdana" w:hAnsi="Verdana" w:cs="Tahoma"/>
          <w:b/>
          <w:snapToGrid w:val="0"/>
          <w:sz w:val="16"/>
          <w:szCs w:val="16"/>
        </w:rPr>
        <w:t>-</w:t>
      </w:r>
      <w:r w:rsidR="00E34BF0">
        <w:rPr>
          <w:rFonts w:ascii="Verdana" w:hAnsi="Verdana" w:cs="Tahoma"/>
          <w:b/>
          <w:snapToGrid w:val="0"/>
          <w:sz w:val="16"/>
          <w:szCs w:val="16"/>
        </w:rPr>
        <w:t xml:space="preserve"> Analysis &amp; Reporting</w:t>
      </w:r>
      <w:r>
        <w:rPr>
          <w:rFonts w:ascii="Verdana" w:hAnsi="Verdana" w:cs="Tahoma"/>
          <w:b/>
          <w:snapToGrid w:val="0"/>
          <w:sz w:val="16"/>
          <w:szCs w:val="16"/>
        </w:rPr>
        <w:tab/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>
        <w:rPr>
          <w:rFonts w:ascii="Verdana" w:hAnsi="Verdana" w:cs="Tahoma"/>
          <w:b/>
          <w:snapToGrid w:val="0"/>
          <w:sz w:val="16"/>
          <w:szCs w:val="16"/>
        </w:rPr>
        <w:t xml:space="preserve">- </w:t>
      </w:r>
      <w:r w:rsidR="00E34BF0">
        <w:rPr>
          <w:rFonts w:ascii="Verdana" w:hAnsi="Verdana" w:cs="Tahoma"/>
          <w:b/>
          <w:snapToGrid w:val="0"/>
          <w:sz w:val="16"/>
          <w:szCs w:val="16"/>
        </w:rPr>
        <w:t>Business Presentations</w:t>
      </w:r>
    </w:p>
    <w:p w:rsidR="008A6067" w:rsidRDefault="008A6067" w:rsidP="008A606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6"/>
          <w:szCs w:val="16"/>
        </w:rPr>
      </w:pPr>
      <w:r>
        <w:rPr>
          <w:rFonts w:ascii="Verdana" w:hAnsi="Verdana" w:cs="Tahoma"/>
          <w:b/>
          <w:snapToGrid w:val="0"/>
          <w:sz w:val="16"/>
          <w:szCs w:val="16"/>
        </w:rPr>
        <w:t>-</w:t>
      </w:r>
      <w:r w:rsidR="00E34BF0">
        <w:rPr>
          <w:rFonts w:ascii="Verdana" w:hAnsi="Verdana" w:cs="Tahoma"/>
          <w:b/>
          <w:snapToGrid w:val="0"/>
          <w:sz w:val="16"/>
          <w:szCs w:val="16"/>
        </w:rPr>
        <w:t xml:space="preserve"> Process Improvement</w:t>
      </w:r>
      <w:r>
        <w:rPr>
          <w:rFonts w:ascii="Verdana" w:hAnsi="Verdana" w:cs="Tahoma"/>
          <w:b/>
          <w:snapToGrid w:val="0"/>
          <w:sz w:val="16"/>
          <w:szCs w:val="16"/>
        </w:rPr>
        <w:tab/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>
        <w:rPr>
          <w:rFonts w:ascii="Verdana" w:hAnsi="Verdana" w:cs="Tahoma"/>
          <w:b/>
          <w:snapToGrid w:val="0"/>
          <w:sz w:val="16"/>
          <w:szCs w:val="16"/>
        </w:rPr>
        <w:t>-</w:t>
      </w:r>
      <w:r w:rsidR="00E34BF0">
        <w:rPr>
          <w:rFonts w:ascii="Verdana" w:hAnsi="Verdana" w:cs="Tahoma"/>
          <w:b/>
          <w:snapToGrid w:val="0"/>
          <w:sz w:val="16"/>
          <w:szCs w:val="16"/>
        </w:rPr>
        <w:t xml:space="preserve"> Customer Service Management</w:t>
      </w:r>
    </w:p>
    <w:p w:rsidR="008A6067" w:rsidRDefault="008A6067" w:rsidP="008A606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6"/>
          <w:szCs w:val="16"/>
        </w:rPr>
      </w:pPr>
      <w:r>
        <w:rPr>
          <w:rFonts w:ascii="Verdana" w:hAnsi="Verdana" w:cs="Tahoma"/>
          <w:b/>
          <w:snapToGrid w:val="0"/>
          <w:sz w:val="16"/>
          <w:szCs w:val="16"/>
        </w:rPr>
        <w:t>-</w:t>
      </w:r>
      <w:r w:rsidR="00E34BF0">
        <w:rPr>
          <w:rFonts w:ascii="Verdana" w:hAnsi="Verdana" w:cs="Tahoma"/>
          <w:b/>
          <w:snapToGrid w:val="0"/>
          <w:sz w:val="16"/>
          <w:szCs w:val="16"/>
        </w:rPr>
        <w:t xml:space="preserve"> Planning &amp; Organizing</w:t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>
        <w:rPr>
          <w:rFonts w:ascii="Verdana" w:hAnsi="Verdana" w:cs="Tahoma"/>
          <w:b/>
          <w:snapToGrid w:val="0"/>
          <w:sz w:val="16"/>
          <w:szCs w:val="16"/>
        </w:rPr>
        <w:t xml:space="preserve">- </w:t>
      </w:r>
      <w:r w:rsidR="00E34BF0">
        <w:rPr>
          <w:rFonts w:ascii="Verdana" w:hAnsi="Verdana" w:cs="Tahoma"/>
          <w:b/>
          <w:snapToGrid w:val="0"/>
          <w:sz w:val="16"/>
          <w:szCs w:val="16"/>
        </w:rPr>
        <w:t>Executive Office Management</w:t>
      </w:r>
    </w:p>
    <w:p w:rsidR="00E34BF0" w:rsidRDefault="008A6067" w:rsidP="008A606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6"/>
          <w:szCs w:val="16"/>
        </w:rPr>
      </w:pPr>
      <w:r>
        <w:rPr>
          <w:rFonts w:ascii="Verdana" w:hAnsi="Verdana" w:cs="Tahoma"/>
          <w:b/>
          <w:snapToGrid w:val="0"/>
          <w:sz w:val="16"/>
          <w:szCs w:val="16"/>
        </w:rPr>
        <w:t>-</w:t>
      </w:r>
      <w:r w:rsidR="00E34BF0">
        <w:rPr>
          <w:rFonts w:ascii="Verdana" w:hAnsi="Verdana" w:cs="Tahoma"/>
          <w:b/>
          <w:snapToGrid w:val="0"/>
          <w:sz w:val="16"/>
          <w:szCs w:val="16"/>
        </w:rPr>
        <w:t xml:space="preserve"> Cross Cultural Work Environment</w:t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 w:rsidR="00643324">
        <w:rPr>
          <w:rFonts w:ascii="Verdana" w:hAnsi="Verdana" w:cs="Tahoma"/>
          <w:b/>
          <w:snapToGrid w:val="0"/>
          <w:sz w:val="16"/>
          <w:szCs w:val="16"/>
        </w:rPr>
        <w:tab/>
      </w:r>
      <w:r>
        <w:rPr>
          <w:rFonts w:ascii="Verdana" w:hAnsi="Verdana" w:cs="Tahoma"/>
          <w:b/>
          <w:snapToGrid w:val="0"/>
          <w:sz w:val="16"/>
          <w:szCs w:val="16"/>
        </w:rPr>
        <w:t>-</w:t>
      </w:r>
      <w:r w:rsidR="00A26FCB">
        <w:rPr>
          <w:rFonts w:ascii="Verdana" w:hAnsi="Verdana" w:cs="Tahoma"/>
          <w:b/>
          <w:snapToGrid w:val="0"/>
          <w:sz w:val="16"/>
          <w:szCs w:val="16"/>
        </w:rPr>
        <w:t xml:space="preserve"> Relationship Management</w:t>
      </w:r>
    </w:p>
    <w:p w:rsidR="008A6067" w:rsidRPr="001F2271" w:rsidRDefault="00826C14" w:rsidP="00826C1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6"/>
          <w:szCs w:val="16"/>
        </w:rPr>
      </w:pPr>
      <w:r>
        <w:rPr>
          <w:rFonts w:ascii="Verdana" w:hAnsi="Verdana" w:cs="Tahoma"/>
          <w:b/>
          <w:snapToGrid w:val="0"/>
          <w:sz w:val="16"/>
          <w:szCs w:val="16"/>
        </w:rPr>
        <w:t>- General Accounting</w:t>
      </w:r>
      <w:r>
        <w:rPr>
          <w:rFonts w:ascii="Verdana" w:hAnsi="Verdana" w:cs="Tahoma"/>
          <w:b/>
          <w:snapToGrid w:val="0"/>
          <w:sz w:val="16"/>
          <w:szCs w:val="16"/>
        </w:rPr>
        <w:tab/>
      </w:r>
      <w:r>
        <w:rPr>
          <w:rFonts w:ascii="Verdana" w:hAnsi="Verdana" w:cs="Tahoma"/>
          <w:b/>
          <w:snapToGrid w:val="0"/>
          <w:sz w:val="16"/>
          <w:szCs w:val="16"/>
        </w:rPr>
        <w:tab/>
      </w:r>
      <w:r>
        <w:rPr>
          <w:rFonts w:ascii="Verdana" w:hAnsi="Verdana" w:cs="Tahoma"/>
          <w:b/>
          <w:snapToGrid w:val="0"/>
          <w:sz w:val="16"/>
          <w:szCs w:val="16"/>
        </w:rPr>
        <w:tab/>
      </w:r>
      <w:r>
        <w:rPr>
          <w:rFonts w:ascii="Verdana" w:hAnsi="Verdana" w:cs="Tahoma"/>
          <w:b/>
          <w:snapToGrid w:val="0"/>
          <w:sz w:val="16"/>
          <w:szCs w:val="16"/>
        </w:rPr>
        <w:tab/>
        <w:t>- skilful sales role</w:t>
      </w:r>
      <w:r w:rsidR="008A6067">
        <w:rPr>
          <w:rFonts w:ascii="Verdana" w:hAnsi="Verdana" w:cs="Tahoma"/>
          <w:b/>
          <w:snapToGrid w:val="0"/>
          <w:sz w:val="16"/>
          <w:szCs w:val="16"/>
        </w:rPr>
        <w:tab/>
      </w:r>
    </w:p>
    <w:p w:rsidR="00103A15" w:rsidRPr="00B95D81" w:rsidRDefault="00B07C48" w:rsidP="00854307">
      <w:pPr>
        <w:ind w:left="-720" w:right="-670"/>
        <w:rPr>
          <w:rFonts w:ascii="Verdana" w:hAnsi="Verdana"/>
          <w:sz w:val="17"/>
          <w:szCs w:val="17"/>
        </w:rPr>
      </w:pPr>
      <w:r w:rsidRPr="00B07C48">
        <w:rPr>
          <w:rFonts w:ascii="Verdana" w:hAnsi="Verdana"/>
          <w:sz w:val="17"/>
          <w:szCs w:val="17"/>
        </w:rPr>
        <w:pict>
          <v:shape id="_x0000_i1028" type="#_x0000_t75" style="width:504.7pt;height:3.25pt" o:hrpct="0" o:hralign="center" o:hr="t">
            <v:imagedata r:id="rId6" o:title="MCBD10290_0000[1]"/>
          </v:shape>
        </w:pict>
      </w:r>
    </w:p>
    <w:p w:rsidR="00123701" w:rsidRPr="00263F46" w:rsidRDefault="0096525D" w:rsidP="00263F46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 w:rsidRPr="0096525D">
        <w:rPr>
          <w:rFonts w:ascii="Verdana" w:hAnsi="Verdana"/>
          <w:b/>
          <w:sz w:val="20"/>
          <w:szCs w:val="20"/>
        </w:rPr>
        <w:t>PROFESSIONAL EXPERIENCE AND ACCOMPLISHMENTS</w:t>
      </w:r>
    </w:p>
    <w:p w:rsidR="00C57A37" w:rsidRDefault="00C57A37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0C041E" w:rsidRDefault="00AC1D03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FORTINET</w:t>
      </w:r>
      <w:r w:rsidR="00980B92">
        <w:rPr>
          <w:rFonts w:ascii="Verdana" w:hAnsi="Verdana" w:cs="Arial"/>
          <w:b/>
          <w:sz w:val="16"/>
          <w:szCs w:val="16"/>
        </w:rPr>
        <w:t xml:space="preserve"> Middle East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>APR-2012 TO DATE</w:t>
      </w:r>
    </w:p>
    <w:p w:rsidR="000C041E" w:rsidRDefault="00AC1D03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INSIDE SALES REPRESENTATIVE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>DUBAI, UAE</w:t>
      </w:r>
    </w:p>
    <w:p w:rsidR="00AC1D03" w:rsidRDefault="00AC1D03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F56605" w:rsidRDefault="00F56605" w:rsidP="00494CEE">
      <w:pPr>
        <w:jc w:val="both"/>
        <w:rPr>
          <w:rFonts w:ascii="Verdana" w:hAnsi="Verdana" w:cs="Arial"/>
          <w:b/>
          <w:sz w:val="16"/>
          <w:szCs w:val="16"/>
        </w:rPr>
      </w:pPr>
      <w:bookmarkStart w:id="0" w:name="_GoBack"/>
      <w:r w:rsidRPr="0061679E">
        <w:rPr>
          <w:rFonts w:ascii="Verdana" w:hAnsi="Verdana" w:cs="Arial"/>
          <w:sz w:val="16"/>
          <w:szCs w:val="16"/>
        </w:rPr>
        <w:t xml:space="preserve">Provide </w:t>
      </w:r>
      <w:r>
        <w:rPr>
          <w:rFonts w:ascii="Verdana" w:hAnsi="Verdana" w:cs="Arial"/>
          <w:sz w:val="16"/>
          <w:szCs w:val="16"/>
        </w:rPr>
        <w:t xml:space="preserve">highly </w:t>
      </w:r>
      <w:r w:rsidRPr="0061679E">
        <w:rPr>
          <w:rFonts w:ascii="Verdana" w:hAnsi="Verdana" w:cs="Arial"/>
          <w:sz w:val="16"/>
          <w:szCs w:val="16"/>
        </w:rPr>
        <w:t xml:space="preserve">strategic and operational support to the </w:t>
      </w:r>
      <w:r>
        <w:rPr>
          <w:rFonts w:ascii="Verdana" w:hAnsi="Verdana" w:cs="Arial"/>
          <w:sz w:val="16"/>
          <w:szCs w:val="16"/>
        </w:rPr>
        <w:t>Regional Vice President of the company</w:t>
      </w:r>
      <w:r w:rsidRPr="0061679E">
        <w:rPr>
          <w:rFonts w:ascii="Verdana" w:hAnsi="Verdana" w:cs="Arial"/>
          <w:sz w:val="16"/>
          <w:szCs w:val="16"/>
        </w:rPr>
        <w:t xml:space="preserve"> in ensuring smooth </w:t>
      </w:r>
      <w:bookmarkEnd w:id="0"/>
      <w:r w:rsidRPr="0061679E">
        <w:rPr>
          <w:rFonts w:ascii="Verdana" w:hAnsi="Verdana" w:cs="Arial"/>
          <w:sz w:val="16"/>
          <w:szCs w:val="16"/>
        </w:rPr>
        <w:t xml:space="preserve">operations of the </w:t>
      </w:r>
      <w:proofErr w:type="spellStart"/>
      <w:r>
        <w:rPr>
          <w:rFonts w:ascii="Verdana" w:hAnsi="Verdana" w:cs="Arial"/>
          <w:sz w:val="16"/>
          <w:szCs w:val="16"/>
        </w:rPr>
        <w:t>companyengaged</w:t>
      </w:r>
      <w:proofErr w:type="spellEnd"/>
      <w:r>
        <w:rPr>
          <w:rFonts w:ascii="Verdana" w:hAnsi="Verdana" w:cs="Arial"/>
          <w:sz w:val="16"/>
          <w:szCs w:val="16"/>
        </w:rPr>
        <w:t xml:space="preserve"> in the business of providing IT Hardware/ Security Solutions having staff strength of over </w:t>
      </w:r>
      <w:r w:rsidR="00494CEE">
        <w:rPr>
          <w:rFonts w:ascii="Verdana" w:hAnsi="Verdana" w:cs="Arial"/>
          <w:sz w:val="16"/>
          <w:szCs w:val="16"/>
        </w:rPr>
        <w:t>35</w:t>
      </w:r>
      <w:r w:rsidRPr="0061679E">
        <w:rPr>
          <w:rFonts w:ascii="Verdana" w:hAnsi="Verdana" w:cs="Arial"/>
          <w:sz w:val="16"/>
          <w:szCs w:val="16"/>
        </w:rPr>
        <w:t xml:space="preserve"> people. </w:t>
      </w:r>
      <w:r w:rsidRPr="0061679E">
        <w:rPr>
          <w:rFonts w:ascii="Verdana" w:hAnsi="Verdana" w:cs="Arial"/>
          <w:b/>
          <w:sz w:val="16"/>
          <w:szCs w:val="16"/>
        </w:rPr>
        <w:t xml:space="preserve">Report to the </w:t>
      </w:r>
      <w:r>
        <w:rPr>
          <w:rFonts w:ascii="Verdana" w:hAnsi="Verdana" w:cs="Arial"/>
          <w:b/>
          <w:sz w:val="16"/>
          <w:szCs w:val="16"/>
        </w:rPr>
        <w:t>Regional VP</w:t>
      </w:r>
      <w:r w:rsidRPr="0061679E">
        <w:rPr>
          <w:rFonts w:ascii="Verdana" w:hAnsi="Verdana" w:cs="Arial"/>
          <w:sz w:val="16"/>
          <w:szCs w:val="16"/>
        </w:rPr>
        <w:t xml:space="preserve">.  </w:t>
      </w:r>
    </w:p>
    <w:p w:rsidR="00826C14" w:rsidRPr="0061679E" w:rsidRDefault="00826C14" w:rsidP="00494CEE">
      <w:pPr>
        <w:jc w:val="both"/>
        <w:rPr>
          <w:rFonts w:ascii="Verdana" w:hAnsi="Verdana" w:cs="Arial"/>
          <w:b/>
          <w:sz w:val="16"/>
          <w:szCs w:val="16"/>
        </w:rPr>
      </w:pPr>
    </w:p>
    <w:p w:rsidR="00826C14" w:rsidRPr="00A64F2C" w:rsidRDefault="00826C14" w:rsidP="00826C14">
      <w:pPr>
        <w:numPr>
          <w:ilvl w:val="0"/>
          <w:numId w:val="29"/>
        </w:numPr>
        <w:tabs>
          <w:tab w:val="left" w:pos="1530"/>
        </w:tabs>
        <w:rPr>
          <w:rFonts w:ascii="Verdana" w:hAnsi="Verdana" w:cs="Arial"/>
          <w:sz w:val="16"/>
          <w:szCs w:val="16"/>
        </w:rPr>
      </w:pPr>
      <w:r w:rsidRPr="00A64F2C">
        <w:rPr>
          <w:rFonts w:ascii="Verdana" w:hAnsi="Verdana" w:cs="Arial"/>
          <w:sz w:val="16"/>
          <w:szCs w:val="16"/>
        </w:rPr>
        <w:t xml:space="preserve">Pricing request, monthly MIS preparation, re-mapping, compiling of sales orders for the region. </w:t>
      </w:r>
    </w:p>
    <w:p w:rsidR="00826C14" w:rsidRPr="00A64F2C" w:rsidRDefault="00826C14" w:rsidP="00826C1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A64F2C">
        <w:rPr>
          <w:rFonts w:ascii="Verdana" w:hAnsi="Verdana" w:cs="Arial"/>
          <w:sz w:val="16"/>
          <w:szCs w:val="16"/>
        </w:rPr>
        <w:t>Managing Sales Qualification Leads which lead Quarterly ROI of $ 300k- $400K.</w:t>
      </w:r>
    </w:p>
    <w:p w:rsidR="00826C14" w:rsidRPr="00A64F2C" w:rsidRDefault="00826C14" w:rsidP="00826C1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A64F2C">
        <w:rPr>
          <w:rFonts w:ascii="Verdana" w:hAnsi="Verdana" w:cs="Arial"/>
          <w:sz w:val="16"/>
          <w:szCs w:val="16"/>
        </w:rPr>
        <w:t>Managing orders placements from distributors and sorting out orders issues in a timely manner.</w:t>
      </w:r>
    </w:p>
    <w:p w:rsidR="00826C14" w:rsidRPr="00A64F2C" w:rsidRDefault="00826C14" w:rsidP="00826C14">
      <w:pPr>
        <w:pStyle w:val="NormalWeb"/>
        <w:numPr>
          <w:ilvl w:val="0"/>
          <w:numId w:val="29"/>
        </w:numPr>
        <w:rPr>
          <w:rFonts w:ascii="Verdana" w:hAnsi="Verdana"/>
          <w:sz w:val="16"/>
          <w:szCs w:val="16"/>
        </w:rPr>
      </w:pPr>
      <w:r w:rsidRPr="00A64F2C">
        <w:rPr>
          <w:rFonts w:ascii="Verdana" w:hAnsi="Verdana"/>
          <w:sz w:val="16"/>
          <w:szCs w:val="16"/>
        </w:rPr>
        <w:t xml:space="preserve">Experience and comfort with communicating and negotiating at the executive level. </w:t>
      </w:r>
    </w:p>
    <w:p w:rsidR="00826C14" w:rsidRPr="00A64F2C" w:rsidRDefault="00826C14" w:rsidP="00826C14">
      <w:pPr>
        <w:pStyle w:val="NormalWeb"/>
        <w:numPr>
          <w:ilvl w:val="0"/>
          <w:numId w:val="29"/>
        </w:numPr>
        <w:rPr>
          <w:rFonts w:ascii="Verdana" w:hAnsi="Verdana"/>
          <w:sz w:val="16"/>
          <w:szCs w:val="16"/>
        </w:rPr>
      </w:pPr>
      <w:r w:rsidRPr="00A64F2C">
        <w:rPr>
          <w:rFonts w:ascii="Verdana" w:hAnsi="Verdana"/>
          <w:sz w:val="16"/>
          <w:szCs w:val="16"/>
        </w:rPr>
        <w:t xml:space="preserve">Details oriented planning, communication, presentation and problem-solving skills. </w:t>
      </w:r>
    </w:p>
    <w:p w:rsidR="00826C14" w:rsidRPr="00A64F2C" w:rsidRDefault="00826C14" w:rsidP="00826C14">
      <w:pPr>
        <w:pStyle w:val="NormalWeb"/>
        <w:numPr>
          <w:ilvl w:val="0"/>
          <w:numId w:val="29"/>
        </w:numPr>
        <w:rPr>
          <w:rFonts w:ascii="Verdana" w:hAnsi="Verdana"/>
          <w:sz w:val="16"/>
          <w:szCs w:val="16"/>
        </w:rPr>
      </w:pPr>
      <w:r w:rsidRPr="00A64F2C">
        <w:rPr>
          <w:rFonts w:ascii="Verdana" w:hAnsi="Verdana"/>
          <w:sz w:val="16"/>
          <w:szCs w:val="16"/>
        </w:rPr>
        <w:t xml:space="preserve"> Self-starter, high energy, aggressive and results-oriented. </w:t>
      </w:r>
    </w:p>
    <w:p w:rsidR="00826C14" w:rsidRPr="00A64F2C" w:rsidRDefault="00826C14" w:rsidP="00826C14">
      <w:pPr>
        <w:pStyle w:val="NormalWeb"/>
        <w:numPr>
          <w:ilvl w:val="0"/>
          <w:numId w:val="29"/>
        </w:numPr>
        <w:rPr>
          <w:rFonts w:ascii="Verdana" w:hAnsi="Verdana"/>
        </w:rPr>
      </w:pPr>
      <w:r w:rsidRPr="00A64F2C">
        <w:rPr>
          <w:rFonts w:ascii="Verdana" w:hAnsi="Verdana"/>
          <w:sz w:val="16"/>
          <w:szCs w:val="16"/>
        </w:rPr>
        <w:t xml:space="preserve">Ability to maintain an upbeat and positive attitude at all times and accept rejection. </w:t>
      </w:r>
    </w:p>
    <w:p w:rsidR="00826C14" w:rsidRPr="00A64F2C" w:rsidRDefault="00826C14" w:rsidP="00826C1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A64F2C">
        <w:rPr>
          <w:rFonts w:ascii="Verdana" w:hAnsi="Verdana" w:cs="Arial"/>
          <w:sz w:val="16"/>
          <w:szCs w:val="16"/>
        </w:rPr>
        <w:t>Well – experienced in Global Trade Compliance.</w:t>
      </w:r>
    </w:p>
    <w:p w:rsidR="00826C14" w:rsidRPr="00A64F2C" w:rsidRDefault="00826C14" w:rsidP="00826C1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A64F2C">
        <w:rPr>
          <w:rFonts w:ascii="Verdana" w:hAnsi="Verdana" w:cs="Arial"/>
          <w:sz w:val="16"/>
          <w:szCs w:val="16"/>
        </w:rPr>
        <w:t>Manage post sales orders / deliveries</w:t>
      </w:r>
    </w:p>
    <w:p w:rsidR="00826C14" w:rsidRPr="00A64F2C" w:rsidRDefault="00826C14" w:rsidP="00826C14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A64F2C">
        <w:rPr>
          <w:rFonts w:ascii="Verdana" w:hAnsi="Verdana" w:cs="Arial"/>
          <w:sz w:val="16"/>
          <w:szCs w:val="16"/>
        </w:rPr>
        <w:t xml:space="preserve">Well -versed  in </w:t>
      </w:r>
      <w:proofErr w:type="spellStart"/>
      <w:r w:rsidRPr="00A64F2C">
        <w:rPr>
          <w:rFonts w:ascii="Verdana" w:hAnsi="Verdana" w:cs="Arial"/>
          <w:sz w:val="16"/>
          <w:szCs w:val="16"/>
        </w:rPr>
        <w:t>Fortinet</w:t>
      </w:r>
      <w:proofErr w:type="spellEnd"/>
      <w:r w:rsidRPr="00A64F2C">
        <w:rPr>
          <w:rFonts w:ascii="Verdana" w:hAnsi="Verdana" w:cs="Arial"/>
          <w:sz w:val="16"/>
          <w:szCs w:val="16"/>
        </w:rPr>
        <w:t xml:space="preserve"> portfolio</w:t>
      </w:r>
    </w:p>
    <w:p w:rsidR="000C041E" w:rsidRDefault="000C041E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F56605" w:rsidRPr="00F26F47" w:rsidRDefault="00F56605" w:rsidP="00F56605">
      <w:pPr>
        <w:numPr>
          <w:ilvl w:val="0"/>
          <w:numId w:val="23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Assist the Region VP in p</w:t>
      </w:r>
      <w:r w:rsidRPr="00F26F47">
        <w:rPr>
          <w:rFonts w:ascii="Verdana" w:hAnsi="Verdana" w:cs="Arial"/>
          <w:sz w:val="16"/>
          <w:szCs w:val="16"/>
        </w:rPr>
        <w:t>lan</w:t>
      </w:r>
      <w:r>
        <w:rPr>
          <w:rFonts w:ascii="Verdana" w:hAnsi="Verdana" w:cs="Arial"/>
          <w:sz w:val="16"/>
          <w:szCs w:val="16"/>
        </w:rPr>
        <w:t>ning</w:t>
      </w:r>
      <w:r w:rsidRPr="00F26F47">
        <w:rPr>
          <w:rFonts w:ascii="Verdana" w:hAnsi="Verdana" w:cs="Arial"/>
          <w:sz w:val="16"/>
          <w:szCs w:val="16"/>
        </w:rPr>
        <w:t>, develop</w:t>
      </w:r>
      <w:r>
        <w:rPr>
          <w:rFonts w:ascii="Verdana" w:hAnsi="Verdana" w:cs="Arial"/>
          <w:sz w:val="16"/>
          <w:szCs w:val="16"/>
        </w:rPr>
        <w:t>ment</w:t>
      </w:r>
      <w:r w:rsidRPr="00F26F47">
        <w:rPr>
          <w:rFonts w:ascii="Verdana" w:hAnsi="Verdana" w:cs="Arial"/>
          <w:sz w:val="16"/>
          <w:szCs w:val="16"/>
        </w:rPr>
        <w:t xml:space="preserve"> and implement</w:t>
      </w:r>
      <w:r>
        <w:rPr>
          <w:rFonts w:ascii="Verdana" w:hAnsi="Verdana" w:cs="Arial"/>
          <w:sz w:val="16"/>
          <w:szCs w:val="16"/>
        </w:rPr>
        <w:t>ation of regional</w:t>
      </w:r>
      <w:r w:rsidRPr="00F26F47">
        <w:rPr>
          <w:rFonts w:ascii="Verdana" w:hAnsi="Verdana" w:cs="Arial"/>
          <w:sz w:val="16"/>
          <w:szCs w:val="16"/>
        </w:rPr>
        <w:t xml:space="preserve"> operational</w:t>
      </w:r>
      <w:r>
        <w:rPr>
          <w:rFonts w:ascii="Verdana" w:hAnsi="Verdana" w:cs="Arial"/>
          <w:sz w:val="16"/>
          <w:szCs w:val="16"/>
        </w:rPr>
        <w:t xml:space="preserve"> management</w:t>
      </w:r>
      <w:r w:rsidRPr="00F26F47">
        <w:rPr>
          <w:rFonts w:ascii="Verdana" w:hAnsi="Verdana" w:cs="Arial"/>
          <w:sz w:val="16"/>
          <w:szCs w:val="16"/>
        </w:rPr>
        <w:t xml:space="preserve"> strategies/ programs in accordance with company’s policy and to meet established objectives for providing efficient, effective services for all the business units of the company.</w:t>
      </w:r>
    </w:p>
    <w:p w:rsidR="00F56605" w:rsidRPr="00F26F47" w:rsidRDefault="00F56605" w:rsidP="00F56605">
      <w:pPr>
        <w:numPr>
          <w:ilvl w:val="0"/>
          <w:numId w:val="28"/>
        </w:numPr>
        <w:jc w:val="both"/>
        <w:rPr>
          <w:rFonts w:ascii="Verdana" w:hAnsi="Verdana" w:cs="Arial"/>
          <w:sz w:val="16"/>
          <w:szCs w:val="16"/>
        </w:rPr>
      </w:pPr>
      <w:r w:rsidRPr="00F26F47">
        <w:rPr>
          <w:rFonts w:ascii="Verdana" w:hAnsi="Verdana" w:cs="Arial"/>
          <w:sz w:val="16"/>
          <w:szCs w:val="16"/>
        </w:rPr>
        <w:t xml:space="preserve">Provide wide range of administrative support to the company in managing the </w:t>
      </w:r>
      <w:r w:rsidRPr="00F26F47">
        <w:rPr>
          <w:rFonts w:ascii="Verdana" w:hAnsi="Verdana" w:cs="Arial"/>
          <w:b/>
          <w:bCs/>
          <w:sz w:val="16"/>
          <w:szCs w:val="16"/>
        </w:rPr>
        <w:t>welfare</w:t>
      </w:r>
      <w:r w:rsidRPr="00F26F47">
        <w:rPr>
          <w:rFonts w:ascii="Verdana" w:hAnsi="Verdana" w:cs="Arial"/>
          <w:sz w:val="16"/>
          <w:szCs w:val="16"/>
        </w:rPr>
        <w:t xml:space="preserve"> of over </w:t>
      </w:r>
      <w:r w:rsidRPr="00F26F47">
        <w:rPr>
          <w:rFonts w:ascii="Verdana" w:hAnsi="Verdana" w:cs="Arial"/>
          <w:b/>
          <w:bCs/>
          <w:sz w:val="16"/>
          <w:szCs w:val="16"/>
        </w:rPr>
        <w:t xml:space="preserve">staff including total general office administration management, independent correspondence, and </w:t>
      </w:r>
      <w:r w:rsidR="0063034C">
        <w:rPr>
          <w:rFonts w:ascii="Verdana" w:hAnsi="Verdana" w:cs="Arial"/>
          <w:b/>
          <w:bCs/>
          <w:sz w:val="16"/>
          <w:szCs w:val="16"/>
        </w:rPr>
        <w:t xml:space="preserve">Trade License renewals, </w:t>
      </w:r>
      <w:r w:rsidRPr="00F26F47">
        <w:rPr>
          <w:rFonts w:ascii="Verdana" w:hAnsi="Verdana" w:cs="Arial"/>
          <w:b/>
          <w:bCs/>
          <w:sz w:val="16"/>
          <w:szCs w:val="16"/>
        </w:rPr>
        <w:t xml:space="preserve">telecommunication system, stationary supplies, housekeeping, Furniture &amp; Fixtures, Security Management &amp; beautification for the entire Company. </w:t>
      </w:r>
    </w:p>
    <w:p w:rsidR="00F56605" w:rsidRPr="00F26F47" w:rsidRDefault="00F56605" w:rsidP="00F56605">
      <w:pPr>
        <w:numPr>
          <w:ilvl w:val="0"/>
          <w:numId w:val="30"/>
        </w:numPr>
        <w:jc w:val="both"/>
        <w:rPr>
          <w:rFonts w:ascii="Verdana" w:hAnsi="Verdana" w:cs="Arial"/>
          <w:sz w:val="16"/>
          <w:szCs w:val="16"/>
        </w:rPr>
      </w:pPr>
      <w:r w:rsidRPr="00F26F47">
        <w:rPr>
          <w:rFonts w:ascii="Verdana" w:hAnsi="Verdana" w:cs="Arial"/>
          <w:sz w:val="16"/>
          <w:szCs w:val="16"/>
        </w:rPr>
        <w:t>To ensure compliance to employment law coordinate with the PRO</w:t>
      </w:r>
      <w:r w:rsidR="0063034C">
        <w:rPr>
          <w:rFonts w:ascii="Verdana" w:hAnsi="Verdana" w:cs="Arial"/>
          <w:sz w:val="16"/>
          <w:szCs w:val="16"/>
        </w:rPr>
        <w:t xml:space="preserve"> for the renewal of employee contracts, salary certificates preparations, and</w:t>
      </w:r>
      <w:r w:rsidRPr="00F26F47">
        <w:rPr>
          <w:rFonts w:ascii="Verdana" w:hAnsi="Verdana" w:cs="Arial"/>
          <w:sz w:val="16"/>
          <w:szCs w:val="16"/>
        </w:rPr>
        <w:t xml:space="preserve"> p</w:t>
      </w:r>
      <w:r w:rsidRPr="00F26F47">
        <w:rPr>
          <w:rFonts w:ascii="Verdana" w:hAnsi="Verdana" w:cs="Arial"/>
          <w:bCs/>
          <w:iCs/>
          <w:sz w:val="16"/>
          <w:szCs w:val="16"/>
        </w:rPr>
        <w:t>rocessing</w:t>
      </w:r>
      <w:r w:rsidR="0063034C">
        <w:rPr>
          <w:rFonts w:ascii="Verdana" w:hAnsi="Verdana" w:cs="Arial"/>
          <w:bCs/>
          <w:iCs/>
          <w:sz w:val="16"/>
          <w:szCs w:val="16"/>
        </w:rPr>
        <w:t xml:space="preserve"> of</w:t>
      </w:r>
      <w:r w:rsidRPr="00F26F47">
        <w:rPr>
          <w:rFonts w:ascii="Verdana" w:hAnsi="Verdana" w:cs="Arial"/>
          <w:bCs/>
          <w:iCs/>
          <w:sz w:val="16"/>
          <w:szCs w:val="16"/>
        </w:rPr>
        <w:t xml:space="preserve"> New Hire paperwork like completing Visa &amp; Immigration Department formalities.   </w:t>
      </w:r>
    </w:p>
    <w:p w:rsidR="00F56605" w:rsidRPr="00F26F47" w:rsidRDefault="00F56605" w:rsidP="00F56605">
      <w:pPr>
        <w:numPr>
          <w:ilvl w:val="0"/>
          <w:numId w:val="29"/>
        </w:numPr>
        <w:jc w:val="both"/>
        <w:rPr>
          <w:rFonts w:ascii="Verdana" w:hAnsi="Verdana" w:cs="Arial"/>
          <w:sz w:val="16"/>
          <w:szCs w:val="16"/>
        </w:rPr>
      </w:pPr>
      <w:r w:rsidRPr="00F26F47">
        <w:rPr>
          <w:rFonts w:ascii="Verdana" w:hAnsi="Verdana" w:cs="Arial"/>
          <w:b/>
          <w:sz w:val="16"/>
          <w:szCs w:val="16"/>
        </w:rPr>
        <w:t>Facilities Management -Liaise with Authorities and facilities management companies</w:t>
      </w:r>
      <w:r w:rsidRPr="00F26F47">
        <w:rPr>
          <w:rFonts w:ascii="Verdana" w:hAnsi="Verdana" w:cs="Arial"/>
          <w:sz w:val="16"/>
          <w:szCs w:val="16"/>
        </w:rPr>
        <w:t xml:space="preserve"> for office maintenance and repairs.  </w:t>
      </w:r>
    </w:p>
    <w:p w:rsidR="00F56605" w:rsidRPr="00F26F47" w:rsidRDefault="00F56605" w:rsidP="00F56605">
      <w:pPr>
        <w:numPr>
          <w:ilvl w:val="0"/>
          <w:numId w:val="29"/>
        </w:numPr>
        <w:jc w:val="both"/>
        <w:rPr>
          <w:rFonts w:ascii="Verdana" w:hAnsi="Verdana" w:cs="Tahoma"/>
          <w:sz w:val="16"/>
          <w:szCs w:val="16"/>
        </w:rPr>
      </w:pPr>
      <w:r w:rsidRPr="00F26F47">
        <w:rPr>
          <w:rFonts w:ascii="Verdana" w:hAnsi="Verdana" w:cs="Tahoma"/>
          <w:sz w:val="16"/>
          <w:szCs w:val="16"/>
        </w:rPr>
        <w:t xml:space="preserve">Responsible for making </w:t>
      </w:r>
      <w:r w:rsidRPr="00F26F47">
        <w:rPr>
          <w:rFonts w:ascii="Verdana" w:hAnsi="Verdana" w:cs="Tahoma"/>
          <w:b/>
          <w:bCs/>
          <w:sz w:val="16"/>
          <w:szCs w:val="16"/>
        </w:rPr>
        <w:t>travel and hotel arrangements</w:t>
      </w:r>
      <w:r w:rsidRPr="00F26F47">
        <w:rPr>
          <w:rFonts w:ascii="Verdana" w:hAnsi="Verdana" w:cs="Tahoma"/>
          <w:sz w:val="16"/>
          <w:szCs w:val="16"/>
        </w:rPr>
        <w:t xml:space="preserve"> and planning itineraries for the staff plus negotiation of corporate rates with Hotels / Travel Agents/ Car Rental companies.</w:t>
      </w:r>
    </w:p>
    <w:p w:rsidR="009E1DB7" w:rsidRDefault="00F56605" w:rsidP="009E1DB7">
      <w:pPr>
        <w:numPr>
          <w:ilvl w:val="0"/>
          <w:numId w:val="29"/>
        </w:numPr>
        <w:jc w:val="both"/>
        <w:rPr>
          <w:rFonts w:ascii="Verdana" w:hAnsi="Verdana" w:cs="Arial"/>
          <w:sz w:val="16"/>
          <w:szCs w:val="16"/>
        </w:rPr>
      </w:pPr>
      <w:r w:rsidRPr="00F26F47">
        <w:rPr>
          <w:rFonts w:ascii="Verdana" w:hAnsi="Verdana" w:cs="Arial"/>
          <w:sz w:val="16"/>
          <w:szCs w:val="16"/>
        </w:rPr>
        <w:t xml:space="preserve">Responsible for sourcing, negotiating and managing the annual purchases </w:t>
      </w:r>
      <w:r>
        <w:rPr>
          <w:rFonts w:ascii="Verdana" w:hAnsi="Verdana" w:cs="Arial"/>
          <w:sz w:val="16"/>
          <w:szCs w:val="16"/>
        </w:rPr>
        <w:t xml:space="preserve">of office </w:t>
      </w:r>
      <w:proofErr w:type="spellStart"/>
      <w:r>
        <w:rPr>
          <w:rFonts w:ascii="Verdana" w:hAnsi="Verdana" w:cs="Arial"/>
          <w:sz w:val="16"/>
          <w:szCs w:val="16"/>
        </w:rPr>
        <w:t>supplies</w:t>
      </w:r>
      <w:r w:rsidRPr="00F26F47">
        <w:rPr>
          <w:rFonts w:ascii="Verdana" w:hAnsi="Verdana" w:cs="Arial"/>
          <w:sz w:val="16"/>
          <w:szCs w:val="16"/>
        </w:rPr>
        <w:t>in</w:t>
      </w:r>
      <w:proofErr w:type="spellEnd"/>
      <w:r w:rsidRPr="00F26F47">
        <w:rPr>
          <w:rFonts w:ascii="Verdana" w:hAnsi="Verdana" w:cs="Arial"/>
          <w:sz w:val="16"/>
          <w:szCs w:val="16"/>
        </w:rPr>
        <w:t xml:space="preserve"> support of business operations.</w:t>
      </w:r>
    </w:p>
    <w:p w:rsidR="00F56605" w:rsidRPr="009E1DB7" w:rsidRDefault="00F56605" w:rsidP="00826C14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16"/>
          <w:szCs w:val="16"/>
        </w:rPr>
      </w:pPr>
    </w:p>
    <w:p w:rsidR="00F56605" w:rsidRDefault="00F56605" w:rsidP="00F56605">
      <w:pPr>
        <w:numPr>
          <w:ilvl w:val="0"/>
          <w:numId w:val="29"/>
        </w:numPr>
        <w:jc w:val="both"/>
        <w:rPr>
          <w:rFonts w:ascii="Verdana" w:hAnsi="Verdana" w:cs="Arial"/>
          <w:sz w:val="16"/>
          <w:szCs w:val="16"/>
        </w:rPr>
      </w:pPr>
      <w:r w:rsidRPr="00F26F47">
        <w:rPr>
          <w:rFonts w:ascii="Verdana" w:hAnsi="Verdana" w:cs="Arial"/>
          <w:sz w:val="16"/>
          <w:szCs w:val="16"/>
        </w:rPr>
        <w:t>Liaise with user departments as required, ensuring inventory levels of items are maintained.</w:t>
      </w:r>
    </w:p>
    <w:p w:rsidR="008C3F68" w:rsidRDefault="0063034C" w:rsidP="00826C14">
      <w:pPr>
        <w:numPr>
          <w:ilvl w:val="0"/>
          <w:numId w:val="29"/>
        </w:numPr>
        <w:tabs>
          <w:tab w:val="left" w:pos="153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Responsible for import and export order processing for the GCC Levant Reg</w:t>
      </w:r>
      <w:r w:rsidR="00A64F2C">
        <w:rPr>
          <w:rFonts w:ascii="Verdana" w:hAnsi="Verdana" w:cs="Arial"/>
          <w:sz w:val="16"/>
          <w:szCs w:val="16"/>
        </w:rPr>
        <w:t>ion</w:t>
      </w:r>
    </w:p>
    <w:p w:rsidR="008C3F68" w:rsidRPr="00826C14" w:rsidRDefault="008C3F68" w:rsidP="00826C14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16"/>
          <w:szCs w:val="16"/>
        </w:rPr>
      </w:pPr>
    </w:p>
    <w:p w:rsidR="00E35ABF" w:rsidRDefault="00E35ABF" w:rsidP="009E1DB7">
      <w:pPr>
        <w:tabs>
          <w:tab w:val="left" w:pos="1530"/>
        </w:tabs>
        <w:ind w:left="720"/>
        <w:rPr>
          <w:rFonts w:ascii="Verdana" w:hAnsi="Verdana" w:cs="Arial"/>
          <w:sz w:val="16"/>
          <w:szCs w:val="16"/>
        </w:rPr>
      </w:pPr>
    </w:p>
    <w:p w:rsidR="000C041E" w:rsidRDefault="000C041E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0C041E" w:rsidRDefault="000C041E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0C041E" w:rsidRDefault="000C041E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AC1D03" w:rsidRDefault="00AC1D03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F20279" w:rsidRDefault="00F20279" w:rsidP="00F20279">
      <w:pPr>
        <w:pBdr>
          <w:bottom w:val="single" w:sz="4" w:space="1" w:color="auto"/>
        </w:pBdr>
        <w:tabs>
          <w:tab w:val="center" w:pos="4727"/>
          <w:tab w:val="left" w:pos="9390"/>
        </w:tabs>
        <w:ind w:right="24"/>
        <w:rPr>
          <w:rFonts w:ascii="Verdana" w:hAnsi="Verdana"/>
          <w:b/>
          <w:sz w:val="16"/>
          <w:szCs w:val="16"/>
        </w:rPr>
      </w:pPr>
      <w:proofErr w:type="spellStart"/>
      <w:r w:rsidRPr="00643324">
        <w:rPr>
          <w:rFonts w:ascii="Verdana" w:hAnsi="Verdana"/>
          <w:b/>
          <w:sz w:val="16"/>
          <w:szCs w:val="16"/>
        </w:rPr>
        <w:t>Ubeida</w:t>
      </w:r>
      <w:proofErr w:type="spellEnd"/>
      <w:r w:rsidRPr="00643324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643324">
        <w:rPr>
          <w:rFonts w:ascii="Verdana" w:hAnsi="Verdana"/>
          <w:b/>
          <w:sz w:val="16"/>
          <w:szCs w:val="16"/>
        </w:rPr>
        <w:t>Kadi</w:t>
      </w:r>
      <w:proofErr w:type="spellEnd"/>
      <w:r>
        <w:rPr>
          <w:rFonts w:ascii="Verdana" w:hAnsi="Verdana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Page-2</w:t>
      </w:r>
    </w:p>
    <w:p w:rsidR="00F20279" w:rsidRPr="00643324" w:rsidRDefault="00F20279" w:rsidP="00F20279">
      <w:pPr>
        <w:tabs>
          <w:tab w:val="center" w:pos="4727"/>
          <w:tab w:val="left" w:pos="9390"/>
        </w:tabs>
        <w:ind w:left="-720" w:right="-67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  <w:t>Work History</w:t>
      </w:r>
    </w:p>
    <w:p w:rsidR="000C041E" w:rsidRDefault="000C041E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F20279" w:rsidRDefault="00F20279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6306BD" w:rsidRDefault="006306BD" w:rsidP="006306B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PFIZER PHARMACEUTICAL CO.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0E3FD4">
        <w:rPr>
          <w:rFonts w:ascii="Verdana" w:hAnsi="Verdana" w:cs="Arial"/>
          <w:b/>
          <w:sz w:val="16"/>
          <w:szCs w:val="16"/>
        </w:rPr>
        <w:t>SEP</w:t>
      </w:r>
      <w:r>
        <w:rPr>
          <w:rFonts w:ascii="Verdana" w:hAnsi="Verdana" w:cs="Arial"/>
          <w:b/>
          <w:sz w:val="16"/>
          <w:szCs w:val="16"/>
        </w:rPr>
        <w:t>-2010 –</w:t>
      </w:r>
      <w:r w:rsidR="000E3FD4">
        <w:rPr>
          <w:rFonts w:ascii="Verdana" w:hAnsi="Verdana" w:cs="Arial"/>
          <w:b/>
          <w:sz w:val="16"/>
          <w:szCs w:val="16"/>
        </w:rPr>
        <w:t xml:space="preserve"> JAN-2012 </w:t>
      </w:r>
    </w:p>
    <w:p w:rsidR="006306BD" w:rsidRDefault="006306BD" w:rsidP="006306B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ASSISTANT TO THE REGIONAL HEAD, MEDICAL &amp; CLINICAL AFFAIRS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>DUBAI, UAE</w:t>
      </w:r>
    </w:p>
    <w:p w:rsidR="006306BD" w:rsidRDefault="006306BD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TEAM ASSISTANT, MEDICAL AFFAIRS, MIDDLE EAST REGION</w:t>
      </w:r>
    </w:p>
    <w:p w:rsidR="00404E8C" w:rsidRDefault="00404E8C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404E8C" w:rsidRDefault="00404E8C" w:rsidP="00404E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404E8C">
        <w:rPr>
          <w:rFonts w:ascii="Verdana" w:hAnsi="Verdana" w:cs="Arial"/>
          <w:sz w:val="16"/>
          <w:szCs w:val="16"/>
        </w:rPr>
        <w:t xml:space="preserve">Coordinate, </w:t>
      </w:r>
      <w:r>
        <w:rPr>
          <w:rFonts w:ascii="Verdana" w:hAnsi="Verdana" w:cs="Arial"/>
          <w:sz w:val="16"/>
          <w:szCs w:val="16"/>
        </w:rPr>
        <w:t xml:space="preserve">organize and manage major events, round-table conferences for the medical fraternity including the event budget management, complete logistics management for the major </w:t>
      </w:r>
      <w:r w:rsidR="00FF7A4D">
        <w:rPr>
          <w:rFonts w:ascii="Verdana" w:hAnsi="Verdana" w:cs="Arial"/>
          <w:sz w:val="16"/>
          <w:szCs w:val="16"/>
        </w:rPr>
        <w:t>events</w:t>
      </w:r>
      <w:r>
        <w:rPr>
          <w:rFonts w:ascii="Verdana" w:hAnsi="Verdana" w:cs="Arial"/>
          <w:sz w:val="16"/>
          <w:szCs w:val="16"/>
        </w:rPr>
        <w:t>, variance analysis, expenses control and reporting.</w:t>
      </w:r>
    </w:p>
    <w:p w:rsidR="00FF7A4D" w:rsidRDefault="00FF7A4D" w:rsidP="00404E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Managed diary and calendar schedule of the Senior Director, travel and hotel arrangements</w:t>
      </w:r>
    </w:p>
    <w:p w:rsidR="006306BD" w:rsidRDefault="00FF7A4D" w:rsidP="00404E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sz w:val="16"/>
          <w:szCs w:val="16"/>
        </w:rPr>
        <w:t>Performedvendor</w:t>
      </w:r>
      <w:proofErr w:type="spellEnd"/>
      <w:r>
        <w:rPr>
          <w:rFonts w:ascii="Verdana" w:hAnsi="Verdana" w:cs="Arial"/>
          <w:sz w:val="16"/>
          <w:szCs w:val="16"/>
        </w:rPr>
        <w:t xml:space="preserve"> payments, purchase order management.</w:t>
      </w:r>
    </w:p>
    <w:p w:rsidR="00FF7A4D" w:rsidRDefault="00FF7A4D" w:rsidP="00404E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Organized and manage Speaker’s agreements for medical projects, adverse events reporting related to the patient case and uploading the data for the global team.</w:t>
      </w:r>
    </w:p>
    <w:p w:rsidR="00FF7A4D" w:rsidRDefault="00FF7A4D" w:rsidP="00404E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Managed IMAS for medical projects.</w:t>
      </w:r>
    </w:p>
    <w:p w:rsidR="006306BD" w:rsidRDefault="006306BD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445A7B" w:rsidRDefault="00445A7B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PFIZER PHARMACEUTICAL CO.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6306BD">
        <w:rPr>
          <w:rFonts w:ascii="Verdana" w:hAnsi="Verdana" w:cs="Arial"/>
          <w:b/>
          <w:sz w:val="16"/>
          <w:szCs w:val="16"/>
        </w:rPr>
        <w:tab/>
      </w:r>
      <w:r w:rsidR="006306BD">
        <w:rPr>
          <w:rFonts w:ascii="Verdana" w:hAnsi="Verdana" w:cs="Arial"/>
          <w:b/>
          <w:sz w:val="16"/>
          <w:szCs w:val="16"/>
        </w:rPr>
        <w:tab/>
      </w:r>
      <w:r w:rsidR="006306BD">
        <w:rPr>
          <w:rFonts w:ascii="Verdana" w:hAnsi="Verdana" w:cs="Arial"/>
          <w:b/>
          <w:sz w:val="16"/>
          <w:szCs w:val="16"/>
        </w:rPr>
        <w:tab/>
      </w:r>
      <w:r w:rsidR="006306BD">
        <w:rPr>
          <w:rFonts w:ascii="Verdana" w:hAnsi="Verdana" w:cs="Arial"/>
          <w:b/>
          <w:sz w:val="16"/>
          <w:szCs w:val="16"/>
        </w:rPr>
        <w:tab/>
        <w:t>APRIL-2010 – SEP-2010</w:t>
      </w:r>
    </w:p>
    <w:p w:rsidR="00445A7B" w:rsidRDefault="00445A7B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ADMINISTRATION ASSISTANT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Arial"/>
              <w:b/>
              <w:sz w:val="16"/>
              <w:szCs w:val="16"/>
            </w:rPr>
            <w:t>DUBAI</w:t>
          </w:r>
        </w:smartTag>
      </w:smartTag>
      <w:r>
        <w:rPr>
          <w:rFonts w:ascii="Verdana" w:hAnsi="Verdana" w:cs="Arial"/>
          <w:b/>
          <w:sz w:val="16"/>
          <w:szCs w:val="16"/>
        </w:rPr>
        <w:t>, UAE</w:t>
      </w:r>
    </w:p>
    <w:p w:rsidR="00445A7B" w:rsidRDefault="00445A7B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445A7B" w:rsidRDefault="00445A7B" w:rsidP="00445A7B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Manage</w:t>
      </w:r>
      <w:r w:rsidRPr="00AB0318">
        <w:rPr>
          <w:rFonts w:ascii="Verdana" w:hAnsi="Verdana" w:cs="Arial"/>
          <w:sz w:val="16"/>
          <w:szCs w:val="16"/>
        </w:rPr>
        <w:t xml:space="preserve"> the overall </w:t>
      </w:r>
      <w:r>
        <w:rPr>
          <w:rFonts w:ascii="Verdana" w:hAnsi="Verdana" w:cs="Arial"/>
          <w:sz w:val="16"/>
          <w:szCs w:val="16"/>
        </w:rPr>
        <w:t xml:space="preserve">administration </w:t>
      </w:r>
      <w:r w:rsidRPr="00AB0318">
        <w:rPr>
          <w:rFonts w:ascii="Verdana" w:hAnsi="Verdana" w:cs="Arial"/>
          <w:sz w:val="16"/>
          <w:szCs w:val="16"/>
        </w:rPr>
        <w:t xml:space="preserve">functions </w:t>
      </w:r>
      <w:r>
        <w:rPr>
          <w:rFonts w:ascii="Verdana" w:hAnsi="Verdana" w:cs="Arial"/>
          <w:sz w:val="16"/>
          <w:szCs w:val="16"/>
        </w:rPr>
        <w:t xml:space="preserve">and the office </w:t>
      </w:r>
      <w:r w:rsidRPr="00AB0318">
        <w:rPr>
          <w:rFonts w:ascii="Verdana" w:hAnsi="Verdana" w:cs="Arial"/>
          <w:sz w:val="16"/>
          <w:szCs w:val="16"/>
        </w:rPr>
        <w:t>of</w:t>
      </w:r>
      <w:r>
        <w:rPr>
          <w:rFonts w:ascii="Verdana" w:hAnsi="Verdana" w:cs="Arial"/>
          <w:sz w:val="16"/>
          <w:szCs w:val="16"/>
        </w:rPr>
        <w:t xml:space="preserve"> t</w:t>
      </w:r>
      <w:r w:rsidRPr="00AB0318">
        <w:rPr>
          <w:rFonts w:ascii="Verdana" w:hAnsi="Verdana" w:cs="Arial"/>
          <w:sz w:val="16"/>
          <w:szCs w:val="16"/>
        </w:rPr>
        <w:t xml:space="preserve">he </w:t>
      </w:r>
      <w:r w:rsidR="00F40292">
        <w:rPr>
          <w:rFonts w:ascii="Verdana" w:hAnsi="Verdana" w:cs="Arial"/>
          <w:sz w:val="16"/>
          <w:szCs w:val="16"/>
        </w:rPr>
        <w:t>Senior Director</w:t>
      </w:r>
      <w:r>
        <w:rPr>
          <w:rFonts w:ascii="Verdana" w:hAnsi="Verdana" w:cs="Arial"/>
          <w:sz w:val="16"/>
          <w:szCs w:val="16"/>
        </w:rPr>
        <w:t>.</w:t>
      </w:r>
      <w:r w:rsidRPr="00AB0318">
        <w:rPr>
          <w:rFonts w:ascii="Verdana" w:hAnsi="Verdana" w:cs="Arial"/>
          <w:sz w:val="16"/>
          <w:szCs w:val="16"/>
        </w:rPr>
        <w:t xml:space="preserve"> The </w:t>
      </w:r>
      <w:r w:rsidR="00F40292">
        <w:rPr>
          <w:rFonts w:ascii="Verdana" w:hAnsi="Verdana" w:cs="Arial"/>
          <w:sz w:val="16"/>
          <w:szCs w:val="16"/>
        </w:rPr>
        <w:t xml:space="preserve">company is </w:t>
      </w:r>
      <w:r w:rsidRPr="00AB0318">
        <w:rPr>
          <w:rFonts w:ascii="Verdana" w:hAnsi="Verdana" w:cs="Arial"/>
          <w:sz w:val="16"/>
          <w:szCs w:val="16"/>
        </w:rPr>
        <w:t xml:space="preserve">engaged in the business of </w:t>
      </w:r>
      <w:r w:rsidR="00F40292">
        <w:rPr>
          <w:rFonts w:ascii="Verdana" w:hAnsi="Verdana" w:cs="Arial"/>
          <w:sz w:val="16"/>
          <w:szCs w:val="16"/>
        </w:rPr>
        <w:t xml:space="preserve">pharmaceutical products manufacturing </w:t>
      </w:r>
      <w:r w:rsidRPr="00AB0318">
        <w:rPr>
          <w:rFonts w:ascii="Verdana" w:hAnsi="Verdana" w:cs="Arial"/>
          <w:sz w:val="16"/>
          <w:szCs w:val="16"/>
        </w:rPr>
        <w:t xml:space="preserve">and the </w:t>
      </w:r>
      <w:r w:rsidRPr="00AB0318">
        <w:rPr>
          <w:rFonts w:ascii="Verdana" w:hAnsi="Verdana" w:cs="Arial"/>
          <w:b/>
          <w:bCs/>
          <w:sz w:val="16"/>
          <w:szCs w:val="16"/>
        </w:rPr>
        <w:t xml:space="preserve">Annual Turnover of the </w:t>
      </w:r>
      <w:r>
        <w:rPr>
          <w:rFonts w:ascii="Verdana" w:hAnsi="Verdana" w:cs="Arial"/>
          <w:b/>
          <w:bCs/>
          <w:sz w:val="16"/>
          <w:szCs w:val="16"/>
        </w:rPr>
        <w:t>company exceeded over US $ ____</w:t>
      </w:r>
      <w:r w:rsidRPr="00AB0318">
        <w:rPr>
          <w:rFonts w:ascii="Verdana" w:hAnsi="Verdana" w:cs="Arial"/>
          <w:b/>
          <w:bCs/>
          <w:sz w:val="16"/>
          <w:szCs w:val="16"/>
        </w:rPr>
        <w:t xml:space="preserve"> Million.    </w:t>
      </w:r>
    </w:p>
    <w:p w:rsidR="00445A7B" w:rsidRDefault="00445A7B" w:rsidP="00445A7B">
      <w:pPr>
        <w:jc w:val="both"/>
        <w:rPr>
          <w:rFonts w:ascii="Verdana" w:hAnsi="Verdana" w:cs="Arial"/>
          <w:sz w:val="16"/>
          <w:szCs w:val="16"/>
        </w:rPr>
      </w:pPr>
    </w:p>
    <w:p w:rsidR="00445A7B" w:rsidRPr="00AB0318" w:rsidRDefault="00445A7B" w:rsidP="00445A7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AB0318">
        <w:rPr>
          <w:rFonts w:ascii="Verdana" w:hAnsi="Verdana" w:cs="Arial"/>
          <w:sz w:val="16"/>
          <w:szCs w:val="16"/>
        </w:rPr>
        <w:t>Managed correspon</w:t>
      </w:r>
      <w:r>
        <w:rPr>
          <w:rFonts w:ascii="Verdana" w:hAnsi="Verdana" w:cs="Arial"/>
          <w:sz w:val="16"/>
          <w:szCs w:val="16"/>
        </w:rPr>
        <w:t xml:space="preserve">dence on behalf of the </w:t>
      </w:r>
      <w:r w:rsidR="00F40292">
        <w:rPr>
          <w:rFonts w:ascii="Verdana" w:hAnsi="Verdana" w:cs="Arial"/>
          <w:sz w:val="16"/>
          <w:szCs w:val="16"/>
        </w:rPr>
        <w:t>Senior Director</w:t>
      </w:r>
      <w:r w:rsidRPr="00AB0318">
        <w:rPr>
          <w:rFonts w:ascii="Verdana" w:hAnsi="Verdana" w:cs="Arial"/>
          <w:sz w:val="16"/>
          <w:szCs w:val="16"/>
        </w:rPr>
        <w:t>, interpreting and explaining the established policy and procedures in response to queries from different resources.</w:t>
      </w:r>
    </w:p>
    <w:p w:rsidR="00445A7B" w:rsidRPr="00AB0318" w:rsidRDefault="00F40292" w:rsidP="00445A7B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Undertake</w:t>
      </w:r>
      <w:r w:rsidR="00445A7B" w:rsidRPr="00AB0318">
        <w:rPr>
          <w:rFonts w:ascii="Verdana" w:hAnsi="Verdana" w:cs="Arial"/>
          <w:sz w:val="16"/>
          <w:szCs w:val="16"/>
        </w:rPr>
        <w:t xml:space="preserve"> special assignments of various nature and gathe</w:t>
      </w:r>
      <w:r w:rsidR="00445A7B">
        <w:rPr>
          <w:rFonts w:ascii="Verdana" w:hAnsi="Verdana" w:cs="Arial"/>
          <w:sz w:val="16"/>
          <w:szCs w:val="16"/>
        </w:rPr>
        <w:t>red</w:t>
      </w:r>
      <w:r w:rsidR="00445A7B" w:rsidRPr="00AB0318">
        <w:rPr>
          <w:rFonts w:ascii="Verdana" w:hAnsi="Verdana" w:cs="Arial"/>
          <w:sz w:val="16"/>
          <w:szCs w:val="16"/>
        </w:rPr>
        <w:t xml:space="preserve"> information on sensitive or confidential aspects by research, summarizing and </w:t>
      </w:r>
      <w:r w:rsidR="00494CEE" w:rsidRPr="00AB0318">
        <w:rPr>
          <w:rFonts w:ascii="Verdana" w:hAnsi="Verdana" w:cs="Arial"/>
          <w:sz w:val="16"/>
          <w:szCs w:val="16"/>
        </w:rPr>
        <w:t>analysing</w:t>
      </w:r>
      <w:r w:rsidR="00445A7B">
        <w:rPr>
          <w:rFonts w:ascii="Verdana" w:hAnsi="Verdana" w:cs="Arial"/>
          <w:sz w:val="16"/>
          <w:szCs w:val="16"/>
        </w:rPr>
        <w:t xml:space="preserve"> as per the direction of the </w:t>
      </w:r>
      <w:r>
        <w:rPr>
          <w:rFonts w:ascii="Verdana" w:hAnsi="Verdana" w:cs="Arial"/>
          <w:sz w:val="16"/>
          <w:szCs w:val="16"/>
        </w:rPr>
        <w:t>Senior Director</w:t>
      </w:r>
      <w:r w:rsidR="00445A7B" w:rsidRPr="00AB0318">
        <w:rPr>
          <w:rFonts w:ascii="Verdana" w:hAnsi="Verdana" w:cs="Arial"/>
          <w:sz w:val="16"/>
          <w:szCs w:val="16"/>
        </w:rPr>
        <w:t xml:space="preserve"> from time to time.</w:t>
      </w:r>
    </w:p>
    <w:p w:rsidR="00445A7B" w:rsidRPr="00AB0318" w:rsidRDefault="00445A7B" w:rsidP="00445A7B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Manage the calendar schedule of the </w:t>
      </w:r>
      <w:r w:rsidR="00F40292">
        <w:rPr>
          <w:rFonts w:ascii="Verdana" w:hAnsi="Verdana" w:cs="Arial"/>
          <w:sz w:val="16"/>
          <w:szCs w:val="16"/>
        </w:rPr>
        <w:t>Senior Director and mak</w:t>
      </w:r>
      <w:r w:rsidRPr="00AB0318">
        <w:rPr>
          <w:rFonts w:ascii="Verdana" w:hAnsi="Verdana" w:cs="Arial"/>
          <w:sz w:val="16"/>
          <w:szCs w:val="16"/>
        </w:rPr>
        <w:t>e appointments on his behalf.</w:t>
      </w:r>
    </w:p>
    <w:p w:rsidR="00445A7B" w:rsidRPr="00AB0318" w:rsidRDefault="00F40292" w:rsidP="00445A7B">
      <w:pPr>
        <w:numPr>
          <w:ilvl w:val="0"/>
          <w:numId w:val="20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Mak</w:t>
      </w:r>
      <w:r w:rsidR="00445A7B" w:rsidRPr="00AB0318">
        <w:rPr>
          <w:rFonts w:ascii="Verdana" w:hAnsi="Verdana" w:cs="Arial"/>
          <w:sz w:val="16"/>
          <w:szCs w:val="16"/>
        </w:rPr>
        <w:t>e timely and advance travel arrangemen</w:t>
      </w:r>
      <w:r w:rsidR="00445A7B">
        <w:rPr>
          <w:rFonts w:ascii="Verdana" w:hAnsi="Verdana" w:cs="Arial"/>
          <w:sz w:val="16"/>
          <w:szCs w:val="16"/>
        </w:rPr>
        <w:t xml:space="preserve">ts/ Hotel arrangements for the </w:t>
      </w:r>
      <w:r>
        <w:rPr>
          <w:rFonts w:ascii="Verdana" w:hAnsi="Verdana" w:cs="Arial"/>
          <w:sz w:val="16"/>
          <w:szCs w:val="16"/>
        </w:rPr>
        <w:t>Director</w:t>
      </w:r>
      <w:r w:rsidR="00445A7B" w:rsidRPr="00AB0318">
        <w:rPr>
          <w:rFonts w:ascii="Verdana" w:hAnsi="Verdana" w:cs="Arial"/>
          <w:sz w:val="16"/>
          <w:szCs w:val="16"/>
        </w:rPr>
        <w:t xml:space="preserve"> according to his travel plan. </w:t>
      </w:r>
    </w:p>
    <w:p w:rsidR="00445A7B" w:rsidRPr="00AB0318" w:rsidRDefault="00F40292" w:rsidP="00445A7B">
      <w:pPr>
        <w:numPr>
          <w:ilvl w:val="0"/>
          <w:numId w:val="20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Prepare</w:t>
      </w:r>
      <w:r w:rsidR="00445A7B" w:rsidRPr="00AB0318">
        <w:rPr>
          <w:rFonts w:ascii="Verdana" w:hAnsi="Verdana" w:cs="Arial"/>
          <w:sz w:val="16"/>
          <w:szCs w:val="16"/>
        </w:rPr>
        <w:t xml:space="preserve"> Minutes of the Meetings, reports, presentations, memos, proposals and other documents.</w:t>
      </w:r>
    </w:p>
    <w:p w:rsidR="00445A7B" w:rsidRPr="00AB0318" w:rsidRDefault="00F40292" w:rsidP="00445A7B">
      <w:pPr>
        <w:numPr>
          <w:ilvl w:val="0"/>
          <w:numId w:val="20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Maintain</w:t>
      </w:r>
      <w:r w:rsidR="00445A7B" w:rsidRPr="00AB0318">
        <w:rPr>
          <w:rFonts w:ascii="Verdana" w:hAnsi="Verdana" w:cs="Arial"/>
          <w:sz w:val="16"/>
          <w:szCs w:val="16"/>
        </w:rPr>
        <w:t xml:space="preserve"> professional relationship with personnel (maintaining boundaries, maintaining confidentiality and mutual respect and positive mood).</w:t>
      </w:r>
    </w:p>
    <w:p w:rsidR="00445A7B" w:rsidRPr="00AB0318" w:rsidRDefault="00445A7B" w:rsidP="00445A7B">
      <w:pPr>
        <w:numPr>
          <w:ilvl w:val="0"/>
          <w:numId w:val="20"/>
        </w:numPr>
        <w:jc w:val="both"/>
        <w:rPr>
          <w:rFonts w:ascii="Verdana" w:hAnsi="Verdana" w:cs="Arial"/>
          <w:sz w:val="16"/>
          <w:szCs w:val="16"/>
        </w:rPr>
      </w:pPr>
      <w:r w:rsidRPr="00AB0318">
        <w:rPr>
          <w:rFonts w:ascii="Verdana" w:hAnsi="Verdana" w:cs="Arial"/>
          <w:sz w:val="16"/>
          <w:szCs w:val="16"/>
        </w:rPr>
        <w:t xml:space="preserve">Exercise initiative and independent judgment </w:t>
      </w:r>
      <w:r w:rsidR="00F40292">
        <w:rPr>
          <w:rFonts w:ascii="Verdana" w:hAnsi="Verdana" w:cs="Arial"/>
          <w:sz w:val="16"/>
          <w:szCs w:val="16"/>
        </w:rPr>
        <w:t>to resolve problems. Coordinate</w:t>
      </w:r>
      <w:r w:rsidRPr="00AB0318">
        <w:rPr>
          <w:rFonts w:ascii="Verdana" w:hAnsi="Verdana" w:cs="Arial"/>
          <w:sz w:val="16"/>
          <w:szCs w:val="16"/>
        </w:rPr>
        <w:t xml:space="preserve"> with various business Associates, VIP’s, and Department Heads</w:t>
      </w:r>
      <w:r w:rsidR="00F40292">
        <w:rPr>
          <w:rFonts w:ascii="Verdana" w:hAnsi="Verdana" w:cs="Arial"/>
          <w:sz w:val="16"/>
          <w:szCs w:val="16"/>
        </w:rPr>
        <w:t xml:space="preserve"> for meetings with the Director</w:t>
      </w:r>
      <w:r w:rsidRPr="00AB0318">
        <w:rPr>
          <w:rFonts w:ascii="Verdana" w:hAnsi="Verdana" w:cs="Arial"/>
          <w:sz w:val="16"/>
          <w:szCs w:val="16"/>
        </w:rPr>
        <w:t>.</w:t>
      </w:r>
    </w:p>
    <w:p w:rsidR="00445A7B" w:rsidRDefault="00F40292" w:rsidP="00445A7B">
      <w:pPr>
        <w:numPr>
          <w:ilvl w:val="0"/>
          <w:numId w:val="22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Ensure</w:t>
      </w:r>
      <w:r w:rsidR="00445A7B" w:rsidRPr="00AB0318">
        <w:rPr>
          <w:rFonts w:ascii="Verdana" w:hAnsi="Verdana" w:cs="Arial"/>
          <w:sz w:val="16"/>
          <w:szCs w:val="16"/>
        </w:rPr>
        <w:t xml:space="preserve"> that appropriate levels of stationary and hospitality supplies are available at all times, ordering new supplies as required.</w:t>
      </w:r>
    </w:p>
    <w:p w:rsidR="00F40292" w:rsidRPr="00AB0318" w:rsidRDefault="00F40292" w:rsidP="00445A7B">
      <w:pPr>
        <w:numPr>
          <w:ilvl w:val="0"/>
          <w:numId w:val="22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Responsible for coordinating, organizing and managing major events, round-table conferences for the medical fraternity.   Budget Management for the events, variances analysis, expenses control and reporting and logistics arrangements for the events.</w:t>
      </w:r>
    </w:p>
    <w:p w:rsidR="00445A7B" w:rsidRPr="00AB0318" w:rsidRDefault="00445A7B" w:rsidP="00445A7B">
      <w:pPr>
        <w:numPr>
          <w:ilvl w:val="0"/>
          <w:numId w:val="26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Notified the Manager</w:t>
      </w:r>
      <w:r w:rsidRPr="00AB0318">
        <w:rPr>
          <w:rFonts w:ascii="Verdana" w:hAnsi="Verdana" w:cs="Arial"/>
          <w:sz w:val="16"/>
          <w:szCs w:val="16"/>
        </w:rPr>
        <w:t xml:space="preserve"> of any complaints/ dissatisfaction of the company’s clients, suppliers and or other associates, if and when it came to the attention.</w:t>
      </w:r>
    </w:p>
    <w:p w:rsidR="00445A7B" w:rsidRDefault="00F40292" w:rsidP="00445A7B">
      <w:pPr>
        <w:numPr>
          <w:ilvl w:val="0"/>
          <w:numId w:val="27"/>
        </w:num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Maintain database / documentation for the department including the Courier Services.</w:t>
      </w:r>
    </w:p>
    <w:p w:rsidR="00660D08" w:rsidRDefault="00660D08" w:rsidP="00445A7B">
      <w:pPr>
        <w:numPr>
          <w:ilvl w:val="0"/>
          <w:numId w:val="27"/>
        </w:num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Initiate; amend all marketing projects on Pegasus system.</w:t>
      </w:r>
    </w:p>
    <w:p w:rsidR="00660D08" w:rsidRDefault="00660D08" w:rsidP="00445A7B">
      <w:pPr>
        <w:numPr>
          <w:ilvl w:val="0"/>
          <w:numId w:val="27"/>
        </w:num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Liaise with finance to manage all payments related to vendors paid in a timely manner.</w:t>
      </w:r>
    </w:p>
    <w:p w:rsidR="00445A7B" w:rsidRDefault="00445A7B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643324" w:rsidRDefault="00643324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3COM INTER</w:t>
      </w:r>
      <w:r w:rsidR="0086022F">
        <w:rPr>
          <w:rFonts w:ascii="Verdana" w:hAnsi="Verdana" w:cs="Arial"/>
          <w:b/>
          <w:sz w:val="16"/>
          <w:szCs w:val="16"/>
        </w:rPr>
        <w:t>NATIONAL</w:t>
      </w:r>
      <w:r w:rsidR="0086022F">
        <w:rPr>
          <w:rFonts w:ascii="Verdana" w:hAnsi="Verdana" w:cs="Arial"/>
          <w:b/>
          <w:sz w:val="16"/>
          <w:szCs w:val="16"/>
        </w:rPr>
        <w:tab/>
      </w:r>
      <w:r w:rsidR="0086022F">
        <w:rPr>
          <w:rFonts w:ascii="Verdana" w:hAnsi="Verdana" w:cs="Arial"/>
          <w:b/>
          <w:sz w:val="16"/>
          <w:szCs w:val="16"/>
        </w:rPr>
        <w:tab/>
      </w:r>
      <w:r w:rsidR="0086022F">
        <w:rPr>
          <w:rFonts w:ascii="Verdana" w:hAnsi="Verdana" w:cs="Arial"/>
          <w:b/>
          <w:sz w:val="16"/>
          <w:szCs w:val="16"/>
        </w:rPr>
        <w:tab/>
      </w:r>
      <w:r w:rsidR="0086022F">
        <w:rPr>
          <w:rFonts w:ascii="Verdana" w:hAnsi="Verdana" w:cs="Arial"/>
          <w:b/>
          <w:sz w:val="16"/>
          <w:szCs w:val="16"/>
        </w:rPr>
        <w:tab/>
      </w:r>
      <w:r w:rsidR="0086022F">
        <w:rPr>
          <w:rFonts w:ascii="Verdana" w:hAnsi="Verdana" w:cs="Arial"/>
          <w:b/>
          <w:sz w:val="16"/>
          <w:szCs w:val="16"/>
        </w:rPr>
        <w:tab/>
      </w:r>
      <w:r w:rsidR="0086022F">
        <w:rPr>
          <w:rFonts w:ascii="Verdana" w:hAnsi="Verdana" w:cs="Arial"/>
          <w:b/>
          <w:sz w:val="16"/>
          <w:szCs w:val="16"/>
        </w:rPr>
        <w:tab/>
      </w:r>
      <w:r w:rsidR="0086022F">
        <w:rPr>
          <w:rFonts w:ascii="Verdana" w:hAnsi="Verdana" w:cs="Arial"/>
          <w:b/>
          <w:sz w:val="16"/>
          <w:szCs w:val="16"/>
        </w:rPr>
        <w:tab/>
      </w:r>
      <w:r w:rsidR="0086022F">
        <w:rPr>
          <w:rFonts w:ascii="Verdana" w:hAnsi="Verdana" w:cs="Arial"/>
          <w:b/>
          <w:sz w:val="16"/>
          <w:szCs w:val="16"/>
        </w:rPr>
        <w:tab/>
        <w:t>MAR-2005 TO FEB 2009</w:t>
      </w:r>
    </w:p>
    <w:p w:rsidR="00643324" w:rsidRDefault="00643324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Office Manager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Arial"/>
              <w:b/>
              <w:sz w:val="16"/>
              <w:szCs w:val="16"/>
            </w:rPr>
            <w:t>Dubai</w:t>
          </w:r>
        </w:smartTag>
      </w:smartTag>
      <w:r>
        <w:rPr>
          <w:rFonts w:ascii="Verdana" w:hAnsi="Verdana" w:cs="Arial"/>
          <w:b/>
          <w:sz w:val="16"/>
          <w:szCs w:val="16"/>
        </w:rPr>
        <w:t>, UAE</w:t>
      </w:r>
    </w:p>
    <w:p w:rsidR="00E7012C" w:rsidRDefault="00E7012C" w:rsidP="00E7012C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AB0318">
        <w:rPr>
          <w:rFonts w:ascii="Verdana" w:hAnsi="Verdana" w:cs="Arial"/>
          <w:sz w:val="16"/>
          <w:szCs w:val="16"/>
        </w:rPr>
        <w:t xml:space="preserve">Provide direct executive office support to the </w:t>
      </w:r>
      <w:r>
        <w:rPr>
          <w:rFonts w:ascii="Verdana" w:hAnsi="Verdana" w:cs="Arial"/>
          <w:sz w:val="16"/>
          <w:szCs w:val="16"/>
        </w:rPr>
        <w:t xml:space="preserve">General Manager </w:t>
      </w:r>
      <w:r w:rsidRPr="00E7012C">
        <w:rPr>
          <w:rFonts w:ascii="Verdana" w:hAnsi="Verdana" w:cs="Arial"/>
          <w:sz w:val="16"/>
          <w:szCs w:val="16"/>
        </w:rPr>
        <w:t>in</w:t>
      </w:r>
      <w:r w:rsidRPr="00AB0318">
        <w:rPr>
          <w:rFonts w:ascii="Verdana" w:hAnsi="Verdana" w:cs="Arial"/>
          <w:sz w:val="16"/>
          <w:szCs w:val="16"/>
        </w:rPr>
        <w:t xml:space="preserve"> performing advanced, diversified and confidential administrative operations duties of this leading </w:t>
      </w:r>
      <w:r>
        <w:rPr>
          <w:rFonts w:ascii="Verdana" w:hAnsi="Verdana" w:cs="Arial"/>
          <w:sz w:val="16"/>
          <w:szCs w:val="16"/>
        </w:rPr>
        <w:t xml:space="preserve">company engaged in the business of providing IT Networking Solutions having branches in UAE /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Arial"/>
              <w:sz w:val="16"/>
              <w:szCs w:val="16"/>
            </w:rPr>
            <w:t>Saudi Arabia</w:t>
          </w:r>
        </w:smartTag>
      </w:smartTag>
      <w:r>
        <w:rPr>
          <w:rFonts w:ascii="Verdana" w:hAnsi="Verdana" w:cs="Arial"/>
          <w:b/>
          <w:bCs/>
          <w:sz w:val="16"/>
          <w:szCs w:val="16"/>
        </w:rPr>
        <w:t>.  The company has total staff of 25 in the region and has Annual Turnover of over US $ 15 Million.</w:t>
      </w:r>
    </w:p>
    <w:p w:rsidR="00E7012C" w:rsidRDefault="00E7012C" w:rsidP="00E7012C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:rsidR="00E7012C" w:rsidRDefault="00E7012C" w:rsidP="00E7012C">
      <w:pPr>
        <w:numPr>
          <w:ilvl w:val="0"/>
          <w:numId w:val="21"/>
        </w:numPr>
        <w:jc w:val="both"/>
        <w:rPr>
          <w:rFonts w:ascii="Verdana" w:hAnsi="Verdana" w:cs="Arial"/>
          <w:sz w:val="16"/>
          <w:szCs w:val="16"/>
        </w:rPr>
      </w:pPr>
      <w:r w:rsidRPr="00D6645A">
        <w:rPr>
          <w:rFonts w:ascii="Verdana" w:hAnsi="Verdana" w:cs="Arial"/>
          <w:sz w:val="16"/>
          <w:szCs w:val="16"/>
        </w:rPr>
        <w:t xml:space="preserve">Plan, develop and implement </w:t>
      </w:r>
      <w:r>
        <w:rPr>
          <w:rFonts w:ascii="Verdana" w:hAnsi="Verdana" w:cs="Arial"/>
          <w:sz w:val="16"/>
          <w:szCs w:val="16"/>
        </w:rPr>
        <w:t xml:space="preserve">departmental </w:t>
      </w:r>
      <w:r w:rsidRPr="00D6645A">
        <w:rPr>
          <w:rFonts w:ascii="Verdana" w:hAnsi="Verdana" w:cs="Arial"/>
          <w:sz w:val="16"/>
          <w:szCs w:val="16"/>
        </w:rPr>
        <w:t xml:space="preserve">operational strategies/ programs in accordance with </w:t>
      </w:r>
      <w:r>
        <w:rPr>
          <w:rFonts w:ascii="Verdana" w:hAnsi="Verdana" w:cs="Arial"/>
          <w:sz w:val="16"/>
          <w:szCs w:val="16"/>
        </w:rPr>
        <w:t>company</w:t>
      </w:r>
      <w:r w:rsidRPr="00D6645A">
        <w:rPr>
          <w:rFonts w:ascii="Verdana" w:hAnsi="Verdana" w:cs="Arial"/>
          <w:sz w:val="16"/>
          <w:szCs w:val="16"/>
        </w:rPr>
        <w:t>’s policy and to meet established objectives for providing efficient, effective servi</w:t>
      </w:r>
      <w:r>
        <w:rPr>
          <w:rFonts w:ascii="Verdana" w:hAnsi="Verdana" w:cs="Arial"/>
          <w:sz w:val="16"/>
          <w:szCs w:val="16"/>
        </w:rPr>
        <w:t>ces to its customers in the Region.</w:t>
      </w:r>
    </w:p>
    <w:p w:rsidR="00E7012C" w:rsidRPr="00AB0318" w:rsidRDefault="00E7012C" w:rsidP="00E7012C">
      <w:pPr>
        <w:numPr>
          <w:ilvl w:val="0"/>
          <w:numId w:val="20"/>
        </w:numPr>
        <w:jc w:val="both"/>
        <w:rPr>
          <w:rFonts w:ascii="Verdana" w:hAnsi="Verdana" w:cs="Arial"/>
          <w:color w:val="000000"/>
          <w:sz w:val="16"/>
          <w:szCs w:val="16"/>
        </w:rPr>
      </w:pPr>
      <w:r w:rsidRPr="00AB0318">
        <w:rPr>
          <w:rFonts w:ascii="Verdana" w:hAnsi="Verdana" w:cs="Arial"/>
          <w:color w:val="000000"/>
          <w:sz w:val="16"/>
          <w:szCs w:val="16"/>
        </w:rPr>
        <w:t>Prepare, consolidate, review, research and analyze various informative, financial, statistical and business analysis &amp; growth trend reports b</w:t>
      </w:r>
      <w:r>
        <w:rPr>
          <w:rFonts w:ascii="Verdana" w:hAnsi="Verdana" w:cs="Arial"/>
          <w:color w:val="000000"/>
          <w:sz w:val="16"/>
          <w:szCs w:val="16"/>
        </w:rPr>
        <w:t xml:space="preserve">y extracting data from the MIS.   </w:t>
      </w:r>
    </w:p>
    <w:p w:rsidR="00E7012C" w:rsidRDefault="00E7012C" w:rsidP="00E7012C">
      <w:pPr>
        <w:numPr>
          <w:ilvl w:val="0"/>
          <w:numId w:val="20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Assist in the preparation and administration of Annual Budgets/ Business Plan, operating policies and standards, strategic management of human resources in support of multiple program activities in the areas of operations.</w:t>
      </w:r>
    </w:p>
    <w:p w:rsidR="00E7012C" w:rsidRDefault="00E7012C" w:rsidP="00E7012C">
      <w:pPr>
        <w:numPr>
          <w:ilvl w:val="0"/>
          <w:numId w:val="20"/>
        </w:numPr>
        <w:jc w:val="both"/>
        <w:rPr>
          <w:rFonts w:ascii="Verdana" w:hAnsi="Verdana" w:cs="Arial"/>
          <w:color w:val="000000"/>
          <w:sz w:val="16"/>
          <w:szCs w:val="16"/>
        </w:rPr>
      </w:pPr>
      <w:r w:rsidRPr="00AB0318">
        <w:rPr>
          <w:rFonts w:ascii="Verdana" w:hAnsi="Verdana" w:cs="Arial"/>
          <w:color w:val="000000"/>
          <w:sz w:val="16"/>
          <w:szCs w:val="16"/>
        </w:rPr>
        <w:t xml:space="preserve">Perform </w:t>
      </w:r>
      <w:r>
        <w:rPr>
          <w:rFonts w:ascii="Verdana" w:hAnsi="Verdana" w:cs="Arial"/>
          <w:color w:val="000000"/>
          <w:sz w:val="16"/>
          <w:szCs w:val="16"/>
        </w:rPr>
        <w:t xml:space="preserve">multiple tasks and projects simultaneously, </w:t>
      </w:r>
      <w:r w:rsidRPr="00AB0318">
        <w:rPr>
          <w:rFonts w:ascii="Verdana" w:hAnsi="Verdana" w:cs="Arial"/>
          <w:color w:val="000000"/>
          <w:sz w:val="16"/>
          <w:szCs w:val="16"/>
        </w:rPr>
        <w:t xml:space="preserve">miscellaneous functions such as creating </w:t>
      </w:r>
      <w:r>
        <w:rPr>
          <w:rFonts w:ascii="Verdana" w:hAnsi="Verdana" w:cs="Arial"/>
          <w:color w:val="000000"/>
          <w:sz w:val="16"/>
          <w:szCs w:val="16"/>
        </w:rPr>
        <w:t>memorandums or letters, review</w:t>
      </w:r>
      <w:r w:rsidRPr="00AB0318">
        <w:rPr>
          <w:rFonts w:ascii="Verdana" w:hAnsi="Verdana" w:cs="Arial"/>
          <w:color w:val="000000"/>
          <w:sz w:val="16"/>
          <w:szCs w:val="16"/>
        </w:rPr>
        <w:t xml:space="preserve"> documents or proposals, research</w:t>
      </w:r>
      <w:r>
        <w:rPr>
          <w:rFonts w:ascii="Verdana" w:hAnsi="Verdana" w:cs="Arial"/>
          <w:color w:val="000000"/>
          <w:sz w:val="16"/>
          <w:szCs w:val="16"/>
        </w:rPr>
        <w:t>, analyze</w:t>
      </w:r>
      <w:r w:rsidRPr="00AB0318">
        <w:rPr>
          <w:rFonts w:ascii="Verdana" w:hAnsi="Verdana" w:cs="Arial"/>
          <w:color w:val="000000"/>
          <w:sz w:val="16"/>
          <w:szCs w:val="16"/>
        </w:rPr>
        <w:t xml:space="preserve"> and collate information on specific topics or issues in order to support the </w:t>
      </w:r>
      <w:r>
        <w:rPr>
          <w:rFonts w:ascii="Verdana" w:hAnsi="Verdana" w:cs="Arial"/>
          <w:color w:val="000000"/>
          <w:sz w:val="16"/>
          <w:szCs w:val="16"/>
        </w:rPr>
        <w:t xml:space="preserve">Management </w:t>
      </w:r>
      <w:r w:rsidRPr="00AB0318">
        <w:rPr>
          <w:rFonts w:ascii="Verdana" w:hAnsi="Verdana" w:cs="Arial"/>
          <w:color w:val="000000"/>
          <w:sz w:val="16"/>
          <w:szCs w:val="16"/>
        </w:rPr>
        <w:t>in achieving operational and strategic objectives.</w:t>
      </w:r>
    </w:p>
    <w:p w:rsidR="00E7012C" w:rsidRPr="00A86A09" w:rsidRDefault="00E7012C" w:rsidP="00E7012C">
      <w:pPr>
        <w:numPr>
          <w:ilvl w:val="0"/>
          <w:numId w:val="20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Provide technical and / professional assistance to the top Management team in organizing and managing large complex meetings / conferences with key customers and high level executive.</w:t>
      </w:r>
    </w:p>
    <w:p w:rsidR="00E7012C" w:rsidRDefault="00E7012C" w:rsidP="00E7012C">
      <w:pPr>
        <w:numPr>
          <w:ilvl w:val="0"/>
          <w:numId w:val="20"/>
        </w:num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Assist the Management in developing strategies and plans for easing of work flow bearing in mind the financial implications, customer choice, and global reach.</w:t>
      </w:r>
    </w:p>
    <w:p w:rsidR="00E7012C" w:rsidRDefault="00E7012C" w:rsidP="00E7012C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AB0318">
        <w:rPr>
          <w:rFonts w:ascii="Verdana" w:hAnsi="Verdana" w:cs="Arial"/>
          <w:sz w:val="16"/>
          <w:szCs w:val="16"/>
        </w:rPr>
        <w:t xml:space="preserve">Manage the calendar schedules of the </w:t>
      </w:r>
      <w:r>
        <w:rPr>
          <w:rFonts w:ascii="Verdana" w:hAnsi="Verdana" w:cs="Arial"/>
          <w:sz w:val="16"/>
          <w:szCs w:val="16"/>
        </w:rPr>
        <w:t xml:space="preserve">General Manager </w:t>
      </w:r>
      <w:r w:rsidRPr="00AB0318">
        <w:rPr>
          <w:rFonts w:ascii="Verdana" w:hAnsi="Verdana" w:cs="Arial"/>
          <w:sz w:val="16"/>
          <w:szCs w:val="16"/>
        </w:rPr>
        <w:t>and ma</w:t>
      </w:r>
      <w:r>
        <w:rPr>
          <w:rFonts w:ascii="Verdana" w:hAnsi="Verdana" w:cs="Arial"/>
          <w:sz w:val="16"/>
          <w:szCs w:val="16"/>
        </w:rPr>
        <w:t>ke</w:t>
      </w:r>
      <w:r w:rsidRPr="00AB0318">
        <w:rPr>
          <w:rFonts w:ascii="Verdana" w:hAnsi="Verdana" w:cs="Arial"/>
          <w:sz w:val="16"/>
          <w:szCs w:val="16"/>
        </w:rPr>
        <w:t xml:space="preserve"> appointments on </w:t>
      </w:r>
      <w:r>
        <w:rPr>
          <w:rFonts w:ascii="Verdana" w:hAnsi="Verdana" w:cs="Arial"/>
          <w:sz w:val="16"/>
          <w:szCs w:val="16"/>
        </w:rPr>
        <w:t>their</w:t>
      </w:r>
      <w:r w:rsidRPr="00AB0318">
        <w:rPr>
          <w:rFonts w:ascii="Verdana" w:hAnsi="Verdana" w:cs="Arial"/>
          <w:sz w:val="16"/>
          <w:szCs w:val="16"/>
        </w:rPr>
        <w:t xml:space="preserve"> behalf.</w:t>
      </w:r>
    </w:p>
    <w:p w:rsidR="00A26FCB" w:rsidRPr="004865CE" w:rsidRDefault="00A26FCB" w:rsidP="00A26FCB">
      <w:pPr>
        <w:numPr>
          <w:ilvl w:val="0"/>
          <w:numId w:val="21"/>
        </w:numPr>
        <w:jc w:val="both"/>
        <w:rPr>
          <w:rFonts w:ascii="Verdana" w:hAnsi="Verdana" w:cs="Arial"/>
          <w:sz w:val="16"/>
          <w:szCs w:val="16"/>
        </w:rPr>
      </w:pPr>
      <w:r w:rsidRPr="00AB0318">
        <w:rPr>
          <w:rFonts w:ascii="Verdana" w:hAnsi="Verdana" w:cs="Arial"/>
          <w:sz w:val="16"/>
          <w:szCs w:val="16"/>
        </w:rPr>
        <w:t xml:space="preserve">Responsible for making </w:t>
      </w:r>
      <w:r w:rsidRPr="00AB0318">
        <w:rPr>
          <w:rFonts w:ascii="Verdana" w:hAnsi="Verdana" w:cs="Arial"/>
          <w:b/>
          <w:bCs/>
          <w:sz w:val="16"/>
          <w:szCs w:val="16"/>
        </w:rPr>
        <w:t>travel and hotel arrangements</w:t>
      </w:r>
      <w:r w:rsidRPr="00AB0318">
        <w:rPr>
          <w:rFonts w:ascii="Verdana" w:hAnsi="Verdana" w:cs="Arial"/>
          <w:sz w:val="16"/>
          <w:szCs w:val="16"/>
        </w:rPr>
        <w:t xml:space="preserve"> and planning itineraries for the </w:t>
      </w:r>
      <w:r>
        <w:rPr>
          <w:rFonts w:ascii="Verdana" w:hAnsi="Verdana" w:cs="Arial"/>
          <w:sz w:val="16"/>
          <w:szCs w:val="16"/>
        </w:rPr>
        <w:t>VIPs</w:t>
      </w:r>
      <w:r w:rsidRPr="00AB0318">
        <w:rPr>
          <w:rFonts w:ascii="Verdana" w:hAnsi="Verdana" w:cs="Arial"/>
          <w:sz w:val="16"/>
          <w:szCs w:val="16"/>
        </w:rPr>
        <w:t xml:space="preserve"> plus negotiation of corporate rates</w:t>
      </w:r>
      <w:r>
        <w:rPr>
          <w:rFonts w:ascii="Verdana" w:hAnsi="Verdana" w:cs="Arial"/>
          <w:sz w:val="16"/>
          <w:szCs w:val="16"/>
        </w:rPr>
        <w:t xml:space="preserve"> locally &amp; </w:t>
      </w:r>
      <w:proofErr w:type="spellStart"/>
      <w:r>
        <w:rPr>
          <w:rFonts w:ascii="Verdana" w:hAnsi="Verdana" w:cs="Arial"/>
          <w:sz w:val="16"/>
          <w:szCs w:val="16"/>
        </w:rPr>
        <w:t>regionally</w:t>
      </w:r>
      <w:r w:rsidRPr="00AB0318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b/>
          <w:bCs/>
          <w:sz w:val="16"/>
          <w:szCs w:val="16"/>
        </w:rPr>
        <w:t>Prepare</w:t>
      </w:r>
      <w:proofErr w:type="spellEnd"/>
      <w:r>
        <w:rPr>
          <w:rFonts w:ascii="Verdana" w:hAnsi="Verdana" w:cs="Arial"/>
          <w:b/>
          <w:bCs/>
          <w:sz w:val="16"/>
          <w:szCs w:val="16"/>
        </w:rPr>
        <w:t xml:space="preserve"> travel expenses sheets for the General Manager.   Monitor, control and verify expenses of the regional staff.</w:t>
      </w:r>
    </w:p>
    <w:p w:rsidR="00A26FCB" w:rsidRDefault="00A26FCB" w:rsidP="00A26FCB">
      <w:pPr>
        <w:numPr>
          <w:ilvl w:val="0"/>
          <w:numId w:val="21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Coordinate with Marketing and Sales teams for the region for all organizing and managing of Large Scale Events / Seminars.</w:t>
      </w:r>
    </w:p>
    <w:p w:rsidR="00DA6558" w:rsidRDefault="00DA6558" w:rsidP="00DA6558">
      <w:pPr>
        <w:jc w:val="both"/>
        <w:rPr>
          <w:rFonts w:ascii="Verdana" w:hAnsi="Verdana" w:cs="Arial"/>
          <w:sz w:val="16"/>
          <w:szCs w:val="16"/>
        </w:rPr>
      </w:pPr>
    </w:p>
    <w:p w:rsidR="00DA6558" w:rsidRDefault="00DA6558" w:rsidP="00DA6558">
      <w:pPr>
        <w:jc w:val="both"/>
        <w:rPr>
          <w:rFonts w:ascii="Verdana" w:hAnsi="Verdana" w:cs="Arial"/>
          <w:sz w:val="16"/>
          <w:szCs w:val="16"/>
        </w:rPr>
      </w:pPr>
    </w:p>
    <w:p w:rsidR="00DA6558" w:rsidRDefault="00DA6558" w:rsidP="00DA6558">
      <w:pPr>
        <w:jc w:val="both"/>
        <w:rPr>
          <w:rFonts w:ascii="Verdana" w:hAnsi="Verdana" w:cs="Arial"/>
          <w:sz w:val="16"/>
          <w:szCs w:val="16"/>
        </w:rPr>
      </w:pPr>
    </w:p>
    <w:p w:rsidR="00DA6558" w:rsidRDefault="00DA6558" w:rsidP="00DA6558">
      <w:pPr>
        <w:jc w:val="both"/>
        <w:rPr>
          <w:rFonts w:ascii="Verdana" w:hAnsi="Verdana" w:cs="Arial"/>
          <w:sz w:val="16"/>
          <w:szCs w:val="16"/>
        </w:rPr>
      </w:pPr>
    </w:p>
    <w:p w:rsidR="00DA6558" w:rsidRDefault="00DA6558" w:rsidP="00DA6558">
      <w:pPr>
        <w:jc w:val="both"/>
        <w:rPr>
          <w:rFonts w:ascii="Verdana" w:hAnsi="Verdana" w:cs="Arial"/>
          <w:sz w:val="16"/>
          <w:szCs w:val="16"/>
        </w:rPr>
      </w:pPr>
    </w:p>
    <w:p w:rsidR="009E33C3" w:rsidRDefault="009E33C3" w:rsidP="009E33C3">
      <w:pPr>
        <w:pBdr>
          <w:bottom w:val="single" w:sz="4" w:space="1" w:color="auto"/>
        </w:pBdr>
        <w:tabs>
          <w:tab w:val="center" w:pos="4727"/>
          <w:tab w:val="left" w:pos="9390"/>
        </w:tabs>
        <w:ind w:right="24"/>
        <w:rPr>
          <w:rFonts w:ascii="Verdana" w:hAnsi="Verdana"/>
          <w:b/>
          <w:sz w:val="16"/>
          <w:szCs w:val="16"/>
        </w:rPr>
      </w:pPr>
      <w:proofErr w:type="spellStart"/>
      <w:r w:rsidRPr="00643324">
        <w:rPr>
          <w:rFonts w:ascii="Verdana" w:hAnsi="Verdana"/>
          <w:b/>
          <w:sz w:val="16"/>
          <w:szCs w:val="16"/>
        </w:rPr>
        <w:t>Ubeida</w:t>
      </w:r>
      <w:proofErr w:type="spellEnd"/>
      <w:r>
        <w:rPr>
          <w:rFonts w:ascii="Verdana" w:hAnsi="Verdana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Page-3</w:t>
      </w:r>
    </w:p>
    <w:p w:rsidR="009E33C3" w:rsidRPr="00643324" w:rsidRDefault="009E33C3" w:rsidP="009E33C3">
      <w:pPr>
        <w:tabs>
          <w:tab w:val="center" w:pos="4727"/>
          <w:tab w:val="left" w:pos="9390"/>
        </w:tabs>
        <w:ind w:left="-720" w:right="-67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  <w:t>Work History</w:t>
      </w:r>
    </w:p>
    <w:p w:rsidR="009E33C3" w:rsidRDefault="009E33C3" w:rsidP="009E33C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DA6558" w:rsidRDefault="00DA6558" w:rsidP="00DA6558">
      <w:pPr>
        <w:jc w:val="both"/>
        <w:rPr>
          <w:rFonts w:ascii="Verdana" w:hAnsi="Verdana" w:cs="Arial"/>
          <w:sz w:val="16"/>
          <w:szCs w:val="16"/>
        </w:rPr>
      </w:pPr>
    </w:p>
    <w:p w:rsidR="00DA6558" w:rsidRDefault="00DA6558" w:rsidP="00DA6558">
      <w:pPr>
        <w:jc w:val="both"/>
        <w:rPr>
          <w:rFonts w:ascii="Verdana" w:hAnsi="Verdana" w:cs="Arial"/>
          <w:sz w:val="16"/>
          <w:szCs w:val="16"/>
        </w:rPr>
      </w:pPr>
    </w:p>
    <w:p w:rsidR="00DA6558" w:rsidRPr="00AB0318" w:rsidRDefault="00DA6558" w:rsidP="00DA6558">
      <w:pPr>
        <w:jc w:val="both"/>
        <w:rPr>
          <w:rFonts w:ascii="Verdana" w:hAnsi="Verdana" w:cs="Arial"/>
          <w:sz w:val="16"/>
          <w:szCs w:val="16"/>
        </w:rPr>
      </w:pPr>
    </w:p>
    <w:p w:rsidR="00A26FCB" w:rsidRDefault="00A26FCB" w:rsidP="00A26FCB">
      <w:pPr>
        <w:numPr>
          <w:ilvl w:val="0"/>
          <w:numId w:val="22"/>
        </w:numPr>
        <w:jc w:val="both"/>
        <w:rPr>
          <w:rFonts w:ascii="Verdana" w:hAnsi="Verdana" w:cs="Arial"/>
          <w:sz w:val="16"/>
          <w:szCs w:val="16"/>
        </w:rPr>
      </w:pPr>
      <w:r w:rsidRPr="00AB0318">
        <w:rPr>
          <w:rFonts w:ascii="Verdana" w:hAnsi="Verdana" w:cs="Arial"/>
          <w:sz w:val="16"/>
          <w:szCs w:val="16"/>
        </w:rPr>
        <w:t xml:space="preserve">Ensure that appropriate levels of stationary and hospitality supplies </w:t>
      </w:r>
      <w:r>
        <w:rPr>
          <w:rFonts w:ascii="Verdana" w:hAnsi="Verdana" w:cs="Arial"/>
          <w:sz w:val="16"/>
          <w:szCs w:val="16"/>
        </w:rPr>
        <w:t>were</w:t>
      </w:r>
      <w:r w:rsidRPr="00AB0318">
        <w:rPr>
          <w:rFonts w:ascii="Verdana" w:hAnsi="Verdana" w:cs="Arial"/>
          <w:sz w:val="16"/>
          <w:szCs w:val="16"/>
        </w:rPr>
        <w:t xml:space="preserve"> available at all times, ordering new supplies as required.</w:t>
      </w:r>
      <w:r>
        <w:rPr>
          <w:rFonts w:ascii="Verdana" w:hAnsi="Verdana" w:cs="Arial"/>
          <w:sz w:val="16"/>
          <w:szCs w:val="16"/>
        </w:rPr>
        <w:t xml:space="preserve">   Responsible for procurement of products and services.</w:t>
      </w:r>
    </w:p>
    <w:p w:rsidR="00A26FCB" w:rsidRDefault="00A26FCB" w:rsidP="00A26FCB">
      <w:pPr>
        <w:numPr>
          <w:ilvl w:val="0"/>
          <w:numId w:val="22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Liaise with </w:t>
      </w:r>
      <w:proofErr w:type="spellStart"/>
      <w:r>
        <w:rPr>
          <w:rFonts w:ascii="Verdana" w:hAnsi="Verdana" w:cs="Arial"/>
          <w:sz w:val="16"/>
          <w:szCs w:val="16"/>
        </w:rPr>
        <w:t>Etisalat</w:t>
      </w:r>
      <w:proofErr w:type="spellEnd"/>
      <w:r>
        <w:rPr>
          <w:rFonts w:ascii="Verdana" w:hAnsi="Verdana" w:cs="Arial"/>
          <w:sz w:val="16"/>
          <w:szCs w:val="16"/>
        </w:rPr>
        <w:t xml:space="preserve"> Account Manager with regards to Telecommunication Services.</w:t>
      </w:r>
    </w:p>
    <w:p w:rsidR="00CF0D7F" w:rsidRDefault="00CF0D7F" w:rsidP="00CF0D7F">
      <w:pPr>
        <w:numPr>
          <w:ilvl w:val="0"/>
          <w:numId w:val="22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Respons</w:t>
      </w:r>
      <w:r w:rsidR="0086022F">
        <w:rPr>
          <w:rFonts w:ascii="Verdana" w:hAnsi="Verdana" w:cs="Arial"/>
          <w:sz w:val="16"/>
          <w:szCs w:val="16"/>
        </w:rPr>
        <w:t>ible for managing the Public Relations Office (P</w:t>
      </w:r>
      <w:r>
        <w:rPr>
          <w:rFonts w:ascii="Verdana" w:hAnsi="Verdana" w:cs="Arial"/>
          <w:sz w:val="16"/>
          <w:szCs w:val="16"/>
        </w:rPr>
        <w:t>RO) function for processing of all Visas for the top Management and staff from UAE as well other fo</w:t>
      </w:r>
      <w:r w:rsidR="0086022F">
        <w:rPr>
          <w:rFonts w:ascii="Verdana" w:hAnsi="Verdana" w:cs="Arial"/>
          <w:sz w:val="16"/>
          <w:szCs w:val="16"/>
        </w:rPr>
        <w:t>reign embassies, Trade License.</w:t>
      </w:r>
    </w:p>
    <w:p w:rsidR="00CF0D7F" w:rsidRDefault="00CF0D7F" w:rsidP="00CF0D7F">
      <w:pPr>
        <w:numPr>
          <w:ilvl w:val="0"/>
          <w:numId w:val="22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Abiding by the International company procedures and reporting the same to the concerned departments at the UK Headquarter.</w:t>
      </w:r>
    </w:p>
    <w:p w:rsidR="00CF0D7F" w:rsidRDefault="00CF0D7F" w:rsidP="00CF0D7F">
      <w:pPr>
        <w:numPr>
          <w:ilvl w:val="0"/>
          <w:numId w:val="22"/>
        </w:num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Petty Cash handling, monitoring and control.   General Accounting activities supervision, coordination with Local Accountant and reporting to the CFO in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Arial"/>
              <w:sz w:val="16"/>
              <w:szCs w:val="16"/>
            </w:rPr>
            <w:t>London</w:t>
          </w:r>
        </w:smartTag>
      </w:smartTag>
      <w:r>
        <w:rPr>
          <w:rFonts w:ascii="Verdana" w:hAnsi="Verdana" w:cs="Arial"/>
          <w:sz w:val="16"/>
          <w:szCs w:val="16"/>
        </w:rPr>
        <w:t>.</w:t>
      </w:r>
    </w:p>
    <w:p w:rsidR="006306BD" w:rsidRDefault="006306BD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643324" w:rsidRPr="00643324" w:rsidRDefault="00643324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643324">
        <w:rPr>
          <w:rFonts w:ascii="Verdana" w:hAnsi="Verdana" w:cs="Arial"/>
          <w:b/>
          <w:sz w:val="16"/>
          <w:szCs w:val="16"/>
          <w:u w:val="single"/>
        </w:rPr>
        <w:t>Earlier Assignments</w:t>
      </w:r>
    </w:p>
    <w:p w:rsidR="00643324" w:rsidRDefault="00643324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</w:p>
    <w:p w:rsidR="00643324" w:rsidRPr="00643324" w:rsidRDefault="00643324" w:rsidP="0064332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643324">
        <w:rPr>
          <w:rFonts w:ascii="Verdana" w:hAnsi="Verdana" w:cs="Arial"/>
          <w:sz w:val="16"/>
          <w:szCs w:val="16"/>
        </w:rPr>
        <w:t xml:space="preserve">Jan-Mar-2003    Marketing Executive, </w:t>
      </w:r>
      <w:smartTag w:uri="urn:schemas-microsoft-com:office:smarttags" w:element="place">
        <w:smartTag w:uri="urn:schemas-microsoft-com:office:smarttags" w:element="City">
          <w:r w:rsidRPr="00643324">
            <w:rPr>
              <w:rFonts w:ascii="Verdana" w:hAnsi="Verdana" w:cs="Arial"/>
              <w:sz w:val="16"/>
              <w:szCs w:val="16"/>
            </w:rPr>
            <w:t>Damascus</w:t>
          </w:r>
        </w:smartTag>
        <w:r w:rsidRPr="00643324">
          <w:rPr>
            <w:rFonts w:ascii="Verdana" w:hAnsi="Verdana" w:cs="Arial"/>
            <w:sz w:val="16"/>
            <w:szCs w:val="16"/>
          </w:rPr>
          <w:t xml:space="preserve">, </w:t>
        </w:r>
        <w:smartTag w:uri="urn:schemas-microsoft-com:office:smarttags" w:element="country-region">
          <w:r w:rsidRPr="00643324">
            <w:rPr>
              <w:rFonts w:ascii="Verdana" w:hAnsi="Verdana" w:cs="Arial"/>
              <w:sz w:val="16"/>
              <w:szCs w:val="16"/>
            </w:rPr>
            <w:t>Syria</w:t>
          </w:r>
        </w:smartTag>
      </w:smartTag>
    </w:p>
    <w:p w:rsidR="00643324" w:rsidRPr="00643324" w:rsidRDefault="00643324" w:rsidP="0064332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643324">
        <w:rPr>
          <w:rFonts w:ascii="Verdana" w:hAnsi="Verdana" w:cs="Arial"/>
          <w:sz w:val="16"/>
          <w:szCs w:val="16"/>
        </w:rPr>
        <w:t>Jan-2002 – Jan-2003 Part-Time Translator for MBA thesis &amp; Library Projects</w:t>
      </w:r>
    </w:p>
    <w:p w:rsidR="00643324" w:rsidRPr="00643324" w:rsidRDefault="00643324" w:rsidP="00FB4D6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643324">
        <w:rPr>
          <w:rFonts w:ascii="Verdana" w:hAnsi="Verdana" w:cs="Arial"/>
          <w:sz w:val="16"/>
          <w:szCs w:val="16"/>
        </w:rPr>
        <w:t xml:space="preserve">Jan-2001 – Dec-2001 – Self Tuition for Primary School, </w:t>
      </w:r>
      <w:smartTag w:uri="urn:schemas-microsoft-com:office:smarttags" w:element="place">
        <w:smartTag w:uri="urn:schemas-microsoft-com:office:smarttags" w:element="City">
          <w:r w:rsidRPr="00643324">
            <w:rPr>
              <w:rFonts w:ascii="Verdana" w:hAnsi="Verdana" w:cs="Arial"/>
              <w:sz w:val="16"/>
              <w:szCs w:val="16"/>
            </w:rPr>
            <w:t>Damascus</w:t>
          </w:r>
        </w:smartTag>
        <w:r w:rsidRPr="00643324">
          <w:rPr>
            <w:rFonts w:ascii="Verdana" w:hAnsi="Verdana" w:cs="Arial"/>
            <w:sz w:val="16"/>
            <w:szCs w:val="16"/>
          </w:rPr>
          <w:t xml:space="preserve">, </w:t>
        </w:r>
        <w:smartTag w:uri="urn:schemas-microsoft-com:office:smarttags" w:element="country-region">
          <w:r w:rsidRPr="00643324">
            <w:rPr>
              <w:rFonts w:ascii="Verdana" w:hAnsi="Verdana" w:cs="Arial"/>
              <w:sz w:val="16"/>
              <w:szCs w:val="16"/>
            </w:rPr>
            <w:t>Syria</w:t>
          </w:r>
        </w:smartTag>
      </w:smartTag>
    </w:p>
    <w:p w:rsidR="00AC0282" w:rsidRPr="00FB4D6B" w:rsidRDefault="000C2A4F" w:rsidP="00FB4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</w:p>
    <w:p w:rsidR="001700CD" w:rsidRDefault="00577652" w:rsidP="001700CD">
      <w:pPr>
        <w:ind w:left="-720" w:right="-670"/>
        <w:jc w:val="both"/>
        <w:rPr>
          <w:rFonts w:ascii="Verdana" w:hAnsi="Verdana"/>
          <w:sz w:val="17"/>
          <w:szCs w:val="17"/>
        </w:rPr>
      </w:pPr>
      <w:r w:rsidRPr="00B07C48">
        <w:rPr>
          <w:rFonts w:ascii="Verdana" w:hAnsi="Verdana"/>
          <w:sz w:val="17"/>
          <w:szCs w:val="17"/>
        </w:rPr>
        <w:pict>
          <v:shape id="_x0000_i1029" type="#_x0000_t75" style="width:517pt;height:6.25pt" o:hrpct="0" o:hralign="center" o:hr="t">
            <v:imagedata r:id="rId6" o:title="MCBD10290_0000[1]"/>
          </v:shape>
        </w:pict>
      </w:r>
    </w:p>
    <w:p w:rsidR="001700CD" w:rsidRPr="000A550F" w:rsidRDefault="001700CD" w:rsidP="001700CD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ACADEMIC</w:t>
      </w:r>
      <w:r w:rsidR="002F1A4B">
        <w:rPr>
          <w:rFonts w:ascii="Verdana" w:hAnsi="Verdana"/>
          <w:b/>
          <w:sz w:val="20"/>
          <w:szCs w:val="20"/>
        </w:rPr>
        <w:t>&amp; PROFESSIONAL</w:t>
      </w:r>
      <w:r>
        <w:rPr>
          <w:rFonts w:ascii="Verdana" w:hAnsi="Verdana"/>
          <w:b/>
          <w:sz w:val="20"/>
          <w:szCs w:val="20"/>
        </w:rPr>
        <w:t xml:space="preserve"> QUALIFICATIONS</w:t>
      </w:r>
    </w:p>
    <w:p w:rsidR="006603A1" w:rsidRDefault="006603A1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</w:p>
    <w:p w:rsidR="00A64F2C" w:rsidRDefault="00A64F2C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>MBA –Atlanta University US</w:t>
      </w:r>
    </w:p>
    <w:p w:rsidR="00A64F2C" w:rsidRPr="00A64F2C" w:rsidRDefault="00A64F2C" w:rsidP="007D21E6">
      <w:pPr>
        <w:ind w:left="-360" w:right="-670"/>
        <w:jc w:val="both"/>
        <w:rPr>
          <w:rFonts w:ascii="Verdana" w:hAnsi="Verdana"/>
          <w:sz w:val="16"/>
          <w:szCs w:val="16"/>
          <w:lang w:val="en-US"/>
        </w:rPr>
      </w:pPr>
      <w:r w:rsidRPr="00A64F2C">
        <w:rPr>
          <w:rFonts w:ascii="Verdana" w:hAnsi="Verdana"/>
          <w:sz w:val="16"/>
          <w:szCs w:val="16"/>
          <w:lang w:val="en-US"/>
        </w:rPr>
        <w:t>Under graduation</w:t>
      </w:r>
    </w:p>
    <w:p w:rsidR="00A64F2C" w:rsidRDefault="00A64F2C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</w:p>
    <w:p w:rsidR="00A64F2C" w:rsidRDefault="00A64F2C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</w:p>
    <w:p w:rsidR="00112966" w:rsidRDefault="00643324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ICDL Certificate, Dubai, UAE</w:t>
      </w:r>
    </w:p>
    <w:p w:rsidR="00826C14" w:rsidRDefault="00826C14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</w:p>
    <w:p w:rsidR="00826C14" w:rsidRDefault="00826C14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University of Economics – Damascus</w:t>
      </w:r>
    </w:p>
    <w:p w:rsidR="00643324" w:rsidRDefault="00643324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</w:p>
    <w:p w:rsidR="00643324" w:rsidRDefault="00643324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Certificate of English Language (TOEFEL),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bCs/>
              <w:sz w:val="16"/>
              <w:szCs w:val="16"/>
            </w:rPr>
            <w:t>Damascus</w:t>
          </w:r>
        </w:smartTag>
        <w:r>
          <w:rPr>
            <w:rFonts w:ascii="Verdana" w:hAnsi="Verdana"/>
            <w:b/>
            <w:bCs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Verdana" w:hAnsi="Verdana"/>
              <w:b/>
              <w:bCs/>
              <w:sz w:val="16"/>
              <w:szCs w:val="16"/>
            </w:rPr>
            <w:t>Syria</w:t>
          </w:r>
        </w:smartTag>
      </w:smartTag>
    </w:p>
    <w:p w:rsidR="00643324" w:rsidRPr="00643324" w:rsidRDefault="00643324" w:rsidP="007D21E6">
      <w:pPr>
        <w:ind w:left="-360" w:right="-670"/>
        <w:jc w:val="both"/>
        <w:rPr>
          <w:rFonts w:ascii="Verdana" w:hAnsi="Verdana"/>
          <w:bCs/>
          <w:sz w:val="16"/>
          <w:szCs w:val="16"/>
        </w:rPr>
      </w:pPr>
      <w:r w:rsidRPr="00643324">
        <w:rPr>
          <w:rFonts w:ascii="Verdana" w:hAnsi="Verdana"/>
          <w:bCs/>
          <w:sz w:val="16"/>
          <w:szCs w:val="16"/>
        </w:rPr>
        <w:t>American Language Centre</w:t>
      </w:r>
    </w:p>
    <w:p w:rsidR="00643324" w:rsidRDefault="00643324" w:rsidP="00A64F2C">
      <w:pPr>
        <w:ind w:right="-670"/>
        <w:jc w:val="both"/>
        <w:rPr>
          <w:rFonts w:ascii="Verdana" w:hAnsi="Verdana"/>
          <w:b/>
          <w:bCs/>
          <w:sz w:val="16"/>
          <w:szCs w:val="16"/>
        </w:rPr>
      </w:pPr>
    </w:p>
    <w:p w:rsidR="00643324" w:rsidRDefault="00643324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Certificate of Writing Skills for Business</w:t>
      </w:r>
    </w:p>
    <w:p w:rsidR="00643324" w:rsidRPr="00643324" w:rsidRDefault="008C088B" w:rsidP="007D21E6">
      <w:pPr>
        <w:ind w:left="-360" w:right="-67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Knowledge Network, </w:t>
      </w:r>
      <w:smartTag w:uri="urn:schemas-microsoft-com:office:smarttags" w:element="City">
        <w:smartTag w:uri="urn:schemas-microsoft-com:office:smarttags" w:element="place">
          <w:r w:rsidRPr="008C088B">
            <w:rPr>
              <w:rFonts w:ascii="Verdana" w:hAnsi="Verdana"/>
              <w:b/>
              <w:bCs/>
              <w:sz w:val="16"/>
              <w:szCs w:val="16"/>
            </w:rPr>
            <w:t>Dubai</w:t>
          </w:r>
        </w:smartTag>
      </w:smartTag>
      <w:r w:rsidRPr="008C088B">
        <w:rPr>
          <w:rFonts w:ascii="Verdana" w:hAnsi="Verdana"/>
          <w:b/>
          <w:bCs/>
          <w:sz w:val="16"/>
          <w:szCs w:val="16"/>
        </w:rPr>
        <w:t xml:space="preserve"> UAE</w:t>
      </w:r>
      <w:r>
        <w:rPr>
          <w:rFonts w:ascii="Verdana" w:hAnsi="Verdana"/>
          <w:b/>
          <w:bCs/>
          <w:sz w:val="16"/>
          <w:szCs w:val="16"/>
        </w:rPr>
        <w:t xml:space="preserve"> - 2006</w:t>
      </w:r>
    </w:p>
    <w:p w:rsidR="00A64F2C" w:rsidRDefault="00A64F2C" w:rsidP="00A64F2C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</w:p>
    <w:p w:rsidR="00A64F2C" w:rsidRDefault="00A64F2C" w:rsidP="00A64F2C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University of Economics – Damascus</w:t>
      </w:r>
    </w:p>
    <w:p w:rsidR="00643324" w:rsidRDefault="00643324" w:rsidP="007D21E6">
      <w:pPr>
        <w:ind w:left="-360" w:right="-670"/>
        <w:jc w:val="both"/>
        <w:rPr>
          <w:rFonts w:ascii="Verdana" w:hAnsi="Verdana"/>
          <w:b/>
          <w:bCs/>
          <w:sz w:val="16"/>
          <w:szCs w:val="16"/>
        </w:rPr>
      </w:pPr>
    </w:p>
    <w:p w:rsidR="00431917" w:rsidRDefault="00577652" w:rsidP="001700CD">
      <w:pPr>
        <w:ind w:left="-720" w:right="-670"/>
        <w:jc w:val="both"/>
        <w:rPr>
          <w:rFonts w:ascii="Verdana" w:hAnsi="Verdana"/>
          <w:sz w:val="17"/>
          <w:szCs w:val="17"/>
        </w:rPr>
      </w:pPr>
      <w:r w:rsidRPr="00B07C48">
        <w:rPr>
          <w:rFonts w:ascii="Verdana" w:hAnsi="Verdana"/>
          <w:sz w:val="17"/>
          <w:szCs w:val="17"/>
        </w:rPr>
        <w:pict>
          <v:shape id="_x0000_i1030" type="#_x0000_t75" style="width:517pt;height:6.25pt" o:hrpct="0" o:hralign="center" o:hr="t">
            <v:imagedata r:id="rId6" o:title="MCBD10290_0000[1]"/>
          </v:shape>
        </w:pict>
      </w:r>
    </w:p>
    <w:p w:rsidR="001700CD" w:rsidRPr="000A550F" w:rsidRDefault="001700CD" w:rsidP="001700CD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TECHNICAL SKILLS</w:t>
      </w:r>
    </w:p>
    <w:p w:rsidR="001700CD" w:rsidRDefault="001700CD" w:rsidP="001700CD">
      <w:pPr>
        <w:rPr>
          <w:rFonts w:ascii="Verdana" w:hAnsi="Verdana" w:cs="Arial"/>
          <w:bCs/>
          <w:sz w:val="16"/>
          <w:szCs w:val="16"/>
        </w:rPr>
      </w:pPr>
    </w:p>
    <w:p w:rsidR="00C305C8" w:rsidRPr="00177918" w:rsidRDefault="001700CD" w:rsidP="001700CD">
      <w:pPr>
        <w:numPr>
          <w:ilvl w:val="0"/>
          <w:numId w:val="2"/>
        </w:numPr>
        <w:ind w:right="-670"/>
        <w:rPr>
          <w:rFonts w:ascii="Verdana" w:hAnsi="Verdana"/>
          <w:sz w:val="17"/>
          <w:szCs w:val="17"/>
        </w:rPr>
      </w:pPr>
      <w:r w:rsidRPr="00173B4F">
        <w:rPr>
          <w:rFonts w:ascii="Verdana" w:hAnsi="Verdana" w:cs="Arial"/>
          <w:sz w:val="16"/>
          <w:szCs w:val="16"/>
        </w:rPr>
        <w:t>Proficient in the use of</w:t>
      </w:r>
      <w:smartTag w:uri="urn:schemas-microsoft-com:office:smarttags" w:element="PersonName">
        <w:r w:rsidRPr="00173B4F">
          <w:rPr>
            <w:rFonts w:ascii="Verdana" w:hAnsi="Verdana" w:cs="Arial"/>
            <w:sz w:val="16"/>
            <w:szCs w:val="16"/>
          </w:rPr>
          <w:t>:</w:t>
        </w:r>
      </w:smartTag>
      <w:r w:rsidRPr="00173B4F">
        <w:rPr>
          <w:rFonts w:ascii="Verdana" w:hAnsi="Verdana" w:cs="Arial"/>
          <w:sz w:val="16"/>
          <w:szCs w:val="16"/>
        </w:rPr>
        <w:t xml:space="preserve"> MS-Office - (Word/Excel/</w:t>
      </w:r>
      <w:r w:rsidR="008D6AFC" w:rsidRPr="00173B4F">
        <w:rPr>
          <w:rFonts w:ascii="Verdana" w:hAnsi="Verdana" w:cs="Arial"/>
          <w:sz w:val="16"/>
          <w:szCs w:val="16"/>
        </w:rPr>
        <w:t>Access/</w:t>
      </w:r>
      <w:r w:rsidRPr="00173B4F">
        <w:rPr>
          <w:rFonts w:ascii="Verdana" w:hAnsi="Verdana" w:cs="Arial"/>
          <w:sz w:val="16"/>
          <w:szCs w:val="16"/>
        </w:rPr>
        <w:t>PowerPoint) / Emailing &amp; Internet</w:t>
      </w:r>
    </w:p>
    <w:p w:rsidR="001700CD" w:rsidRPr="00234F02" w:rsidRDefault="00577652" w:rsidP="001700CD">
      <w:pPr>
        <w:ind w:left="-720" w:right="-670"/>
        <w:rPr>
          <w:rFonts w:ascii="Verdana" w:hAnsi="Verdana"/>
          <w:sz w:val="17"/>
          <w:szCs w:val="17"/>
        </w:rPr>
      </w:pPr>
      <w:r w:rsidRPr="00B07C48">
        <w:rPr>
          <w:rFonts w:ascii="Verdana" w:hAnsi="Verdana"/>
          <w:sz w:val="17"/>
          <w:szCs w:val="17"/>
        </w:rPr>
        <w:pict>
          <v:shape id="_x0000_i1031" type="#_x0000_t75" style="width:517pt;height:6.25pt" o:hrpct="0" o:hralign="center" o:hr="t">
            <v:imagedata r:id="rId6" o:title="MCBD10290_0000[1]"/>
          </v:shape>
        </w:pict>
      </w:r>
    </w:p>
    <w:p w:rsidR="00054774" w:rsidRDefault="001700CD" w:rsidP="001700CD">
      <w:pPr>
        <w:ind w:left="-720" w:right="-720"/>
        <w:jc w:val="both"/>
        <w:outlineLvl w:val="0"/>
        <w:rPr>
          <w:rFonts w:ascii="Verdana" w:hAnsi="Verdana"/>
          <w:i/>
          <w:sz w:val="17"/>
          <w:szCs w:val="17"/>
        </w:rPr>
      </w:pPr>
      <w:proofErr w:type="spellStart"/>
      <w:r w:rsidRPr="00FD5CEB">
        <w:rPr>
          <w:rFonts w:ascii="Verdana" w:hAnsi="Verdana"/>
          <w:b/>
          <w:sz w:val="20"/>
          <w:szCs w:val="20"/>
        </w:rPr>
        <w:t>REFERENCES</w:t>
      </w:r>
      <w:proofErr w:type="gramStart"/>
      <w:r w:rsidRPr="00FD5CEB">
        <w:rPr>
          <w:rFonts w:ascii="Verdana" w:hAnsi="Verdana"/>
          <w:b/>
          <w:sz w:val="20"/>
          <w:szCs w:val="20"/>
        </w:rPr>
        <w:t>:</w:t>
      </w:r>
      <w:r w:rsidRPr="00FD5CEB">
        <w:rPr>
          <w:rFonts w:ascii="Verdana" w:hAnsi="Verdana"/>
          <w:i/>
          <w:sz w:val="17"/>
          <w:szCs w:val="17"/>
        </w:rPr>
        <w:t>Available</w:t>
      </w:r>
      <w:proofErr w:type="spellEnd"/>
      <w:proofErr w:type="gramEnd"/>
      <w:r w:rsidRPr="00FD5CEB">
        <w:rPr>
          <w:rFonts w:ascii="Verdana" w:hAnsi="Verdana"/>
          <w:i/>
          <w:sz w:val="17"/>
          <w:szCs w:val="17"/>
        </w:rPr>
        <w:t xml:space="preserve"> upon request</w:t>
      </w:r>
    </w:p>
    <w:sectPr w:rsidR="00054774" w:rsidSect="007F404A">
      <w:pgSz w:w="11906" w:h="16838" w:code="9"/>
      <w:pgMar w:top="720" w:right="1106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B8"/>
    <w:multiLevelType w:val="hybridMultilevel"/>
    <w:tmpl w:val="C4C42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950FB"/>
    <w:multiLevelType w:val="hybridMultilevel"/>
    <w:tmpl w:val="60CA9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D59A9"/>
    <w:multiLevelType w:val="hybridMultilevel"/>
    <w:tmpl w:val="0ECCF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A299A"/>
    <w:multiLevelType w:val="hybridMultilevel"/>
    <w:tmpl w:val="9B082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D7AD2"/>
    <w:multiLevelType w:val="hybridMultilevel"/>
    <w:tmpl w:val="1B6C6360"/>
    <w:lvl w:ilvl="0" w:tplc="E78C8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219F9"/>
    <w:multiLevelType w:val="hybridMultilevel"/>
    <w:tmpl w:val="1B4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908DD"/>
    <w:multiLevelType w:val="hybridMultilevel"/>
    <w:tmpl w:val="DD7C7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60611"/>
    <w:multiLevelType w:val="hybridMultilevel"/>
    <w:tmpl w:val="F4FE5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C265FF"/>
    <w:multiLevelType w:val="hybridMultilevel"/>
    <w:tmpl w:val="6D2E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228C0"/>
    <w:multiLevelType w:val="hybridMultilevel"/>
    <w:tmpl w:val="54325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1481D"/>
    <w:multiLevelType w:val="hybridMultilevel"/>
    <w:tmpl w:val="72F0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23B48"/>
    <w:multiLevelType w:val="hybridMultilevel"/>
    <w:tmpl w:val="052A8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984E83"/>
    <w:multiLevelType w:val="hybridMultilevel"/>
    <w:tmpl w:val="FAA04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E771B"/>
    <w:multiLevelType w:val="hybridMultilevel"/>
    <w:tmpl w:val="7946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143EB"/>
    <w:multiLevelType w:val="hybridMultilevel"/>
    <w:tmpl w:val="3DC2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2C4E93"/>
    <w:multiLevelType w:val="hybridMultilevel"/>
    <w:tmpl w:val="6186E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20DB5"/>
    <w:multiLevelType w:val="hybridMultilevel"/>
    <w:tmpl w:val="2D243B90"/>
    <w:lvl w:ilvl="0" w:tplc="1FAEA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309C7"/>
    <w:multiLevelType w:val="hybridMultilevel"/>
    <w:tmpl w:val="E632C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63405"/>
    <w:multiLevelType w:val="hybridMultilevel"/>
    <w:tmpl w:val="A3965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62B39"/>
    <w:multiLevelType w:val="hybridMultilevel"/>
    <w:tmpl w:val="C908B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D0C4B"/>
    <w:multiLevelType w:val="hybridMultilevel"/>
    <w:tmpl w:val="921CE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F37D4"/>
    <w:multiLevelType w:val="hybridMultilevel"/>
    <w:tmpl w:val="03E6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24932"/>
    <w:multiLevelType w:val="hybridMultilevel"/>
    <w:tmpl w:val="A03238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C750FF"/>
    <w:multiLevelType w:val="hybridMultilevel"/>
    <w:tmpl w:val="152CA0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EAB54B5"/>
    <w:multiLevelType w:val="hybridMultilevel"/>
    <w:tmpl w:val="821AA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82905"/>
    <w:multiLevelType w:val="hybridMultilevel"/>
    <w:tmpl w:val="B7DC1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3A1843"/>
    <w:multiLevelType w:val="hybridMultilevel"/>
    <w:tmpl w:val="EECA7702"/>
    <w:lvl w:ilvl="0" w:tplc="08090001">
      <w:start w:val="1"/>
      <w:numFmt w:val="bullet"/>
      <w:pStyle w:val="Achievemen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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27">
    <w:nsid w:val="7A671A59"/>
    <w:multiLevelType w:val="hybridMultilevel"/>
    <w:tmpl w:val="1C7E6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ED717A"/>
    <w:multiLevelType w:val="hybridMultilevel"/>
    <w:tmpl w:val="FD3C8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80F42"/>
    <w:multiLevelType w:val="hybridMultilevel"/>
    <w:tmpl w:val="2CB2F52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7E3A4336"/>
    <w:multiLevelType w:val="hybridMultilevel"/>
    <w:tmpl w:val="75DCD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7"/>
  </w:num>
  <w:num w:numId="5">
    <w:abstractNumId w:val="11"/>
  </w:num>
  <w:num w:numId="6">
    <w:abstractNumId w:val="15"/>
  </w:num>
  <w:num w:numId="7">
    <w:abstractNumId w:val="3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2"/>
  </w:num>
  <w:num w:numId="20">
    <w:abstractNumId w:val="21"/>
  </w:num>
  <w:num w:numId="21">
    <w:abstractNumId w:val="27"/>
  </w:num>
  <w:num w:numId="22">
    <w:abstractNumId w:val="10"/>
  </w:num>
  <w:num w:numId="23">
    <w:abstractNumId w:val="6"/>
  </w:num>
  <w:num w:numId="24">
    <w:abstractNumId w:val="5"/>
  </w:num>
  <w:num w:numId="25">
    <w:abstractNumId w:val="0"/>
  </w:num>
  <w:num w:numId="26">
    <w:abstractNumId w:val="28"/>
  </w:num>
  <w:num w:numId="27">
    <w:abstractNumId w:val="24"/>
  </w:num>
  <w:num w:numId="28">
    <w:abstractNumId w:val="3"/>
  </w:num>
  <w:num w:numId="29">
    <w:abstractNumId w:val="4"/>
  </w:num>
  <w:num w:numId="30">
    <w:abstractNumId w:val="23"/>
  </w:num>
  <w:num w:numId="3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0E5E"/>
    <w:rsid w:val="000000F0"/>
    <w:rsid w:val="000019DF"/>
    <w:rsid w:val="00001A63"/>
    <w:rsid w:val="00001E46"/>
    <w:rsid w:val="00002B4F"/>
    <w:rsid w:val="00003298"/>
    <w:rsid w:val="000036C2"/>
    <w:rsid w:val="00003D10"/>
    <w:rsid w:val="0000584E"/>
    <w:rsid w:val="00005D65"/>
    <w:rsid w:val="0000657B"/>
    <w:rsid w:val="0000689E"/>
    <w:rsid w:val="00006C3C"/>
    <w:rsid w:val="00007130"/>
    <w:rsid w:val="0000715D"/>
    <w:rsid w:val="000072A1"/>
    <w:rsid w:val="000076B5"/>
    <w:rsid w:val="00007931"/>
    <w:rsid w:val="00007AB3"/>
    <w:rsid w:val="00007B3F"/>
    <w:rsid w:val="00007E9C"/>
    <w:rsid w:val="00007F6E"/>
    <w:rsid w:val="000100A3"/>
    <w:rsid w:val="00010161"/>
    <w:rsid w:val="00010E0B"/>
    <w:rsid w:val="00011988"/>
    <w:rsid w:val="00011BF8"/>
    <w:rsid w:val="000124E8"/>
    <w:rsid w:val="000126B8"/>
    <w:rsid w:val="00012BA3"/>
    <w:rsid w:val="00013199"/>
    <w:rsid w:val="000146CE"/>
    <w:rsid w:val="00014B6A"/>
    <w:rsid w:val="00015F28"/>
    <w:rsid w:val="000161CB"/>
    <w:rsid w:val="000165B6"/>
    <w:rsid w:val="00016931"/>
    <w:rsid w:val="000175B1"/>
    <w:rsid w:val="00017AFB"/>
    <w:rsid w:val="00017CD9"/>
    <w:rsid w:val="00021127"/>
    <w:rsid w:val="00023602"/>
    <w:rsid w:val="00023DE5"/>
    <w:rsid w:val="00025872"/>
    <w:rsid w:val="00025E8A"/>
    <w:rsid w:val="00026BF3"/>
    <w:rsid w:val="00026DB1"/>
    <w:rsid w:val="00026F2D"/>
    <w:rsid w:val="0002722D"/>
    <w:rsid w:val="00027B51"/>
    <w:rsid w:val="00030202"/>
    <w:rsid w:val="00031780"/>
    <w:rsid w:val="000318FA"/>
    <w:rsid w:val="000345CD"/>
    <w:rsid w:val="00036BF6"/>
    <w:rsid w:val="00036C13"/>
    <w:rsid w:val="00036D45"/>
    <w:rsid w:val="0003753F"/>
    <w:rsid w:val="00037550"/>
    <w:rsid w:val="00037778"/>
    <w:rsid w:val="00037802"/>
    <w:rsid w:val="00037D6A"/>
    <w:rsid w:val="000400EB"/>
    <w:rsid w:val="0004031C"/>
    <w:rsid w:val="00041EAA"/>
    <w:rsid w:val="00042516"/>
    <w:rsid w:val="000427F7"/>
    <w:rsid w:val="000431D3"/>
    <w:rsid w:val="0004326C"/>
    <w:rsid w:val="0004398D"/>
    <w:rsid w:val="00043B1B"/>
    <w:rsid w:val="00043E52"/>
    <w:rsid w:val="00044917"/>
    <w:rsid w:val="0004544D"/>
    <w:rsid w:val="00046013"/>
    <w:rsid w:val="00047ACD"/>
    <w:rsid w:val="00047C2E"/>
    <w:rsid w:val="000502F5"/>
    <w:rsid w:val="000509F4"/>
    <w:rsid w:val="00051036"/>
    <w:rsid w:val="000510C5"/>
    <w:rsid w:val="00051493"/>
    <w:rsid w:val="00052D7D"/>
    <w:rsid w:val="00052E1B"/>
    <w:rsid w:val="000532F7"/>
    <w:rsid w:val="00053394"/>
    <w:rsid w:val="00053882"/>
    <w:rsid w:val="00053C93"/>
    <w:rsid w:val="00053E47"/>
    <w:rsid w:val="000541A0"/>
    <w:rsid w:val="0005462D"/>
    <w:rsid w:val="00054774"/>
    <w:rsid w:val="00054D7E"/>
    <w:rsid w:val="000550B2"/>
    <w:rsid w:val="00055236"/>
    <w:rsid w:val="0005554C"/>
    <w:rsid w:val="0005558C"/>
    <w:rsid w:val="00055F9F"/>
    <w:rsid w:val="00056E23"/>
    <w:rsid w:val="000576D4"/>
    <w:rsid w:val="00060513"/>
    <w:rsid w:val="000606C2"/>
    <w:rsid w:val="000609C3"/>
    <w:rsid w:val="00060B6C"/>
    <w:rsid w:val="00060E1A"/>
    <w:rsid w:val="000618B7"/>
    <w:rsid w:val="00061B1A"/>
    <w:rsid w:val="00062289"/>
    <w:rsid w:val="000623E5"/>
    <w:rsid w:val="00063145"/>
    <w:rsid w:val="00063169"/>
    <w:rsid w:val="000635E6"/>
    <w:rsid w:val="00063DBD"/>
    <w:rsid w:val="00063F42"/>
    <w:rsid w:val="000647E9"/>
    <w:rsid w:val="00064903"/>
    <w:rsid w:val="00064D22"/>
    <w:rsid w:val="00065391"/>
    <w:rsid w:val="000659A6"/>
    <w:rsid w:val="00065AA1"/>
    <w:rsid w:val="00065BEA"/>
    <w:rsid w:val="00065F09"/>
    <w:rsid w:val="0006687B"/>
    <w:rsid w:val="00066AF8"/>
    <w:rsid w:val="00066D32"/>
    <w:rsid w:val="000673BE"/>
    <w:rsid w:val="00067473"/>
    <w:rsid w:val="0007000D"/>
    <w:rsid w:val="0007102E"/>
    <w:rsid w:val="0007122C"/>
    <w:rsid w:val="000712C3"/>
    <w:rsid w:val="00071BCD"/>
    <w:rsid w:val="00071D7C"/>
    <w:rsid w:val="00071F16"/>
    <w:rsid w:val="00072347"/>
    <w:rsid w:val="00072F62"/>
    <w:rsid w:val="000741CC"/>
    <w:rsid w:val="0007450E"/>
    <w:rsid w:val="0007621F"/>
    <w:rsid w:val="000768A5"/>
    <w:rsid w:val="00076ABD"/>
    <w:rsid w:val="00076CE4"/>
    <w:rsid w:val="000808D8"/>
    <w:rsid w:val="00080E1A"/>
    <w:rsid w:val="000812EA"/>
    <w:rsid w:val="000814E8"/>
    <w:rsid w:val="00081FC7"/>
    <w:rsid w:val="000824F1"/>
    <w:rsid w:val="00082EF6"/>
    <w:rsid w:val="000834E9"/>
    <w:rsid w:val="00083A0C"/>
    <w:rsid w:val="00083AB0"/>
    <w:rsid w:val="00083ADE"/>
    <w:rsid w:val="000858D4"/>
    <w:rsid w:val="000860AE"/>
    <w:rsid w:val="0008652E"/>
    <w:rsid w:val="00086F4C"/>
    <w:rsid w:val="00087130"/>
    <w:rsid w:val="0008725C"/>
    <w:rsid w:val="00087A55"/>
    <w:rsid w:val="0009024D"/>
    <w:rsid w:val="00090D93"/>
    <w:rsid w:val="0009117D"/>
    <w:rsid w:val="00091610"/>
    <w:rsid w:val="00091FB2"/>
    <w:rsid w:val="00091FE1"/>
    <w:rsid w:val="000920A9"/>
    <w:rsid w:val="000926E9"/>
    <w:rsid w:val="00092984"/>
    <w:rsid w:val="00092A3B"/>
    <w:rsid w:val="00092BDF"/>
    <w:rsid w:val="00092EE8"/>
    <w:rsid w:val="000932EB"/>
    <w:rsid w:val="0009435D"/>
    <w:rsid w:val="00094484"/>
    <w:rsid w:val="000953CE"/>
    <w:rsid w:val="000958E5"/>
    <w:rsid w:val="00095938"/>
    <w:rsid w:val="000967A0"/>
    <w:rsid w:val="0009691F"/>
    <w:rsid w:val="00097491"/>
    <w:rsid w:val="000974EA"/>
    <w:rsid w:val="00097882"/>
    <w:rsid w:val="00097D37"/>
    <w:rsid w:val="00097E5A"/>
    <w:rsid w:val="000A10A7"/>
    <w:rsid w:val="000A1633"/>
    <w:rsid w:val="000A176C"/>
    <w:rsid w:val="000A1A25"/>
    <w:rsid w:val="000A201A"/>
    <w:rsid w:val="000A2603"/>
    <w:rsid w:val="000A33BA"/>
    <w:rsid w:val="000A3FD3"/>
    <w:rsid w:val="000A40C6"/>
    <w:rsid w:val="000A4C83"/>
    <w:rsid w:val="000A52B8"/>
    <w:rsid w:val="000A5499"/>
    <w:rsid w:val="000A550F"/>
    <w:rsid w:val="000A5CFA"/>
    <w:rsid w:val="000A6187"/>
    <w:rsid w:val="000A6CE5"/>
    <w:rsid w:val="000A6D4C"/>
    <w:rsid w:val="000A704C"/>
    <w:rsid w:val="000A7E3D"/>
    <w:rsid w:val="000B0FB6"/>
    <w:rsid w:val="000B176F"/>
    <w:rsid w:val="000B2579"/>
    <w:rsid w:val="000B2A1E"/>
    <w:rsid w:val="000B2B4E"/>
    <w:rsid w:val="000B318A"/>
    <w:rsid w:val="000B3E0E"/>
    <w:rsid w:val="000B42F8"/>
    <w:rsid w:val="000B47BE"/>
    <w:rsid w:val="000B4DB7"/>
    <w:rsid w:val="000B4FFC"/>
    <w:rsid w:val="000B639B"/>
    <w:rsid w:val="000B65C0"/>
    <w:rsid w:val="000B6883"/>
    <w:rsid w:val="000B74E7"/>
    <w:rsid w:val="000B7BD1"/>
    <w:rsid w:val="000C041E"/>
    <w:rsid w:val="000C0746"/>
    <w:rsid w:val="000C18D5"/>
    <w:rsid w:val="000C192A"/>
    <w:rsid w:val="000C21C1"/>
    <w:rsid w:val="000C220F"/>
    <w:rsid w:val="000C2808"/>
    <w:rsid w:val="000C2A4F"/>
    <w:rsid w:val="000C2D8F"/>
    <w:rsid w:val="000C2EEA"/>
    <w:rsid w:val="000C3063"/>
    <w:rsid w:val="000C3342"/>
    <w:rsid w:val="000C33B2"/>
    <w:rsid w:val="000C33EC"/>
    <w:rsid w:val="000C3A15"/>
    <w:rsid w:val="000C58E1"/>
    <w:rsid w:val="000C66F5"/>
    <w:rsid w:val="000C68CA"/>
    <w:rsid w:val="000C73A6"/>
    <w:rsid w:val="000D0147"/>
    <w:rsid w:val="000D0B82"/>
    <w:rsid w:val="000D1734"/>
    <w:rsid w:val="000D1A3E"/>
    <w:rsid w:val="000D1A67"/>
    <w:rsid w:val="000D282F"/>
    <w:rsid w:val="000D29C0"/>
    <w:rsid w:val="000D3357"/>
    <w:rsid w:val="000D3725"/>
    <w:rsid w:val="000D4120"/>
    <w:rsid w:val="000D4675"/>
    <w:rsid w:val="000D4826"/>
    <w:rsid w:val="000D4F9E"/>
    <w:rsid w:val="000D5084"/>
    <w:rsid w:val="000D50FD"/>
    <w:rsid w:val="000D6429"/>
    <w:rsid w:val="000D67B0"/>
    <w:rsid w:val="000D6EB1"/>
    <w:rsid w:val="000D7471"/>
    <w:rsid w:val="000E07CB"/>
    <w:rsid w:val="000E08E1"/>
    <w:rsid w:val="000E0A36"/>
    <w:rsid w:val="000E0DC4"/>
    <w:rsid w:val="000E13D4"/>
    <w:rsid w:val="000E1BB7"/>
    <w:rsid w:val="000E2166"/>
    <w:rsid w:val="000E2BC6"/>
    <w:rsid w:val="000E389D"/>
    <w:rsid w:val="000E3DBF"/>
    <w:rsid w:val="000E3FD4"/>
    <w:rsid w:val="000E4080"/>
    <w:rsid w:val="000E4B5E"/>
    <w:rsid w:val="000E53BA"/>
    <w:rsid w:val="000E6F16"/>
    <w:rsid w:val="000E74AA"/>
    <w:rsid w:val="000E777B"/>
    <w:rsid w:val="000F0264"/>
    <w:rsid w:val="000F062E"/>
    <w:rsid w:val="000F0A38"/>
    <w:rsid w:val="000F0F84"/>
    <w:rsid w:val="000F16E6"/>
    <w:rsid w:val="000F2A70"/>
    <w:rsid w:val="000F2D98"/>
    <w:rsid w:val="000F2E6F"/>
    <w:rsid w:val="000F327E"/>
    <w:rsid w:val="000F35F0"/>
    <w:rsid w:val="000F390B"/>
    <w:rsid w:val="000F3C73"/>
    <w:rsid w:val="000F51E4"/>
    <w:rsid w:val="000F5F1E"/>
    <w:rsid w:val="000F699F"/>
    <w:rsid w:val="000F6B4A"/>
    <w:rsid w:val="000F7254"/>
    <w:rsid w:val="000F73F3"/>
    <w:rsid w:val="001008F6"/>
    <w:rsid w:val="00100C42"/>
    <w:rsid w:val="0010108A"/>
    <w:rsid w:val="0010123C"/>
    <w:rsid w:val="001028E4"/>
    <w:rsid w:val="00102B19"/>
    <w:rsid w:val="00103A15"/>
    <w:rsid w:val="00103ADD"/>
    <w:rsid w:val="00103F44"/>
    <w:rsid w:val="00104282"/>
    <w:rsid w:val="001048E2"/>
    <w:rsid w:val="001048F5"/>
    <w:rsid w:val="00104D23"/>
    <w:rsid w:val="00104ED1"/>
    <w:rsid w:val="001056EE"/>
    <w:rsid w:val="001061AE"/>
    <w:rsid w:val="001067DB"/>
    <w:rsid w:val="001069AF"/>
    <w:rsid w:val="00106B09"/>
    <w:rsid w:val="00106DCE"/>
    <w:rsid w:val="00110365"/>
    <w:rsid w:val="00111A20"/>
    <w:rsid w:val="00112966"/>
    <w:rsid w:val="00113324"/>
    <w:rsid w:val="00113F5D"/>
    <w:rsid w:val="0011487F"/>
    <w:rsid w:val="00114A97"/>
    <w:rsid w:val="00115125"/>
    <w:rsid w:val="001158BD"/>
    <w:rsid w:val="00115D8E"/>
    <w:rsid w:val="00116E56"/>
    <w:rsid w:val="00117998"/>
    <w:rsid w:val="00120248"/>
    <w:rsid w:val="00120797"/>
    <w:rsid w:val="00121120"/>
    <w:rsid w:val="00121E36"/>
    <w:rsid w:val="00122987"/>
    <w:rsid w:val="00122BB2"/>
    <w:rsid w:val="0012326E"/>
    <w:rsid w:val="0012346F"/>
    <w:rsid w:val="00123701"/>
    <w:rsid w:val="001246ED"/>
    <w:rsid w:val="00124998"/>
    <w:rsid w:val="00124EE6"/>
    <w:rsid w:val="00125131"/>
    <w:rsid w:val="00125A06"/>
    <w:rsid w:val="00125B09"/>
    <w:rsid w:val="00126C72"/>
    <w:rsid w:val="001278EC"/>
    <w:rsid w:val="00130414"/>
    <w:rsid w:val="001311A5"/>
    <w:rsid w:val="001315F7"/>
    <w:rsid w:val="001321CB"/>
    <w:rsid w:val="001323E2"/>
    <w:rsid w:val="00132666"/>
    <w:rsid w:val="00132734"/>
    <w:rsid w:val="00132ACE"/>
    <w:rsid w:val="00132B6A"/>
    <w:rsid w:val="00132F77"/>
    <w:rsid w:val="001331F2"/>
    <w:rsid w:val="0013351E"/>
    <w:rsid w:val="00133593"/>
    <w:rsid w:val="00133756"/>
    <w:rsid w:val="00133FB8"/>
    <w:rsid w:val="00134449"/>
    <w:rsid w:val="001358D4"/>
    <w:rsid w:val="00135CEE"/>
    <w:rsid w:val="001371F2"/>
    <w:rsid w:val="00137C49"/>
    <w:rsid w:val="00140504"/>
    <w:rsid w:val="001405E1"/>
    <w:rsid w:val="00141219"/>
    <w:rsid w:val="00141404"/>
    <w:rsid w:val="001418AE"/>
    <w:rsid w:val="00141EA4"/>
    <w:rsid w:val="001424EA"/>
    <w:rsid w:val="00143F6C"/>
    <w:rsid w:val="001443B2"/>
    <w:rsid w:val="0014454C"/>
    <w:rsid w:val="00144609"/>
    <w:rsid w:val="00144F27"/>
    <w:rsid w:val="00145854"/>
    <w:rsid w:val="00145F02"/>
    <w:rsid w:val="00147C37"/>
    <w:rsid w:val="00150F59"/>
    <w:rsid w:val="00151455"/>
    <w:rsid w:val="0015220E"/>
    <w:rsid w:val="00152CB4"/>
    <w:rsid w:val="00152E33"/>
    <w:rsid w:val="00152EBF"/>
    <w:rsid w:val="00153B10"/>
    <w:rsid w:val="00153C4A"/>
    <w:rsid w:val="0015416C"/>
    <w:rsid w:val="0015460C"/>
    <w:rsid w:val="001553C4"/>
    <w:rsid w:val="001554F8"/>
    <w:rsid w:val="00155709"/>
    <w:rsid w:val="00155BF7"/>
    <w:rsid w:val="00156419"/>
    <w:rsid w:val="0015688A"/>
    <w:rsid w:val="001568DE"/>
    <w:rsid w:val="00156C5B"/>
    <w:rsid w:val="001570CB"/>
    <w:rsid w:val="0015715E"/>
    <w:rsid w:val="001602B4"/>
    <w:rsid w:val="0016091C"/>
    <w:rsid w:val="00161111"/>
    <w:rsid w:val="00161A65"/>
    <w:rsid w:val="00161C4B"/>
    <w:rsid w:val="00162164"/>
    <w:rsid w:val="001622D6"/>
    <w:rsid w:val="00162AD4"/>
    <w:rsid w:val="00163081"/>
    <w:rsid w:val="00163527"/>
    <w:rsid w:val="00163770"/>
    <w:rsid w:val="00164484"/>
    <w:rsid w:val="001644B4"/>
    <w:rsid w:val="00164B1A"/>
    <w:rsid w:val="00165166"/>
    <w:rsid w:val="0016525D"/>
    <w:rsid w:val="0016551D"/>
    <w:rsid w:val="0016555B"/>
    <w:rsid w:val="00165A95"/>
    <w:rsid w:val="00165F5C"/>
    <w:rsid w:val="001660B3"/>
    <w:rsid w:val="00167273"/>
    <w:rsid w:val="001700CD"/>
    <w:rsid w:val="00170184"/>
    <w:rsid w:val="001707D2"/>
    <w:rsid w:val="001708A4"/>
    <w:rsid w:val="00171C3C"/>
    <w:rsid w:val="00171D6F"/>
    <w:rsid w:val="00172254"/>
    <w:rsid w:val="0017288A"/>
    <w:rsid w:val="00173B4F"/>
    <w:rsid w:val="00173C73"/>
    <w:rsid w:val="0017497B"/>
    <w:rsid w:val="00176CA1"/>
    <w:rsid w:val="001777FF"/>
    <w:rsid w:val="00177918"/>
    <w:rsid w:val="00177E1F"/>
    <w:rsid w:val="00177F26"/>
    <w:rsid w:val="00181948"/>
    <w:rsid w:val="001821D1"/>
    <w:rsid w:val="001823B4"/>
    <w:rsid w:val="00183B5A"/>
    <w:rsid w:val="001847B2"/>
    <w:rsid w:val="00184B1D"/>
    <w:rsid w:val="0018500F"/>
    <w:rsid w:val="001858E2"/>
    <w:rsid w:val="00186260"/>
    <w:rsid w:val="001876C6"/>
    <w:rsid w:val="00187A31"/>
    <w:rsid w:val="00187BFE"/>
    <w:rsid w:val="001908A9"/>
    <w:rsid w:val="001909D0"/>
    <w:rsid w:val="0019170B"/>
    <w:rsid w:val="00191D6A"/>
    <w:rsid w:val="00191F91"/>
    <w:rsid w:val="00192C02"/>
    <w:rsid w:val="00192EF7"/>
    <w:rsid w:val="00192FD1"/>
    <w:rsid w:val="00194057"/>
    <w:rsid w:val="00194A51"/>
    <w:rsid w:val="00194D1F"/>
    <w:rsid w:val="0019564E"/>
    <w:rsid w:val="0019594D"/>
    <w:rsid w:val="00195C48"/>
    <w:rsid w:val="00195FF1"/>
    <w:rsid w:val="001970F1"/>
    <w:rsid w:val="0019713C"/>
    <w:rsid w:val="001972DC"/>
    <w:rsid w:val="001977C4"/>
    <w:rsid w:val="001A0F34"/>
    <w:rsid w:val="001A0FDA"/>
    <w:rsid w:val="001A1448"/>
    <w:rsid w:val="001A189C"/>
    <w:rsid w:val="001A191A"/>
    <w:rsid w:val="001A213D"/>
    <w:rsid w:val="001A26A6"/>
    <w:rsid w:val="001A2BDE"/>
    <w:rsid w:val="001A2EAC"/>
    <w:rsid w:val="001A34DA"/>
    <w:rsid w:val="001A460A"/>
    <w:rsid w:val="001A4D1D"/>
    <w:rsid w:val="001A541A"/>
    <w:rsid w:val="001A6161"/>
    <w:rsid w:val="001A61EC"/>
    <w:rsid w:val="001A61FA"/>
    <w:rsid w:val="001A64FB"/>
    <w:rsid w:val="001A68CD"/>
    <w:rsid w:val="001A7226"/>
    <w:rsid w:val="001A72E1"/>
    <w:rsid w:val="001A749D"/>
    <w:rsid w:val="001A773C"/>
    <w:rsid w:val="001A7769"/>
    <w:rsid w:val="001B06DA"/>
    <w:rsid w:val="001B1206"/>
    <w:rsid w:val="001B1F28"/>
    <w:rsid w:val="001B1FCF"/>
    <w:rsid w:val="001B2747"/>
    <w:rsid w:val="001B4F0A"/>
    <w:rsid w:val="001B5294"/>
    <w:rsid w:val="001B56E0"/>
    <w:rsid w:val="001B7B2E"/>
    <w:rsid w:val="001B7C1D"/>
    <w:rsid w:val="001C0CD0"/>
    <w:rsid w:val="001C0F94"/>
    <w:rsid w:val="001C0FC7"/>
    <w:rsid w:val="001C1629"/>
    <w:rsid w:val="001C194D"/>
    <w:rsid w:val="001C1A2C"/>
    <w:rsid w:val="001C2DAD"/>
    <w:rsid w:val="001C3C90"/>
    <w:rsid w:val="001C3CF4"/>
    <w:rsid w:val="001C44AF"/>
    <w:rsid w:val="001C5EFD"/>
    <w:rsid w:val="001C6372"/>
    <w:rsid w:val="001C66EA"/>
    <w:rsid w:val="001C6875"/>
    <w:rsid w:val="001C7700"/>
    <w:rsid w:val="001C7A74"/>
    <w:rsid w:val="001D13DC"/>
    <w:rsid w:val="001D15BC"/>
    <w:rsid w:val="001D161F"/>
    <w:rsid w:val="001D1677"/>
    <w:rsid w:val="001D1A03"/>
    <w:rsid w:val="001D1AD2"/>
    <w:rsid w:val="001D1C18"/>
    <w:rsid w:val="001D1C2F"/>
    <w:rsid w:val="001D1F3C"/>
    <w:rsid w:val="001D213D"/>
    <w:rsid w:val="001D249D"/>
    <w:rsid w:val="001D2804"/>
    <w:rsid w:val="001D33EB"/>
    <w:rsid w:val="001D37A8"/>
    <w:rsid w:val="001D4528"/>
    <w:rsid w:val="001D580E"/>
    <w:rsid w:val="001D58BF"/>
    <w:rsid w:val="001D5C2E"/>
    <w:rsid w:val="001D5DFE"/>
    <w:rsid w:val="001D73B5"/>
    <w:rsid w:val="001E0FA8"/>
    <w:rsid w:val="001E0FB9"/>
    <w:rsid w:val="001E0FE7"/>
    <w:rsid w:val="001E1408"/>
    <w:rsid w:val="001E148F"/>
    <w:rsid w:val="001E155B"/>
    <w:rsid w:val="001E180B"/>
    <w:rsid w:val="001E1F44"/>
    <w:rsid w:val="001E2D86"/>
    <w:rsid w:val="001E2E84"/>
    <w:rsid w:val="001E2ECD"/>
    <w:rsid w:val="001E348A"/>
    <w:rsid w:val="001E3722"/>
    <w:rsid w:val="001E3BCE"/>
    <w:rsid w:val="001E3D30"/>
    <w:rsid w:val="001E3D4A"/>
    <w:rsid w:val="001E3E75"/>
    <w:rsid w:val="001E4617"/>
    <w:rsid w:val="001E4740"/>
    <w:rsid w:val="001E5072"/>
    <w:rsid w:val="001E58BE"/>
    <w:rsid w:val="001E643B"/>
    <w:rsid w:val="001E6671"/>
    <w:rsid w:val="001E6ED1"/>
    <w:rsid w:val="001E737B"/>
    <w:rsid w:val="001E79F5"/>
    <w:rsid w:val="001E7B4F"/>
    <w:rsid w:val="001F04F1"/>
    <w:rsid w:val="001F0CF3"/>
    <w:rsid w:val="001F0E43"/>
    <w:rsid w:val="001F0F44"/>
    <w:rsid w:val="001F140A"/>
    <w:rsid w:val="001F14D2"/>
    <w:rsid w:val="001F16E4"/>
    <w:rsid w:val="001F1D20"/>
    <w:rsid w:val="001F1D85"/>
    <w:rsid w:val="001F1FF7"/>
    <w:rsid w:val="001F3CD0"/>
    <w:rsid w:val="001F42E3"/>
    <w:rsid w:val="001F4B58"/>
    <w:rsid w:val="001F4FB2"/>
    <w:rsid w:val="001F54AD"/>
    <w:rsid w:val="001F56EB"/>
    <w:rsid w:val="001F5839"/>
    <w:rsid w:val="001F5E74"/>
    <w:rsid w:val="001F63D1"/>
    <w:rsid w:val="001F6421"/>
    <w:rsid w:val="001F6E01"/>
    <w:rsid w:val="001F7A0F"/>
    <w:rsid w:val="001F7A6C"/>
    <w:rsid w:val="001F7D51"/>
    <w:rsid w:val="00200D27"/>
    <w:rsid w:val="00200F07"/>
    <w:rsid w:val="00201779"/>
    <w:rsid w:val="002018BA"/>
    <w:rsid w:val="00201F22"/>
    <w:rsid w:val="00202162"/>
    <w:rsid w:val="00202236"/>
    <w:rsid w:val="00202279"/>
    <w:rsid w:val="00202620"/>
    <w:rsid w:val="002026D3"/>
    <w:rsid w:val="002027D3"/>
    <w:rsid w:val="00202A12"/>
    <w:rsid w:val="00202AB0"/>
    <w:rsid w:val="00203686"/>
    <w:rsid w:val="00203D61"/>
    <w:rsid w:val="0020413F"/>
    <w:rsid w:val="00204EF2"/>
    <w:rsid w:val="00204F49"/>
    <w:rsid w:val="002054DB"/>
    <w:rsid w:val="0020591B"/>
    <w:rsid w:val="00205DC6"/>
    <w:rsid w:val="00206CA1"/>
    <w:rsid w:val="00207FA4"/>
    <w:rsid w:val="00211998"/>
    <w:rsid w:val="00211AB0"/>
    <w:rsid w:val="00212267"/>
    <w:rsid w:val="002139F7"/>
    <w:rsid w:val="00214642"/>
    <w:rsid w:val="00215672"/>
    <w:rsid w:val="00215A6F"/>
    <w:rsid w:val="00215C77"/>
    <w:rsid w:val="00216137"/>
    <w:rsid w:val="00216C2D"/>
    <w:rsid w:val="002201F0"/>
    <w:rsid w:val="0022057F"/>
    <w:rsid w:val="00220AA0"/>
    <w:rsid w:val="00220E5E"/>
    <w:rsid w:val="00220E80"/>
    <w:rsid w:val="00221B42"/>
    <w:rsid w:val="00221C53"/>
    <w:rsid w:val="00221C78"/>
    <w:rsid w:val="00222084"/>
    <w:rsid w:val="002225B1"/>
    <w:rsid w:val="002227BE"/>
    <w:rsid w:val="00222D79"/>
    <w:rsid w:val="00223077"/>
    <w:rsid w:val="00224223"/>
    <w:rsid w:val="00224839"/>
    <w:rsid w:val="002249EC"/>
    <w:rsid w:val="0022576A"/>
    <w:rsid w:val="00225B63"/>
    <w:rsid w:val="00225C47"/>
    <w:rsid w:val="00226BC7"/>
    <w:rsid w:val="00226E34"/>
    <w:rsid w:val="00226EA1"/>
    <w:rsid w:val="00227175"/>
    <w:rsid w:val="0022722A"/>
    <w:rsid w:val="00227687"/>
    <w:rsid w:val="002304C5"/>
    <w:rsid w:val="002307AA"/>
    <w:rsid w:val="002309C8"/>
    <w:rsid w:val="00230BBB"/>
    <w:rsid w:val="0023187C"/>
    <w:rsid w:val="0023224C"/>
    <w:rsid w:val="00232485"/>
    <w:rsid w:val="002325BF"/>
    <w:rsid w:val="002334E3"/>
    <w:rsid w:val="0023406C"/>
    <w:rsid w:val="00234F02"/>
    <w:rsid w:val="00235D18"/>
    <w:rsid w:val="00235E3D"/>
    <w:rsid w:val="002377D3"/>
    <w:rsid w:val="002379F3"/>
    <w:rsid w:val="00240D08"/>
    <w:rsid w:val="00240D85"/>
    <w:rsid w:val="0024111E"/>
    <w:rsid w:val="00241B6D"/>
    <w:rsid w:val="00242117"/>
    <w:rsid w:val="00242534"/>
    <w:rsid w:val="00242535"/>
    <w:rsid w:val="0024291D"/>
    <w:rsid w:val="0024292E"/>
    <w:rsid w:val="00242ED4"/>
    <w:rsid w:val="002442DD"/>
    <w:rsid w:val="0024475B"/>
    <w:rsid w:val="0024482C"/>
    <w:rsid w:val="002453B9"/>
    <w:rsid w:val="00245790"/>
    <w:rsid w:val="002467AA"/>
    <w:rsid w:val="00247BEE"/>
    <w:rsid w:val="00247E8A"/>
    <w:rsid w:val="00247F52"/>
    <w:rsid w:val="0025029A"/>
    <w:rsid w:val="00251707"/>
    <w:rsid w:val="00251CFF"/>
    <w:rsid w:val="0025280D"/>
    <w:rsid w:val="00253B43"/>
    <w:rsid w:val="00254781"/>
    <w:rsid w:val="00254E69"/>
    <w:rsid w:val="002559BB"/>
    <w:rsid w:val="00255EF0"/>
    <w:rsid w:val="00256742"/>
    <w:rsid w:val="002569AF"/>
    <w:rsid w:val="00256CB5"/>
    <w:rsid w:val="0025705C"/>
    <w:rsid w:val="002604F9"/>
    <w:rsid w:val="0026056F"/>
    <w:rsid w:val="002616DA"/>
    <w:rsid w:val="00261883"/>
    <w:rsid w:val="00261B2F"/>
    <w:rsid w:val="00262634"/>
    <w:rsid w:val="00262AAE"/>
    <w:rsid w:val="00262C94"/>
    <w:rsid w:val="0026391E"/>
    <w:rsid w:val="00263A11"/>
    <w:rsid w:val="00263E1C"/>
    <w:rsid w:val="00263F46"/>
    <w:rsid w:val="002649CC"/>
    <w:rsid w:val="00264D13"/>
    <w:rsid w:val="00264FAA"/>
    <w:rsid w:val="0026514D"/>
    <w:rsid w:val="002658EC"/>
    <w:rsid w:val="00265CD2"/>
    <w:rsid w:val="00265FCF"/>
    <w:rsid w:val="00266327"/>
    <w:rsid w:val="0026636D"/>
    <w:rsid w:val="002663C4"/>
    <w:rsid w:val="00266889"/>
    <w:rsid w:val="00266B92"/>
    <w:rsid w:val="00266D8B"/>
    <w:rsid w:val="002677DB"/>
    <w:rsid w:val="002678DD"/>
    <w:rsid w:val="00267998"/>
    <w:rsid w:val="00267DCD"/>
    <w:rsid w:val="00267E0E"/>
    <w:rsid w:val="0027045D"/>
    <w:rsid w:val="002710CE"/>
    <w:rsid w:val="002711FF"/>
    <w:rsid w:val="0027133E"/>
    <w:rsid w:val="00271777"/>
    <w:rsid w:val="00271862"/>
    <w:rsid w:val="0027220B"/>
    <w:rsid w:val="002729DF"/>
    <w:rsid w:val="00272BE8"/>
    <w:rsid w:val="002736D4"/>
    <w:rsid w:val="00273B42"/>
    <w:rsid w:val="002747C6"/>
    <w:rsid w:val="002752B1"/>
    <w:rsid w:val="002759E1"/>
    <w:rsid w:val="00277288"/>
    <w:rsid w:val="0027736F"/>
    <w:rsid w:val="00277E1E"/>
    <w:rsid w:val="00281443"/>
    <w:rsid w:val="002826A3"/>
    <w:rsid w:val="00282E30"/>
    <w:rsid w:val="00282E76"/>
    <w:rsid w:val="0028393A"/>
    <w:rsid w:val="00284997"/>
    <w:rsid w:val="002862E8"/>
    <w:rsid w:val="002865A1"/>
    <w:rsid w:val="00286E5B"/>
    <w:rsid w:val="00286F1E"/>
    <w:rsid w:val="002876D4"/>
    <w:rsid w:val="00287E5A"/>
    <w:rsid w:val="00290024"/>
    <w:rsid w:val="00290ACE"/>
    <w:rsid w:val="00290CBC"/>
    <w:rsid w:val="00290E20"/>
    <w:rsid w:val="00290EB9"/>
    <w:rsid w:val="00291351"/>
    <w:rsid w:val="00291665"/>
    <w:rsid w:val="0029168A"/>
    <w:rsid w:val="002916BB"/>
    <w:rsid w:val="00291E78"/>
    <w:rsid w:val="002924B8"/>
    <w:rsid w:val="00292604"/>
    <w:rsid w:val="002936F3"/>
    <w:rsid w:val="00293836"/>
    <w:rsid w:val="00293F83"/>
    <w:rsid w:val="00294FA8"/>
    <w:rsid w:val="002952F3"/>
    <w:rsid w:val="00295D14"/>
    <w:rsid w:val="002965B1"/>
    <w:rsid w:val="00296D57"/>
    <w:rsid w:val="00297FF5"/>
    <w:rsid w:val="002A0E5C"/>
    <w:rsid w:val="002A21B5"/>
    <w:rsid w:val="002A2C2E"/>
    <w:rsid w:val="002A2D32"/>
    <w:rsid w:val="002A2E84"/>
    <w:rsid w:val="002A38F7"/>
    <w:rsid w:val="002A40EC"/>
    <w:rsid w:val="002A41DC"/>
    <w:rsid w:val="002A49B5"/>
    <w:rsid w:val="002A4B65"/>
    <w:rsid w:val="002A5122"/>
    <w:rsid w:val="002A5D04"/>
    <w:rsid w:val="002A61F9"/>
    <w:rsid w:val="002A6406"/>
    <w:rsid w:val="002A6F59"/>
    <w:rsid w:val="002A7167"/>
    <w:rsid w:val="002A751E"/>
    <w:rsid w:val="002A766A"/>
    <w:rsid w:val="002A7AD0"/>
    <w:rsid w:val="002A7D5F"/>
    <w:rsid w:val="002B040A"/>
    <w:rsid w:val="002B0E9D"/>
    <w:rsid w:val="002B10CE"/>
    <w:rsid w:val="002B182B"/>
    <w:rsid w:val="002B1D4D"/>
    <w:rsid w:val="002B1EAB"/>
    <w:rsid w:val="002B2900"/>
    <w:rsid w:val="002B2A1C"/>
    <w:rsid w:val="002B30F5"/>
    <w:rsid w:val="002B3702"/>
    <w:rsid w:val="002B4ECF"/>
    <w:rsid w:val="002B5152"/>
    <w:rsid w:val="002B5639"/>
    <w:rsid w:val="002B56B4"/>
    <w:rsid w:val="002B5CE8"/>
    <w:rsid w:val="002B617A"/>
    <w:rsid w:val="002B6CC0"/>
    <w:rsid w:val="002B714D"/>
    <w:rsid w:val="002B787A"/>
    <w:rsid w:val="002C0468"/>
    <w:rsid w:val="002C2887"/>
    <w:rsid w:val="002C2C15"/>
    <w:rsid w:val="002C3268"/>
    <w:rsid w:val="002C3D57"/>
    <w:rsid w:val="002C3F6B"/>
    <w:rsid w:val="002C4409"/>
    <w:rsid w:val="002C4A7A"/>
    <w:rsid w:val="002C4BC2"/>
    <w:rsid w:val="002C4D8B"/>
    <w:rsid w:val="002C5426"/>
    <w:rsid w:val="002C551F"/>
    <w:rsid w:val="002C5C56"/>
    <w:rsid w:val="002C60C9"/>
    <w:rsid w:val="002C625C"/>
    <w:rsid w:val="002C628B"/>
    <w:rsid w:val="002C7203"/>
    <w:rsid w:val="002C732B"/>
    <w:rsid w:val="002C7939"/>
    <w:rsid w:val="002C7986"/>
    <w:rsid w:val="002C7C30"/>
    <w:rsid w:val="002D08D9"/>
    <w:rsid w:val="002D0C85"/>
    <w:rsid w:val="002D10D2"/>
    <w:rsid w:val="002D15B7"/>
    <w:rsid w:val="002D1D5F"/>
    <w:rsid w:val="002D22C3"/>
    <w:rsid w:val="002D25A8"/>
    <w:rsid w:val="002D25B3"/>
    <w:rsid w:val="002D25C3"/>
    <w:rsid w:val="002D3BD2"/>
    <w:rsid w:val="002D4179"/>
    <w:rsid w:val="002D47FD"/>
    <w:rsid w:val="002D48E9"/>
    <w:rsid w:val="002D4AEF"/>
    <w:rsid w:val="002D4B29"/>
    <w:rsid w:val="002D4E92"/>
    <w:rsid w:val="002D4FB8"/>
    <w:rsid w:val="002D51A0"/>
    <w:rsid w:val="002D59BC"/>
    <w:rsid w:val="002D6F6B"/>
    <w:rsid w:val="002D7128"/>
    <w:rsid w:val="002D7DF3"/>
    <w:rsid w:val="002E0405"/>
    <w:rsid w:val="002E05E3"/>
    <w:rsid w:val="002E1930"/>
    <w:rsid w:val="002E1BD8"/>
    <w:rsid w:val="002E219E"/>
    <w:rsid w:val="002E21B8"/>
    <w:rsid w:val="002E2AE2"/>
    <w:rsid w:val="002E2D0F"/>
    <w:rsid w:val="002E3B8C"/>
    <w:rsid w:val="002E3E36"/>
    <w:rsid w:val="002E4C82"/>
    <w:rsid w:val="002E4CB7"/>
    <w:rsid w:val="002E4D7E"/>
    <w:rsid w:val="002E5866"/>
    <w:rsid w:val="002E5A05"/>
    <w:rsid w:val="002E5DCF"/>
    <w:rsid w:val="002E6060"/>
    <w:rsid w:val="002E6179"/>
    <w:rsid w:val="002E648D"/>
    <w:rsid w:val="002E6EDF"/>
    <w:rsid w:val="002E7F2C"/>
    <w:rsid w:val="002E7FBC"/>
    <w:rsid w:val="002F063E"/>
    <w:rsid w:val="002F06D0"/>
    <w:rsid w:val="002F09C8"/>
    <w:rsid w:val="002F0F6F"/>
    <w:rsid w:val="002F0F82"/>
    <w:rsid w:val="002F1A4B"/>
    <w:rsid w:val="002F1A7D"/>
    <w:rsid w:val="002F1C3D"/>
    <w:rsid w:val="002F1C97"/>
    <w:rsid w:val="002F208D"/>
    <w:rsid w:val="002F3064"/>
    <w:rsid w:val="002F3714"/>
    <w:rsid w:val="002F564C"/>
    <w:rsid w:val="002F6820"/>
    <w:rsid w:val="002F71EE"/>
    <w:rsid w:val="00300D8E"/>
    <w:rsid w:val="00300DF5"/>
    <w:rsid w:val="003010C4"/>
    <w:rsid w:val="0030111A"/>
    <w:rsid w:val="00301CFF"/>
    <w:rsid w:val="003020DC"/>
    <w:rsid w:val="00303222"/>
    <w:rsid w:val="00303BA9"/>
    <w:rsid w:val="00303CE7"/>
    <w:rsid w:val="003041CE"/>
    <w:rsid w:val="0030485D"/>
    <w:rsid w:val="003048D3"/>
    <w:rsid w:val="00305096"/>
    <w:rsid w:val="00305717"/>
    <w:rsid w:val="003062B4"/>
    <w:rsid w:val="003065DB"/>
    <w:rsid w:val="00306BF7"/>
    <w:rsid w:val="00307311"/>
    <w:rsid w:val="0031001B"/>
    <w:rsid w:val="00310BEC"/>
    <w:rsid w:val="00312870"/>
    <w:rsid w:val="003130BD"/>
    <w:rsid w:val="00313E8F"/>
    <w:rsid w:val="003140AD"/>
    <w:rsid w:val="00314535"/>
    <w:rsid w:val="00315A98"/>
    <w:rsid w:val="00316F4C"/>
    <w:rsid w:val="00317893"/>
    <w:rsid w:val="00317A24"/>
    <w:rsid w:val="00317A7C"/>
    <w:rsid w:val="00320ABC"/>
    <w:rsid w:val="00323084"/>
    <w:rsid w:val="00323354"/>
    <w:rsid w:val="0032344F"/>
    <w:rsid w:val="00324202"/>
    <w:rsid w:val="0032422D"/>
    <w:rsid w:val="003258B1"/>
    <w:rsid w:val="003265AF"/>
    <w:rsid w:val="0032690B"/>
    <w:rsid w:val="00326957"/>
    <w:rsid w:val="003272FD"/>
    <w:rsid w:val="0032745B"/>
    <w:rsid w:val="003274D2"/>
    <w:rsid w:val="00327898"/>
    <w:rsid w:val="00327A3D"/>
    <w:rsid w:val="00330E82"/>
    <w:rsid w:val="003317D4"/>
    <w:rsid w:val="00333290"/>
    <w:rsid w:val="00333872"/>
    <w:rsid w:val="00333CCD"/>
    <w:rsid w:val="00334170"/>
    <w:rsid w:val="0033487E"/>
    <w:rsid w:val="003348D2"/>
    <w:rsid w:val="0033517F"/>
    <w:rsid w:val="003357C5"/>
    <w:rsid w:val="00335CBF"/>
    <w:rsid w:val="00336E69"/>
    <w:rsid w:val="00340868"/>
    <w:rsid w:val="003409A1"/>
    <w:rsid w:val="003411FA"/>
    <w:rsid w:val="00341774"/>
    <w:rsid w:val="003417EF"/>
    <w:rsid w:val="0034304F"/>
    <w:rsid w:val="00343B56"/>
    <w:rsid w:val="003463CB"/>
    <w:rsid w:val="00346670"/>
    <w:rsid w:val="00346C31"/>
    <w:rsid w:val="00346E4B"/>
    <w:rsid w:val="00347810"/>
    <w:rsid w:val="00347D9D"/>
    <w:rsid w:val="00350150"/>
    <w:rsid w:val="00350368"/>
    <w:rsid w:val="00350D55"/>
    <w:rsid w:val="00350EA3"/>
    <w:rsid w:val="00351844"/>
    <w:rsid w:val="0035205D"/>
    <w:rsid w:val="00353105"/>
    <w:rsid w:val="003533FE"/>
    <w:rsid w:val="00353879"/>
    <w:rsid w:val="00353E49"/>
    <w:rsid w:val="003540E9"/>
    <w:rsid w:val="0035515F"/>
    <w:rsid w:val="0035516B"/>
    <w:rsid w:val="00355A2F"/>
    <w:rsid w:val="00357D77"/>
    <w:rsid w:val="00357E16"/>
    <w:rsid w:val="00360443"/>
    <w:rsid w:val="00363973"/>
    <w:rsid w:val="003652F6"/>
    <w:rsid w:val="00366B39"/>
    <w:rsid w:val="00366C82"/>
    <w:rsid w:val="00367466"/>
    <w:rsid w:val="00367F48"/>
    <w:rsid w:val="00370F9D"/>
    <w:rsid w:val="00371139"/>
    <w:rsid w:val="00371871"/>
    <w:rsid w:val="0037191F"/>
    <w:rsid w:val="00371F01"/>
    <w:rsid w:val="00372067"/>
    <w:rsid w:val="00372399"/>
    <w:rsid w:val="00372752"/>
    <w:rsid w:val="0037280A"/>
    <w:rsid w:val="00372DD2"/>
    <w:rsid w:val="003744B7"/>
    <w:rsid w:val="003745DC"/>
    <w:rsid w:val="00376BF2"/>
    <w:rsid w:val="00376D43"/>
    <w:rsid w:val="00377403"/>
    <w:rsid w:val="00377A91"/>
    <w:rsid w:val="00377C1D"/>
    <w:rsid w:val="00377F41"/>
    <w:rsid w:val="00380D9C"/>
    <w:rsid w:val="003812D5"/>
    <w:rsid w:val="0038137C"/>
    <w:rsid w:val="003821FB"/>
    <w:rsid w:val="00382412"/>
    <w:rsid w:val="0038326A"/>
    <w:rsid w:val="00384BF3"/>
    <w:rsid w:val="00385240"/>
    <w:rsid w:val="003856F8"/>
    <w:rsid w:val="00385DBD"/>
    <w:rsid w:val="003860D5"/>
    <w:rsid w:val="003869F6"/>
    <w:rsid w:val="00386F98"/>
    <w:rsid w:val="00386FEC"/>
    <w:rsid w:val="00387474"/>
    <w:rsid w:val="003875B5"/>
    <w:rsid w:val="003877DE"/>
    <w:rsid w:val="00387976"/>
    <w:rsid w:val="00387E69"/>
    <w:rsid w:val="00387E70"/>
    <w:rsid w:val="00387EBD"/>
    <w:rsid w:val="003909A4"/>
    <w:rsid w:val="00390A9A"/>
    <w:rsid w:val="00390CAD"/>
    <w:rsid w:val="00391C27"/>
    <w:rsid w:val="00391FAB"/>
    <w:rsid w:val="0039258F"/>
    <w:rsid w:val="003935D3"/>
    <w:rsid w:val="00393805"/>
    <w:rsid w:val="00394065"/>
    <w:rsid w:val="003942BC"/>
    <w:rsid w:val="00394D26"/>
    <w:rsid w:val="0039567C"/>
    <w:rsid w:val="00395686"/>
    <w:rsid w:val="0039570B"/>
    <w:rsid w:val="003960A0"/>
    <w:rsid w:val="003969A0"/>
    <w:rsid w:val="00397168"/>
    <w:rsid w:val="003977E3"/>
    <w:rsid w:val="00397DB8"/>
    <w:rsid w:val="00397DF1"/>
    <w:rsid w:val="003A0694"/>
    <w:rsid w:val="003A0A83"/>
    <w:rsid w:val="003A0ED9"/>
    <w:rsid w:val="003A1255"/>
    <w:rsid w:val="003A14CC"/>
    <w:rsid w:val="003A1D14"/>
    <w:rsid w:val="003A1EC1"/>
    <w:rsid w:val="003A1F6C"/>
    <w:rsid w:val="003A2EEF"/>
    <w:rsid w:val="003A2F65"/>
    <w:rsid w:val="003A3339"/>
    <w:rsid w:val="003A354C"/>
    <w:rsid w:val="003A41BD"/>
    <w:rsid w:val="003A4416"/>
    <w:rsid w:val="003A4826"/>
    <w:rsid w:val="003A58BD"/>
    <w:rsid w:val="003A5D17"/>
    <w:rsid w:val="003A5E0B"/>
    <w:rsid w:val="003A6436"/>
    <w:rsid w:val="003A6A72"/>
    <w:rsid w:val="003A6FE0"/>
    <w:rsid w:val="003A7B02"/>
    <w:rsid w:val="003A7F5D"/>
    <w:rsid w:val="003B2528"/>
    <w:rsid w:val="003B2AB2"/>
    <w:rsid w:val="003B3C9E"/>
    <w:rsid w:val="003B4AE5"/>
    <w:rsid w:val="003B6D4D"/>
    <w:rsid w:val="003B6F4E"/>
    <w:rsid w:val="003B7198"/>
    <w:rsid w:val="003C00E7"/>
    <w:rsid w:val="003C0A94"/>
    <w:rsid w:val="003C1284"/>
    <w:rsid w:val="003C160C"/>
    <w:rsid w:val="003C167C"/>
    <w:rsid w:val="003C240E"/>
    <w:rsid w:val="003C2DC1"/>
    <w:rsid w:val="003C2EF3"/>
    <w:rsid w:val="003C3C39"/>
    <w:rsid w:val="003C50B9"/>
    <w:rsid w:val="003C5EF6"/>
    <w:rsid w:val="003C66CA"/>
    <w:rsid w:val="003C6A82"/>
    <w:rsid w:val="003C7AFE"/>
    <w:rsid w:val="003D14E7"/>
    <w:rsid w:val="003D15DC"/>
    <w:rsid w:val="003D19B8"/>
    <w:rsid w:val="003D2AB7"/>
    <w:rsid w:val="003D2CD2"/>
    <w:rsid w:val="003D2F12"/>
    <w:rsid w:val="003D3692"/>
    <w:rsid w:val="003D3E0E"/>
    <w:rsid w:val="003D3F0E"/>
    <w:rsid w:val="003D4E2D"/>
    <w:rsid w:val="003D520E"/>
    <w:rsid w:val="003D542E"/>
    <w:rsid w:val="003D54B1"/>
    <w:rsid w:val="003D55EB"/>
    <w:rsid w:val="003D58F6"/>
    <w:rsid w:val="003D5A6C"/>
    <w:rsid w:val="003D5FB8"/>
    <w:rsid w:val="003D635C"/>
    <w:rsid w:val="003D63A2"/>
    <w:rsid w:val="003D6791"/>
    <w:rsid w:val="003D6972"/>
    <w:rsid w:val="003D6EA8"/>
    <w:rsid w:val="003D71BE"/>
    <w:rsid w:val="003D7A65"/>
    <w:rsid w:val="003E12B9"/>
    <w:rsid w:val="003E132A"/>
    <w:rsid w:val="003E2771"/>
    <w:rsid w:val="003E30C6"/>
    <w:rsid w:val="003E3376"/>
    <w:rsid w:val="003E35A1"/>
    <w:rsid w:val="003E3740"/>
    <w:rsid w:val="003E3FB0"/>
    <w:rsid w:val="003E68FF"/>
    <w:rsid w:val="003E6C30"/>
    <w:rsid w:val="003E7E37"/>
    <w:rsid w:val="003F0F15"/>
    <w:rsid w:val="003F18C5"/>
    <w:rsid w:val="003F1F8A"/>
    <w:rsid w:val="003F223D"/>
    <w:rsid w:val="003F3091"/>
    <w:rsid w:val="003F363A"/>
    <w:rsid w:val="003F3A60"/>
    <w:rsid w:val="003F4A27"/>
    <w:rsid w:val="003F5A56"/>
    <w:rsid w:val="003F5BAB"/>
    <w:rsid w:val="003F6187"/>
    <w:rsid w:val="003F6266"/>
    <w:rsid w:val="003F68E4"/>
    <w:rsid w:val="003F6C35"/>
    <w:rsid w:val="003F73EF"/>
    <w:rsid w:val="003F7871"/>
    <w:rsid w:val="003F7B0F"/>
    <w:rsid w:val="0040069F"/>
    <w:rsid w:val="0040081A"/>
    <w:rsid w:val="00400F01"/>
    <w:rsid w:val="0040103A"/>
    <w:rsid w:val="004015B9"/>
    <w:rsid w:val="0040277A"/>
    <w:rsid w:val="004035D3"/>
    <w:rsid w:val="00403C7E"/>
    <w:rsid w:val="00404347"/>
    <w:rsid w:val="00404445"/>
    <w:rsid w:val="004045D1"/>
    <w:rsid w:val="00404E8C"/>
    <w:rsid w:val="0040531F"/>
    <w:rsid w:val="00405825"/>
    <w:rsid w:val="00406920"/>
    <w:rsid w:val="00406948"/>
    <w:rsid w:val="00406F85"/>
    <w:rsid w:val="004071DE"/>
    <w:rsid w:val="004078FC"/>
    <w:rsid w:val="0041072F"/>
    <w:rsid w:val="00410763"/>
    <w:rsid w:val="00410872"/>
    <w:rsid w:val="0041111A"/>
    <w:rsid w:val="0041253D"/>
    <w:rsid w:val="00413092"/>
    <w:rsid w:val="004140F8"/>
    <w:rsid w:val="004143AB"/>
    <w:rsid w:val="004145E8"/>
    <w:rsid w:val="00414B56"/>
    <w:rsid w:val="00415783"/>
    <w:rsid w:val="004169F1"/>
    <w:rsid w:val="00416E7D"/>
    <w:rsid w:val="004171C7"/>
    <w:rsid w:val="004175DF"/>
    <w:rsid w:val="00417633"/>
    <w:rsid w:val="004204B2"/>
    <w:rsid w:val="004207D4"/>
    <w:rsid w:val="00420964"/>
    <w:rsid w:val="00420D3C"/>
    <w:rsid w:val="004211A6"/>
    <w:rsid w:val="0042129E"/>
    <w:rsid w:val="00421D3F"/>
    <w:rsid w:val="00423566"/>
    <w:rsid w:val="0042519B"/>
    <w:rsid w:val="00425238"/>
    <w:rsid w:val="00425620"/>
    <w:rsid w:val="00425AF2"/>
    <w:rsid w:val="00425F93"/>
    <w:rsid w:val="0042795C"/>
    <w:rsid w:val="00430066"/>
    <w:rsid w:val="004308C1"/>
    <w:rsid w:val="00431917"/>
    <w:rsid w:val="00431BD2"/>
    <w:rsid w:val="00431D27"/>
    <w:rsid w:val="00431FFF"/>
    <w:rsid w:val="004325FD"/>
    <w:rsid w:val="00432EAE"/>
    <w:rsid w:val="004332B6"/>
    <w:rsid w:val="004336C3"/>
    <w:rsid w:val="00433A75"/>
    <w:rsid w:val="00433B7D"/>
    <w:rsid w:val="00434553"/>
    <w:rsid w:val="004364B3"/>
    <w:rsid w:val="00436637"/>
    <w:rsid w:val="00436C6D"/>
    <w:rsid w:val="0043749C"/>
    <w:rsid w:val="004374D5"/>
    <w:rsid w:val="004374D8"/>
    <w:rsid w:val="00437641"/>
    <w:rsid w:val="00437D00"/>
    <w:rsid w:val="004404B0"/>
    <w:rsid w:val="00440EEA"/>
    <w:rsid w:val="0044160E"/>
    <w:rsid w:val="00442D71"/>
    <w:rsid w:val="004433C0"/>
    <w:rsid w:val="004434FD"/>
    <w:rsid w:val="004439D9"/>
    <w:rsid w:val="004443B6"/>
    <w:rsid w:val="00445A7B"/>
    <w:rsid w:val="0044630F"/>
    <w:rsid w:val="004463AC"/>
    <w:rsid w:val="0044649C"/>
    <w:rsid w:val="00446D1A"/>
    <w:rsid w:val="00447755"/>
    <w:rsid w:val="00450B2C"/>
    <w:rsid w:val="00450B2E"/>
    <w:rsid w:val="004525D4"/>
    <w:rsid w:val="00452AC2"/>
    <w:rsid w:val="00452C45"/>
    <w:rsid w:val="004536E0"/>
    <w:rsid w:val="00454083"/>
    <w:rsid w:val="00454A24"/>
    <w:rsid w:val="00454B13"/>
    <w:rsid w:val="0045517D"/>
    <w:rsid w:val="00455CC5"/>
    <w:rsid w:val="00456920"/>
    <w:rsid w:val="00456A8B"/>
    <w:rsid w:val="00456DD8"/>
    <w:rsid w:val="004578FE"/>
    <w:rsid w:val="00460036"/>
    <w:rsid w:val="00460B9B"/>
    <w:rsid w:val="00460FC8"/>
    <w:rsid w:val="00461CFC"/>
    <w:rsid w:val="0046213B"/>
    <w:rsid w:val="00462600"/>
    <w:rsid w:val="0046262A"/>
    <w:rsid w:val="004629D2"/>
    <w:rsid w:val="00462DA5"/>
    <w:rsid w:val="00462ED3"/>
    <w:rsid w:val="00464A33"/>
    <w:rsid w:val="004650DF"/>
    <w:rsid w:val="00465A64"/>
    <w:rsid w:val="0046631D"/>
    <w:rsid w:val="00466B32"/>
    <w:rsid w:val="004675E4"/>
    <w:rsid w:val="004677A5"/>
    <w:rsid w:val="004678BC"/>
    <w:rsid w:val="00467D02"/>
    <w:rsid w:val="00467F61"/>
    <w:rsid w:val="0047026F"/>
    <w:rsid w:val="00470A1F"/>
    <w:rsid w:val="00470F13"/>
    <w:rsid w:val="00472C81"/>
    <w:rsid w:val="00472CEC"/>
    <w:rsid w:val="0047510F"/>
    <w:rsid w:val="0047663B"/>
    <w:rsid w:val="00480FAD"/>
    <w:rsid w:val="00481103"/>
    <w:rsid w:val="00482AB5"/>
    <w:rsid w:val="00482ADA"/>
    <w:rsid w:val="00483040"/>
    <w:rsid w:val="0048310F"/>
    <w:rsid w:val="004835AC"/>
    <w:rsid w:val="00483982"/>
    <w:rsid w:val="00483DDD"/>
    <w:rsid w:val="00484489"/>
    <w:rsid w:val="00484715"/>
    <w:rsid w:val="004853C0"/>
    <w:rsid w:val="00485535"/>
    <w:rsid w:val="00485784"/>
    <w:rsid w:val="00485B12"/>
    <w:rsid w:val="00486B34"/>
    <w:rsid w:val="00486BD8"/>
    <w:rsid w:val="00487377"/>
    <w:rsid w:val="00487675"/>
    <w:rsid w:val="00490148"/>
    <w:rsid w:val="00490BE9"/>
    <w:rsid w:val="00490C56"/>
    <w:rsid w:val="0049173F"/>
    <w:rsid w:val="00491833"/>
    <w:rsid w:val="00492191"/>
    <w:rsid w:val="004922ED"/>
    <w:rsid w:val="004930BD"/>
    <w:rsid w:val="0049407D"/>
    <w:rsid w:val="00494661"/>
    <w:rsid w:val="00494851"/>
    <w:rsid w:val="00494CDA"/>
    <w:rsid w:val="00494CEE"/>
    <w:rsid w:val="0049538F"/>
    <w:rsid w:val="00495489"/>
    <w:rsid w:val="00495A27"/>
    <w:rsid w:val="00495CA5"/>
    <w:rsid w:val="004967D0"/>
    <w:rsid w:val="00496BDB"/>
    <w:rsid w:val="004A04EC"/>
    <w:rsid w:val="004A08C2"/>
    <w:rsid w:val="004A0E8E"/>
    <w:rsid w:val="004A14B4"/>
    <w:rsid w:val="004A24D3"/>
    <w:rsid w:val="004A24DD"/>
    <w:rsid w:val="004A2BF9"/>
    <w:rsid w:val="004A2F2B"/>
    <w:rsid w:val="004A3B26"/>
    <w:rsid w:val="004A4F60"/>
    <w:rsid w:val="004A51D0"/>
    <w:rsid w:val="004A55A4"/>
    <w:rsid w:val="004A5BEC"/>
    <w:rsid w:val="004A5C68"/>
    <w:rsid w:val="004A5C6A"/>
    <w:rsid w:val="004A5CAA"/>
    <w:rsid w:val="004A5F11"/>
    <w:rsid w:val="004A61A2"/>
    <w:rsid w:val="004A64E2"/>
    <w:rsid w:val="004A6B81"/>
    <w:rsid w:val="004A6D42"/>
    <w:rsid w:val="004A6FC5"/>
    <w:rsid w:val="004B1550"/>
    <w:rsid w:val="004B1600"/>
    <w:rsid w:val="004B1D5F"/>
    <w:rsid w:val="004B24BD"/>
    <w:rsid w:val="004B2A89"/>
    <w:rsid w:val="004B2D2F"/>
    <w:rsid w:val="004B30AF"/>
    <w:rsid w:val="004B3710"/>
    <w:rsid w:val="004B437E"/>
    <w:rsid w:val="004B4528"/>
    <w:rsid w:val="004B52EF"/>
    <w:rsid w:val="004B54B4"/>
    <w:rsid w:val="004B5A73"/>
    <w:rsid w:val="004B61C6"/>
    <w:rsid w:val="004B79D4"/>
    <w:rsid w:val="004B7ED4"/>
    <w:rsid w:val="004C024A"/>
    <w:rsid w:val="004C0F05"/>
    <w:rsid w:val="004C132D"/>
    <w:rsid w:val="004C1D5A"/>
    <w:rsid w:val="004C254C"/>
    <w:rsid w:val="004C2981"/>
    <w:rsid w:val="004C2AD4"/>
    <w:rsid w:val="004C2DFD"/>
    <w:rsid w:val="004C3A7E"/>
    <w:rsid w:val="004C3F9B"/>
    <w:rsid w:val="004C41C2"/>
    <w:rsid w:val="004C5554"/>
    <w:rsid w:val="004C676A"/>
    <w:rsid w:val="004C6ACC"/>
    <w:rsid w:val="004C75F7"/>
    <w:rsid w:val="004C765C"/>
    <w:rsid w:val="004C78AE"/>
    <w:rsid w:val="004D0DAF"/>
    <w:rsid w:val="004D175F"/>
    <w:rsid w:val="004D22CF"/>
    <w:rsid w:val="004D295D"/>
    <w:rsid w:val="004D317E"/>
    <w:rsid w:val="004D35EA"/>
    <w:rsid w:val="004D3F9D"/>
    <w:rsid w:val="004D408B"/>
    <w:rsid w:val="004D4114"/>
    <w:rsid w:val="004D4F84"/>
    <w:rsid w:val="004D4FF3"/>
    <w:rsid w:val="004D5893"/>
    <w:rsid w:val="004D69A6"/>
    <w:rsid w:val="004D6D1F"/>
    <w:rsid w:val="004D6E5F"/>
    <w:rsid w:val="004D702D"/>
    <w:rsid w:val="004D711F"/>
    <w:rsid w:val="004D721D"/>
    <w:rsid w:val="004D79B6"/>
    <w:rsid w:val="004D7B1C"/>
    <w:rsid w:val="004E0278"/>
    <w:rsid w:val="004E05C4"/>
    <w:rsid w:val="004E139C"/>
    <w:rsid w:val="004E1977"/>
    <w:rsid w:val="004E19A0"/>
    <w:rsid w:val="004E1C24"/>
    <w:rsid w:val="004E3061"/>
    <w:rsid w:val="004E332C"/>
    <w:rsid w:val="004E3542"/>
    <w:rsid w:val="004E37B8"/>
    <w:rsid w:val="004E40FD"/>
    <w:rsid w:val="004E4916"/>
    <w:rsid w:val="004E4FB8"/>
    <w:rsid w:val="004E540B"/>
    <w:rsid w:val="004E55E4"/>
    <w:rsid w:val="004E5ED3"/>
    <w:rsid w:val="004E6726"/>
    <w:rsid w:val="004E6BF3"/>
    <w:rsid w:val="004E72D9"/>
    <w:rsid w:val="004F0A73"/>
    <w:rsid w:val="004F1155"/>
    <w:rsid w:val="004F231F"/>
    <w:rsid w:val="004F2743"/>
    <w:rsid w:val="004F352A"/>
    <w:rsid w:val="004F3B80"/>
    <w:rsid w:val="004F3E34"/>
    <w:rsid w:val="004F4861"/>
    <w:rsid w:val="004F673B"/>
    <w:rsid w:val="00500046"/>
    <w:rsid w:val="00501236"/>
    <w:rsid w:val="0050185E"/>
    <w:rsid w:val="00501D85"/>
    <w:rsid w:val="00501DAE"/>
    <w:rsid w:val="00501EBC"/>
    <w:rsid w:val="00502174"/>
    <w:rsid w:val="00502567"/>
    <w:rsid w:val="00502A0A"/>
    <w:rsid w:val="00502AF2"/>
    <w:rsid w:val="005030B4"/>
    <w:rsid w:val="00503434"/>
    <w:rsid w:val="00503CB9"/>
    <w:rsid w:val="00503F74"/>
    <w:rsid w:val="00504890"/>
    <w:rsid w:val="00504987"/>
    <w:rsid w:val="005057E0"/>
    <w:rsid w:val="00505A33"/>
    <w:rsid w:val="00505B7A"/>
    <w:rsid w:val="005063A9"/>
    <w:rsid w:val="005069F7"/>
    <w:rsid w:val="00507DB8"/>
    <w:rsid w:val="00510192"/>
    <w:rsid w:val="005108F1"/>
    <w:rsid w:val="00510A45"/>
    <w:rsid w:val="0051106B"/>
    <w:rsid w:val="00511091"/>
    <w:rsid w:val="00511775"/>
    <w:rsid w:val="00511B2D"/>
    <w:rsid w:val="00512306"/>
    <w:rsid w:val="00512BFB"/>
    <w:rsid w:val="005147B6"/>
    <w:rsid w:val="00514E31"/>
    <w:rsid w:val="005150B7"/>
    <w:rsid w:val="005154E7"/>
    <w:rsid w:val="00515B18"/>
    <w:rsid w:val="00515E23"/>
    <w:rsid w:val="00516143"/>
    <w:rsid w:val="005163D2"/>
    <w:rsid w:val="0051676D"/>
    <w:rsid w:val="00517B45"/>
    <w:rsid w:val="00517D6C"/>
    <w:rsid w:val="0052006A"/>
    <w:rsid w:val="00520197"/>
    <w:rsid w:val="00520382"/>
    <w:rsid w:val="00520AFF"/>
    <w:rsid w:val="0052257A"/>
    <w:rsid w:val="00523477"/>
    <w:rsid w:val="00523A19"/>
    <w:rsid w:val="00524415"/>
    <w:rsid w:val="005246CD"/>
    <w:rsid w:val="00524985"/>
    <w:rsid w:val="005257C2"/>
    <w:rsid w:val="005267D7"/>
    <w:rsid w:val="00526ED1"/>
    <w:rsid w:val="00527489"/>
    <w:rsid w:val="005278A3"/>
    <w:rsid w:val="00527EEB"/>
    <w:rsid w:val="005308A2"/>
    <w:rsid w:val="00531889"/>
    <w:rsid w:val="00531CAF"/>
    <w:rsid w:val="00532234"/>
    <w:rsid w:val="00532321"/>
    <w:rsid w:val="00532A15"/>
    <w:rsid w:val="00532DBD"/>
    <w:rsid w:val="005331A9"/>
    <w:rsid w:val="00533924"/>
    <w:rsid w:val="005346FB"/>
    <w:rsid w:val="005347C4"/>
    <w:rsid w:val="00534C65"/>
    <w:rsid w:val="00535517"/>
    <w:rsid w:val="005363CC"/>
    <w:rsid w:val="00536B79"/>
    <w:rsid w:val="00536BF5"/>
    <w:rsid w:val="00536D55"/>
    <w:rsid w:val="00536FA7"/>
    <w:rsid w:val="0053774C"/>
    <w:rsid w:val="0053799F"/>
    <w:rsid w:val="005406AF"/>
    <w:rsid w:val="0054130E"/>
    <w:rsid w:val="00541A8E"/>
    <w:rsid w:val="00541BAF"/>
    <w:rsid w:val="00542050"/>
    <w:rsid w:val="00542279"/>
    <w:rsid w:val="0054279C"/>
    <w:rsid w:val="005435B6"/>
    <w:rsid w:val="00543796"/>
    <w:rsid w:val="00543D93"/>
    <w:rsid w:val="005449FA"/>
    <w:rsid w:val="0054500B"/>
    <w:rsid w:val="0054576E"/>
    <w:rsid w:val="00545C91"/>
    <w:rsid w:val="00545F52"/>
    <w:rsid w:val="005460A0"/>
    <w:rsid w:val="0054668D"/>
    <w:rsid w:val="005469AF"/>
    <w:rsid w:val="005477A7"/>
    <w:rsid w:val="0054790F"/>
    <w:rsid w:val="00547EDB"/>
    <w:rsid w:val="005504A0"/>
    <w:rsid w:val="00550A05"/>
    <w:rsid w:val="00550DFE"/>
    <w:rsid w:val="00551656"/>
    <w:rsid w:val="00552D14"/>
    <w:rsid w:val="00553D2C"/>
    <w:rsid w:val="005541BC"/>
    <w:rsid w:val="005551E3"/>
    <w:rsid w:val="00555273"/>
    <w:rsid w:val="005559EB"/>
    <w:rsid w:val="00555D99"/>
    <w:rsid w:val="00555D9D"/>
    <w:rsid w:val="00555DF4"/>
    <w:rsid w:val="005566A6"/>
    <w:rsid w:val="005568A5"/>
    <w:rsid w:val="00560543"/>
    <w:rsid w:val="00560CB5"/>
    <w:rsid w:val="00560D54"/>
    <w:rsid w:val="00561184"/>
    <w:rsid w:val="0056137E"/>
    <w:rsid w:val="005615EF"/>
    <w:rsid w:val="00561781"/>
    <w:rsid w:val="00561853"/>
    <w:rsid w:val="0056185D"/>
    <w:rsid w:val="0056216E"/>
    <w:rsid w:val="00562C96"/>
    <w:rsid w:val="0056326E"/>
    <w:rsid w:val="005632F4"/>
    <w:rsid w:val="00563341"/>
    <w:rsid w:val="00563441"/>
    <w:rsid w:val="00563477"/>
    <w:rsid w:val="00563B89"/>
    <w:rsid w:val="00564708"/>
    <w:rsid w:val="0056472A"/>
    <w:rsid w:val="00564E59"/>
    <w:rsid w:val="005654AE"/>
    <w:rsid w:val="005655FD"/>
    <w:rsid w:val="00565DF3"/>
    <w:rsid w:val="0056605F"/>
    <w:rsid w:val="005660F9"/>
    <w:rsid w:val="00566157"/>
    <w:rsid w:val="00566913"/>
    <w:rsid w:val="00566C68"/>
    <w:rsid w:val="005671B8"/>
    <w:rsid w:val="0056724A"/>
    <w:rsid w:val="00570520"/>
    <w:rsid w:val="00570BAA"/>
    <w:rsid w:val="00570D17"/>
    <w:rsid w:val="005718A2"/>
    <w:rsid w:val="0057227E"/>
    <w:rsid w:val="00573A27"/>
    <w:rsid w:val="005745F7"/>
    <w:rsid w:val="0057461A"/>
    <w:rsid w:val="00574FBC"/>
    <w:rsid w:val="0057537C"/>
    <w:rsid w:val="00575B5F"/>
    <w:rsid w:val="00575B9F"/>
    <w:rsid w:val="00575BA1"/>
    <w:rsid w:val="005772C8"/>
    <w:rsid w:val="005772E4"/>
    <w:rsid w:val="00577652"/>
    <w:rsid w:val="00577CCB"/>
    <w:rsid w:val="00580A1E"/>
    <w:rsid w:val="005820AC"/>
    <w:rsid w:val="0058235A"/>
    <w:rsid w:val="00582B55"/>
    <w:rsid w:val="00583B34"/>
    <w:rsid w:val="00584693"/>
    <w:rsid w:val="00584729"/>
    <w:rsid w:val="00584A1A"/>
    <w:rsid w:val="00584E02"/>
    <w:rsid w:val="00584F9F"/>
    <w:rsid w:val="005851E9"/>
    <w:rsid w:val="00585DF9"/>
    <w:rsid w:val="0058689C"/>
    <w:rsid w:val="00587536"/>
    <w:rsid w:val="0059045A"/>
    <w:rsid w:val="00590651"/>
    <w:rsid w:val="00590AD2"/>
    <w:rsid w:val="0059135A"/>
    <w:rsid w:val="005925D4"/>
    <w:rsid w:val="0059385E"/>
    <w:rsid w:val="00594934"/>
    <w:rsid w:val="00594A24"/>
    <w:rsid w:val="005952DE"/>
    <w:rsid w:val="005967B5"/>
    <w:rsid w:val="005968BB"/>
    <w:rsid w:val="005969B4"/>
    <w:rsid w:val="00597860"/>
    <w:rsid w:val="005A01DF"/>
    <w:rsid w:val="005A0407"/>
    <w:rsid w:val="005A048C"/>
    <w:rsid w:val="005A0B6F"/>
    <w:rsid w:val="005A0FF7"/>
    <w:rsid w:val="005A1545"/>
    <w:rsid w:val="005A1665"/>
    <w:rsid w:val="005A1A7D"/>
    <w:rsid w:val="005A1AED"/>
    <w:rsid w:val="005A25CB"/>
    <w:rsid w:val="005A2DF1"/>
    <w:rsid w:val="005A2F56"/>
    <w:rsid w:val="005A35CD"/>
    <w:rsid w:val="005A3B53"/>
    <w:rsid w:val="005A426B"/>
    <w:rsid w:val="005A4F1F"/>
    <w:rsid w:val="005A523E"/>
    <w:rsid w:val="005A5C9A"/>
    <w:rsid w:val="005A6275"/>
    <w:rsid w:val="005A641B"/>
    <w:rsid w:val="005A6B12"/>
    <w:rsid w:val="005A70A4"/>
    <w:rsid w:val="005A752D"/>
    <w:rsid w:val="005A79FA"/>
    <w:rsid w:val="005A7C36"/>
    <w:rsid w:val="005A7E7A"/>
    <w:rsid w:val="005B01FE"/>
    <w:rsid w:val="005B0D8F"/>
    <w:rsid w:val="005B3449"/>
    <w:rsid w:val="005B3C8E"/>
    <w:rsid w:val="005B499C"/>
    <w:rsid w:val="005B49B1"/>
    <w:rsid w:val="005B6FCC"/>
    <w:rsid w:val="005B743A"/>
    <w:rsid w:val="005B75D7"/>
    <w:rsid w:val="005B7FCD"/>
    <w:rsid w:val="005C0503"/>
    <w:rsid w:val="005C11CB"/>
    <w:rsid w:val="005C1D22"/>
    <w:rsid w:val="005C1DEA"/>
    <w:rsid w:val="005C1F86"/>
    <w:rsid w:val="005C21A8"/>
    <w:rsid w:val="005C21B5"/>
    <w:rsid w:val="005C253F"/>
    <w:rsid w:val="005C282C"/>
    <w:rsid w:val="005C301A"/>
    <w:rsid w:val="005C3054"/>
    <w:rsid w:val="005C458F"/>
    <w:rsid w:val="005C5158"/>
    <w:rsid w:val="005C57A0"/>
    <w:rsid w:val="005C594C"/>
    <w:rsid w:val="005C6839"/>
    <w:rsid w:val="005C6A2B"/>
    <w:rsid w:val="005C6D3E"/>
    <w:rsid w:val="005C7931"/>
    <w:rsid w:val="005C7A15"/>
    <w:rsid w:val="005C7EFE"/>
    <w:rsid w:val="005C7FE7"/>
    <w:rsid w:val="005D0A37"/>
    <w:rsid w:val="005D0DF9"/>
    <w:rsid w:val="005D108F"/>
    <w:rsid w:val="005D1FDE"/>
    <w:rsid w:val="005D2298"/>
    <w:rsid w:val="005D33DD"/>
    <w:rsid w:val="005D3FFA"/>
    <w:rsid w:val="005D4565"/>
    <w:rsid w:val="005D64E0"/>
    <w:rsid w:val="005D6697"/>
    <w:rsid w:val="005D7E67"/>
    <w:rsid w:val="005E0033"/>
    <w:rsid w:val="005E03CA"/>
    <w:rsid w:val="005E054C"/>
    <w:rsid w:val="005E151B"/>
    <w:rsid w:val="005E24CD"/>
    <w:rsid w:val="005E2DFB"/>
    <w:rsid w:val="005E32C9"/>
    <w:rsid w:val="005E39BB"/>
    <w:rsid w:val="005E3C4D"/>
    <w:rsid w:val="005E3F11"/>
    <w:rsid w:val="005E4C2F"/>
    <w:rsid w:val="005E5301"/>
    <w:rsid w:val="005E5319"/>
    <w:rsid w:val="005E6261"/>
    <w:rsid w:val="005E69F6"/>
    <w:rsid w:val="005E6F28"/>
    <w:rsid w:val="005E6F3E"/>
    <w:rsid w:val="005E7738"/>
    <w:rsid w:val="005F1729"/>
    <w:rsid w:val="005F1950"/>
    <w:rsid w:val="005F1AB8"/>
    <w:rsid w:val="005F1F7C"/>
    <w:rsid w:val="005F3CD3"/>
    <w:rsid w:val="005F3D4B"/>
    <w:rsid w:val="005F470A"/>
    <w:rsid w:val="005F4F9E"/>
    <w:rsid w:val="005F52B8"/>
    <w:rsid w:val="005F64A6"/>
    <w:rsid w:val="005F6642"/>
    <w:rsid w:val="005F7439"/>
    <w:rsid w:val="005F7B3A"/>
    <w:rsid w:val="005F7CAF"/>
    <w:rsid w:val="005F7EA6"/>
    <w:rsid w:val="006001C4"/>
    <w:rsid w:val="006010A6"/>
    <w:rsid w:val="0060129C"/>
    <w:rsid w:val="0060130B"/>
    <w:rsid w:val="00601570"/>
    <w:rsid w:val="00601A7D"/>
    <w:rsid w:val="00602062"/>
    <w:rsid w:val="00602AA6"/>
    <w:rsid w:val="00603014"/>
    <w:rsid w:val="00603934"/>
    <w:rsid w:val="00603BFE"/>
    <w:rsid w:val="006041A2"/>
    <w:rsid w:val="00604274"/>
    <w:rsid w:val="0060427E"/>
    <w:rsid w:val="00604B29"/>
    <w:rsid w:val="00604DD4"/>
    <w:rsid w:val="0060547A"/>
    <w:rsid w:val="006055CC"/>
    <w:rsid w:val="006075BB"/>
    <w:rsid w:val="00610BB9"/>
    <w:rsid w:val="00610C39"/>
    <w:rsid w:val="00611315"/>
    <w:rsid w:val="00611E60"/>
    <w:rsid w:val="0061304F"/>
    <w:rsid w:val="00613A62"/>
    <w:rsid w:val="00614421"/>
    <w:rsid w:val="00614912"/>
    <w:rsid w:val="00614F51"/>
    <w:rsid w:val="00615E77"/>
    <w:rsid w:val="00615EE1"/>
    <w:rsid w:val="00615F88"/>
    <w:rsid w:val="00616566"/>
    <w:rsid w:val="0061679E"/>
    <w:rsid w:val="006176C4"/>
    <w:rsid w:val="00617CAC"/>
    <w:rsid w:val="00617DD0"/>
    <w:rsid w:val="00620798"/>
    <w:rsid w:val="0062085A"/>
    <w:rsid w:val="00620EDE"/>
    <w:rsid w:val="006213E9"/>
    <w:rsid w:val="00621A4C"/>
    <w:rsid w:val="00621D2E"/>
    <w:rsid w:val="00622391"/>
    <w:rsid w:val="0062315C"/>
    <w:rsid w:val="00623738"/>
    <w:rsid w:val="0062384E"/>
    <w:rsid w:val="00624642"/>
    <w:rsid w:val="00624A90"/>
    <w:rsid w:val="00624D49"/>
    <w:rsid w:val="00625134"/>
    <w:rsid w:val="00625DCC"/>
    <w:rsid w:val="00625E2F"/>
    <w:rsid w:val="0062683E"/>
    <w:rsid w:val="00626CB0"/>
    <w:rsid w:val="00626E47"/>
    <w:rsid w:val="00627148"/>
    <w:rsid w:val="00627AE2"/>
    <w:rsid w:val="0063034C"/>
    <w:rsid w:val="006303B0"/>
    <w:rsid w:val="00630595"/>
    <w:rsid w:val="006306BD"/>
    <w:rsid w:val="00630CB6"/>
    <w:rsid w:val="00630FFF"/>
    <w:rsid w:val="00631080"/>
    <w:rsid w:val="0063163A"/>
    <w:rsid w:val="00631644"/>
    <w:rsid w:val="00633826"/>
    <w:rsid w:val="00633879"/>
    <w:rsid w:val="00634229"/>
    <w:rsid w:val="006342C8"/>
    <w:rsid w:val="00634977"/>
    <w:rsid w:val="00634F7A"/>
    <w:rsid w:val="00635B51"/>
    <w:rsid w:val="00636466"/>
    <w:rsid w:val="0063740A"/>
    <w:rsid w:val="0064030B"/>
    <w:rsid w:val="00640B6F"/>
    <w:rsid w:val="00640CFD"/>
    <w:rsid w:val="00640E42"/>
    <w:rsid w:val="00641534"/>
    <w:rsid w:val="00642DF3"/>
    <w:rsid w:val="00643324"/>
    <w:rsid w:val="00643410"/>
    <w:rsid w:val="006438BC"/>
    <w:rsid w:val="00643A26"/>
    <w:rsid w:val="00644AF9"/>
    <w:rsid w:val="00644E83"/>
    <w:rsid w:val="00645C11"/>
    <w:rsid w:val="00646013"/>
    <w:rsid w:val="00646620"/>
    <w:rsid w:val="006468E1"/>
    <w:rsid w:val="0064698C"/>
    <w:rsid w:val="00647002"/>
    <w:rsid w:val="00647A6E"/>
    <w:rsid w:val="0065076D"/>
    <w:rsid w:val="006512D9"/>
    <w:rsid w:val="00651571"/>
    <w:rsid w:val="006517B9"/>
    <w:rsid w:val="00651811"/>
    <w:rsid w:val="0065259E"/>
    <w:rsid w:val="00652D56"/>
    <w:rsid w:val="00652E4A"/>
    <w:rsid w:val="0065402B"/>
    <w:rsid w:val="00654091"/>
    <w:rsid w:val="006549E9"/>
    <w:rsid w:val="00654F33"/>
    <w:rsid w:val="006554C5"/>
    <w:rsid w:val="006556D4"/>
    <w:rsid w:val="0065576C"/>
    <w:rsid w:val="00655931"/>
    <w:rsid w:val="00655C59"/>
    <w:rsid w:val="006566DE"/>
    <w:rsid w:val="00656902"/>
    <w:rsid w:val="00656A99"/>
    <w:rsid w:val="006603A1"/>
    <w:rsid w:val="00660D08"/>
    <w:rsid w:val="006612B9"/>
    <w:rsid w:val="00661378"/>
    <w:rsid w:val="00662605"/>
    <w:rsid w:val="00662617"/>
    <w:rsid w:val="00662EF4"/>
    <w:rsid w:val="00662FBE"/>
    <w:rsid w:val="00663D94"/>
    <w:rsid w:val="00663ECA"/>
    <w:rsid w:val="00664543"/>
    <w:rsid w:val="0066456C"/>
    <w:rsid w:val="00664B56"/>
    <w:rsid w:val="00664CC0"/>
    <w:rsid w:val="00664E62"/>
    <w:rsid w:val="00664FE0"/>
    <w:rsid w:val="00665253"/>
    <w:rsid w:val="00665418"/>
    <w:rsid w:val="006654BC"/>
    <w:rsid w:val="00665EC4"/>
    <w:rsid w:val="0066674F"/>
    <w:rsid w:val="006669C2"/>
    <w:rsid w:val="006674E0"/>
    <w:rsid w:val="00667C55"/>
    <w:rsid w:val="00667E63"/>
    <w:rsid w:val="00670024"/>
    <w:rsid w:val="00670DFE"/>
    <w:rsid w:val="00671168"/>
    <w:rsid w:val="00671BF7"/>
    <w:rsid w:val="00671E84"/>
    <w:rsid w:val="006722F9"/>
    <w:rsid w:val="00672A55"/>
    <w:rsid w:val="00672AC0"/>
    <w:rsid w:val="00672E53"/>
    <w:rsid w:val="00672F64"/>
    <w:rsid w:val="00673372"/>
    <w:rsid w:val="0067422D"/>
    <w:rsid w:val="00674381"/>
    <w:rsid w:val="00674DD6"/>
    <w:rsid w:val="00675B7F"/>
    <w:rsid w:val="00676276"/>
    <w:rsid w:val="00676386"/>
    <w:rsid w:val="00677585"/>
    <w:rsid w:val="006806E3"/>
    <w:rsid w:val="00680B09"/>
    <w:rsid w:val="006810F7"/>
    <w:rsid w:val="00681616"/>
    <w:rsid w:val="00682247"/>
    <w:rsid w:val="00682C32"/>
    <w:rsid w:val="00682C4D"/>
    <w:rsid w:val="00683398"/>
    <w:rsid w:val="0068373B"/>
    <w:rsid w:val="0068465B"/>
    <w:rsid w:val="006849EA"/>
    <w:rsid w:val="00684A0E"/>
    <w:rsid w:val="006850E4"/>
    <w:rsid w:val="006852AA"/>
    <w:rsid w:val="006857AD"/>
    <w:rsid w:val="00685813"/>
    <w:rsid w:val="006858FF"/>
    <w:rsid w:val="00685F56"/>
    <w:rsid w:val="00686147"/>
    <w:rsid w:val="006861CD"/>
    <w:rsid w:val="006863EB"/>
    <w:rsid w:val="00686F70"/>
    <w:rsid w:val="00690404"/>
    <w:rsid w:val="006916FD"/>
    <w:rsid w:val="006924BA"/>
    <w:rsid w:val="0069292A"/>
    <w:rsid w:val="0069446C"/>
    <w:rsid w:val="006947C5"/>
    <w:rsid w:val="00694954"/>
    <w:rsid w:val="00695195"/>
    <w:rsid w:val="00695A3F"/>
    <w:rsid w:val="006964B3"/>
    <w:rsid w:val="006972E8"/>
    <w:rsid w:val="006A29AB"/>
    <w:rsid w:val="006A2A61"/>
    <w:rsid w:val="006A4025"/>
    <w:rsid w:val="006A4167"/>
    <w:rsid w:val="006A581F"/>
    <w:rsid w:val="006A677C"/>
    <w:rsid w:val="006A7419"/>
    <w:rsid w:val="006A76F5"/>
    <w:rsid w:val="006A7822"/>
    <w:rsid w:val="006A7EEF"/>
    <w:rsid w:val="006B019E"/>
    <w:rsid w:val="006B195D"/>
    <w:rsid w:val="006B1C0C"/>
    <w:rsid w:val="006B2CFA"/>
    <w:rsid w:val="006B3A0F"/>
    <w:rsid w:val="006B3B1C"/>
    <w:rsid w:val="006B46A8"/>
    <w:rsid w:val="006B5456"/>
    <w:rsid w:val="006B56AB"/>
    <w:rsid w:val="006B5D54"/>
    <w:rsid w:val="006B5DBF"/>
    <w:rsid w:val="006B5E26"/>
    <w:rsid w:val="006B653F"/>
    <w:rsid w:val="006B6694"/>
    <w:rsid w:val="006B6B0C"/>
    <w:rsid w:val="006B7BAC"/>
    <w:rsid w:val="006C0118"/>
    <w:rsid w:val="006C044F"/>
    <w:rsid w:val="006C04F3"/>
    <w:rsid w:val="006C0A17"/>
    <w:rsid w:val="006C0E7F"/>
    <w:rsid w:val="006C26C6"/>
    <w:rsid w:val="006C2895"/>
    <w:rsid w:val="006C2E03"/>
    <w:rsid w:val="006C39FD"/>
    <w:rsid w:val="006C3A91"/>
    <w:rsid w:val="006C3B9C"/>
    <w:rsid w:val="006C40CC"/>
    <w:rsid w:val="006C4B67"/>
    <w:rsid w:val="006C4D0F"/>
    <w:rsid w:val="006C5B2D"/>
    <w:rsid w:val="006C5E1C"/>
    <w:rsid w:val="006C6B30"/>
    <w:rsid w:val="006C6C24"/>
    <w:rsid w:val="006C7D7E"/>
    <w:rsid w:val="006C7E44"/>
    <w:rsid w:val="006C7F44"/>
    <w:rsid w:val="006D0AAF"/>
    <w:rsid w:val="006D2399"/>
    <w:rsid w:val="006D23A2"/>
    <w:rsid w:val="006D4A94"/>
    <w:rsid w:val="006D4AB0"/>
    <w:rsid w:val="006D63E7"/>
    <w:rsid w:val="006D6765"/>
    <w:rsid w:val="006D68BE"/>
    <w:rsid w:val="006D6AEC"/>
    <w:rsid w:val="006D710E"/>
    <w:rsid w:val="006D7137"/>
    <w:rsid w:val="006D76AC"/>
    <w:rsid w:val="006D76FB"/>
    <w:rsid w:val="006E081E"/>
    <w:rsid w:val="006E2147"/>
    <w:rsid w:val="006E242C"/>
    <w:rsid w:val="006E2DE1"/>
    <w:rsid w:val="006E31B8"/>
    <w:rsid w:val="006E32CE"/>
    <w:rsid w:val="006E35D2"/>
    <w:rsid w:val="006E40EA"/>
    <w:rsid w:val="006E643E"/>
    <w:rsid w:val="006E66E4"/>
    <w:rsid w:val="006E6792"/>
    <w:rsid w:val="006E6D1F"/>
    <w:rsid w:val="006F0561"/>
    <w:rsid w:val="006F099B"/>
    <w:rsid w:val="006F1D0F"/>
    <w:rsid w:val="006F28D6"/>
    <w:rsid w:val="006F29D3"/>
    <w:rsid w:val="006F2A85"/>
    <w:rsid w:val="006F2B5C"/>
    <w:rsid w:val="006F2BE0"/>
    <w:rsid w:val="006F37C3"/>
    <w:rsid w:val="006F3E2A"/>
    <w:rsid w:val="006F41B7"/>
    <w:rsid w:val="006F4FE9"/>
    <w:rsid w:val="006F5652"/>
    <w:rsid w:val="006F5F1B"/>
    <w:rsid w:val="006F65E4"/>
    <w:rsid w:val="006F7718"/>
    <w:rsid w:val="00700A59"/>
    <w:rsid w:val="007021F5"/>
    <w:rsid w:val="00702CE7"/>
    <w:rsid w:val="00704709"/>
    <w:rsid w:val="00705120"/>
    <w:rsid w:val="00705C65"/>
    <w:rsid w:val="00706A89"/>
    <w:rsid w:val="00706C48"/>
    <w:rsid w:val="00707052"/>
    <w:rsid w:val="007070AF"/>
    <w:rsid w:val="0070799E"/>
    <w:rsid w:val="00707FF3"/>
    <w:rsid w:val="00710498"/>
    <w:rsid w:val="007108FC"/>
    <w:rsid w:val="00711876"/>
    <w:rsid w:val="00711A32"/>
    <w:rsid w:val="0071280C"/>
    <w:rsid w:val="007137B8"/>
    <w:rsid w:val="00713882"/>
    <w:rsid w:val="007139E1"/>
    <w:rsid w:val="00714CE5"/>
    <w:rsid w:val="00715007"/>
    <w:rsid w:val="0071593D"/>
    <w:rsid w:val="00715F83"/>
    <w:rsid w:val="00716437"/>
    <w:rsid w:val="0071656B"/>
    <w:rsid w:val="0071657B"/>
    <w:rsid w:val="00716591"/>
    <w:rsid w:val="00717C88"/>
    <w:rsid w:val="00717D21"/>
    <w:rsid w:val="00721038"/>
    <w:rsid w:val="007218AE"/>
    <w:rsid w:val="00721A59"/>
    <w:rsid w:val="00721C04"/>
    <w:rsid w:val="00722658"/>
    <w:rsid w:val="00722969"/>
    <w:rsid w:val="00722CD4"/>
    <w:rsid w:val="00722D12"/>
    <w:rsid w:val="00723EAA"/>
    <w:rsid w:val="00724449"/>
    <w:rsid w:val="00724DBD"/>
    <w:rsid w:val="00724EFA"/>
    <w:rsid w:val="007255E6"/>
    <w:rsid w:val="00726055"/>
    <w:rsid w:val="00726242"/>
    <w:rsid w:val="00727783"/>
    <w:rsid w:val="00727D43"/>
    <w:rsid w:val="00727D68"/>
    <w:rsid w:val="007300A5"/>
    <w:rsid w:val="0073038B"/>
    <w:rsid w:val="0073064D"/>
    <w:rsid w:val="00730702"/>
    <w:rsid w:val="00730AE2"/>
    <w:rsid w:val="007318EF"/>
    <w:rsid w:val="00732053"/>
    <w:rsid w:val="00732193"/>
    <w:rsid w:val="00732D93"/>
    <w:rsid w:val="00735141"/>
    <w:rsid w:val="0073546C"/>
    <w:rsid w:val="00735FB4"/>
    <w:rsid w:val="00736288"/>
    <w:rsid w:val="0073692C"/>
    <w:rsid w:val="00736BE9"/>
    <w:rsid w:val="00740192"/>
    <w:rsid w:val="00740C8B"/>
    <w:rsid w:val="007422A7"/>
    <w:rsid w:val="007428F6"/>
    <w:rsid w:val="007430F8"/>
    <w:rsid w:val="007434DF"/>
    <w:rsid w:val="007434EE"/>
    <w:rsid w:val="007436F9"/>
    <w:rsid w:val="00743BFB"/>
    <w:rsid w:val="00743D42"/>
    <w:rsid w:val="007440EA"/>
    <w:rsid w:val="00744BFA"/>
    <w:rsid w:val="00744DB1"/>
    <w:rsid w:val="00745591"/>
    <w:rsid w:val="00746527"/>
    <w:rsid w:val="00746845"/>
    <w:rsid w:val="0074709E"/>
    <w:rsid w:val="007475ED"/>
    <w:rsid w:val="0074764E"/>
    <w:rsid w:val="00747687"/>
    <w:rsid w:val="00747BE1"/>
    <w:rsid w:val="0075037A"/>
    <w:rsid w:val="007509ED"/>
    <w:rsid w:val="00751261"/>
    <w:rsid w:val="00751392"/>
    <w:rsid w:val="00751918"/>
    <w:rsid w:val="00751A51"/>
    <w:rsid w:val="00752087"/>
    <w:rsid w:val="007523EF"/>
    <w:rsid w:val="007531CC"/>
    <w:rsid w:val="0075323D"/>
    <w:rsid w:val="00753450"/>
    <w:rsid w:val="00753B71"/>
    <w:rsid w:val="00754000"/>
    <w:rsid w:val="0075418D"/>
    <w:rsid w:val="0075464E"/>
    <w:rsid w:val="00754683"/>
    <w:rsid w:val="00755619"/>
    <w:rsid w:val="007556A9"/>
    <w:rsid w:val="00755926"/>
    <w:rsid w:val="00755986"/>
    <w:rsid w:val="00755A49"/>
    <w:rsid w:val="00755ABF"/>
    <w:rsid w:val="00756338"/>
    <w:rsid w:val="007567DD"/>
    <w:rsid w:val="00756D9C"/>
    <w:rsid w:val="007570E8"/>
    <w:rsid w:val="00757651"/>
    <w:rsid w:val="00757931"/>
    <w:rsid w:val="00757B58"/>
    <w:rsid w:val="00757C45"/>
    <w:rsid w:val="00760539"/>
    <w:rsid w:val="00760AD0"/>
    <w:rsid w:val="00761B2A"/>
    <w:rsid w:val="00761D91"/>
    <w:rsid w:val="00761EC7"/>
    <w:rsid w:val="00762A97"/>
    <w:rsid w:val="00762E16"/>
    <w:rsid w:val="00762E1F"/>
    <w:rsid w:val="0076375C"/>
    <w:rsid w:val="00763EF1"/>
    <w:rsid w:val="007645D3"/>
    <w:rsid w:val="007647C0"/>
    <w:rsid w:val="00764D32"/>
    <w:rsid w:val="007657DF"/>
    <w:rsid w:val="007659B1"/>
    <w:rsid w:val="00765D2C"/>
    <w:rsid w:val="00765F07"/>
    <w:rsid w:val="0076614C"/>
    <w:rsid w:val="00766889"/>
    <w:rsid w:val="00766F1D"/>
    <w:rsid w:val="007679DB"/>
    <w:rsid w:val="00767CC2"/>
    <w:rsid w:val="0077000A"/>
    <w:rsid w:val="00770B28"/>
    <w:rsid w:val="00770B9B"/>
    <w:rsid w:val="007717CA"/>
    <w:rsid w:val="0077205F"/>
    <w:rsid w:val="00772349"/>
    <w:rsid w:val="007728B2"/>
    <w:rsid w:val="00772A77"/>
    <w:rsid w:val="00773381"/>
    <w:rsid w:val="00773460"/>
    <w:rsid w:val="0077358F"/>
    <w:rsid w:val="007738CF"/>
    <w:rsid w:val="0077408C"/>
    <w:rsid w:val="007744D4"/>
    <w:rsid w:val="0077503A"/>
    <w:rsid w:val="007752E6"/>
    <w:rsid w:val="00775DE9"/>
    <w:rsid w:val="00776072"/>
    <w:rsid w:val="0077639F"/>
    <w:rsid w:val="00776529"/>
    <w:rsid w:val="00776FAA"/>
    <w:rsid w:val="0077738B"/>
    <w:rsid w:val="007775D8"/>
    <w:rsid w:val="0077789E"/>
    <w:rsid w:val="00777AA2"/>
    <w:rsid w:val="00777D5A"/>
    <w:rsid w:val="00777D9C"/>
    <w:rsid w:val="0078056C"/>
    <w:rsid w:val="007814A4"/>
    <w:rsid w:val="00782AAA"/>
    <w:rsid w:val="0078300F"/>
    <w:rsid w:val="00783564"/>
    <w:rsid w:val="007839FE"/>
    <w:rsid w:val="00785243"/>
    <w:rsid w:val="00785756"/>
    <w:rsid w:val="007860B0"/>
    <w:rsid w:val="007860C4"/>
    <w:rsid w:val="0078685E"/>
    <w:rsid w:val="00786EFC"/>
    <w:rsid w:val="007875B2"/>
    <w:rsid w:val="00787AD6"/>
    <w:rsid w:val="0079005B"/>
    <w:rsid w:val="007902E2"/>
    <w:rsid w:val="00790359"/>
    <w:rsid w:val="007905E3"/>
    <w:rsid w:val="00791817"/>
    <w:rsid w:val="00791839"/>
    <w:rsid w:val="0079247A"/>
    <w:rsid w:val="007924AD"/>
    <w:rsid w:val="00792D3A"/>
    <w:rsid w:val="00793132"/>
    <w:rsid w:val="00793CC8"/>
    <w:rsid w:val="00793CE0"/>
    <w:rsid w:val="00793ED0"/>
    <w:rsid w:val="00794000"/>
    <w:rsid w:val="007942AE"/>
    <w:rsid w:val="0079588C"/>
    <w:rsid w:val="00796809"/>
    <w:rsid w:val="00796A36"/>
    <w:rsid w:val="00797310"/>
    <w:rsid w:val="00797AE9"/>
    <w:rsid w:val="007A097D"/>
    <w:rsid w:val="007A0BD8"/>
    <w:rsid w:val="007A18DA"/>
    <w:rsid w:val="007A1BAD"/>
    <w:rsid w:val="007A32A5"/>
    <w:rsid w:val="007A3739"/>
    <w:rsid w:val="007A3D1B"/>
    <w:rsid w:val="007A506F"/>
    <w:rsid w:val="007A565B"/>
    <w:rsid w:val="007A5C2A"/>
    <w:rsid w:val="007A6457"/>
    <w:rsid w:val="007A654C"/>
    <w:rsid w:val="007A66C7"/>
    <w:rsid w:val="007A7D36"/>
    <w:rsid w:val="007A7E36"/>
    <w:rsid w:val="007B0135"/>
    <w:rsid w:val="007B0225"/>
    <w:rsid w:val="007B06C7"/>
    <w:rsid w:val="007B06CD"/>
    <w:rsid w:val="007B0944"/>
    <w:rsid w:val="007B0A7C"/>
    <w:rsid w:val="007B1424"/>
    <w:rsid w:val="007B1598"/>
    <w:rsid w:val="007B16AC"/>
    <w:rsid w:val="007B18B2"/>
    <w:rsid w:val="007B2074"/>
    <w:rsid w:val="007B25FB"/>
    <w:rsid w:val="007B2D91"/>
    <w:rsid w:val="007B34A0"/>
    <w:rsid w:val="007B402D"/>
    <w:rsid w:val="007B4432"/>
    <w:rsid w:val="007B5269"/>
    <w:rsid w:val="007B5CEE"/>
    <w:rsid w:val="007B6567"/>
    <w:rsid w:val="007B6D2C"/>
    <w:rsid w:val="007B7363"/>
    <w:rsid w:val="007B74E7"/>
    <w:rsid w:val="007B7C91"/>
    <w:rsid w:val="007C032B"/>
    <w:rsid w:val="007C0A10"/>
    <w:rsid w:val="007C10C9"/>
    <w:rsid w:val="007C2383"/>
    <w:rsid w:val="007C2B0D"/>
    <w:rsid w:val="007C3299"/>
    <w:rsid w:val="007C401F"/>
    <w:rsid w:val="007C4405"/>
    <w:rsid w:val="007C507D"/>
    <w:rsid w:val="007C517E"/>
    <w:rsid w:val="007C5232"/>
    <w:rsid w:val="007C52E1"/>
    <w:rsid w:val="007C5629"/>
    <w:rsid w:val="007C5B42"/>
    <w:rsid w:val="007C5E23"/>
    <w:rsid w:val="007C5F60"/>
    <w:rsid w:val="007C6083"/>
    <w:rsid w:val="007C6877"/>
    <w:rsid w:val="007C78AD"/>
    <w:rsid w:val="007C7992"/>
    <w:rsid w:val="007C7E23"/>
    <w:rsid w:val="007D0068"/>
    <w:rsid w:val="007D0DA0"/>
    <w:rsid w:val="007D0F81"/>
    <w:rsid w:val="007D1A3C"/>
    <w:rsid w:val="007D1FD5"/>
    <w:rsid w:val="007D200E"/>
    <w:rsid w:val="007D21D2"/>
    <w:rsid w:val="007D21E6"/>
    <w:rsid w:val="007D251F"/>
    <w:rsid w:val="007D2AAB"/>
    <w:rsid w:val="007D2D42"/>
    <w:rsid w:val="007D2EC4"/>
    <w:rsid w:val="007D3A96"/>
    <w:rsid w:val="007D3E26"/>
    <w:rsid w:val="007D430A"/>
    <w:rsid w:val="007D4E7F"/>
    <w:rsid w:val="007D5330"/>
    <w:rsid w:val="007D5A83"/>
    <w:rsid w:val="007D5B84"/>
    <w:rsid w:val="007D5D3D"/>
    <w:rsid w:val="007D5E0C"/>
    <w:rsid w:val="007D7E2B"/>
    <w:rsid w:val="007E03DE"/>
    <w:rsid w:val="007E0FB0"/>
    <w:rsid w:val="007E1A25"/>
    <w:rsid w:val="007E2212"/>
    <w:rsid w:val="007E3071"/>
    <w:rsid w:val="007E329E"/>
    <w:rsid w:val="007E41F8"/>
    <w:rsid w:val="007E427A"/>
    <w:rsid w:val="007E48CA"/>
    <w:rsid w:val="007E4FB2"/>
    <w:rsid w:val="007E57EB"/>
    <w:rsid w:val="007E5D24"/>
    <w:rsid w:val="007E60AA"/>
    <w:rsid w:val="007E7295"/>
    <w:rsid w:val="007E7DC0"/>
    <w:rsid w:val="007F021E"/>
    <w:rsid w:val="007F0A21"/>
    <w:rsid w:val="007F1612"/>
    <w:rsid w:val="007F208D"/>
    <w:rsid w:val="007F224F"/>
    <w:rsid w:val="007F290C"/>
    <w:rsid w:val="007F404A"/>
    <w:rsid w:val="007F44A1"/>
    <w:rsid w:val="007F4749"/>
    <w:rsid w:val="007F4A6B"/>
    <w:rsid w:val="007F4CFB"/>
    <w:rsid w:val="007F6012"/>
    <w:rsid w:val="007F6013"/>
    <w:rsid w:val="007F7DFA"/>
    <w:rsid w:val="007F7FA5"/>
    <w:rsid w:val="008009F1"/>
    <w:rsid w:val="00800E19"/>
    <w:rsid w:val="00801737"/>
    <w:rsid w:val="00801899"/>
    <w:rsid w:val="00802B57"/>
    <w:rsid w:val="00803B7B"/>
    <w:rsid w:val="00803ED9"/>
    <w:rsid w:val="008040B8"/>
    <w:rsid w:val="00805ECB"/>
    <w:rsid w:val="00806406"/>
    <w:rsid w:val="008069C4"/>
    <w:rsid w:val="00806F47"/>
    <w:rsid w:val="0080715E"/>
    <w:rsid w:val="008074B9"/>
    <w:rsid w:val="00807548"/>
    <w:rsid w:val="0081074A"/>
    <w:rsid w:val="00810A60"/>
    <w:rsid w:val="00810DE1"/>
    <w:rsid w:val="00811052"/>
    <w:rsid w:val="00811570"/>
    <w:rsid w:val="0081178D"/>
    <w:rsid w:val="00811C47"/>
    <w:rsid w:val="00811C6C"/>
    <w:rsid w:val="008123A2"/>
    <w:rsid w:val="00812C2C"/>
    <w:rsid w:val="00812CB7"/>
    <w:rsid w:val="008132D3"/>
    <w:rsid w:val="008133FA"/>
    <w:rsid w:val="00813410"/>
    <w:rsid w:val="008135D9"/>
    <w:rsid w:val="00814240"/>
    <w:rsid w:val="0081443B"/>
    <w:rsid w:val="00814DB5"/>
    <w:rsid w:val="00815665"/>
    <w:rsid w:val="008158C1"/>
    <w:rsid w:val="00815FD6"/>
    <w:rsid w:val="0081682B"/>
    <w:rsid w:val="00816924"/>
    <w:rsid w:val="0081692B"/>
    <w:rsid w:val="0081748B"/>
    <w:rsid w:val="008179D7"/>
    <w:rsid w:val="00817A38"/>
    <w:rsid w:val="00817DFC"/>
    <w:rsid w:val="00820368"/>
    <w:rsid w:val="008206A2"/>
    <w:rsid w:val="00821442"/>
    <w:rsid w:val="008216A7"/>
    <w:rsid w:val="00821940"/>
    <w:rsid w:val="0082233C"/>
    <w:rsid w:val="00822464"/>
    <w:rsid w:val="00822EA9"/>
    <w:rsid w:val="008235FB"/>
    <w:rsid w:val="00823D4C"/>
    <w:rsid w:val="008240C1"/>
    <w:rsid w:val="00824201"/>
    <w:rsid w:val="00824311"/>
    <w:rsid w:val="0082462E"/>
    <w:rsid w:val="00824BC5"/>
    <w:rsid w:val="00824C51"/>
    <w:rsid w:val="0082519B"/>
    <w:rsid w:val="008254E4"/>
    <w:rsid w:val="00825EFC"/>
    <w:rsid w:val="008268C8"/>
    <w:rsid w:val="0082697F"/>
    <w:rsid w:val="00826A25"/>
    <w:rsid w:val="00826C14"/>
    <w:rsid w:val="00827961"/>
    <w:rsid w:val="0083023C"/>
    <w:rsid w:val="008305A4"/>
    <w:rsid w:val="008308BD"/>
    <w:rsid w:val="00830CA5"/>
    <w:rsid w:val="00830D64"/>
    <w:rsid w:val="008313FB"/>
    <w:rsid w:val="0083144E"/>
    <w:rsid w:val="00831EB5"/>
    <w:rsid w:val="008321F4"/>
    <w:rsid w:val="0083364F"/>
    <w:rsid w:val="00833874"/>
    <w:rsid w:val="00833A10"/>
    <w:rsid w:val="00835605"/>
    <w:rsid w:val="008356C4"/>
    <w:rsid w:val="00835F52"/>
    <w:rsid w:val="008360F9"/>
    <w:rsid w:val="008366CD"/>
    <w:rsid w:val="00836BBB"/>
    <w:rsid w:val="00836BF6"/>
    <w:rsid w:val="00836CEB"/>
    <w:rsid w:val="00836EE3"/>
    <w:rsid w:val="00837469"/>
    <w:rsid w:val="00837BBD"/>
    <w:rsid w:val="00837EC1"/>
    <w:rsid w:val="008400D8"/>
    <w:rsid w:val="00840245"/>
    <w:rsid w:val="00840E39"/>
    <w:rsid w:val="0084120F"/>
    <w:rsid w:val="00841D46"/>
    <w:rsid w:val="00841DD4"/>
    <w:rsid w:val="00841EDA"/>
    <w:rsid w:val="00843184"/>
    <w:rsid w:val="008431BD"/>
    <w:rsid w:val="00843315"/>
    <w:rsid w:val="00843597"/>
    <w:rsid w:val="00843BA5"/>
    <w:rsid w:val="00844D86"/>
    <w:rsid w:val="00845489"/>
    <w:rsid w:val="00846574"/>
    <w:rsid w:val="008469A6"/>
    <w:rsid w:val="00846EA6"/>
    <w:rsid w:val="008474EC"/>
    <w:rsid w:val="00847714"/>
    <w:rsid w:val="008477A9"/>
    <w:rsid w:val="008479CC"/>
    <w:rsid w:val="00850950"/>
    <w:rsid w:val="00851065"/>
    <w:rsid w:val="008521E0"/>
    <w:rsid w:val="00853D5D"/>
    <w:rsid w:val="00854307"/>
    <w:rsid w:val="00854E61"/>
    <w:rsid w:val="00855246"/>
    <w:rsid w:val="0085525D"/>
    <w:rsid w:val="00855B79"/>
    <w:rsid w:val="00856DE5"/>
    <w:rsid w:val="008575AA"/>
    <w:rsid w:val="00857682"/>
    <w:rsid w:val="00857755"/>
    <w:rsid w:val="00857CD6"/>
    <w:rsid w:val="00857D65"/>
    <w:rsid w:val="00857D87"/>
    <w:rsid w:val="00857EFA"/>
    <w:rsid w:val="0086022F"/>
    <w:rsid w:val="0086054D"/>
    <w:rsid w:val="0086101A"/>
    <w:rsid w:val="0086170D"/>
    <w:rsid w:val="00861CFF"/>
    <w:rsid w:val="00861D35"/>
    <w:rsid w:val="00862455"/>
    <w:rsid w:val="00862776"/>
    <w:rsid w:val="0086301B"/>
    <w:rsid w:val="0086345C"/>
    <w:rsid w:val="00863AFD"/>
    <w:rsid w:val="008643CB"/>
    <w:rsid w:val="008654D6"/>
    <w:rsid w:val="00865772"/>
    <w:rsid w:val="00866501"/>
    <w:rsid w:val="00866964"/>
    <w:rsid w:val="00867291"/>
    <w:rsid w:val="00870026"/>
    <w:rsid w:val="00870116"/>
    <w:rsid w:val="008705BC"/>
    <w:rsid w:val="008708EA"/>
    <w:rsid w:val="00871B8C"/>
    <w:rsid w:val="00871F0A"/>
    <w:rsid w:val="00872DCB"/>
    <w:rsid w:val="00872E5B"/>
    <w:rsid w:val="00873175"/>
    <w:rsid w:val="00873341"/>
    <w:rsid w:val="00873F35"/>
    <w:rsid w:val="008740E4"/>
    <w:rsid w:val="00874255"/>
    <w:rsid w:val="0087481F"/>
    <w:rsid w:val="00875266"/>
    <w:rsid w:val="008757F4"/>
    <w:rsid w:val="00875824"/>
    <w:rsid w:val="0087610E"/>
    <w:rsid w:val="00876D12"/>
    <w:rsid w:val="008776BB"/>
    <w:rsid w:val="00877CCE"/>
    <w:rsid w:val="00880049"/>
    <w:rsid w:val="00880F6C"/>
    <w:rsid w:val="0088174E"/>
    <w:rsid w:val="00882A85"/>
    <w:rsid w:val="0088325F"/>
    <w:rsid w:val="00884417"/>
    <w:rsid w:val="00884473"/>
    <w:rsid w:val="00884DEC"/>
    <w:rsid w:val="008855F3"/>
    <w:rsid w:val="008857FD"/>
    <w:rsid w:val="00887DEB"/>
    <w:rsid w:val="00887DF7"/>
    <w:rsid w:val="00890952"/>
    <w:rsid w:val="00891232"/>
    <w:rsid w:val="00891CDD"/>
    <w:rsid w:val="00891E27"/>
    <w:rsid w:val="00893860"/>
    <w:rsid w:val="00893994"/>
    <w:rsid w:val="00893C12"/>
    <w:rsid w:val="00893D36"/>
    <w:rsid w:val="008943F4"/>
    <w:rsid w:val="00894698"/>
    <w:rsid w:val="00894ABD"/>
    <w:rsid w:val="00894BAD"/>
    <w:rsid w:val="00894BC1"/>
    <w:rsid w:val="00894FC7"/>
    <w:rsid w:val="00896117"/>
    <w:rsid w:val="008963C6"/>
    <w:rsid w:val="008966D1"/>
    <w:rsid w:val="00897590"/>
    <w:rsid w:val="008975A2"/>
    <w:rsid w:val="008A00FA"/>
    <w:rsid w:val="008A0735"/>
    <w:rsid w:val="008A0CBE"/>
    <w:rsid w:val="008A1615"/>
    <w:rsid w:val="008A166C"/>
    <w:rsid w:val="008A270D"/>
    <w:rsid w:val="008A2B22"/>
    <w:rsid w:val="008A2B84"/>
    <w:rsid w:val="008A2D99"/>
    <w:rsid w:val="008A305B"/>
    <w:rsid w:val="008A3F3C"/>
    <w:rsid w:val="008A414D"/>
    <w:rsid w:val="008A4F01"/>
    <w:rsid w:val="008A551F"/>
    <w:rsid w:val="008A5BF7"/>
    <w:rsid w:val="008A5F39"/>
    <w:rsid w:val="008A6067"/>
    <w:rsid w:val="008A69A8"/>
    <w:rsid w:val="008A78D9"/>
    <w:rsid w:val="008B033C"/>
    <w:rsid w:val="008B0474"/>
    <w:rsid w:val="008B0C0D"/>
    <w:rsid w:val="008B0D28"/>
    <w:rsid w:val="008B0DE3"/>
    <w:rsid w:val="008B0F55"/>
    <w:rsid w:val="008B1DDF"/>
    <w:rsid w:val="008B1F25"/>
    <w:rsid w:val="008B260B"/>
    <w:rsid w:val="008B3240"/>
    <w:rsid w:val="008B354B"/>
    <w:rsid w:val="008B3664"/>
    <w:rsid w:val="008B4253"/>
    <w:rsid w:val="008B451A"/>
    <w:rsid w:val="008B487B"/>
    <w:rsid w:val="008B4A34"/>
    <w:rsid w:val="008B4BE8"/>
    <w:rsid w:val="008B5768"/>
    <w:rsid w:val="008B6951"/>
    <w:rsid w:val="008B7A63"/>
    <w:rsid w:val="008B7D5D"/>
    <w:rsid w:val="008C088B"/>
    <w:rsid w:val="008C0C99"/>
    <w:rsid w:val="008C0D6C"/>
    <w:rsid w:val="008C1495"/>
    <w:rsid w:val="008C1E7F"/>
    <w:rsid w:val="008C2285"/>
    <w:rsid w:val="008C241F"/>
    <w:rsid w:val="008C2A55"/>
    <w:rsid w:val="008C2AD5"/>
    <w:rsid w:val="008C2CAB"/>
    <w:rsid w:val="008C31A0"/>
    <w:rsid w:val="008C3F68"/>
    <w:rsid w:val="008C58B0"/>
    <w:rsid w:val="008C5A08"/>
    <w:rsid w:val="008C5D16"/>
    <w:rsid w:val="008C5F38"/>
    <w:rsid w:val="008C69D1"/>
    <w:rsid w:val="008C7DE7"/>
    <w:rsid w:val="008D0612"/>
    <w:rsid w:val="008D0614"/>
    <w:rsid w:val="008D2DD2"/>
    <w:rsid w:val="008D3D57"/>
    <w:rsid w:val="008D4144"/>
    <w:rsid w:val="008D4A08"/>
    <w:rsid w:val="008D507E"/>
    <w:rsid w:val="008D6201"/>
    <w:rsid w:val="008D6449"/>
    <w:rsid w:val="008D6AFC"/>
    <w:rsid w:val="008D6EAD"/>
    <w:rsid w:val="008D71A9"/>
    <w:rsid w:val="008D73FE"/>
    <w:rsid w:val="008D7EC6"/>
    <w:rsid w:val="008E00C3"/>
    <w:rsid w:val="008E07C0"/>
    <w:rsid w:val="008E0956"/>
    <w:rsid w:val="008E1421"/>
    <w:rsid w:val="008E2197"/>
    <w:rsid w:val="008E268D"/>
    <w:rsid w:val="008E29E3"/>
    <w:rsid w:val="008E2BAD"/>
    <w:rsid w:val="008E2FF5"/>
    <w:rsid w:val="008E31B0"/>
    <w:rsid w:val="008E4F79"/>
    <w:rsid w:val="008E5456"/>
    <w:rsid w:val="008E5937"/>
    <w:rsid w:val="008E59B7"/>
    <w:rsid w:val="008E5A48"/>
    <w:rsid w:val="008E6043"/>
    <w:rsid w:val="008E6426"/>
    <w:rsid w:val="008E652C"/>
    <w:rsid w:val="008E7003"/>
    <w:rsid w:val="008E703B"/>
    <w:rsid w:val="008E7079"/>
    <w:rsid w:val="008E725B"/>
    <w:rsid w:val="008E73AF"/>
    <w:rsid w:val="008E77AE"/>
    <w:rsid w:val="008E7ADC"/>
    <w:rsid w:val="008F03FA"/>
    <w:rsid w:val="008F08C4"/>
    <w:rsid w:val="008F145D"/>
    <w:rsid w:val="008F1E54"/>
    <w:rsid w:val="008F1F7D"/>
    <w:rsid w:val="008F2ED1"/>
    <w:rsid w:val="008F33C5"/>
    <w:rsid w:val="008F3511"/>
    <w:rsid w:val="008F429A"/>
    <w:rsid w:val="008F42A0"/>
    <w:rsid w:val="008F4511"/>
    <w:rsid w:val="008F58D9"/>
    <w:rsid w:val="008F6838"/>
    <w:rsid w:val="008F6E5E"/>
    <w:rsid w:val="008F6E76"/>
    <w:rsid w:val="008F6EF1"/>
    <w:rsid w:val="008F7740"/>
    <w:rsid w:val="008F7CC1"/>
    <w:rsid w:val="008F7EBF"/>
    <w:rsid w:val="00900A31"/>
    <w:rsid w:val="00900F46"/>
    <w:rsid w:val="0090154E"/>
    <w:rsid w:val="0090227B"/>
    <w:rsid w:val="00903C90"/>
    <w:rsid w:val="00903F7F"/>
    <w:rsid w:val="009044A4"/>
    <w:rsid w:val="00904DC9"/>
    <w:rsid w:val="009051E5"/>
    <w:rsid w:val="00905F73"/>
    <w:rsid w:val="00906788"/>
    <w:rsid w:val="00906AC9"/>
    <w:rsid w:val="00906FAE"/>
    <w:rsid w:val="0090729F"/>
    <w:rsid w:val="00907419"/>
    <w:rsid w:val="00911095"/>
    <w:rsid w:val="0091129B"/>
    <w:rsid w:val="0091131A"/>
    <w:rsid w:val="00911AC9"/>
    <w:rsid w:val="00911D3D"/>
    <w:rsid w:val="00911ED4"/>
    <w:rsid w:val="00912133"/>
    <w:rsid w:val="00912758"/>
    <w:rsid w:val="00912DD3"/>
    <w:rsid w:val="00913464"/>
    <w:rsid w:val="009136AF"/>
    <w:rsid w:val="00913E7C"/>
    <w:rsid w:val="00913FCF"/>
    <w:rsid w:val="00914054"/>
    <w:rsid w:val="00914572"/>
    <w:rsid w:val="00914F4E"/>
    <w:rsid w:val="009156EC"/>
    <w:rsid w:val="00915942"/>
    <w:rsid w:val="00915AE2"/>
    <w:rsid w:val="009164EF"/>
    <w:rsid w:val="00917E82"/>
    <w:rsid w:val="00920324"/>
    <w:rsid w:val="0092091B"/>
    <w:rsid w:val="00920C6E"/>
    <w:rsid w:val="00920DB8"/>
    <w:rsid w:val="00922893"/>
    <w:rsid w:val="00922DDC"/>
    <w:rsid w:val="009233F0"/>
    <w:rsid w:val="00923647"/>
    <w:rsid w:val="00923965"/>
    <w:rsid w:val="00923970"/>
    <w:rsid w:val="009239DC"/>
    <w:rsid w:val="00923C5D"/>
    <w:rsid w:val="00924763"/>
    <w:rsid w:val="00924843"/>
    <w:rsid w:val="00924D91"/>
    <w:rsid w:val="0092501E"/>
    <w:rsid w:val="00925052"/>
    <w:rsid w:val="00925B3B"/>
    <w:rsid w:val="009262C1"/>
    <w:rsid w:val="00927051"/>
    <w:rsid w:val="00927076"/>
    <w:rsid w:val="009273CA"/>
    <w:rsid w:val="009274FF"/>
    <w:rsid w:val="0092755B"/>
    <w:rsid w:val="00930C46"/>
    <w:rsid w:val="00931645"/>
    <w:rsid w:val="00932731"/>
    <w:rsid w:val="0093287F"/>
    <w:rsid w:val="009329E4"/>
    <w:rsid w:val="00932E77"/>
    <w:rsid w:val="00933679"/>
    <w:rsid w:val="00933775"/>
    <w:rsid w:val="00934029"/>
    <w:rsid w:val="00934EE2"/>
    <w:rsid w:val="009353F3"/>
    <w:rsid w:val="0093543F"/>
    <w:rsid w:val="00935538"/>
    <w:rsid w:val="00935B7A"/>
    <w:rsid w:val="00935E8E"/>
    <w:rsid w:val="0093675D"/>
    <w:rsid w:val="0094183C"/>
    <w:rsid w:val="00941DED"/>
    <w:rsid w:val="00941EBA"/>
    <w:rsid w:val="00941F29"/>
    <w:rsid w:val="0094280B"/>
    <w:rsid w:val="00943C03"/>
    <w:rsid w:val="00943C7D"/>
    <w:rsid w:val="00944332"/>
    <w:rsid w:val="009459E0"/>
    <w:rsid w:val="00945A30"/>
    <w:rsid w:val="009462EC"/>
    <w:rsid w:val="009473FA"/>
    <w:rsid w:val="00947BDD"/>
    <w:rsid w:val="00947E0E"/>
    <w:rsid w:val="00947F24"/>
    <w:rsid w:val="0095045F"/>
    <w:rsid w:val="009504E9"/>
    <w:rsid w:val="00950CC4"/>
    <w:rsid w:val="00950E75"/>
    <w:rsid w:val="00951F65"/>
    <w:rsid w:val="009520FC"/>
    <w:rsid w:val="00952299"/>
    <w:rsid w:val="00952FC6"/>
    <w:rsid w:val="009530A8"/>
    <w:rsid w:val="00953395"/>
    <w:rsid w:val="00953DEE"/>
    <w:rsid w:val="0095430E"/>
    <w:rsid w:val="00955F9C"/>
    <w:rsid w:val="0095601D"/>
    <w:rsid w:val="009568D0"/>
    <w:rsid w:val="00957378"/>
    <w:rsid w:val="00957856"/>
    <w:rsid w:val="00957F0F"/>
    <w:rsid w:val="00960D91"/>
    <w:rsid w:val="00960FF1"/>
    <w:rsid w:val="009616FC"/>
    <w:rsid w:val="00961862"/>
    <w:rsid w:val="00961CC6"/>
    <w:rsid w:val="00961EDB"/>
    <w:rsid w:val="009621C8"/>
    <w:rsid w:val="009626C4"/>
    <w:rsid w:val="00962DE7"/>
    <w:rsid w:val="00963786"/>
    <w:rsid w:val="00963FA1"/>
    <w:rsid w:val="00964242"/>
    <w:rsid w:val="00964A7C"/>
    <w:rsid w:val="009650B3"/>
    <w:rsid w:val="0096525D"/>
    <w:rsid w:val="009658F5"/>
    <w:rsid w:val="00965DF8"/>
    <w:rsid w:val="00965F3C"/>
    <w:rsid w:val="009662A3"/>
    <w:rsid w:val="009671C3"/>
    <w:rsid w:val="00967B39"/>
    <w:rsid w:val="00967C09"/>
    <w:rsid w:val="00967F15"/>
    <w:rsid w:val="0097002C"/>
    <w:rsid w:val="009700D1"/>
    <w:rsid w:val="0097197B"/>
    <w:rsid w:val="009724DE"/>
    <w:rsid w:val="009739CE"/>
    <w:rsid w:val="00973E1A"/>
    <w:rsid w:val="00974B7D"/>
    <w:rsid w:val="0097501C"/>
    <w:rsid w:val="009758B9"/>
    <w:rsid w:val="009759BC"/>
    <w:rsid w:val="00975D6D"/>
    <w:rsid w:val="00976033"/>
    <w:rsid w:val="0097605C"/>
    <w:rsid w:val="00976219"/>
    <w:rsid w:val="00976684"/>
    <w:rsid w:val="009768E4"/>
    <w:rsid w:val="009772D3"/>
    <w:rsid w:val="00980ACD"/>
    <w:rsid w:val="00980B24"/>
    <w:rsid w:val="00980B92"/>
    <w:rsid w:val="00980CFA"/>
    <w:rsid w:val="00981DED"/>
    <w:rsid w:val="00982173"/>
    <w:rsid w:val="00982B90"/>
    <w:rsid w:val="00983637"/>
    <w:rsid w:val="009858D1"/>
    <w:rsid w:val="00985CF0"/>
    <w:rsid w:val="0098602E"/>
    <w:rsid w:val="009862C2"/>
    <w:rsid w:val="00986932"/>
    <w:rsid w:val="00986C8F"/>
    <w:rsid w:val="00986EAE"/>
    <w:rsid w:val="00987698"/>
    <w:rsid w:val="00990427"/>
    <w:rsid w:val="00990D7C"/>
    <w:rsid w:val="00990DBF"/>
    <w:rsid w:val="00990F78"/>
    <w:rsid w:val="009912C0"/>
    <w:rsid w:val="00991511"/>
    <w:rsid w:val="009920A5"/>
    <w:rsid w:val="0099211F"/>
    <w:rsid w:val="00992229"/>
    <w:rsid w:val="00992719"/>
    <w:rsid w:val="00994340"/>
    <w:rsid w:val="00994820"/>
    <w:rsid w:val="00994896"/>
    <w:rsid w:val="00994C4F"/>
    <w:rsid w:val="00994D29"/>
    <w:rsid w:val="00994E8F"/>
    <w:rsid w:val="0099525C"/>
    <w:rsid w:val="00995FB8"/>
    <w:rsid w:val="0099608A"/>
    <w:rsid w:val="009965A6"/>
    <w:rsid w:val="00996B31"/>
    <w:rsid w:val="00996C46"/>
    <w:rsid w:val="00996D4F"/>
    <w:rsid w:val="0099716C"/>
    <w:rsid w:val="00997196"/>
    <w:rsid w:val="00997C46"/>
    <w:rsid w:val="009A0151"/>
    <w:rsid w:val="009A19DA"/>
    <w:rsid w:val="009A1BAE"/>
    <w:rsid w:val="009A29A5"/>
    <w:rsid w:val="009A3D4F"/>
    <w:rsid w:val="009A4AD9"/>
    <w:rsid w:val="009A52F1"/>
    <w:rsid w:val="009A5345"/>
    <w:rsid w:val="009A69C6"/>
    <w:rsid w:val="009A6FB8"/>
    <w:rsid w:val="009B0351"/>
    <w:rsid w:val="009B0AF7"/>
    <w:rsid w:val="009B114C"/>
    <w:rsid w:val="009B1B2B"/>
    <w:rsid w:val="009B227C"/>
    <w:rsid w:val="009B2CD8"/>
    <w:rsid w:val="009B2D79"/>
    <w:rsid w:val="009B341B"/>
    <w:rsid w:val="009B3D24"/>
    <w:rsid w:val="009B5866"/>
    <w:rsid w:val="009B5D78"/>
    <w:rsid w:val="009B5F10"/>
    <w:rsid w:val="009B6C33"/>
    <w:rsid w:val="009B6D63"/>
    <w:rsid w:val="009B77F0"/>
    <w:rsid w:val="009B7AE5"/>
    <w:rsid w:val="009C016F"/>
    <w:rsid w:val="009C06DB"/>
    <w:rsid w:val="009C0CC5"/>
    <w:rsid w:val="009C143C"/>
    <w:rsid w:val="009C149E"/>
    <w:rsid w:val="009C1BDC"/>
    <w:rsid w:val="009C1D3F"/>
    <w:rsid w:val="009C22A0"/>
    <w:rsid w:val="009C2E37"/>
    <w:rsid w:val="009C304B"/>
    <w:rsid w:val="009C3545"/>
    <w:rsid w:val="009C358C"/>
    <w:rsid w:val="009C4B9B"/>
    <w:rsid w:val="009C4D6B"/>
    <w:rsid w:val="009C4E0E"/>
    <w:rsid w:val="009C5471"/>
    <w:rsid w:val="009C6456"/>
    <w:rsid w:val="009C6AEC"/>
    <w:rsid w:val="009C7AA0"/>
    <w:rsid w:val="009C7C78"/>
    <w:rsid w:val="009D049D"/>
    <w:rsid w:val="009D0828"/>
    <w:rsid w:val="009D09FA"/>
    <w:rsid w:val="009D0B50"/>
    <w:rsid w:val="009D11BA"/>
    <w:rsid w:val="009D18BC"/>
    <w:rsid w:val="009D1A8C"/>
    <w:rsid w:val="009D3734"/>
    <w:rsid w:val="009D40FD"/>
    <w:rsid w:val="009D48BC"/>
    <w:rsid w:val="009D5392"/>
    <w:rsid w:val="009D59E6"/>
    <w:rsid w:val="009D6703"/>
    <w:rsid w:val="009D685C"/>
    <w:rsid w:val="009D6D32"/>
    <w:rsid w:val="009D707A"/>
    <w:rsid w:val="009D79EB"/>
    <w:rsid w:val="009D7EFA"/>
    <w:rsid w:val="009E0B1A"/>
    <w:rsid w:val="009E0D4C"/>
    <w:rsid w:val="009E1508"/>
    <w:rsid w:val="009E1DB7"/>
    <w:rsid w:val="009E29E8"/>
    <w:rsid w:val="009E33C3"/>
    <w:rsid w:val="009E3AB7"/>
    <w:rsid w:val="009E40F5"/>
    <w:rsid w:val="009E568B"/>
    <w:rsid w:val="009E6AA7"/>
    <w:rsid w:val="009F066F"/>
    <w:rsid w:val="009F0681"/>
    <w:rsid w:val="009F185F"/>
    <w:rsid w:val="009F1A9C"/>
    <w:rsid w:val="009F499A"/>
    <w:rsid w:val="009F4F96"/>
    <w:rsid w:val="009F5456"/>
    <w:rsid w:val="009F5A57"/>
    <w:rsid w:val="009F643E"/>
    <w:rsid w:val="009F6AE1"/>
    <w:rsid w:val="009F6F0B"/>
    <w:rsid w:val="009F70E0"/>
    <w:rsid w:val="009F7606"/>
    <w:rsid w:val="009F7944"/>
    <w:rsid w:val="009F7B41"/>
    <w:rsid w:val="00A00E21"/>
    <w:rsid w:val="00A011BF"/>
    <w:rsid w:val="00A01F99"/>
    <w:rsid w:val="00A01FFC"/>
    <w:rsid w:val="00A021B8"/>
    <w:rsid w:val="00A0247B"/>
    <w:rsid w:val="00A02E08"/>
    <w:rsid w:val="00A031DE"/>
    <w:rsid w:val="00A05143"/>
    <w:rsid w:val="00A05D89"/>
    <w:rsid w:val="00A06087"/>
    <w:rsid w:val="00A079B4"/>
    <w:rsid w:val="00A07A2B"/>
    <w:rsid w:val="00A07AF1"/>
    <w:rsid w:val="00A109FB"/>
    <w:rsid w:val="00A10A87"/>
    <w:rsid w:val="00A10E70"/>
    <w:rsid w:val="00A110EC"/>
    <w:rsid w:val="00A112A6"/>
    <w:rsid w:val="00A117ED"/>
    <w:rsid w:val="00A12B11"/>
    <w:rsid w:val="00A12E8F"/>
    <w:rsid w:val="00A1467A"/>
    <w:rsid w:val="00A162B8"/>
    <w:rsid w:val="00A16EC2"/>
    <w:rsid w:val="00A16FFC"/>
    <w:rsid w:val="00A17D64"/>
    <w:rsid w:val="00A2004D"/>
    <w:rsid w:val="00A2129D"/>
    <w:rsid w:val="00A2157C"/>
    <w:rsid w:val="00A21C26"/>
    <w:rsid w:val="00A2245F"/>
    <w:rsid w:val="00A237A7"/>
    <w:rsid w:val="00A25066"/>
    <w:rsid w:val="00A25410"/>
    <w:rsid w:val="00A25525"/>
    <w:rsid w:val="00A265A1"/>
    <w:rsid w:val="00A26BED"/>
    <w:rsid w:val="00A26BFB"/>
    <w:rsid w:val="00A26FCB"/>
    <w:rsid w:val="00A27434"/>
    <w:rsid w:val="00A27685"/>
    <w:rsid w:val="00A27C88"/>
    <w:rsid w:val="00A303AC"/>
    <w:rsid w:val="00A305BD"/>
    <w:rsid w:val="00A306B9"/>
    <w:rsid w:val="00A307E4"/>
    <w:rsid w:val="00A31686"/>
    <w:rsid w:val="00A32DBA"/>
    <w:rsid w:val="00A32EE3"/>
    <w:rsid w:val="00A32F9E"/>
    <w:rsid w:val="00A343A1"/>
    <w:rsid w:val="00A3488D"/>
    <w:rsid w:val="00A348FE"/>
    <w:rsid w:val="00A35133"/>
    <w:rsid w:val="00A3595A"/>
    <w:rsid w:val="00A3600D"/>
    <w:rsid w:val="00A372C3"/>
    <w:rsid w:val="00A37535"/>
    <w:rsid w:val="00A37542"/>
    <w:rsid w:val="00A37AEC"/>
    <w:rsid w:val="00A37B9C"/>
    <w:rsid w:val="00A37C7E"/>
    <w:rsid w:val="00A37F7D"/>
    <w:rsid w:val="00A37FB7"/>
    <w:rsid w:val="00A40241"/>
    <w:rsid w:val="00A40ECC"/>
    <w:rsid w:val="00A413CF"/>
    <w:rsid w:val="00A41871"/>
    <w:rsid w:val="00A41C68"/>
    <w:rsid w:val="00A41E68"/>
    <w:rsid w:val="00A41F9F"/>
    <w:rsid w:val="00A41FB0"/>
    <w:rsid w:val="00A41FD5"/>
    <w:rsid w:val="00A420B1"/>
    <w:rsid w:val="00A42216"/>
    <w:rsid w:val="00A42382"/>
    <w:rsid w:val="00A43CC6"/>
    <w:rsid w:val="00A43D2E"/>
    <w:rsid w:val="00A44118"/>
    <w:rsid w:val="00A445E4"/>
    <w:rsid w:val="00A448A5"/>
    <w:rsid w:val="00A44D62"/>
    <w:rsid w:val="00A45415"/>
    <w:rsid w:val="00A455B9"/>
    <w:rsid w:val="00A45A1D"/>
    <w:rsid w:val="00A45B3D"/>
    <w:rsid w:val="00A45B8C"/>
    <w:rsid w:val="00A466B4"/>
    <w:rsid w:val="00A47ABF"/>
    <w:rsid w:val="00A47FF0"/>
    <w:rsid w:val="00A504ED"/>
    <w:rsid w:val="00A50F9F"/>
    <w:rsid w:val="00A514C2"/>
    <w:rsid w:val="00A51A0F"/>
    <w:rsid w:val="00A51E66"/>
    <w:rsid w:val="00A521A4"/>
    <w:rsid w:val="00A52A10"/>
    <w:rsid w:val="00A52B8A"/>
    <w:rsid w:val="00A5336B"/>
    <w:rsid w:val="00A5393D"/>
    <w:rsid w:val="00A53A80"/>
    <w:rsid w:val="00A53CEB"/>
    <w:rsid w:val="00A54F0C"/>
    <w:rsid w:val="00A570B5"/>
    <w:rsid w:val="00A57361"/>
    <w:rsid w:val="00A578D5"/>
    <w:rsid w:val="00A57917"/>
    <w:rsid w:val="00A57BB7"/>
    <w:rsid w:val="00A600AB"/>
    <w:rsid w:val="00A601EA"/>
    <w:rsid w:val="00A60378"/>
    <w:rsid w:val="00A6068F"/>
    <w:rsid w:val="00A61001"/>
    <w:rsid w:val="00A610EF"/>
    <w:rsid w:val="00A6174B"/>
    <w:rsid w:val="00A61A9E"/>
    <w:rsid w:val="00A62211"/>
    <w:rsid w:val="00A62377"/>
    <w:rsid w:val="00A62B75"/>
    <w:rsid w:val="00A62DA2"/>
    <w:rsid w:val="00A62F2C"/>
    <w:rsid w:val="00A63C71"/>
    <w:rsid w:val="00A645C9"/>
    <w:rsid w:val="00A64A72"/>
    <w:rsid w:val="00A64F2C"/>
    <w:rsid w:val="00A653DD"/>
    <w:rsid w:val="00A656F9"/>
    <w:rsid w:val="00A65B64"/>
    <w:rsid w:val="00A65BDF"/>
    <w:rsid w:val="00A67692"/>
    <w:rsid w:val="00A7070B"/>
    <w:rsid w:val="00A72406"/>
    <w:rsid w:val="00A727C0"/>
    <w:rsid w:val="00A729F3"/>
    <w:rsid w:val="00A73E09"/>
    <w:rsid w:val="00A73EF3"/>
    <w:rsid w:val="00A742A4"/>
    <w:rsid w:val="00A762CC"/>
    <w:rsid w:val="00A76737"/>
    <w:rsid w:val="00A76F16"/>
    <w:rsid w:val="00A76F42"/>
    <w:rsid w:val="00A77292"/>
    <w:rsid w:val="00A77B0B"/>
    <w:rsid w:val="00A77B86"/>
    <w:rsid w:val="00A819CE"/>
    <w:rsid w:val="00A81AE2"/>
    <w:rsid w:val="00A822D1"/>
    <w:rsid w:val="00A8263F"/>
    <w:rsid w:val="00A82FBB"/>
    <w:rsid w:val="00A830B5"/>
    <w:rsid w:val="00A834F6"/>
    <w:rsid w:val="00A8371A"/>
    <w:rsid w:val="00A84FD7"/>
    <w:rsid w:val="00A854F1"/>
    <w:rsid w:val="00A858A0"/>
    <w:rsid w:val="00A86276"/>
    <w:rsid w:val="00A9008D"/>
    <w:rsid w:val="00A919CD"/>
    <w:rsid w:val="00A931E8"/>
    <w:rsid w:val="00A93793"/>
    <w:rsid w:val="00A939B5"/>
    <w:rsid w:val="00A93D26"/>
    <w:rsid w:val="00A94191"/>
    <w:rsid w:val="00A941C9"/>
    <w:rsid w:val="00A94FB8"/>
    <w:rsid w:val="00A951E0"/>
    <w:rsid w:val="00A9605B"/>
    <w:rsid w:val="00A96421"/>
    <w:rsid w:val="00A97208"/>
    <w:rsid w:val="00A972E7"/>
    <w:rsid w:val="00A97500"/>
    <w:rsid w:val="00A976D4"/>
    <w:rsid w:val="00A9776C"/>
    <w:rsid w:val="00A97980"/>
    <w:rsid w:val="00A97F0E"/>
    <w:rsid w:val="00AA042D"/>
    <w:rsid w:val="00AA18D4"/>
    <w:rsid w:val="00AA1FF4"/>
    <w:rsid w:val="00AA2358"/>
    <w:rsid w:val="00AA31BF"/>
    <w:rsid w:val="00AA39C2"/>
    <w:rsid w:val="00AA412D"/>
    <w:rsid w:val="00AA4C56"/>
    <w:rsid w:val="00AA562F"/>
    <w:rsid w:val="00AA6553"/>
    <w:rsid w:val="00AA6BF8"/>
    <w:rsid w:val="00AA6EC7"/>
    <w:rsid w:val="00AB0359"/>
    <w:rsid w:val="00AB11D1"/>
    <w:rsid w:val="00AB123E"/>
    <w:rsid w:val="00AB12AD"/>
    <w:rsid w:val="00AB1CE8"/>
    <w:rsid w:val="00AB37DB"/>
    <w:rsid w:val="00AB482D"/>
    <w:rsid w:val="00AB58AC"/>
    <w:rsid w:val="00AB6169"/>
    <w:rsid w:val="00AB6C14"/>
    <w:rsid w:val="00AB7047"/>
    <w:rsid w:val="00AB77AF"/>
    <w:rsid w:val="00AB7CAD"/>
    <w:rsid w:val="00AC0282"/>
    <w:rsid w:val="00AC1D03"/>
    <w:rsid w:val="00AC36F6"/>
    <w:rsid w:val="00AC3EE6"/>
    <w:rsid w:val="00AC4651"/>
    <w:rsid w:val="00AC5090"/>
    <w:rsid w:val="00AC525B"/>
    <w:rsid w:val="00AC578D"/>
    <w:rsid w:val="00AC6583"/>
    <w:rsid w:val="00AC669D"/>
    <w:rsid w:val="00AC6AAF"/>
    <w:rsid w:val="00AC6D8F"/>
    <w:rsid w:val="00AC6D9C"/>
    <w:rsid w:val="00AC6F57"/>
    <w:rsid w:val="00AC7A34"/>
    <w:rsid w:val="00AD1300"/>
    <w:rsid w:val="00AD28E9"/>
    <w:rsid w:val="00AD335B"/>
    <w:rsid w:val="00AD422F"/>
    <w:rsid w:val="00AD4258"/>
    <w:rsid w:val="00AD4682"/>
    <w:rsid w:val="00AD4F74"/>
    <w:rsid w:val="00AD54B3"/>
    <w:rsid w:val="00AD5B23"/>
    <w:rsid w:val="00AD5B3B"/>
    <w:rsid w:val="00AD5E0E"/>
    <w:rsid w:val="00AD62B2"/>
    <w:rsid w:val="00AD6529"/>
    <w:rsid w:val="00AD74B3"/>
    <w:rsid w:val="00AE02C8"/>
    <w:rsid w:val="00AE04B2"/>
    <w:rsid w:val="00AE0FE6"/>
    <w:rsid w:val="00AE15D6"/>
    <w:rsid w:val="00AE2AB8"/>
    <w:rsid w:val="00AE3A1A"/>
    <w:rsid w:val="00AE43DA"/>
    <w:rsid w:val="00AE4673"/>
    <w:rsid w:val="00AE4CE6"/>
    <w:rsid w:val="00AE4E51"/>
    <w:rsid w:val="00AE5084"/>
    <w:rsid w:val="00AE591C"/>
    <w:rsid w:val="00AE5A09"/>
    <w:rsid w:val="00AE5C00"/>
    <w:rsid w:val="00AE7A25"/>
    <w:rsid w:val="00AE7DA2"/>
    <w:rsid w:val="00AE7FB5"/>
    <w:rsid w:val="00AF0DA4"/>
    <w:rsid w:val="00AF1E3F"/>
    <w:rsid w:val="00AF2DF0"/>
    <w:rsid w:val="00AF39F3"/>
    <w:rsid w:val="00AF3C4C"/>
    <w:rsid w:val="00AF3FE2"/>
    <w:rsid w:val="00AF4F99"/>
    <w:rsid w:val="00AF541C"/>
    <w:rsid w:val="00AF5436"/>
    <w:rsid w:val="00AF6B2E"/>
    <w:rsid w:val="00AF6B39"/>
    <w:rsid w:val="00AF75D3"/>
    <w:rsid w:val="00AF7F9B"/>
    <w:rsid w:val="00B00330"/>
    <w:rsid w:val="00B00774"/>
    <w:rsid w:val="00B01036"/>
    <w:rsid w:val="00B015F1"/>
    <w:rsid w:val="00B0240D"/>
    <w:rsid w:val="00B027FC"/>
    <w:rsid w:val="00B0288F"/>
    <w:rsid w:val="00B02D06"/>
    <w:rsid w:val="00B03310"/>
    <w:rsid w:val="00B03662"/>
    <w:rsid w:val="00B03E9E"/>
    <w:rsid w:val="00B04A36"/>
    <w:rsid w:val="00B04AD5"/>
    <w:rsid w:val="00B04DB0"/>
    <w:rsid w:val="00B0507F"/>
    <w:rsid w:val="00B05B72"/>
    <w:rsid w:val="00B05EE0"/>
    <w:rsid w:val="00B062B7"/>
    <w:rsid w:val="00B066BA"/>
    <w:rsid w:val="00B0690C"/>
    <w:rsid w:val="00B06DCB"/>
    <w:rsid w:val="00B072DD"/>
    <w:rsid w:val="00B07C48"/>
    <w:rsid w:val="00B10AF8"/>
    <w:rsid w:val="00B11B25"/>
    <w:rsid w:val="00B12120"/>
    <w:rsid w:val="00B1229D"/>
    <w:rsid w:val="00B12F3B"/>
    <w:rsid w:val="00B131CD"/>
    <w:rsid w:val="00B13285"/>
    <w:rsid w:val="00B13765"/>
    <w:rsid w:val="00B14086"/>
    <w:rsid w:val="00B14634"/>
    <w:rsid w:val="00B14B85"/>
    <w:rsid w:val="00B155F0"/>
    <w:rsid w:val="00B159E2"/>
    <w:rsid w:val="00B15B77"/>
    <w:rsid w:val="00B15DF9"/>
    <w:rsid w:val="00B1677A"/>
    <w:rsid w:val="00B16FAC"/>
    <w:rsid w:val="00B1718A"/>
    <w:rsid w:val="00B175EA"/>
    <w:rsid w:val="00B175EC"/>
    <w:rsid w:val="00B200C3"/>
    <w:rsid w:val="00B2123A"/>
    <w:rsid w:val="00B21479"/>
    <w:rsid w:val="00B21E47"/>
    <w:rsid w:val="00B21EE7"/>
    <w:rsid w:val="00B22152"/>
    <w:rsid w:val="00B223CA"/>
    <w:rsid w:val="00B22990"/>
    <w:rsid w:val="00B23508"/>
    <w:rsid w:val="00B2353F"/>
    <w:rsid w:val="00B24245"/>
    <w:rsid w:val="00B244DE"/>
    <w:rsid w:val="00B247D5"/>
    <w:rsid w:val="00B24B3A"/>
    <w:rsid w:val="00B259BC"/>
    <w:rsid w:val="00B27285"/>
    <w:rsid w:val="00B27B3A"/>
    <w:rsid w:val="00B27DCD"/>
    <w:rsid w:val="00B27F94"/>
    <w:rsid w:val="00B30975"/>
    <w:rsid w:val="00B30EE7"/>
    <w:rsid w:val="00B30F50"/>
    <w:rsid w:val="00B30FCC"/>
    <w:rsid w:val="00B312A4"/>
    <w:rsid w:val="00B31F6C"/>
    <w:rsid w:val="00B32E14"/>
    <w:rsid w:val="00B33270"/>
    <w:rsid w:val="00B3376D"/>
    <w:rsid w:val="00B33CE8"/>
    <w:rsid w:val="00B36AA0"/>
    <w:rsid w:val="00B378EA"/>
    <w:rsid w:val="00B379DF"/>
    <w:rsid w:val="00B37B3E"/>
    <w:rsid w:val="00B40389"/>
    <w:rsid w:val="00B410B3"/>
    <w:rsid w:val="00B41300"/>
    <w:rsid w:val="00B41B34"/>
    <w:rsid w:val="00B4267B"/>
    <w:rsid w:val="00B42CA9"/>
    <w:rsid w:val="00B43079"/>
    <w:rsid w:val="00B435B7"/>
    <w:rsid w:val="00B43820"/>
    <w:rsid w:val="00B440DD"/>
    <w:rsid w:val="00B44B7C"/>
    <w:rsid w:val="00B453AB"/>
    <w:rsid w:val="00B453EF"/>
    <w:rsid w:val="00B4644F"/>
    <w:rsid w:val="00B46537"/>
    <w:rsid w:val="00B4699C"/>
    <w:rsid w:val="00B46AE3"/>
    <w:rsid w:val="00B4781C"/>
    <w:rsid w:val="00B5005A"/>
    <w:rsid w:val="00B50089"/>
    <w:rsid w:val="00B5017D"/>
    <w:rsid w:val="00B507D3"/>
    <w:rsid w:val="00B50C61"/>
    <w:rsid w:val="00B50C8B"/>
    <w:rsid w:val="00B50ECA"/>
    <w:rsid w:val="00B51689"/>
    <w:rsid w:val="00B51BF1"/>
    <w:rsid w:val="00B51D15"/>
    <w:rsid w:val="00B51D8A"/>
    <w:rsid w:val="00B52277"/>
    <w:rsid w:val="00B52DAA"/>
    <w:rsid w:val="00B53290"/>
    <w:rsid w:val="00B538BE"/>
    <w:rsid w:val="00B54301"/>
    <w:rsid w:val="00B5553A"/>
    <w:rsid w:val="00B56065"/>
    <w:rsid w:val="00B5677A"/>
    <w:rsid w:val="00B56E62"/>
    <w:rsid w:val="00B574A5"/>
    <w:rsid w:val="00B5766F"/>
    <w:rsid w:val="00B57971"/>
    <w:rsid w:val="00B579DF"/>
    <w:rsid w:val="00B57AE1"/>
    <w:rsid w:val="00B57DFF"/>
    <w:rsid w:val="00B57E99"/>
    <w:rsid w:val="00B60C3C"/>
    <w:rsid w:val="00B618BF"/>
    <w:rsid w:val="00B61B3D"/>
    <w:rsid w:val="00B623DA"/>
    <w:rsid w:val="00B624E0"/>
    <w:rsid w:val="00B632A8"/>
    <w:rsid w:val="00B634B7"/>
    <w:rsid w:val="00B63822"/>
    <w:rsid w:val="00B63F9E"/>
    <w:rsid w:val="00B655FC"/>
    <w:rsid w:val="00B6624F"/>
    <w:rsid w:val="00B6632A"/>
    <w:rsid w:val="00B66976"/>
    <w:rsid w:val="00B66D14"/>
    <w:rsid w:val="00B66D3F"/>
    <w:rsid w:val="00B66E76"/>
    <w:rsid w:val="00B672EE"/>
    <w:rsid w:val="00B67696"/>
    <w:rsid w:val="00B67AF7"/>
    <w:rsid w:val="00B704A0"/>
    <w:rsid w:val="00B710A4"/>
    <w:rsid w:val="00B7168A"/>
    <w:rsid w:val="00B71864"/>
    <w:rsid w:val="00B71DB6"/>
    <w:rsid w:val="00B72553"/>
    <w:rsid w:val="00B727AA"/>
    <w:rsid w:val="00B72B09"/>
    <w:rsid w:val="00B72BEF"/>
    <w:rsid w:val="00B72D81"/>
    <w:rsid w:val="00B72DAA"/>
    <w:rsid w:val="00B72FF7"/>
    <w:rsid w:val="00B733DD"/>
    <w:rsid w:val="00B7399A"/>
    <w:rsid w:val="00B74171"/>
    <w:rsid w:val="00B745F9"/>
    <w:rsid w:val="00B768C6"/>
    <w:rsid w:val="00B76AF4"/>
    <w:rsid w:val="00B7799A"/>
    <w:rsid w:val="00B77EA0"/>
    <w:rsid w:val="00B8008D"/>
    <w:rsid w:val="00B809C6"/>
    <w:rsid w:val="00B810CD"/>
    <w:rsid w:val="00B828D7"/>
    <w:rsid w:val="00B82F2F"/>
    <w:rsid w:val="00B831E9"/>
    <w:rsid w:val="00B85934"/>
    <w:rsid w:val="00B85C31"/>
    <w:rsid w:val="00B8626D"/>
    <w:rsid w:val="00B869CE"/>
    <w:rsid w:val="00B86BE6"/>
    <w:rsid w:val="00B86C62"/>
    <w:rsid w:val="00B877E3"/>
    <w:rsid w:val="00B91A14"/>
    <w:rsid w:val="00B91D1D"/>
    <w:rsid w:val="00B9214E"/>
    <w:rsid w:val="00B922BB"/>
    <w:rsid w:val="00B927E2"/>
    <w:rsid w:val="00B92B92"/>
    <w:rsid w:val="00B92FAD"/>
    <w:rsid w:val="00B9364A"/>
    <w:rsid w:val="00B93900"/>
    <w:rsid w:val="00B93DE8"/>
    <w:rsid w:val="00B94BE8"/>
    <w:rsid w:val="00B94D22"/>
    <w:rsid w:val="00B95111"/>
    <w:rsid w:val="00B951D4"/>
    <w:rsid w:val="00B95D81"/>
    <w:rsid w:val="00B96031"/>
    <w:rsid w:val="00B9693B"/>
    <w:rsid w:val="00B96D40"/>
    <w:rsid w:val="00B970E5"/>
    <w:rsid w:val="00B9712B"/>
    <w:rsid w:val="00B975BE"/>
    <w:rsid w:val="00B9782C"/>
    <w:rsid w:val="00B97BD5"/>
    <w:rsid w:val="00BA0079"/>
    <w:rsid w:val="00BA0263"/>
    <w:rsid w:val="00BA207D"/>
    <w:rsid w:val="00BA22D9"/>
    <w:rsid w:val="00BA3518"/>
    <w:rsid w:val="00BA3717"/>
    <w:rsid w:val="00BA3AE2"/>
    <w:rsid w:val="00BA46CC"/>
    <w:rsid w:val="00BA4F56"/>
    <w:rsid w:val="00BA60E8"/>
    <w:rsid w:val="00BA7B56"/>
    <w:rsid w:val="00BA7E10"/>
    <w:rsid w:val="00BB16A7"/>
    <w:rsid w:val="00BB1D82"/>
    <w:rsid w:val="00BB2BA8"/>
    <w:rsid w:val="00BB31BF"/>
    <w:rsid w:val="00BB35B1"/>
    <w:rsid w:val="00BB3A69"/>
    <w:rsid w:val="00BB3D15"/>
    <w:rsid w:val="00BB467B"/>
    <w:rsid w:val="00BB5398"/>
    <w:rsid w:val="00BB7A1A"/>
    <w:rsid w:val="00BC0DE5"/>
    <w:rsid w:val="00BC11C5"/>
    <w:rsid w:val="00BC1F62"/>
    <w:rsid w:val="00BC23F8"/>
    <w:rsid w:val="00BC3438"/>
    <w:rsid w:val="00BC3BEB"/>
    <w:rsid w:val="00BC3DDB"/>
    <w:rsid w:val="00BC416E"/>
    <w:rsid w:val="00BC456F"/>
    <w:rsid w:val="00BC51DD"/>
    <w:rsid w:val="00BC51ED"/>
    <w:rsid w:val="00BC5795"/>
    <w:rsid w:val="00BC64CD"/>
    <w:rsid w:val="00BC65E9"/>
    <w:rsid w:val="00BC66E8"/>
    <w:rsid w:val="00BC6792"/>
    <w:rsid w:val="00BC693C"/>
    <w:rsid w:val="00BC6D83"/>
    <w:rsid w:val="00BC799E"/>
    <w:rsid w:val="00BD03BD"/>
    <w:rsid w:val="00BD050B"/>
    <w:rsid w:val="00BD11E4"/>
    <w:rsid w:val="00BD1447"/>
    <w:rsid w:val="00BD213D"/>
    <w:rsid w:val="00BD3603"/>
    <w:rsid w:val="00BD3B87"/>
    <w:rsid w:val="00BD46DB"/>
    <w:rsid w:val="00BD4EFA"/>
    <w:rsid w:val="00BD5824"/>
    <w:rsid w:val="00BD5862"/>
    <w:rsid w:val="00BD5974"/>
    <w:rsid w:val="00BD5F58"/>
    <w:rsid w:val="00BD6984"/>
    <w:rsid w:val="00BD6FF5"/>
    <w:rsid w:val="00BD7CE8"/>
    <w:rsid w:val="00BE0205"/>
    <w:rsid w:val="00BE0417"/>
    <w:rsid w:val="00BE08AF"/>
    <w:rsid w:val="00BE0CAE"/>
    <w:rsid w:val="00BE0F21"/>
    <w:rsid w:val="00BE175A"/>
    <w:rsid w:val="00BE1A4D"/>
    <w:rsid w:val="00BE1F1F"/>
    <w:rsid w:val="00BE2108"/>
    <w:rsid w:val="00BE2365"/>
    <w:rsid w:val="00BE2653"/>
    <w:rsid w:val="00BE35B8"/>
    <w:rsid w:val="00BE3EF5"/>
    <w:rsid w:val="00BE4555"/>
    <w:rsid w:val="00BE4669"/>
    <w:rsid w:val="00BE53C8"/>
    <w:rsid w:val="00BE5527"/>
    <w:rsid w:val="00BE5AD4"/>
    <w:rsid w:val="00BE5B08"/>
    <w:rsid w:val="00BE5EAF"/>
    <w:rsid w:val="00BE6744"/>
    <w:rsid w:val="00BE6BFD"/>
    <w:rsid w:val="00BE7387"/>
    <w:rsid w:val="00BE7881"/>
    <w:rsid w:val="00BE7953"/>
    <w:rsid w:val="00BE7BBC"/>
    <w:rsid w:val="00BF141B"/>
    <w:rsid w:val="00BF17D4"/>
    <w:rsid w:val="00BF19D5"/>
    <w:rsid w:val="00BF1A3F"/>
    <w:rsid w:val="00BF215D"/>
    <w:rsid w:val="00BF24E1"/>
    <w:rsid w:val="00BF2B61"/>
    <w:rsid w:val="00BF2F04"/>
    <w:rsid w:val="00BF38C2"/>
    <w:rsid w:val="00BF3965"/>
    <w:rsid w:val="00BF3F53"/>
    <w:rsid w:val="00BF54B8"/>
    <w:rsid w:val="00BF57A8"/>
    <w:rsid w:val="00BF5EA5"/>
    <w:rsid w:val="00BF6473"/>
    <w:rsid w:val="00BF7882"/>
    <w:rsid w:val="00BF7B0B"/>
    <w:rsid w:val="00BF7E04"/>
    <w:rsid w:val="00C000CB"/>
    <w:rsid w:val="00C00EBD"/>
    <w:rsid w:val="00C01862"/>
    <w:rsid w:val="00C01D4F"/>
    <w:rsid w:val="00C020C0"/>
    <w:rsid w:val="00C02253"/>
    <w:rsid w:val="00C02555"/>
    <w:rsid w:val="00C0318B"/>
    <w:rsid w:val="00C03229"/>
    <w:rsid w:val="00C03692"/>
    <w:rsid w:val="00C03C4C"/>
    <w:rsid w:val="00C04863"/>
    <w:rsid w:val="00C0575C"/>
    <w:rsid w:val="00C05F88"/>
    <w:rsid w:val="00C06A2F"/>
    <w:rsid w:val="00C06D3E"/>
    <w:rsid w:val="00C0708C"/>
    <w:rsid w:val="00C070DB"/>
    <w:rsid w:val="00C074F2"/>
    <w:rsid w:val="00C07619"/>
    <w:rsid w:val="00C076C7"/>
    <w:rsid w:val="00C10010"/>
    <w:rsid w:val="00C11156"/>
    <w:rsid w:val="00C1142A"/>
    <w:rsid w:val="00C12251"/>
    <w:rsid w:val="00C12C87"/>
    <w:rsid w:val="00C13D68"/>
    <w:rsid w:val="00C14676"/>
    <w:rsid w:val="00C1484C"/>
    <w:rsid w:val="00C148C1"/>
    <w:rsid w:val="00C157B3"/>
    <w:rsid w:val="00C168C1"/>
    <w:rsid w:val="00C1772A"/>
    <w:rsid w:val="00C17DD3"/>
    <w:rsid w:val="00C2224D"/>
    <w:rsid w:val="00C225B0"/>
    <w:rsid w:val="00C23AFE"/>
    <w:rsid w:val="00C23E54"/>
    <w:rsid w:val="00C2402B"/>
    <w:rsid w:val="00C24104"/>
    <w:rsid w:val="00C24BC8"/>
    <w:rsid w:val="00C255FC"/>
    <w:rsid w:val="00C2560E"/>
    <w:rsid w:val="00C264D6"/>
    <w:rsid w:val="00C26772"/>
    <w:rsid w:val="00C27140"/>
    <w:rsid w:val="00C278BC"/>
    <w:rsid w:val="00C305C8"/>
    <w:rsid w:val="00C3068E"/>
    <w:rsid w:val="00C30793"/>
    <w:rsid w:val="00C30EBF"/>
    <w:rsid w:val="00C3268B"/>
    <w:rsid w:val="00C3269F"/>
    <w:rsid w:val="00C333E1"/>
    <w:rsid w:val="00C3413E"/>
    <w:rsid w:val="00C34296"/>
    <w:rsid w:val="00C34EB7"/>
    <w:rsid w:val="00C35260"/>
    <w:rsid w:val="00C35341"/>
    <w:rsid w:val="00C379DE"/>
    <w:rsid w:val="00C37A46"/>
    <w:rsid w:val="00C40450"/>
    <w:rsid w:val="00C4085A"/>
    <w:rsid w:val="00C41138"/>
    <w:rsid w:val="00C41A1F"/>
    <w:rsid w:val="00C41DE9"/>
    <w:rsid w:val="00C42088"/>
    <w:rsid w:val="00C4215A"/>
    <w:rsid w:val="00C42894"/>
    <w:rsid w:val="00C42AF8"/>
    <w:rsid w:val="00C42C09"/>
    <w:rsid w:val="00C43CF2"/>
    <w:rsid w:val="00C44097"/>
    <w:rsid w:val="00C44449"/>
    <w:rsid w:val="00C44692"/>
    <w:rsid w:val="00C44919"/>
    <w:rsid w:val="00C45647"/>
    <w:rsid w:val="00C45E08"/>
    <w:rsid w:val="00C46101"/>
    <w:rsid w:val="00C46102"/>
    <w:rsid w:val="00C46A73"/>
    <w:rsid w:val="00C4797A"/>
    <w:rsid w:val="00C47A3A"/>
    <w:rsid w:val="00C50856"/>
    <w:rsid w:val="00C50A38"/>
    <w:rsid w:val="00C50FAC"/>
    <w:rsid w:val="00C50FF7"/>
    <w:rsid w:val="00C512E2"/>
    <w:rsid w:val="00C51F3B"/>
    <w:rsid w:val="00C5256C"/>
    <w:rsid w:val="00C52AF4"/>
    <w:rsid w:val="00C53937"/>
    <w:rsid w:val="00C54DE2"/>
    <w:rsid w:val="00C562E6"/>
    <w:rsid w:val="00C567E3"/>
    <w:rsid w:val="00C56C6B"/>
    <w:rsid w:val="00C572D1"/>
    <w:rsid w:val="00C57A37"/>
    <w:rsid w:val="00C57D4A"/>
    <w:rsid w:val="00C57DF2"/>
    <w:rsid w:val="00C60321"/>
    <w:rsid w:val="00C60364"/>
    <w:rsid w:val="00C60444"/>
    <w:rsid w:val="00C6272A"/>
    <w:rsid w:val="00C62C87"/>
    <w:rsid w:val="00C62D81"/>
    <w:rsid w:val="00C62E0A"/>
    <w:rsid w:val="00C62F8D"/>
    <w:rsid w:val="00C636B6"/>
    <w:rsid w:val="00C63B8F"/>
    <w:rsid w:val="00C64C38"/>
    <w:rsid w:val="00C6514A"/>
    <w:rsid w:val="00C660AB"/>
    <w:rsid w:val="00C66D87"/>
    <w:rsid w:val="00C66E91"/>
    <w:rsid w:val="00C67468"/>
    <w:rsid w:val="00C70A75"/>
    <w:rsid w:val="00C70FC5"/>
    <w:rsid w:val="00C71285"/>
    <w:rsid w:val="00C7130C"/>
    <w:rsid w:val="00C7155A"/>
    <w:rsid w:val="00C71647"/>
    <w:rsid w:val="00C71BD7"/>
    <w:rsid w:val="00C71D0F"/>
    <w:rsid w:val="00C71F04"/>
    <w:rsid w:val="00C7265B"/>
    <w:rsid w:val="00C7387A"/>
    <w:rsid w:val="00C73FA9"/>
    <w:rsid w:val="00C7610C"/>
    <w:rsid w:val="00C7727D"/>
    <w:rsid w:val="00C77FA6"/>
    <w:rsid w:val="00C8020A"/>
    <w:rsid w:val="00C809F6"/>
    <w:rsid w:val="00C8115F"/>
    <w:rsid w:val="00C81181"/>
    <w:rsid w:val="00C813AB"/>
    <w:rsid w:val="00C81529"/>
    <w:rsid w:val="00C8163B"/>
    <w:rsid w:val="00C82979"/>
    <w:rsid w:val="00C83A8D"/>
    <w:rsid w:val="00C846F9"/>
    <w:rsid w:val="00C84EA8"/>
    <w:rsid w:val="00C84F32"/>
    <w:rsid w:val="00C858B8"/>
    <w:rsid w:val="00C85C42"/>
    <w:rsid w:val="00C86CC3"/>
    <w:rsid w:val="00C86E35"/>
    <w:rsid w:val="00C86EC7"/>
    <w:rsid w:val="00C87432"/>
    <w:rsid w:val="00C90550"/>
    <w:rsid w:val="00C90827"/>
    <w:rsid w:val="00C90C06"/>
    <w:rsid w:val="00C9201C"/>
    <w:rsid w:val="00C92038"/>
    <w:rsid w:val="00C93951"/>
    <w:rsid w:val="00C93AF9"/>
    <w:rsid w:val="00C946AD"/>
    <w:rsid w:val="00C9472D"/>
    <w:rsid w:val="00C951CB"/>
    <w:rsid w:val="00C95683"/>
    <w:rsid w:val="00C95ACC"/>
    <w:rsid w:val="00C95DA6"/>
    <w:rsid w:val="00C95FC9"/>
    <w:rsid w:val="00C96106"/>
    <w:rsid w:val="00C966F2"/>
    <w:rsid w:val="00C96991"/>
    <w:rsid w:val="00C96DB3"/>
    <w:rsid w:val="00C9794C"/>
    <w:rsid w:val="00C9798D"/>
    <w:rsid w:val="00C97AF2"/>
    <w:rsid w:val="00C97B83"/>
    <w:rsid w:val="00CA17E0"/>
    <w:rsid w:val="00CA1CE6"/>
    <w:rsid w:val="00CA31CE"/>
    <w:rsid w:val="00CA4638"/>
    <w:rsid w:val="00CA4FAA"/>
    <w:rsid w:val="00CA51AA"/>
    <w:rsid w:val="00CA5776"/>
    <w:rsid w:val="00CA632E"/>
    <w:rsid w:val="00CA7C17"/>
    <w:rsid w:val="00CA7C39"/>
    <w:rsid w:val="00CB095D"/>
    <w:rsid w:val="00CB0C2F"/>
    <w:rsid w:val="00CB19C3"/>
    <w:rsid w:val="00CB2228"/>
    <w:rsid w:val="00CB3C64"/>
    <w:rsid w:val="00CB3FD8"/>
    <w:rsid w:val="00CB4F8A"/>
    <w:rsid w:val="00CB5A60"/>
    <w:rsid w:val="00CB5EF4"/>
    <w:rsid w:val="00CB6020"/>
    <w:rsid w:val="00CB75B3"/>
    <w:rsid w:val="00CC0108"/>
    <w:rsid w:val="00CC025B"/>
    <w:rsid w:val="00CC0814"/>
    <w:rsid w:val="00CC09CD"/>
    <w:rsid w:val="00CC1058"/>
    <w:rsid w:val="00CC1751"/>
    <w:rsid w:val="00CC23CB"/>
    <w:rsid w:val="00CC40AD"/>
    <w:rsid w:val="00CC459E"/>
    <w:rsid w:val="00CC46A9"/>
    <w:rsid w:val="00CC4C88"/>
    <w:rsid w:val="00CC54A4"/>
    <w:rsid w:val="00CC55EE"/>
    <w:rsid w:val="00CC5B66"/>
    <w:rsid w:val="00CC671D"/>
    <w:rsid w:val="00CC7750"/>
    <w:rsid w:val="00CD0494"/>
    <w:rsid w:val="00CD0E5B"/>
    <w:rsid w:val="00CD1E91"/>
    <w:rsid w:val="00CD1F20"/>
    <w:rsid w:val="00CD23D7"/>
    <w:rsid w:val="00CD3F9B"/>
    <w:rsid w:val="00CD4493"/>
    <w:rsid w:val="00CD4D26"/>
    <w:rsid w:val="00CD571C"/>
    <w:rsid w:val="00CD71D3"/>
    <w:rsid w:val="00CD737E"/>
    <w:rsid w:val="00CD7856"/>
    <w:rsid w:val="00CD7AED"/>
    <w:rsid w:val="00CE0083"/>
    <w:rsid w:val="00CE04D5"/>
    <w:rsid w:val="00CE0529"/>
    <w:rsid w:val="00CE1084"/>
    <w:rsid w:val="00CE1446"/>
    <w:rsid w:val="00CE1CEC"/>
    <w:rsid w:val="00CE1F2A"/>
    <w:rsid w:val="00CE34F4"/>
    <w:rsid w:val="00CE3623"/>
    <w:rsid w:val="00CE3718"/>
    <w:rsid w:val="00CE37CC"/>
    <w:rsid w:val="00CE3BF7"/>
    <w:rsid w:val="00CE41FD"/>
    <w:rsid w:val="00CE43C0"/>
    <w:rsid w:val="00CE47A8"/>
    <w:rsid w:val="00CE6071"/>
    <w:rsid w:val="00CE60A6"/>
    <w:rsid w:val="00CE652D"/>
    <w:rsid w:val="00CE673A"/>
    <w:rsid w:val="00CE6939"/>
    <w:rsid w:val="00CE6F94"/>
    <w:rsid w:val="00CE6FDB"/>
    <w:rsid w:val="00CE779E"/>
    <w:rsid w:val="00CE7809"/>
    <w:rsid w:val="00CE7B15"/>
    <w:rsid w:val="00CF059D"/>
    <w:rsid w:val="00CF092B"/>
    <w:rsid w:val="00CF0D7F"/>
    <w:rsid w:val="00CF1604"/>
    <w:rsid w:val="00CF1867"/>
    <w:rsid w:val="00CF265E"/>
    <w:rsid w:val="00CF27BE"/>
    <w:rsid w:val="00CF30BB"/>
    <w:rsid w:val="00CF3956"/>
    <w:rsid w:val="00CF3C0D"/>
    <w:rsid w:val="00CF40F8"/>
    <w:rsid w:val="00CF4136"/>
    <w:rsid w:val="00CF4F67"/>
    <w:rsid w:val="00CF5721"/>
    <w:rsid w:val="00CF60F9"/>
    <w:rsid w:val="00CF6D81"/>
    <w:rsid w:val="00CF71E1"/>
    <w:rsid w:val="00CF7F7A"/>
    <w:rsid w:val="00D0056B"/>
    <w:rsid w:val="00D005B4"/>
    <w:rsid w:val="00D005B9"/>
    <w:rsid w:val="00D0068E"/>
    <w:rsid w:val="00D0092B"/>
    <w:rsid w:val="00D00C10"/>
    <w:rsid w:val="00D0188C"/>
    <w:rsid w:val="00D01B2B"/>
    <w:rsid w:val="00D01D75"/>
    <w:rsid w:val="00D020D7"/>
    <w:rsid w:val="00D02603"/>
    <w:rsid w:val="00D02696"/>
    <w:rsid w:val="00D027AF"/>
    <w:rsid w:val="00D02A85"/>
    <w:rsid w:val="00D0377A"/>
    <w:rsid w:val="00D039D7"/>
    <w:rsid w:val="00D03B91"/>
    <w:rsid w:val="00D03BEA"/>
    <w:rsid w:val="00D055AD"/>
    <w:rsid w:val="00D0599E"/>
    <w:rsid w:val="00D06395"/>
    <w:rsid w:val="00D06777"/>
    <w:rsid w:val="00D06F61"/>
    <w:rsid w:val="00D07B5E"/>
    <w:rsid w:val="00D10127"/>
    <w:rsid w:val="00D10513"/>
    <w:rsid w:val="00D10969"/>
    <w:rsid w:val="00D123CB"/>
    <w:rsid w:val="00D12CBB"/>
    <w:rsid w:val="00D13804"/>
    <w:rsid w:val="00D13C52"/>
    <w:rsid w:val="00D140F8"/>
    <w:rsid w:val="00D146F8"/>
    <w:rsid w:val="00D1502A"/>
    <w:rsid w:val="00D15152"/>
    <w:rsid w:val="00D158BE"/>
    <w:rsid w:val="00D15A15"/>
    <w:rsid w:val="00D15B13"/>
    <w:rsid w:val="00D1730D"/>
    <w:rsid w:val="00D17A87"/>
    <w:rsid w:val="00D17D3C"/>
    <w:rsid w:val="00D20A00"/>
    <w:rsid w:val="00D2152E"/>
    <w:rsid w:val="00D21807"/>
    <w:rsid w:val="00D21B19"/>
    <w:rsid w:val="00D21CD0"/>
    <w:rsid w:val="00D21D90"/>
    <w:rsid w:val="00D21E3F"/>
    <w:rsid w:val="00D220C5"/>
    <w:rsid w:val="00D2217E"/>
    <w:rsid w:val="00D226AF"/>
    <w:rsid w:val="00D230C8"/>
    <w:rsid w:val="00D2311C"/>
    <w:rsid w:val="00D23132"/>
    <w:rsid w:val="00D238C3"/>
    <w:rsid w:val="00D23A82"/>
    <w:rsid w:val="00D23AD9"/>
    <w:rsid w:val="00D23E56"/>
    <w:rsid w:val="00D2451C"/>
    <w:rsid w:val="00D2536F"/>
    <w:rsid w:val="00D25B81"/>
    <w:rsid w:val="00D27B63"/>
    <w:rsid w:val="00D30294"/>
    <w:rsid w:val="00D303D5"/>
    <w:rsid w:val="00D3092F"/>
    <w:rsid w:val="00D3097E"/>
    <w:rsid w:val="00D30EE8"/>
    <w:rsid w:val="00D3116D"/>
    <w:rsid w:val="00D31356"/>
    <w:rsid w:val="00D31A6B"/>
    <w:rsid w:val="00D31B34"/>
    <w:rsid w:val="00D335D2"/>
    <w:rsid w:val="00D33D98"/>
    <w:rsid w:val="00D33DD1"/>
    <w:rsid w:val="00D352CF"/>
    <w:rsid w:val="00D36821"/>
    <w:rsid w:val="00D369BC"/>
    <w:rsid w:val="00D376BC"/>
    <w:rsid w:val="00D37A55"/>
    <w:rsid w:val="00D37A7C"/>
    <w:rsid w:val="00D37BBB"/>
    <w:rsid w:val="00D37EDC"/>
    <w:rsid w:val="00D4024F"/>
    <w:rsid w:val="00D40602"/>
    <w:rsid w:val="00D41599"/>
    <w:rsid w:val="00D4224B"/>
    <w:rsid w:val="00D4270D"/>
    <w:rsid w:val="00D42B83"/>
    <w:rsid w:val="00D43518"/>
    <w:rsid w:val="00D436CC"/>
    <w:rsid w:val="00D43B16"/>
    <w:rsid w:val="00D43B5A"/>
    <w:rsid w:val="00D43CA4"/>
    <w:rsid w:val="00D43ED2"/>
    <w:rsid w:val="00D447CB"/>
    <w:rsid w:val="00D44CE6"/>
    <w:rsid w:val="00D45571"/>
    <w:rsid w:val="00D45D1A"/>
    <w:rsid w:val="00D4662E"/>
    <w:rsid w:val="00D46647"/>
    <w:rsid w:val="00D50908"/>
    <w:rsid w:val="00D50EED"/>
    <w:rsid w:val="00D510D8"/>
    <w:rsid w:val="00D51B95"/>
    <w:rsid w:val="00D51F08"/>
    <w:rsid w:val="00D520D1"/>
    <w:rsid w:val="00D52E4C"/>
    <w:rsid w:val="00D535DE"/>
    <w:rsid w:val="00D549DD"/>
    <w:rsid w:val="00D54EC9"/>
    <w:rsid w:val="00D55485"/>
    <w:rsid w:val="00D5559D"/>
    <w:rsid w:val="00D55E5C"/>
    <w:rsid w:val="00D5653A"/>
    <w:rsid w:val="00D5659F"/>
    <w:rsid w:val="00D60D27"/>
    <w:rsid w:val="00D6107D"/>
    <w:rsid w:val="00D611EC"/>
    <w:rsid w:val="00D61593"/>
    <w:rsid w:val="00D61C65"/>
    <w:rsid w:val="00D61F14"/>
    <w:rsid w:val="00D6235B"/>
    <w:rsid w:val="00D630B7"/>
    <w:rsid w:val="00D631F5"/>
    <w:rsid w:val="00D632C7"/>
    <w:rsid w:val="00D63E54"/>
    <w:rsid w:val="00D63F16"/>
    <w:rsid w:val="00D64522"/>
    <w:rsid w:val="00D64CD7"/>
    <w:rsid w:val="00D64DC2"/>
    <w:rsid w:val="00D65258"/>
    <w:rsid w:val="00D65F03"/>
    <w:rsid w:val="00D671F6"/>
    <w:rsid w:val="00D672D5"/>
    <w:rsid w:val="00D67D6F"/>
    <w:rsid w:val="00D71496"/>
    <w:rsid w:val="00D71D2F"/>
    <w:rsid w:val="00D7225A"/>
    <w:rsid w:val="00D73DA8"/>
    <w:rsid w:val="00D74B0A"/>
    <w:rsid w:val="00D75381"/>
    <w:rsid w:val="00D75530"/>
    <w:rsid w:val="00D75C2A"/>
    <w:rsid w:val="00D76B78"/>
    <w:rsid w:val="00D76F84"/>
    <w:rsid w:val="00D77387"/>
    <w:rsid w:val="00D802C5"/>
    <w:rsid w:val="00D80384"/>
    <w:rsid w:val="00D80DDC"/>
    <w:rsid w:val="00D8106F"/>
    <w:rsid w:val="00D810F3"/>
    <w:rsid w:val="00D82748"/>
    <w:rsid w:val="00D83E4F"/>
    <w:rsid w:val="00D84BD3"/>
    <w:rsid w:val="00D84C75"/>
    <w:rsid w:val="00D851D9"/>
    <w:rsid w:val="00D8589B"/>
    <w:rsid w:val="00D85B8A"/>
    <w:rsid w:val="00D85BEA"/>
    <w:rsid w:val="00D85EC7"/>
    <w:rsid w:val="00D865CF"/>
    <w:rsid w:val="00D86CDE"/>
    <w:rsid w:val="00D86CFA"/>
    <w:rsid w:val="00D87D25"/>
    <w:rsid w:val="00D906B5"/>
    <w:rsid w:val="00D90E38"/>
    <w:rsid w:val="00D90EDA"/>
    <w:rsid w:val="00D91697"/>
    <w:rsid w:val="00D917C1"/>
    <w:rsid w:val="00D9295D"/>
    <w:rsid w:val="00D9343C"/>
    <w:rsid w:val="00D9373D"/>
    <w:rsid w:val="00D938D7"/>
    <w:rsid w:val="00D93B5D"/>
    <w:rsid w:val="00D93D2C"/>
    <w:rsid w:val="00D93F14"/>
    <w:rsid w:val="00D94093"/>
    <w:rsid w:val="00D94671"/>
    <w:rsid w:val="00D947B3"/>
    <w:rsid w:val="00D94EFD"/>
    <w:rsid w:val="00D963D7"/>
    <w:rsid w:val="00D96483"/>
    <w:rsid w:val="00D96530"/>
    <w:rsid w:val="00D9751B"/>
    <w:rsid w:val="00D97CBD"/>
    <w:rsid w:val="00DA0482"/>
    <w:rsid w:val="00DA2C5A"/>
    <w:rsid w:val="00DA2E7B"/>
    <w:rsid w:val="00DA3368"/>
    <w:rsid w:val="00DA4320"/>
    <w:rsid w:val="00DA482D"/>
    <w:rsid w:val="00DA4FD2"/>
    <w:rsid w:val="00DA5630"/>
    <w:rsid w:val="00DA628F"/>
    <w:rsid w:val="00DA6558"/>
    <w:rsid w:val="00DA6F0D"/>
    <w:rsid w:val="00DA7619"/>
    <w:rsid w:val="00DB077F"/>
    <w:rsid w:val="00DB0780"/>
    <w:rsid w:val="00DB0B02"/>
    <w:rsid w:val="00DB33E7"/>
    <w:rsid w:val="00DB3D42"/>
    <w:rsid w:val="00DB4041"/>
    <w:rsid w:val="00DB4270"/>
    <w:rsid w:val="00DB4FC9"/>
    <w:rsid w:val="00DB542D"/>
    <w:rsid w:val="00DB5CD1"/>
    <w:rsid w:val="00DB5FE1"/>
    <w:rsid w:val="00DB7E25"/>
    <w:rsid w:val="00DC058C"/>
    <w:rsid w:val="00DC0F4A"/>
    <w:rsid w:val="00DC0F91"/>
    <w:rsid w:val="00DC1294"/>
    <w:rsid w:val="00DC1FF9"/>
    <w:rsid w:val="00DC23E9"/>
    <w:rsid w:val="00DC2895"/>
    <w:rsid w:val="00DC44BC"/>
    <w:rsid w:val="00DC4A7C"/>
    <w:rsid w:val="00DC4DB4"/>
    <w:rsid w:val="00DC51D3"/>
    <w:rsid w:val="00DC715A"/>
    <w:rsid w:val="00DC7472"/>
    <w:rsid w:val="00DC74C7"/>
    <w:rsid w:val="00DC7BAD"/>
    <w:rsid w:val="00DC7DB6"/>
    <w:rsid w:val="00DD153E"/>
    <w:rsid w:val="00DD1B43"/>
    <w:rsid w:val="00DD2E33"/>
    <w:rsid w:val="00DD30B9"/>
    <w:rsid w:val="00DD33D0"/>
    <w:rsid w:val="00DD3AE7"/>
    <w:rsid w:val="00DD46F0"/>
    <w:rsid w:val="00DD4A5F"/>
    <w:rsid w:val="00DD5237"/>
    <w:rsid w:val="00DD67EB"/>
    <w:rsid w:val="00DD68DA"/>
    <w:rsid w:val="00DD6A28"/>
    <w:rsid w:val="00DD6CA6"/>
    <w:rsid w:val="00DD7249"/>
    <w:rsid w:val="00DD74D5"/>
    <w:rsid w:val="00DD7FCC"/>
    <w:rsid w:val="00DE001A"/>
    <w:rsid w:val="00DE0C22"/>
    <w:rsid w:val="00DE1F18"/>
    <w:rsid w:val="00DE238A"/>
    <w:rsid w:val="00DE261A"/>
    <w:rsid w:val="00DE337C"/>
    <w:rsid w:val="00DE49E9"/>
    <w:rsid w:val="00DE4D81"/>
    <w:rsid w:val="00DE5374"/>
    <w:rsid w:val="00DE6153"/>
    <w:rsid w:val="00DE6F3F"/>
    <w:rsid w:val="00DE7052"/>
    <w:rsid w:val="00DE7972"/>
    <w:rsid w:val="00DE7A35"/>
    <w:rsid w:val="00DE7B1A"/>
    <w:rsid w:val="00DF0CAC"/>
    <w:rsid w:val="00DF1937"/>
    <w:rsid w:val="00DF208A"/>
    <w:rsid w:val="00DF34EC"/>
    <w:rsid w:val="00DF4310"/>
    <w:rsid w:val="00DF5622"/>
    <w:rsid w:val="00DF58FC"/>
    <w:rsid w:val="00DF600C"/>
    <w:rsid w:val="00DF64A3"/>
    <w:rsid w:val="00DF6AD9"/>
    <w:rsid w:val="00DF6B02"/>
    <w:rsid w:val="00DF743A"/>
    <w:rsid w:val="00DF7C07"/>
    <w:rsid w:val="00DF7EAE"/>
    <w:rsid w:val="00E002EA"/>
    <w:rsid w:val="00E00466"/>
    <w:rsid w:val="00E006FA"/>
    <w:rsid w:val="00E010A8"/>
    <w:rsid w:val="00E01EFE"/>
    <w:rsid w:val="00E0241B"/>
    <w:rsid w:val="00E03631"/>
    <w:rsid w:val="00E05ECA"/>
    <w:rsid w:val="00E06CCE"/>
    <w:rsid w:val="00E06E48"/>
    <w:rsid w:val="00E0739B"/>
    <w:rsid w:val="00E1062D"/>
    <w:rsid w:val="00E108C3"/>
    <w:rsid w:val="00E108D6"/>
    <w:rsid w:val="00E10CAA"/>
    <w:rsid w:val="00E10CE0"/>
    <w:rsid w:val="00E11103"/>
    <w:rsid w:val="00E114A1"/>
    <w:rsid w:val="00E1249C"/>
    <w:rsid w:val="00E136E3"/>
    <w:rsid w:val="00E13DDA"/>
    <w:rsid w:val="00E13FEE"/>
    <w:rsid w:val="00E1633D"/>
    <w:rsid w:val="00E16658"/>
    <w:rsid w:val="00E17715"/>
    <w:rsid w:val="00E17755"/>
    <w:rsid w:val="00E17AEE"/>
    <w:rsid w:val="00E17C53"/>
    <w:rsid w:val="00E20ACC"/>
    <w:rsid w:val="00E20E02"/>
    <w:rsid w:val="00E22DA8"/>
    <w:rsid w:val="00E2476B"/>
    <w:rsid w:val="00E2528D"/>
    <w:rsid w:val="00E25AA9"/>
    <w:rsid w:val="00E25BC1"/>
    <w:rsid w:val="00E26753"/>
    <w:rsid w:val="00E26803"/>
    <w:rsid w:val="00E26A0D"/>
    <w:rsid w:val="00E279AA"/>
    <w:rsid w:val="00E304F8"/>
    <w:rsid w:val="00E30E7E"/>
    <w:rsid w:val="00E30FFA"/>
    <w:rsid w:val="00E313BA"/>
    <w:rsid w:val="00E326DD"/>
    <w:rsid w:val="00E339D8"/>
    <w:rsid w:val="00E33BFB"/>
    <w:rsid w:val="00E33E51"/>
    <w:rsid w:val="00E3415C"/>
    <w:rsid w:val="00E34BF0"/>
    <w:rsid w:val="00E352D5"/>
    <w:rsid w:val="00E353C3"/>
    <w:rsid w:val="00E35ABF"/>
    <w:rsid w:val="00E35CD7"/>
    <w:rsid w:val="00E3606A"/>
    <w:rsid w:val="00E37034"/>
    <w:rsid w:val="00E4113F"/>
    <w:rsid w:val="00E41ADA"/>
    <w:rsid w:val="00E4218F"/>
    <w:rsid w:val="00E424BE"/>
    <w:rsid w:val="00E424F4"/>
    <w:rsid w:val="00E42784"/>
    <w:rsid w:val="00E42DB7"/>
    <w:rsid w:val="00E431AE"/>
    <w:rsid w:val="00E439F1"/>
    <w:rsid w:val="00E44148"/>
    <w:rsid w:val="00E44EF9"/>
    <w:rsid w:val="00E4550A"/>
    <w:rsid w:val="00E45EF0"/>
    <w:rsid w:val="00E4685A"/>
    <w:rsid w:val="00E4693E"/>
    <w:rsid w:val="00E507F6"/>
    <w:rsid w:val="00E511F6"/>
    <w:rsid w:val="00E511F9"/>
    <w:rsid w:val="00E512B4"/>
    <w:rsid w:val="00E516AB"/>
    <w:rsid w:val="00E51AEA"/>
    <w:rsid w:val="00E52CB2"/>
    <w:rsid w:val="00E5302C"/>
    <w:rsid w:val="00E531EA"/>
    <w:rsid w:val="00E54379"/>
    <w:rsid w:val="00E54CBC"/>
    <w:rsid w:val="00E54D5D"/>
    <w:rsid w:val="00E54F3B"/>
    <w:rsid w:val="00E5556A"/>
    <w:rsid w:val="00E559E8"/>
    <w:rsid w:val="00E5618F"/>
    <w:rsid w:val="00E5624D"/>
    <w:rsid w:val="00E563A8"/>
    <w:rsid w:val="00E60A1E"/>
    <w:rsid w:val="00E63153"/>
    <w:rsid w:val="00E635C1"/>
    <w:rsid w:val="00E651A5"/>
    <w:rsid w:val="00E65783"/>
    <w:rsid w:val="00E65929"/>
    <w:rsid w:val="00E65C13"/>
    <w:rsid w:val="00E6603F"/>
    <w:rsid w:val="00E66EEF"/>
    <w:rsid w:val="00E67197"/>
    <w:rsid w:val="00E67595"/>
    <w:rsid w:val="00E677C6"/>
    <w:rsid w:val="00E67A32"/>
    <w:rsid w:val="00E70084"/>
    <w:rsid w:val="00E7012C"/>
    <w:rsid w:val="00E70D2F"/>
    <w:rsid w:val="00E71383"/>
    <w:rsid w:val="00E71388"/>
    <w:rsid w:val="00E7294B"/>
    <w:rsid w:val="00E7307B"/>
    <w:rsid w:val="00E741A4"/>
    <w:rsid w:val="00E7495D"/>
    <w:rsid w:val="00E74C58"/>
    <w:rsid w:val="00E74C6E"/>
    <w:rsid w:val="00E75470"/>
    <w:rsid w:val="00E758FA"/>
    <w:rsid w:val="00E75B1A"/>
    <w:rsid w:val="00E763CD"/>
    <w:rsid w:val="00E768B6"/>
    <w:rsid w:val="00E76970"/>
    <w:rsid w:val="00E76E59"/>
    <w:rsid w:val="00E774F1"/>
    <w:rsid w:val="00E77C80"/>
    <w:rsid w:val="00E77CF9"/>
    <w:rsid w:val="00E802A8"/>
    <w:rsid w:val="00E80BDC"/>
    <w:rsid w:val="00E80BE7"/>
    <w:rsid w:val="00E80F80"/>
    <w:rsid w:val="00E8290A"/>
    <w:rsid w:val="00E82E89"/>
    <w:rsid w:val="00E836CB"/>
    <w:rsid w:val="00E83892"/>
    <w:rsid w:val="00E84413"/>
    <w:rsid w:val="00E84743"/>
    <w:rsid w:val="00E84B85"/>
    <w:rsid w:val="00E876E8"/>
    <w:rsid w:val="00E8774A"/>
    <w:rsid w:val="00E9014F"/>
    <w:rsid w:val="00E9045B"/>
    <w:rsid w:val="00E9061F"/>
    <w:rsid w:val="00E9121F"/>
    <w:rsid w:val="00E91BBF"/>
    <w:rsid w:val="00E91EFD"/>
    <w:rsid w:val="00E9292A"/>
    <w:rsid w:val="00E9298B"/>
    <w:rsid w:val="00E92991"/>
    <w:rsid w:val="00E93DFF"/>
    <w:rsid w:val="00E9462E"/>
    <w:rsid w:val="00E951E7"/>
    <w:rsid w:val="00E95A2D"/>
    <w:rsid w:val="00E96F65"/>
    <w:rsid w:val="00E97F33"/>
    <w:rsid w:val="00EA01FA"/>
    <w:rsid w:val="00EA0D4B"/>
    <w:rsid w:val="00EA19F4"/>
    <w:rsid w:val="00EA2981"/>
    <w:rsid w:val="00EA2A9D"/>
    <w:rsid w:val="00EA47E2"/>
    <w:rsid w:val="00EA4E1C"/>
    <w:rsid w:val="00EA53DD"/>
    <w:rsid w:val="00EA54AC"/>
    <w:rsid w:val="00EA5CB6"/>
    <w:rsid w:val="00EA6F6F"/>
    <w:rsid w:val="00EA7059"/>
    <w:rsid w:val="00EB01D9"/>
    <w:rsid w:val="00EB0B1B"/>
    <w:rsid w:val="00EB126D"/>
    <w:rsid w:val="00EB1904"/>
    <w:rsid w:val="00EB209B"/>
    <w:rsid w:val="00EB23EB"/>
    <w:rsid w:val="00EB291F"/>
    <w:rsid w:val="00EB2BD1"/>
    <w:rsid w:val="00EB35A4"/>
    <w:rsid w:val="00EB3777"/>
    <w:rsid w:val="00EB3E59"/>
    <w:rsid w:val="00EB46AB"/>
    <w:rsid w:val="00EB49FB"/>
    <w:rsid w:val="00EB586E"/>
    <w:rsid w:val="00EB63B4"/>
    <w:rsid w:val="00EB6770"/>
    <w:rsid w:val="00EC0712"/>
    <w:rsid w:val="00EC0D57"/>
    <w:rsid w:val="00EC0D8E"/>
    <w:rsid w:val="00EC20B5"/>
    <w:rsid w:val="00EC2C2A"/>
    <w:rsid w:val="00EC3BD3"/>
    <w:rsid w:val="00EC46B4"/>
    <w:rsid w:val="00EC5097"/>
    <w:rsid w:val="00EC54A5"/>
    <w:rsid w:val="00EC671B"/>
    <w:rsid w:val="00EC728F"/>
    <w:rsid w:val="00EC798F"/>
    <w:rsid w:val="00ED0418"/>
    <w:rsid w:val="00ED12A2"/>
    <w:rsid w:val="00ED18FE"/>
    <w:rsid w:val="00ED1BB7"/>
    <w:rsid w:val="00ED1DAB"/>
    <w:rsid w:val="00ED29D5"/>
    <w:rsid w:val="00ED2FBD"/>
    <w:rsid w:val="00ED311A"/>
    <w:rsid w:val="00ED4E06"/>
    <w:rsid w:val="00ED598C"/>
    <w:rsid w:val="00ED681A"/>
    <w:rsid w:val="00ED6B75"/>
    <w:rsid w:val="00ED787E"/>
    <w:rsid w:val="00ED7BA1"/>
    <w:rsid w:val="00ED7D42"/>
    <w:rsid w:val="00EE00C0"/>
    <w:rsid w:val="00EE07A4"/>
    <w:rsid w:val="00EE09AE"/>
    <w:rsid w:val="00EE0FFC"/>
    <w:rsid w:val="00EE3038"/>
    <w:rsid w:val="00EE311E"/>
    <w:rsid w:val="00EE372B"/>
    <w:rsid w:val="00EE52E4"/>
    <w:rsid w:val="00EE5E16"/>
    <w:rsid w:val="00EE6815"/>
    <w:rsid w:val="00EE692E"/>
    <w:rsid w:val="00EE6A3C"/>
    <w:rsid w:val="00EE76CA"/>
    <w:rsid w:val="00EF0918"/>
    <w:rsid w:val="00EF0B2D"/>
    <w:rsid w:val="00EF0C71"/>
    <w:rsid w:val="00EF0D8E"/>
    <w:rsid w:val="00EF2BEE"/>
    <w:rsid w:val="00EF2C96"/>
    <w:rsid w:val="00EF3A83"/>
    <w:rsid w:val="00EF3FF1"/>
    <w:rsid w:val="00EF4A91"/>
    <w:rsid w:val="00EF4D06"/>
    <w:rsid w:val="00EF5E9E"/>
    <w:rsid w:val="00F00653"/>
    <w:rsid w:val="00F00792"/>
    <w:rsid w:val="00F015BA"/>
    <w:rsid w:val="00F01D41"/>
    <w:rsid w:val="00F023F1"/>
    <w:rsid w:val="00F02AA0"/>
    <w:rsid w:val="00F02C85"/>
    <w:rsid w:val="00F02EC1"/>
    <w:rsid w:val="00F03433"/>
    <w:rsid w:val="00F039D0"/>
    <w:rsid w:val="00F04870"/>
    <w:rsid w:val="00F06145"/>
    <w:rsid w:val="00F06EAE"/>
    <w:rsid w:val="00F07832"/>
    <w:rsid w:val="00F11065"/>
    <w:rsid w:val="00F1116E"/>
    <w:rsid w:val="00F123F0"/>
    <w:rsid w:val="00F124EA"/>
    <w:rsid w:val="00F12B46"/>
    <w:rsid w:val="00F12F26"/>
    <w:rsid w:val="00F13F45"/>
    <w:rsid w:val="00F1422D"/>
    <w:rsid w:val="00F148F1"/>
    <w:rsid w:val="00F14D35"/>
    <w:rsid w:val="00F15328"/>
    <w:rsid w:val="00F15723"/>
    <w:rsid w:val="00F169B9"/>
    <w:rsid w:val="00F16DF2"/>
    <w:rsid w:val="00F1708E"/>
    <w:rsid w:val="00F178FC"/>
    <w:rsid w:val="00F17BAE"/>
    <w:rsid w:val="00F201E3"/>
    <w:rsid w:val="00F20279"/>
    <w:rsid w:val="00F20FB1"/>
    <w:rsid w:val="00F2129B"/>
    <w:rsid w:val="00F22A17"/>
    <w:rsid w:val="00F23792"/>
    <w:rsid w:val="00F23D59"/>
    <w:rsid w:val="00F2446C"/>
    <w:rsid w:val="00F2478C"/>
    <w:rsid w:val="00F249D0"/>
    <w:rsid w:val="00F25BC1"/>
    <w:rsid w:val="00F26408"/>
    <w:rsid w:val="00F26510"/>
    <w:rsid w:val="00F269E5"/>
    <w:rsid w:val="00F27CBF"/>
    <w:rsid w:val="00F30298"/>
    <w:rsid w:val="00F30FCF"/>
    <w:rsid w:val="00F319DC"/>
    <w:rsid w:val="00F329F4"/>
    <w:rsid w:val="00F3322C"/>
    <w:rsid w:val="00F33620"/>
    <w:rsid w:val="00F3377E"/>
    <w:rsid w:val="00F33A52"/>
    <w:rsid w:val="00F33E56"/>
    <w:rsid w:val="00F342C8"/>
    <w:rsid w:val="00F356CB"/>
    <w:rsid w:val="00F3601E"/>
    <w:rsid w:val="00F360B2"/>
    <w:rsid w:val="00F37322"/>
    <w:rsid w:val="00F37A65"/>
    <w:rsid w:val="00F40292"/>
    <w:rsid w:val="00F40B15"/>
    <w:rsid w:val="00F40BD5"/>
    <w:rsid w:val="00F41F79"/>
    <w:rsid w:val="00F42192"/>
    <w:rsid w:val="00F4250F"/>
    <w:rsid w:val="00F426A3"/>
    <w:rsid w:val="00F42920"/>
    <w:rsid w:val="00F42C67"/>
    <w:rsid w:val="00F4322D"/>
    <w:rsid w:val="00F4396B"/>
    <w:rsid w:val="00F44228"/>
    <w:rsid w:val="00F446BD"/>
    <w:rsid w:val="00F44C34"/>
    <w:rsid w:val="00F450F4"/>
    <w:rsid w:val="00F46BB7"/>
    <w:rsid w:val="00F47194"/>
    <w:rsid w:val="00F4735D"/>
    <w:rsid w:val="00F47B72"/>
    <w:rsid w:val="00F47F28"/>
    <w:rsid w:val="00F51CF5"/>
    <w:rsid w:val="00F5266E"/>
    <w:rsid w:val="00F528A6"/>
    <w:rsid w:val="00F52C62"/>
    <w:rsid w:val="00F53970"/>
    <w:rsid w:val="00F53B96"/>
    <w:rsid w:val="00F5456E"/>
    <w:rsid w:val="00F54780"/>
    <w:rsid w:val="00F550CB"/>
    <w:rsid w:val="00F55188"/>
    <w:rsid w:val="00F55806"/>
    <w:rsid w:val="00F55C72"/>
    <w:rsid w:val="00F56605"/>
    <w:rsid w:val="00F5686E"/>
    <w:rsid w:val="00F56EA2"/>
    <w:rsid w:val="00F57FA9"/>
    <w:rsid w:val="00F60BCD"/>
    <w:rsid w:val="00F61ECA"/>
    <w:rsid w:val="00F63A79"/>
    <w:rsid w:val="00F63C4D"/>
    <w:rsid w:val="00F64BA7"/>
    <w:rsid w:val="00F64D85"/>
    <w:rsid w:val="00F65142"/>
    <w:rsid w:val="00F65F5D"/>
    <w:rsid w:val="00F66978"/>
    <w:rsid w:val="00F66CEF"/>
    <w:rsid w:val="00F66F29"/>
    <w:rsid w:val="00F67434"/>
    <w:rsid w:val="00F67A21"/>
    <w:rsid w:val="00F717FF"/>
    <w:rsid w:val="00F71971"/>
    <w:rsid w:val="00F72961"/>
    <w:rsid w:val="00F7363D"/>
    <w:rsid w:val="00F73790"/>
    <w:rsid w:val="00F73835"/>
    <w:rsid w:val="00F73C74"/>
    <w:rsid w:val="00F75D38"/>
    <w:rsid w:val="00F7628E"/>
    <w:rsid w:val="00F76E7C"/>
    <w:rsid w:val="00F77133"/>
    <w:rsid w:val="00F80093"/>
    <w:rsid w:val="00F8024E"/>
    <w:rsid w:val="00F8046A"/>
    <w:rsid w:val="00F80D74"/>
    <w:rsid w:val="00F81540"/>
    <w:rsid w:val="00F819E3"/>
    <w:rsid w:val="00F81ADE"/>
    <w:rsid w:val="00F81D6B"/>
    <w:rsid w:val="00F8224B"/>
    <w:rsid w:val="00F828E1"/>
    <w:rsid w:val="00F8442A"/>
    <w:rsid w:val="00F84D93"/>
    <w:rsid w:val="00F85019"/>
    <w:rsid w:val="00F8513A"/>
    <w:rsid w:val="00F86019"/>
    <w:rsid w:val="00F86196"/>
    <w:rsid w:val="00F871EF"/>
    <w:rsid w:val="00F90277"/>
    <w:rsid w:val="00F91123"/>
    <w:rsid w:val="00F91B1A"/>
    <w:rsid w:val="00F91C3D"/>
    <w:rsid w:val="00F923D1"/>
    <w:rsid w:val="00F9297E"/>
    <w:rsid w:val="00F92CF9"/>
    <w:rsid w:val="00F937AF"/>
    <w:rsid w:val="00F946C0"/>
    <w:rsid w:val="00F94CC3"/>
    <w:rsid w:val="00F95829"/>
    <w:rsid w:val="00F9644D"/>
    <w:rsid w:val="00F966AF"/>
    <w:rsid w:val="00F96FD5"/>
    <w:rsid w:val="00F96FFD"/>
    <w:rsid w:val="00F970BA"/>
    <w:rsid w:val="00F9752A"/>
    <w:rsid w:val="00F978C0"/>
    <w:rsid w:val="00FA066E"/>
    <w:rsid w:val="00FA11BA"/>
    <w:rsid w:val="00FA1688"/>
    <w:rsid w:val="00FA16EA"/>
    <w:rsid w:val="00FA229C"/>
    <w:rsid w:val="00FA2A94"/>
    <w:rsid w:val="00FA3B9F"/>
    <w:rsid w:val="00FA413F"/>
    <w:rsid w:val="00FA482D"/>
    <w:rsid w:val="00FA4C44"/>
    <w:rsid w:val="00FA4CD5"/>
    <w:rsid w:val="00FA4F81"/>
    <w:rsid w:val="00FA508D"/>
    <w:rsid w:val="00FA57CA"/>
    <w:rsid w:val="00FA62B0"/>
    <w:rsid w:val="00FA63FC"/>
    <w:rsid w:val="00FA67B0"/>
    <w:rsid w:val="00FA6A7C"/>
    <w:rsid w:val="00FA74AD"/>
    <w:rsid w:val="00FA751E"/>
    <w:rsid w:val="00FA7C9C"/>
    <w:rsid w:val="00FB0BE4"/>
    <w:rsid w:val="00FB137F"/>
    <w:rsid w:val="00FB20C2"/>
    <w:rsid w:val="00FB2E7B"/>
    <w:rsid w:val="00FB3054"/>
    <w:rsid w:val="00FB308D"/>
    <w:rsid w:val="00FB31E2"/>
    <w:rsid w:val="00FB3237"/>
    <w:rsid w:val="00FB3A73"/>
    <w:rsid w:val="00FB4D6B"/>
    <w:rsid w:val="00FB4F39"/>
    <w:rsid w:val="00FB5189"/>
    <w:rsid w:val="00FB6D90"/>
    <w:rsid w:val="00FB70B9"/>
    <w:rsid w:val="00FB73B1"/>
    <w:rsid w:val="00FB772D"/>
    <w:rsid w:val="00FB788A"/>
    <w:rsid w:val="00FB7A88"/>
    <w:rsid w:val="00FB7B90"/>
    <w:rsid w:val="00FC003D"/>
    <w:rsid w:val="00FC205C"/>
    <w:rsid w:val="00FC2F4B"/>
    <w:rsid w:val="00FC3BA1"/>
    <w:rsid w:val="00FC3D7E"/>
    <w:rsid w:val="00FC3EBE"/>
    <w:rsid w:val="00FC3F5C"/>
    <w:rsid w:val="00FC5C35"/>
    <w:rsid w:val="00FC5FF8"/>
    <w:rsid w:val="00FC698B"/>
    <w:rsid w:val="00FC7126"/>
    <w:rsid w:val="00FC724A"/>
    <w:rsid w:val="00FC7FF5"/>
    <w:rsid w:val="00FD0717"/>
    <w:rsid w:val="00FD11B1"/>
    <w:rsid w:val="00FD12B9"/>
    <w:rsid w:val="00FD12C4"/>
    <w:rsid w:val="00FD189C"/>
    <w:rsid w:val="00FD1EA1"/>
    <w:rsid w:val="00FD1EEC"/>
    <w:rsid w:val="00FD3E02"/>
    <w:rsid w:val="00FD440B"/>
    <w:rsid w:val="00FD54D2"/>
    <w:rsid w:val="00FD5ACE"/>
    <w:rsid w:val="00FD5CEB"/>
    <w:rsid w:val="00FD76F0"/>
    <w:rsid w:val="00FD78C6"/>
    <w:rsid w:val="00FD7A91"/>
    <w:rsid w:val="00FD7F1F"/>
    <w:rsid w:val="00FE0246"/>
    <w:rsid w:val="00FE06FB"/>
    <w:rsid w:val="00FE118A"/>
    <w:rsid w:val="00FE2085"/>
    <w:rsid w:val="00FE222D"/>
    <w:rsid w:val="00FE29DF"/>
    <w:rsid w:val="00FE30CA"/>
    <w:rsid w:val="00FE3385"/>
    <w:rsid w:val="00FE34F4"/>
    <w:rsid w:val="00FE3AAA"/>
    <w:rsid w:val="00FE41BF"/>
    <w:rsid w:val="00FE427B"/>
    <w:rsid w:val="00FE55BB"/>
    <w:rsid w:val="00FE5BC5"/>
    <w:rsid w:val="00FE6773"/>
    <w:rsid w:val="00FF0054"/>
    <w:rsid w:val="00FF152E"/>
    <w:rsid w:val="00FF1BE4"/>
    <w:rsid w:val="00FF2403"/>
    <w:rsid w:val="00FF2ADC"/>
    <w:rsid w:val="00FF4364"/>
    <w:rsid w:val="00FF464C"/>
    <w:rsid w:val="00FF4A2D"/>
    <w:rsid w:val="00FF4AE6"/>
    <w:rsid w:val="00FF4F86"/>
    <w:rsid w:val="00FF53E9"/>
    <w:rsid w:val="00FF5741"/>
    <w:rsid w:val="00FF6D55"/>
    <w:rsid w:val="00FF6FEA"/>
    <w:rsid w:val="00FF72C1"/>
    <w:rsid w:val="00FF752D"/>
    <w:rsid w:val="00FF75EF"/>
    <w:rsid w:val="00FF7609"/>
    <w:rsid w:val="00FF791A"/>
    <w:rsid w:val="00FF796C"/>
    <w:rsid w:val="00FF7A4D"/>
    <w:rsid w:val="00FF7BA0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75B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0E777B"/>
    <w:pPr>
      <w:keepNext/>
      <w:outlineLvl w:val="0"/>
    </w:pPr>
    <w:rPr>
      <w:rFonts w:ascii="Plotter" w:hAnsi="Plotter" w:cs="Plotter"/>
      <w:b/>
      <w:bCs/>
      <w:lang w:val="en-US"/>
    </w:rPr>
  </w:style>
  <w:style w:type="paragraph" w:styleId="Heading2">
    <w:name w:val="heading 2"/>
    <w:basedOn w:val="Normal"/>
    <w:next w:val="Normal"/>
    <w:qFormat/>
    <w:rsid w:val="00BC1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C42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2A71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03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71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E5E"/>
    <w:pPr>
      <w:tabs>
        <w:tab w:val="center" w:pos="4153"/>
        <w:tab w:val="right" w:pos="8306"/>
      </w:tabs>
    </w:pPr>
  </w:style>
  <w:style w:type="character" w:styleId="Hyperlink">
    <w:name w:val="Hyperlink"/>
    <w:rsid w:val="00220E5E"/>
    <w:rPr>
      <w:color w:val="0000FF"/>
      <w:u w:val="single"/>
    </w:rPr>
  </w:style>
  <w:style w:type="paragraph" w:customStyle="1" w:styleId="Char">
    <w:name w:val="Char"/>
    <w:basedOn w:val="Normal"/>
    <w:rsid w:val="007E60AA"/>
    <w:pPr>
      <w:spacing w:after="160" w:line="240" w:lineRule="exact"/>
    </w:pPr>
    <w:rPr>
      <w:rFonts w:ascii="Verdana" w:hAnsi="Verdana" w:cs="Arial"/>
      <w:sz w:val="22"/>
      <w:szCs w:val="20"/>
      <w:lang w:val="en-US"/>
    </w:rPr>
  </w:style>
  <w:style w:type="paragraph" w:styleId="DocumentMap">
    <w:name w:val="Document Map"/>
    <w:basedOn w:val="Normal"/>
    <w:semiHidden/>
    <w:rsid w:val="00F33A5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B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44D62"/>
    <w:pPr>
      <w:spacing w:after="120" w:line="480" w:lineRule="auto"/>
    </w:pPr>
    <w:rPr>
      <w:lang w:val="en-US"/>
    </w:rPr>
  </w:style>
  <w:style w:type="paragraph" w:styleId="Subtitle">
    <w:name w:val="Subtitle"/>
    <w:basedOn w:val="Normal"/>
    <w:qFormat/>
    <w:rsid w:val="00A25525"/>
    <w:pPr>
      <w:jc w:val="center"/>
    </w:pPr>
    <w:rPr>
      <w:b/>
      <w:bCs/>
      <w:lang w:val="en-US"/>
    </w:rPr>
  </w:style>
  <w:style w:type="paragraph" w:styleId="BodyText3">
    <w:name w:val="Body Text 3"/>
    <w:basedOn w:val="Normal"/>
    <w:rsid w:val="007B74E7"/>
    <w:pPr>
      <w:spacing w:after="120"/>
    </w:pPr>
    <w:rPr>
      <w:sz w:val="16"/>
      <w:szCs w:val="16"/>
      <w:lang w:val="en-GB" w:eastAsia="en-GB"/>
    </w:rPr>
  </w:style>
  <w:style w:type="paragraph" w:styleId="BodyText">
    <w:name w:val="Body Text"/>
    <w:basedOn w:val="Normal"/>
    <w:rsid w:val="00575BA1"/>
    <w:pPr>
      <w:spacing w:after="120"/>
    </w:pPr>
    <w:rPr>
      <w:lang w:val="en-GB" w:eastAsia="en-GB"/>
    </w:rPr>
  </w:style>
  <w:style w:type="paragraph" w:styleId="BodyTextIndent">
    <w:name w:val="Body Text Indent"/>
    <w:basedOn w:val="Normal"/>
    <w:rsid w:val="000C66F5"/>
    <w:pPr>
      <w:spacing w:after="120"/>
      <w:ind w:left="360"/>
    </w:pPr>
    <w:rPr>
      <w:lang w:val="en-GB" w:eastAsia="en-GB"/>
    </w:rPr>
  </w:style>
  <w:style w:type="paragraph" w:styleId="Caption">
    <w:name w:val="caption"/>
    <w:basedOn w:val="Normal"/>
    <w:next w:val="Normal"/>
    <w:qFormat/>
    <w:rsid w:val="000532F7"/>
    <w:rPr>
      <w:rFonts w:ascii="Microsoft Sans Serif" w:hAnsi="Microsoft Sans Serif" w:cs="Microsoft Sans Serif"/>
      <w:b/>
      <w:bCs/>
      <w:sz w:val="18"/>
      <w:lang w:val="en-US"/>
    </w:rPr>
  </w:style>
  <w:style w:type="paragraph" w:styleId="BodyTextIndent3">
    <w:name w:val="Body Text Indent 3"/>
    <w:basedOn w:val="Normal"/>
    <w:rsid w:val="00AA4C56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C50856"/>
    <w:rPr>
      <w:rFonts w:ascii="Courier New" w:hAnsi="Courier New" w:cs="Courier New"/>
      <w:sz w:val="20"/>
      <w:szCs w:val="20"/>
      <w:lang w:val="en-US"/>
    </w:rPr>
  </w:style>
  <w:style w:type="paragraph" w:customStyle="1" w:styleId="Achievement">
    <w:name w:val="Achievement"/>
    <w:basedOn w:val="BodyText"/>
    <w:rsid w:val="00B1229D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Title">
    <w:name w:val="Title"/>
    <w:basedOn w:val="Normal"/>
    <w:qFormat/>
    <w:rsid w:val="00D630B7"/>
    <w:pPr>
      <w:jc w:val="center"/>
    </w:pPr>
    <w:rPr>
      <w:rFonts w:ascii="Arial Black" w:hAnsi="Arial Black"/>
      <w:sz w:val="32"/>
      <w:lang w:val="en-US"/>
    </w:rPr>
  </w:style>
  <w:style w:type="paragraph" w:styleId="NormalWeb">
    <w:name w:val="Normal (Web)"/>
    <w:basedOn w:val="Normal"/>
    <w:uiPriority w:val="99"/>
    <w:rsid w:val="001E79F5"/>
    <w:pPr>
      <w:spacing w:before="100" w:beforeAutospacing="1" w:after="100" w:afterAutospacing="1"/>
    </w:pPr>
    <w:rPr>
      <w:lang w:val="en-GB" w:eastAsia="en-GB"/>
    </w:rPr>
  </w:style>
  <w:style w:type="character" w:customStyle="1" w:styleId="apple-style-span">
    <w:name w:val="apple-style-span"/>
    <w:basedOn w:val="DefaultParagraphFont"/>
    <w:rsid w:val="001E79F5"/>
  </w:style>
  <w:style w:type="paragraph" w:customStyle="1" w:styleId="Default">
    <w:name w:val="Default"/>
    <w:rsid w:val="00ED041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jective">
    <w:name w:val="Objective"/>
    <w:basedOn w:val="Normal"/>
    <w:next w:val="BodyText"/>
    <w:rsid w:val="00ED0418"/>
    <w:pPr>
      <w:spacing w:before="220" w:after="220" w:line="220" w:lineRule="atLeast"/>
      <w:jc w:val="both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JobTitle"/>
    <w:rsid w:val="00242ED4"/>
    <w:pPr>
      <w:tabs>
        <w:tab w:val="left" w:pos="2160"/>
        <w:tab w:val="right" w:pos="6480"/>
      </w:tabs>
      <w:spacing w:before="220" w:after="40" w:line="220" w:lineRule="atLeast"/>
    </w:pPr>
    <w:rPr>
      <w:rFonts w:ascii="Arial" w:hAnsi="Arial"/>
      <w:sz w:val="20"/>
      <w:szCs w:val="20"/>
      <w:lang w:val="en-US"/>
    </w:rPr>
  </w:style>
  <w:style w:type="paragraph" w:customStyle="1" w:styleId="JobTitle">
    <w:name w:val="Job Title"/>
    <w:next w:val="Achievement"/>
    <w:rsid w:val="00242ED4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ListIndent">
    <w:name w:val="List Indent"/>
    <w:basedOn w:val="BodyText"/>
    <w:rsid w:val="00B94BE8"/>
    <w:pPr>
      <w:keepLines/>
      <w:widowControl w:val="0"/>
      <w:tabs>
        <w:tab w:val="left" w:pos="3969"/>
        <w:tab w:val="left" w:pos="6492"/>
      </w:tabs>
      <w:suppressAutoHyphens/>
      <w:spacing w:after="62"/>
      <w:ind w:left="2883"/>
    </w:pPr>
    <w:rPr>
      <w:sz w:val="22"/>
      <w:szCs w:val="20"/>
      <w:lang w:val="en-US" w:eastAsia="en-US"/>
    </w:rPr>
  </w:style>
  <w:style w:type="character" w:customStyle="1" w:styleId="body1">
    <w:name w:val="body1"/>
    <w:rsid w:val="00751918"/>
    <w:rPr>
      <w:rFonts w:ascii="Arial" w:hAnsi="Arial" w:cs="Arial" w:hint="default"/>
      <w:b w:val="0"/>
      <w:bCs w:val="0"/>
      <w:i w:val="0"/>
      <w:iCs w:val="0"/>
      <w:color w:val="333333"/>
      <w:sz w:val="17"/>
      <w:szCs w:val="17"/>
    </w:rPr>
  </w:style>
  <w:style w:type="character" w:styleId="Emphasis">
    <w:name w:val="Emphasis"/>
    <w:qFormat/>
    <w:rsid w:val="00727D43"/>
    <w:rPr>
      <w:i/>
      <w:iCs/>
    </w:rPr>
  </w:style>
  <w:style w:type="character" w:customStyle="1" w:styleId="chevron">
    <w:name w:val="chevron"/>
    <w:basedOn w:val="DefaultParagraphFont"/>
    <w:rsid w:val="00931645"/>
  </w:style>
  <w:style w:type="paragraph" w:customStyle="1" w:styleId="DefaultParagraphFontParaCharCharCharChar">
    <w:name w:val="Default Paragraph Font Para Char Char Char Char"/>
    <w:basedOn w:val="Normal"/>
    <w:semiHidden/>
    <w:rsid w:val="00F566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C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75B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0E777B"/>
    <w:pPr>
      <w:keepNext/>
      <w:outlineLvl w:val="0"/>
    </w:pPr>
    <w:rPr>
      <w:rFonts w:ascii="Plotter" w:hAnsi="Plotter" w:cs="Plotter"/>
      <w:b/>
      <w:bCs/>
      <w:lang w:val="en-US"/>
    </w:rPr>
  </w:style>
  <w:style w:type="paragraph" w:styleId="Heading2">
    <w:name w:val="heading 2"/>
    <w:basedOn w:val="Normal"/>
    <w:next w:val="Normal"/>
    <w:qFormat/>
    <w:rsid w:val="00BC1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C42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2A71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03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71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E5E"/>
    <w:pPr>
      <w:tabs>
        <w:tab w:val="center" w:pos="4153"/>
        <w:tab w:val="right" w:pos="8306"/>
      </w:tabs>
    </w:pPr>
  </w:style>
  <w:style w:type="character" w:styleId="Hyperlink">
    <w:name w:val="Hyperlink"/>
    <w:rsid w:val="00220E5E"/>
    <w:rPr>
      <w:color w:val="0000FF"/>
      <w:u w:val="single"/>
    </w:rPr>
  </w:style>
  <w:style w:type="paragraph" w:customStyle="1" w:styleId="Char">
    <w:name w:val="Char"/>
    <w:basedOn w:val="Normal"/>
    <w:rsid w:val="007E60AA"/>
    <w:pPr>
      <w:spacing w:after="160" w:line="240" w:lineRule="exact"/>
    </w:pPr>
    <w:rPr>
      <w:rFonts w:ascii="Verdana" w:hAnsi="Verdana" w:cs="Arial"/>
      <w:sz w:val="22"/>
      <w:szCs w:val="20"/>
      <w:lang w:val="en-US"/>
    </w:rPr>
  </w:style>
  <w:style w:type="paragraph" w:styleId="DocumentMap">
    <w:name w:val="Document Map"/>
    <w:basedOn w:val="Normal"/>
    <w:semiHidden/>
    <w:rsid w:val="00F33A5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B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44D62"/>
    <w:pPr>
      <w:spacing w:after="120" w:line="480" w:lineRule="auto"/>
    </w:pPr>
    <w:rPr>
      <w:lang w:val="en-US"/>
    </w:rPr>
  </w:style>
  <w:style w:type="paragraph" w:styleId="Subtitle">
    <w:name w:val="Subtitle"/>
    <w:basedOn w:val="Normal"/>
    <w:qFormat/>
    <w:rsid w:val="00A25525"/>
    <w:pPr>
      <w:jc w:val="center"/>
    </w:pPr>
    <w:rPr>
      <w:b/>
      <w:bCs/>
      <w:lang w:val="en-US"/>
    </w:rPr>
  </w:style>
  <w:style w:type="paragraph" w:styleId="BodyText3">
    <w:name w:val="Body Text 3"/>
    <w:basedOn w:val="Normal"/>
    <w:rsid w:val="007B74E7"/>
    <w:pPr>
      <w:spacing w:after="120"/>
    </w:pPr>
    <w:rPr>
      <w:sz w:val="16"/>
      <w:szCs w:val="16"/>
      <w:lang w:val="en-GB" w:eastAsia="en-GB"/>
    </w:rPr>
  </w:style>
  <w:style w:type="paragraph" w:styleId="BodyText">
    <w:name w:val="Body Text"/>
    <w:basedOn w:val="Normal"/>
    <w:rsid w:val="00575BA1"/>
    <w:pPr>
      <w:spacing w:after="120"/>
    </w:pPr>
    <w:rPr>
      <w:lang w:val="en-GB" w:eastAsia="en-GB"/>
    </w:rPr>
  </w:style>
  <w:style w:type="paragraph" w:styleId="BodyTextIndent">
    <w:name w:val="Body Text Indent"/>
    <w:basedOn w:val="Normal"/>
    <w:rsid w:val="000C66F5"/>
    <w:pPr>
      <w:spacing w:after="120"/>
      <w:ind w:left="360"/>
    </w:pPr>
    <w:rPr>
      <w:lang w:val="en-GB" w:eastAsia="en-GB"/>
    </w:rPr>
  </w:style>
  <w:style w:type="paragraph" w:styleId="Caption">
    <w:name w:val="caption"/>
    <w:basedOn w:val="Normal"/>
    <w:next w:val="Normal"/>
    <w:qFormat/>
    <w:rsid w:val="000532F7"/>
    <w:rPr>
      <w:rFonts w:ascii="Microsoft Sans Serif" w:hAnsi="Microsoft Sans Serif" w:cs="Microsoft Sans Serif"/>
      <w:b/>
      <w:bCs/>
      <w:sz w:val="18"/>
      <w:lang w:val="en-US"/>
    </w:rPr>
  </w:style>
  <w:style w:type="paragraph" w:styleId="BodyTextIndent3">
    <w:name w:val="Body Text Indent 3"/>
    <w:basedOn w:val="Normal"/>
    <w:rsid w:val="00AA4C56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C50856"/>
    <w:rPr>
      <w:rFonts w:ascii="Courier New" w:hAnsi="Courier New" w:cs="Courier New"/>
      <w:sz w:val="20"/>
      <w:szCs w:val="20"/>
      <w:lang w:val="en-US"/>
    </w:rPr>
  </w:style>
  <w:style w:type="paragraph" w:customStyle="1" w:styleId="Achievement">
    <w:name w:val="Achievement"/>
    <w:basedOn w:val="BodyText"/>
    <w:rsid w:val="00B1229D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Title">
    <w:name w:val="Title"/>
    <w:basedOn w:val="Normal"/>
    <w:qFormat/>
    <w:rsid w:val="00D630B7"/>
    <w:pPr>
      <w:jc w:val="center"/>
    </w:pPr>
    <w:rPr>
      <w:rFonts w:ascii="Arial Black" w:hAnsi="Arial Black"/>
      <w:sz w:val="32"/>
      <w:lang w:val="en-US"/>
    </w:rPr>
  </w:style>
  <w:style w:type="paragraph" w:styleId="NormalWeb">
    <w:name w:val="Normal (Web)"/>
    <w:basedOn w:val="Normal"/>
    <w:uiPriority w:val="99"/>
    <w:rsid w:val="001E79F5"/>
    <w:pPr>
      <w:spacing w:before="100" w:beforeAutospacing="1" w:after="100" w:afterAutospacing="1"/>
    </w:pPr>
    <w:rPr>
      <w:lang w:val="en-GB" w:eastAsia="en-GB"/>
    </w:rPr>
  </w:style>
  <w:style w:type="character" w:customStyle="1" w:styleId="apple-style-span">
    <w:name w:val="apple-style-span"/>
    <w:basedOn w:val="DefaultParagraphFont"/>
    <w:rsid w:val="001E79F5"/>
  </w:style>
  <w:style w:type="paragraph" w:customStyle="1" w:styleId="Default">
    <w:name w:val="Default"/>
    <w:rsid w:val="00ED041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jective">
    <w:name w:val="Objective"/>
    <w:basedOn w:val="Normal"/>
    <w:next w:val="BodyText"/>
    <w:rsid w:val="00ED0418"/>
    <w:pPr>
      <w:spacing w:before="220" w:after="220" w:line="220" w:lineRule="atLeast"/>
      <w:jc w:val="both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JobTitle"/>
    <w:rsid w:val="00242ED4"/>
    <w:pPr>
      <w:tabs>
        <w:tab w:val="left" w:pos="2160"/>
        <w:tab w:val="right" w:pos="6480"/>
      </w:tabs>
      <w:spacing w:before="220" w:after="40" w:line="220" w:lineRule="atLeast"/>
    </w:pPr>
    <w:rPr>
      <w:rFonts w:ascii="Arial" w:hAnsi="Arial"/>
      <w:sz w:val="20"/>
      <w:szCs w:val="20"/>
      <w:lang w:val="en-US"/>
    </w:rPr>
  </w:style>
  <w:style w:type="paragraph" w:customStyle="1" w:styleId="JobTitle">
    <w:name w:val="Job Title"/>
    <w:next w:val="Achievement"/>
    <w:rsid w:val="00242ED4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ListIndent">
    <w:name w:val="List Indent"/>
    <w:basedOn w:val="BodyText"/>
    <w:rsid w:val="00B94BE8"/>
    <w:pPr>
      <w:keepLines/>
      <w:widowControl w:val="0"/>
      <w:tabs>
        <w:tab w:val="left" w:pos="3969"/>
        <w:tab w:val="left" w:pos="6492"/>
      </w:tabs>
      <w:suppressAutoHyphens/>
      <w:spacing w:after="62"/>
      <w:ind w:left="2883"/>
    </w:pPr>
    <w:rPr>
      <w:sz w:val="22"/>
      <w:szCs w:val="20"/>
      <w:lang w:val="en-US" w:eastAsia="en-US"/>
    </w:rPr>
  </w:style>
  <w:style w:type="character" w:customStyle="1" w:styleId="body1">
    <w:name w:val="body1"/>
    <w:rsid w:val="00751918"/>
    <w:rPr>
      <w:rFonts w:ascii="Arial" w:hAnsi="Arial" w:cs="Arial" w:hint="default"/>
      <w:b w:val="0"/>
      <w:bCs w:val="0"/>
      <w:i w:val="0"/>
      <w:iCs w:val="0"/>
      <w:color w:val="333333"/>
      <w:sz w:val="17"/>
      <w:szCs w:val="17"/>
    </w:rPr>
  </w:style>
  <w:style w:type="character" w:styleId="Emphasis">
    <w:name w:val="Emphasis"/>
    <w:qFormat/>
    <w:rsid w:val="00727D43"/>
    <w:rPr>
      <w:i/>
      <w:iCs/>
    </w:rPr>
  </w:style>
  <w:style w:type="character" w:customStyle="1" w:styleId="chevron">
    <w:name w:val="chevron"/>
    <w:basedOn w:val="DefaultParagraphFont"/>
    <w:rsid w:val="00931645"/>
  </w:style>
  <w:style w:type="paragraph" w:customStyle="1" w:styleId="DefaultParagraphFontParaCharCharCharChar">
    <w:name w:val="Default Paragraph Font Para Char Char Char Char"/>
    <w:basedOn w:val="Normal"/>
    <w:semiHidden/>
    <w:rsid w:val="00F566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C3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5373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5267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beida.381942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VIKRAM RANADIVE</vt:lpstr>
    </vt:vector>
  </TitlesOfParts>
  <Company>Xchanging</Company>
  <LinksUpToDate>false</LinksUpToDate>
  <CharactersWithSpaces>11375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mailto:ubeida.kadi@gmail.com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VIKRAM RANADIVE</dc:title>
  <dc:creator>sarkarsu</dc:creator>
  <cp:lastModifiedBy>348370422</cp:lastModifiedBy>
  <cp:revision>3</cp:revision>
  <cp:lastPrinted>2008-12-14T07:37:00Z</cp:lastPrinted>
  <dcterms:created xsi:type="dcterms:W3CDTF">2018-07-16T07:47:00Z</dcterms:created>
  <dcterms:modified xsi:type="dcterms:W3CDTF">2018-07-18T08:13:00Z</dcterms:modified>
</cp:coreProperties>
</file>