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1B86" w14:textId="77777777" w:rsidR="004C2746" w:rsidRDefault="001C4DA5" w:rsidP="001C4DA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</w:pPr>
      <w:r w:rsidRPr="00E53DAD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294800" wp14:editId="14BBFAF3">
            <wp:simplePos x="0" y="0"/>
            <wp:positionH relativeFrom="column">
              <wp:posOffset>50800</wp:posOffset>
            </wp:positionH>
            <wp:positionV relativeFrom="paragraph">
              <wp:posOffset>-454660</wp:posOffset>
            </wp:positionV>
            <wp:extent cx="1329690" cy="1654810"/>
            <wp:effectExtent l="0" t="0" r="0" b="0"/>
            <wp:wrapThrough wrapText="bothSides">
              <wp:wrapPolygon edited="0">
                <wp:start x="0" y="0"/>
                <wp:lineTo x="0" y="21219"/>
                <wp:lineTo x="21043" y="21219"/>
                <wp:lineTo x="21043" y="0"/>
                <wp:lineTo x="0" y="0"/>
              </wp:wrapPolygon>
            </wp:wrapThrough>
            <wp:docPr id="1" name="Picture 1" descr="SKMBT_C451160404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MBT_C45116040410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4A" w:rsidRPr="00E53DAD"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  <w:t>GAY</w:t>
      </w:r>
    </w:p>
    <w:p w14:paraId="53042B35" w14:textId="607A4C54" w:rsidR="00786E4A" w:rsidRPr="00E53DAD" w:rsidRDefault="004C2746" w:rsidP="001C4DA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</w:pPr>
      <w:hyperlink r:id="rId7" w:history="1">
        <w:r w:rsidRPr="00E77DE9">
          <w:rPr>
            <w:rStyle w:val="Hyperlink"/>
            <w:rFonts w:asciiTheme="majorHAnsi" w:eastAsia="Times New Roman" w:hAnsiTheme="majorHAnsi" w:cs="Times New Roman"/>
            <w:b/>
            <w:bCs/>
            <w:sz w:val="40"/>
            <w:szCs w:val="40"/>
            <w:lang w:val="en-PH"/>
          </w:rPr>
          <w:t>GAY.350953@2freemail.com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  <w:t xml:space="preserve"> </w:t>
      </w:r>
      <w:r w:rsidRPr="004C2746"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  <w:tab/>
      </w:r>
      <w:r w:rsidR="00786E4A" w:rsidRPr="00E53DAD">
        <w:rPr>
          <w:rFonts w:asciiTheme="majorHAnsi" w:eastAsia="Times New Roman" w:hAnsiTheme="majorHAnsi" w:cs="Times New Roman"/>
          <w:b/>
          <w:bCs/>
          <w:color w:val="222222"/>
          <w:sz w:val="40"/>
          <w:szCs w:val="40"/>
          <w:lang w:val="en-PH"/>
        </w:rPr>
        <w:t xml:space="preserve"> </w:t>
      </w:r>
    </w:p>
    <w:p w14:paraId="61FA6E96" w14:textId="77777777" w:rsidR="00786E4A" w:rsidRPr="00E53DAD" w:rsidRDefault="00786E4A" w:rsidP="00786E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24617B9D" w14:textId="77777777" w:rsidR="00786E4A" w:rsidRPr="00E53DAD" w:rsidRDefault="00786E4A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</w:t>
      </w:r>
    </w:p>
    <w:p w14:paraId="4ACFEE02" w14:textId="77777777" w:rsidR="00786E4A" w:rsidRPr="00E53DAD" w:rsidRDefault="00786E4A" w:rsidP="00786E4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</w:p>
    <w:p w14:paraId="25EA9081" w14:textId="77777777" w:rsidR="00952574" w:rsidRPr="00E53DAD" w:rsidRDefault="00952574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</w:p>
    <w:p w14:paraId="32B66D2C" w14:textId="77777777" w:rsidR="00786E4A" w:rsidRPr="00E53DAD" w:rsidRDefault="00786E4A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OBJECTIVE</w:t>
      </w:r>
    </w:p>
    <w:p w14:paraId="1B86EF54" w14:textId="77777777" w:rsidR="00786E4A" w:rsidRPr="00E53DAD" w:rsidRDefault="00786E4A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 </w:t>
      </w:r>
    </w:p>
    <w:p w14:paraId="229821CA" w14:textId="77777777" w:rsidR="001E740E" w:rsidRPr="001E740E" w:rsidRDefault="001E740E" w:rsidP="001E740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m_6240272357314943440__GoBack"/>
      <w:bookmarkEnd w:id="0"/>
      <w:r w:rsidRPr="001E740E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Obtain a position as a</w:t>
      </w:r>
      <w:r w:rsidRPr="00E53DAD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n active</w:t>
      </w:r>
      <w:r w:rsidRPr="001E740E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team-player in a people-oriented organization where I can maximize my customer-service experience in a challenging environment to achieve the corporate goals</w:t>
      </w:r>
      <w:r w:rsidRPr="00E53DAD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in accordance to the establishment's policies and vision. </w:t>
      </w:r>
    </w:p>
    <w:p w14:paraId="415505AB" w14:textId="77777777" w:rsidR="00786E4A" w:rsidRPr="00E53DAD" w:rsidRDefault="00786E4A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</w:t>
      </w:r>
    </w:p>
    <w:p w14:paraId="75C74F4E" w14:textId="77777777" w:rsidR="00786E4A" w:rsidRPr="00E53DAD" w:rsidRDefault="00786E4A" w:rsidP="001E740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SKILLS:</w:t>
      </w:r>
    </w:p>
    <w:p w14:paraId="7A3A4989" w14:textId="77777777" w:rsidR="00786E4A" w:rsidRPr="00E53DAD" w:rsidRDefault="00786E4A" w:rsidP="001E74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Can easily adapt in </w:t>
      </w:r>
      <w:r w:rsidR="00E53DAD"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a </w:t>
      </w: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diverse environment, positive and open to new ideas</w:t>
      </w:r>
    </w:p>
    <w:p w14:paraId="292403AF" w14:textId="77777777" w:rsidR="00786E4A" w:rsidRPr="00E53DAD" w:rsidRDefault="00786E4A" w:rsidP="001E74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Good team player and responsible individual committed to excellence and success</w:t>
      </w:r>
    </w:p>
    <w:p w14:paraId="65AE0E3D" w14:textId="77777777" w:rsidR="00E53DAD" w:rsidRPr="00E53DAD" w:rsidRDefault="00E53DAD" w:rsidP="00E53DA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E53DAD">
        <w:rPr>
          <w:rFonts w:asciiTheme="majorHAnsi" w:eastAsia="Times New Roman" w:hAnsiTheme="majorHAnsi"/>
          <w:color w:val="000000"/>
          <w:sz w:val="24"/>
          <w:szCs w:val="24"/>
        </w:rPr>
        <w:t>Strong Interpersonal communication skills (</w:t>
      </w: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Able to speak English, Tagalog, Hiligaynon)</w:t>
      </w:r>
    </w:p>
    <w:p w14:paraId="616526CE" w14:textId="77777777" w:rsidR="00E53DAD" w:rsidRPr="00E53DAD" w:rsidRDefault="00E53DAD" w:rsidP="00E53DA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E53DAD">
        <w:rPr>
          <w:rFonts w:asciiTheme="majorHAnsi" w:eastAsia="Times New Roman" w:hAnsiTheme="majorHAnsi"/>
          <w:color w:val="000000"/>
          <w:sz w:val="24"/>
          <w:szCs w:val="24"/>
        </w:rPr>
        <w:t>Problem analysis and problem solving</w:t>
      </w:r>
    </w:p>
    <w:p w14:paraId="008E9537" w14:textId="77777777" w:rsidR="00E53DAD" w:rsidRPr="00E53DAD" w:rsidRDefault="00E53DAD" w:rsidP="00E53DA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53DAD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Organizational skills and customer service orientation</w:t>
      </w:r>
    </w:p>
    <w:p w14:paraId="78FF136D" w14:textId="77777777" w:rsidR="00E53DAD" w:rsidRPr="00E53DAD" w:rsidRDefault="00E53DAD" w:rsidP="00E53DA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E53DAD">
        <w:rPr>
          <w:rFonts w:asciiTheme="majorHAnsi" w:eastAsia="Times New Roman" w:hAnsiTheme="majorHAnsi"/>
          <w:color w:val="000000"/>
          <w:sz w:val="24"/>
          <w:szCs w:val="24"/>
        </w:rPr>
        <w:t>Adaptability and ability to work under pressure</w:t>
      </w:r>
    </w:p>
    <w:p w14:paraId="6C99427E" w14:textId="77777777" w:rsidR="00C05BA4" w:rsidRPr="00C05BA4" w:rsidRDefault="00E53DAD" w:rsidP="00C05BA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Proficient with database programs such as Microsoft Office (Word, Excel,  PowerPoint</w:t>
      </w:r>
      <w:r w:rsidR="00C05BA4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 &amp;</w:t>
      </w: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 </w:t>
      </w:r>
      <w:r w:rsidR="00C05BA4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Outlook ) and</w:t>
      </w:r>
      <w:r w:rsidRPr="00C05BA4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 Publisher</w:t>
      </w:r>
    </w:p>
    <w:p w14:paraId="4E98D7EE" w14:textId="77777777" w:rsidR="00E53DAD" w:rsidRPr="00C05BA4" w:rsidRDefault="00786E4A" w:rsidP="00C05BA4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C05BA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WORK EXPERIENCE:</w:t>
      </w:r>
      <w:r w:rsidRPr="00C05BA4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     </w:t>
      </w:r>
    </w:p>
    <w:p w14:paraId="58A09E8D" w14:textId="77777777" w:rsidR="00786E4A" w:rsidRPr="00E53DAD" w:rsidRDefault="00786E4A" w:rsidP="00786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 </w:t>
      </w: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 </w:t>
      </w:r>
    </w:p>
    <w:tbl>
      <w:tblPr>
        <w:tblpPr w:leftFromText="180" w:rightFromText="180" w:vertAnchor="text" w:horzAnchor="page" w:tblpX="1522" w:tblpY="8"/>
        <w:tblOverlap w:val="never"/>
        <w:tblW w:w="45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</w:tblGrid>
      <w:tr w:rsidR="00E53DAD" w:rsidRPr="00E53DAD" w14:paraId="2522A539" w14:textId="77777777" w:rsidTr="00C05BA4">
        <w:trPr>
          <w:trHeight w:val="673"/>
          <w:tblCellSpacing w:w="0" w:type="dxa"/>
        </w:trPr>
        <w:tc>
          <w:tcPr>
            <w:tcW w:w="4576" w:type="dxa"/>
            <w:vAlign w:val="center"/>
            <w:hideMark/>
          </w:tcPr>
          <w:p w14:paraId="24EF5FF1" w14:textId="77777777" w:rsidR="00E53DAD" w:rsidRPr="00E53DAD" w:rsidRDefault="00E53DAD" w:rsidP="00C05BA4">
            <w:pPr>
              <w:spacing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53D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PH"/>
              </w:rPr>
              <w:t>KUWAIT FOOD COMPANY- AMERICANA</w:t>
            </w:r>
          </w:p>
          <w:p w14:paraId="0E40566D" w14:textId="77777777" w:rsidR="00E53DAD" w:rsidRPr="00E53DAD" w:rsidRDefault="00E53DAD" w:rsidP="00C05BA4">
            <w:pPr>
              <w:spacing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53DAD">
              <w:rPr>
                <w:rFonts w:asciiTheme="majorHAnsi" w:eastAsia="Times New Roman" w:hAnsiTheme="majorHAnsi" w:cs="Times New Roman"/>
                <w:sz w:val="24"/>
                <w:szCs w:val="24"/>
                <w:lang w:val="en-PH"/>
              </w:rPr>
              <w:t>Sharjah, United Arab Emirates</w:t>
            </w:r>
          </w:p>
          <w:p w14:paraId="55405E13" w14:textId="31BA0465" w:rsidR="00E53DAD" w:rsidRPr="00E53DAD" w:rsidRDefault="001F7281" w:rsidP="00C05BA4">
            <w:pPr>
              <w:spacing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val="en-PH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PH"/>
              </w:rPr>
              <w:t>January 26</w:t>
            </w:r>
            <w:r w:rsidR="00E53DAD" w:rsidRPr="00E53DAD">
              <w:rPr>
                <w:rFonts w:asciiTheme="majorHAnsi" w:eastAsia="Times New Roman" w:hAnsiTheme="majorHAnsi" w:cs="Times New Roman"/>
                <w:sz w:val="24"/>
                <w:szCs w:val="24"/>
                <w:lang w:val="en-PH"/>
              </w:rPr>
              <w:t>, 2015- January 26, 2017</w:t>
            </w:r>
          </w:p>
          <w:p w14:paraId="2165EDE0" w14:textId="77777777" w:rsidR="00E53DAD" w:rsidRPr="00C05BA4" w:rsidRDefault="00C05BA4" w:rsidP="00C05BA4">
            <w:pPr>
              <w:spacing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05B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PH"/>
              </w:rPr>
              <w:t xml:space="preserve">Frontline </w:t>
            </w:r>
            <w:r w:rsidR="00E53DAD" w:rsidRPr="00C05B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PH"/>
              </w:rPr>
              <w:t>Team Member </w:t>
            </w:r>
            <w:r w:rsidR="00E53DAD" w:rsidRPr="00C05B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PH"/>
              </w:rPr>
              <w:t>       </w:t>
            </w:r>
          </w:p>
          <w:p w14:paraId="5E635E39" w14:textId="77777777" w:rsidR="00E53DAD" w:rsidRPr="00E53DAD" w:rsidRDefault="00E53DAD" w:rsidP="00C05BA4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53DAD">
              <w:rPr>
                <w:rFonts w:asciiTheme="majorHAnsi" w:eastAsia="Times New Roman" w:hAnsiTheme="majorHAnsi" w:cs="Times New Roman"/>
                <w:sz w:val="24"/>
                <w:szCs w:val="24"/>
                <w:lang w:val="en-PH"/>
              </w:rPr>
              <w:t> </w:t>
            </w:r>
          </w:p>
        </w:tc>
      </w:tr>
    </w:tbl>
    <w:p w14:paraId="3D29407E" w14:textId="77777777" w:rsidR="00786E4A" w:rsidRPr="00E53DAD" w:rsidRDefault="00786E4A" w:rsidP="00786E4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</w:tblGrid>
      <w:tr w:rsidR="00C05BA4" w:rsidRPr="00E53DAD" w14:paraId="639AD884" w14:textId="77777777" w:rsidTr="00E53DAD">
        <w:trPr>
          <w:trHeight w:val="1197"/>
          <w:tblCellSpacing w:w="0" w:type="dxa"/>
        </w:trPr>
        <w:tc>
          <w:tcPr>
            <w:tcW w:w="46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29BF1DE" w14:textId="77777777" w:rsidR="00786E4A" w:rsidRPr="00E53DAD" w:rsidRDefault="00786E4A" w:rsidP="00E53D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E53DA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46713E5B" w14:textId="77777777" w:rsidR="00786E4A" w:rsidRPr="00E53DAD" w:rsidRDefault="00786E4A" w:rsidP="00E53DAD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shd w:val="clear" w:color="auto" w:fill="FFFFFF"/>
          <w:lang w:val="en-PH"/>
        </w:rPr>
        <w:t>SHANGRI-LA’S BORACAY RESORT &amp; SPA</w:t>
      </w:r>
    </w:p>
    <w:p w14:paraId="01721350" w14:textId="77777777" w:rsidR="00786E4A" w:rsidRPr="00E53DAD" w:rsidRDefault="00786E4A" w:rsidP="00E53DAD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Malay, </w:t>
      </w:r>
      <w:proofErr w:type="spellStart"/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Aklan</w:t>
      </w:r>
      <w:proofErr w:type="spellEnd"/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, Philippines </w:t>
      </w:r>
    </w:p>
    <w:p w14:paraId="105B86E8" w14:textId="77777777" w:rsidR="00786E4A" w:rsidRPr="00E53DAD" w:rsidRDefault="00786E4A" w:rsidP="00E53DAD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April 15, 2012 – April 15, 2013</w:t>
      </w:r>
    </w:p>
    <w:p w14:paraId="22533785" w14:textId="77777777" w:rsidR="00786E4A" w:rsidRPr="00E53DAD" w:rsidRDefault="00786E4A" w:rsidP="00E53DAD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Recreation Department</w:t>
      </w: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- Boutique Attendant</w:t>
      </w:r>
    </w:p>
    <w:p w14:paraId="6D85A1FF" w14:textId="77777777" w:rsidR="00786E4A" w:rsidRPr="00E53DAD" w:rsidRDefault="00786E4A" w:rsidP="00E53DAD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CITI GRAND INN</w:t>
      </w:r>
    </w:p>
    <w:p w14:paraId="3AA4B06E" w14:textId="77777777" w:rsidR="00786E4A" w:rsidRPr="00E53DAD" w:rsidRDefault="00786E4A" w:rsidP="00E53DAD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Bacolod City, Philippines </w:t>
      </w:r>
    </w:p>
    <w:p w14:paraId="5B1146B3" w14:textId="3698E8A0" w:rsidR="00786E4A" w:rsidRPr="00E53DAD" w:rsidRDefault="001F7281" w:rsidP="00E53DAD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July 20, 2010- December 15, 2011</w:t>
      </w:r>
    </w:p>
    <w:p w14:paraId="67968309" w14:textId="4A6B240C" w:rsidR="00B97E96" w:rsidRDefault="00786E4A" w:rsidP="006403B1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Front Office Department- </w:t>
      </w:r>
      <w:r w:rsidRPr="00E53DAD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PH"/>
        </w:rPr>
        <w:t>Receptionist</w:t>
      </w: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 xml:space="preserve"> </w:t>
      </w:r>
    </w:p>
    <w:p w14:paraId="0B52C43E" w14:textId="77777777" w:rsidR="006403B1" w:rsidRPr="00E53DAD" w:rsidRDefault="006403B1" w:rsidP="006403B1">
      <w:pPr>
        <w:shd w:val="clear" w:color="auto" w:fill="FFFFFF"/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</w:p>
    <w:p w14:paraId="142DDE7E" w14:textId="77777777" w:rsidR="00B97E96" w:rsidRPr="00E53DAD" w:rsidRDefault="00B97E96" w:rsidP="00B97E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  <w:t>ACADEMIC BACKGROUND:</w:t>
      </w:r>
    </w:p>
    <w:p w14:paraId="3EBD42AB" w14:textId="77777777" w:rsidR="00B97E96" w:rsidRPr="00E53DAD" w:rsidRDefault="00B97E96" w:rsidP="00B97E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 </w:t>
      </w:r>
    </w:p>
    <w:p w14:paraId="7DB36B1D" w14:textId="77777777" w:rsidR="00B97E96" w:rsidRPr="00C05BA4" w:rsidRDefault="00B97E96" w:rsidP="00C05BA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PH"/>
        </w:rPr>
      </w:pPr>
      <w:r w:rsidRPr="00C05BA4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PH"/>
        </w:rPr>
        <w:lastRenderedPageBreak/>
        <w:t>Bachelor of Science in Hospitality Management</w:t>
      </w:r>
    </w:p>
    <w:p w14:paraId="6721454C" w14:textId="77777777" w:rsidR="00C05BA4" w:rsidRPr="00C05BA4" w:rsidRDefault="00C05BA4" w:rsidP="00C05BA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C05BA4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PH"/>
        </w:rPr>
        <w:t>University of Saint La Salle</w:t>
      </w:r>
    </w:p>
    <w:p w14:paraId="026C67EE" w14:textId="77777777" w:rsidR="00C05BA4" w:rsidRDefault="00B97E96" w:rsidP="00C05BA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La Salle Ave. Bacolod City, Philipp</w:t>
      </w:r>
      <w:r w:rsidR="00C05BA4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ines</w:t>
      </w:r>
    </w:p>
    <w:p w14:paraId="13DBB77B" w14:textId="77777777" w:rsidR="00B97E96" w:rsidRPr="00E53DAD" w:rsidRDefault="00B97E96" w:rsidP="00C05BA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E53DAD">
        <w:rPr>
          <w:rFonts w:asciiTheme="majorHAnsi" w:eastAsia="Times New Roman" w:hAnsiTheme="majorHAnsi" w:cs="Times New Roman"/>
          <w:color w:val="222222"/>
          <w:sz w:val="24"/>
          <w:szCs w:val="24"/>
          <w:lang w:val="en-PH"/>
        </w:rPr>
        <w:t>June 2006- March 2010</w:t>
      </w:r>
    </w:p>
    <w:p w14:paraId="6F1AAEFE" w14:textId="77777777" w:rsidR="00786E4A" w:rsidRPr="00E53DAD" w:rsidRDefault="00786E4A" w:rsidP="00786E4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</w:p>
    <w:p w14:paraId="0F768DF3" w14:textId="77777777" w:rsidR="00786E4A" w:rsidRPr="00E53DAD" w:rsidRDefault="00786E4A" w:rsidP="00786E4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PH"/>
        </w:rPr>
      </w:pPr>
      <w:bookmarkStart w:id="1" w:name="_GoBack"/>
      <w:bookmarkEnd w:id="1"/>
    </w:p>
    <w:p w14:paraId="52305448" w14:textId="77777777" w:rsidR="00786E4A" w:rsidRPr="00E53DAD" w:rsidRDefault="00786E4A" w:rsidP="00786E4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231E200E" w14:textId="77777777" w:rsidR="00B93DE0" w:rsidRPr="00E53DAD" w:rsidRDefault="00B93DE0">
      <w:pPr>
        <w:rPr>
          <w:rFonts w:asciiTheme="majorHAnsi" w:hAnsiTheme="majorHAnsi"/>
          <w:sz w:val="24"/>
          <w:szCs w:val="24"/>
        </w:rPr>
      </w:pPr>
    </w:p>
    <w:sectPr w:rsidR="00B93DE0" w:rsidRPr="00E53DAD" w:rsidSect="0064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87"/>
    <w:multiLevelType w:val="hybridMultilevel"/>
    <w:tmpl w:val="6B02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43A2"/>
    <w:multiLevelType w:val="multilevel"/>
    <w:tmpl w:val="C60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578AC"/>
    <w:multiLevelType w:val="multilevel"/>
    <w:tmpl w:val="44B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FFC"/>
    <w:multiLevelType w:val="multilevel"/>
    <w:tmpl w:val="453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A"/>
    <w:rsid w:val="001A7613"/>
    <w:rsid w:val="001C4DA5"/>
    <w:rsid w:val="001E740E"/>
    <w:rsid w:val="001F7281"/>
    <w:rsid w:val="00374F8C"/>
    <w:rsid w:val="003D6009"/>
    <w:rsid w:val="003F607E"/>
    <w:rsid w:val="004C2746"/>
    <w:rsid w:val="00594FAD"/>
    <w:rsid w:val="00632567"/>
    <w:rsid w:val="006403B1"/>
    <w:rsid w:val="00705D6C"/>
    <w:rsid w:val="00786E4A"/>
    <w:rsid w:val="007E46EA"/>
    <w:rsid w:val="00952574"/>
    <w:rsid w:val="009A39A4"/>
    <w:rsid w:val="00A05E01"/>
    <w:rsid w:val="00B93DE0"/>
    <w:rsid w:val="00B97E96"/>
    <w:rsid w:val="00C05BA4"/>
    <w:rsid w:val="00C55A41"/>
    <w:rsid w:val="00CF20AB"/>
    <w:rsid w:val="00E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Y.3509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10</cp:revision>
  <dcterms:created xsi:type="dcterms:W3CDTF">2017-01-29T16:15:00Z</dcterms:created>
  <dcterms:modified xsi:type="dcterms:W3CDTF">2017-06-14T07:21:00Z</dcterms:modified>
</cp:coreProperties>
</file>