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F" w:rsidRDefault="008B67A0" w:rsidP="00537F71">
      <w:pPr>
        <w:keepNext/>
        <w:adjustRightInd w:val="0"/>
        <w:rPr>
          <w:rFonts w:ascii="Times New Roman" w:hAnsi="Times New Roman" w:cs="Times New Roman"/>
        </w:rPr>
      </w:pPr>
      <w:bookmarkStart w:id="0" w:name="BMK_Profiel"/>
      <w:r w:rsidRPr="008B67A0">
        <w:rPr>
          <w:noProof/>
          <w:sz w:val="24"/>
        </w:rPr>
        <w:pict>
          <v:group id="Group 6" o:spid="_x0000_s1026" style="position:absolute;margin-left:4.25pt;margin-top:-21pt;width:505.65pt;height:16.45pt;z-index:251655168" coordorigin="1509,1547" coordsize="10113,2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" o:allowincell="f">
            <v:rect id="Rectangle 7" o:spid="_x0000_s1027" style="position:absolute;left:3685;top:1559;width:7937;height:215;visibility:visible" fillcolor="#e7eff7" stroked="f"/>
            <v:rect id="Rectangle 8" o:spid="_x0000_s1028" style="position:absolute;left:1509;top:1559;width:2041;height:227;visibility:visible" fillcolor="#99b7d2" stroked="f">
              <v:textbox inset="0,0,0,0">
                <w:txbxContent>
                  <w:p w:rsidR="000A2A9E" w:rsidRDefault="00390004" w:rsidP="000A2A9E">
                    <w:pPr>
                      <w:keepNext/>
                      <w:pBdr>
                        <w:bottom w:val="single" w:sz="12" w:space="0" w:color="FFFFFF"/>
                      </w:pBdr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73722E">
                      <w:rPr>
                        <w:b/>
                        <w:sz w:val="24"/>
                        <w:szCs w:val="24"/>
                      </w:rPr>
                      <w:t>Objective</w:t>
                    </w:r>
                    <w:r w:rsidR="000A2A9E" w:rsidRPr="00096080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0A2A9E">
                      <w:rPr>
                        <w:sz w:val="18"/>
                        <w:szCs w:val="18"/>
                      </w:rPr>
                      <w:t xml:space="preserve">  .</w:t>
                    </w:r>
                    <w:proofErr w:type="gramEnd"/>
                  </w:p>
                </w:txbxContent>
              </v:textbox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9" o:spid="_x0000_s1029" type="#_x0000_t6" style="position:absolute;left:3458;top:1547;width:227;height:227;rotation:-90;visibility:visible" stroked="f"/>
            <w10:anchorlock/>
          </v:group>
        </w:pict>
      </w:r>
      <w:bookmarkStart w:id="1" w:name="BMK_Vaardigheden"/>
      <w:bookmarkEnd w:id="0"/>
    </w:p>
    <w:p w:rsidR="0073722E" w:rsidRDefault="00390004" w:rsidP="002E4AEF">
      <w:pPr>
        <w:ind w:left="2355"/>
        <w:jc w:val="both"/>
        <w:rPr>
          <w:rFonts w:ascii="Times New Roman" w:hAnsi="Times New Roman" w:cs="Times New Roman"/>
          <w:sz w:val="24"/>
        </w:rPr>
      </w:pPr>
      <w:r w:rsidRPr="002E4AEF">
        <w:rPr>
          <w:rFonts w:ascii="Times New Roman" w:hAnsi="Times New Roman" w:cs="Times New Roman"/>
          <w:sz w:val="24"/>
        </w:rPr>
        <w:t xml:space="preserve">To associate with organization that provides me an opportunity to show my skills, improve knowledge and to work for the growth of the organization. And intend to build a career which gives immense satisfaction.  </w:t>
      </w:r>
      <w:r w:rsidR="0061785D" w:rsidRPr="002E4AEF">
        <w:rPr>
          <w:rFonts w:ascii="Times New Roman" w:hAnsi="Times New Roman" w:cs="Times New Roman"/>
          <w:sz w:val="24"/>
        </w:rPr>
        <w:t xml:space="preserve">  </w:t>
      </w:r>
    </w:p>
    <w:p w:rsidR="00CF6DDE" w:rsidRPr="00CF6DDE" w:rsidRDefault="00CF6DDE" w:rsidP="002E4AEF">
      <w:pPr>
        <w:ind w:left="2355"/>
        <w:jc w:val="both"/>
        <w:rPr>
          <w:rFonts w:ascii="Times New Roman" w:hAnsi="Times New Roman" w:cs="Times New Roman"/>
          <w:sz w:val="8"/>
        </w:rPr>
      </w:pPr>
    </w:p>
    <w:p w:rsidR="002E4AEF" w:rsidRPr="00537F71" w:rsidRDefault="002E4AEF" w:rsidP="0073722E">
      <w:pPr>
        <w:ind w:left="2355"/>
        <w:rPr>
          <w:rFonts w:ascii="Times New Roman" w:hAnsi="Times New Roman" w:cs="Times New Roman"/>
          <w:sz w:val="14"/>
          <w:szCs w:val="20"/>
        </w:rPr>
      </w:pPr>
    </w:p>
    <w:p w:rsidR="00556EF7" w:rsidRPr="0073722E" w:rsidRDefault="008B67A0" w:rsidP="0073722E">
      <w:pPr>
        <w:ind w:left="2355"/>
        <w:rPr>
          <w:rFonts w:ascii="Times New Roman" w:hAnsi="Times New Roman" w:cs="Times New Roman"/>
          <w:szCs w:val="20"/>
        </w:rPr>
      </w:pPr>
      <w:r w:rsidRPr="008B67A0">
        <w:rPr>
          <w:noProof/>
          <w:sz w:val="24"/>
        </w:rPr>
        <w:pict>
          <v:group id="Group 43" o:spid="_x0000_s1030" style="position:absolute;left:0;text-align:left;margin-left:4.25pt;margin-top:6.45pt;width:505.65pt;height:17.05pt;z-index:251657216" coordorigin="1509,1547" coordsize="10113,250" o:allowincell="f">
            <v:rect id="Rectangle 44" o:spid="_x0000_s1031" style="position:absolute;left:3685;top:1559;width:7937;height:215;visibility:visible" fillcolor="#e7eff7" stroked="f"/>
            <v:rect id="Rectangle 45" o:spid="_x0000_s1032" style="position:absolute;left:1509;top:1570;width:2041;height:22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" fillcolor="#99b7d2" stroked="f">
              <v:textbox inset="0,0,0,0">
                <w:txbxContent>
                  <w:p w:rsidR="00556EF7" w:rsidRDefault="00390004" w:rsidP="00556EF7">
                    <w:pPr>
                      <w:keepNext/>
                      <w:pBdr>
                        <w:bottom w:val="single" w:sz="12" w:space="0" w:color="FFFFFF"/>
                      </w:pBdr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73722E">
                      <w:rPr>
                        <w:b/>
                        <w:sz w:val="24"/>
                        <w:szCs w:val="24"/>
                      </w:rPr>
                      <w:t>Education</w:t>
                    </w:r>
                    <w:r w:rsidR="00556EF7" w:rsidRPr="0073722E">
                      <w:rPr>
                        <w:sz w:val="24"/>
                        <w:szCs w:val="24"/>
                      </w:rPr>
                      <w:t xml:space="preserve"> </w:t>
                    </w:r>
                    <w:r w:rsidR="00556EF7">
                      <w:rPr>
                        <w:sz w:val="18"/>
                        <w:szCs w:val="18"/>
                      </w:rPr>
                      <w:t xml:space="preserve">  .</w:t>
                    </w:r>
                    <w:proofErr w:type="gramEnd"/>
                  </w:p>
                </w:txbxContent>
              </v:textbox>
            </v:rect>
            <v:shape id="AutoShape 46" o:spid="_x0000_s1033" type="#_x0000_t6" style="position:absolute;left:3458;top:1547;width:227;height:227;rotation:-90;visibility:visible" stroked="f"/>
            <w10:anchorlock/>
          </v:group>
        </w:pict>
      </w:r>
    </w:p>
    <w:p w:rsidR="00556EF7" w:rsidRPr="0073722E" w:rsidRDefault="00556EF7" w:rsidP="00556EF7">
      <w:pPr>
        <w:keepNext/>
        <w:adjustRightInd w:val="0"/>
        <w:rPr>
          <w:rFonts w:ascii="Times New Roman" w:hAnsi="Times New Roman" w:cs="Times New Roman"/>
          <w:szCs w:val="20"/>
        </w:rPr>
      </w:pPr>
    </w:p>
    <w:p w:rsidR="002E4AEF" w:rsidRPr="00537F71" w:rsidRDefault="002E4AEF" w:rsidP="00556EF7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6"/>
          <w:szCs w:val="20"/>
        </w:rPr>
      </w:pPr>
    </w:p>
    <w:p w:rsidR="004E53EA" w:rsidRDefault="004E53EA" w:rsidP="004E53EA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2009 – 2011            Diploma in Civil Engineering</w:t>
      </w:r>
    </w:p>
    <w:p w:rsidR="004E53EA" w:rsidRDefault="004E53EA" w:rsidP="004E53EA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      </w:t>
      </w:r>
      <w:r w:rsidRPr="004E53EA">
        <w:rPr>
          <w:rFonts w:ascii="Times New Roman" w:hAnsi="Times New Roman" w:cs="Times New Roman"/>
          <w:sz w:val="24"/>
          <w:szCs w:val="20"/>
        </w:rPr>
        <w:t xml:space="preserve">Haji Sheik Ismail Polytechnic College, </w:t>
      </w:r>
      <w:proofErr w:type="spellStart"/>
      <w:r w:rsidRPr="004E53EA">
        <w:rPr>
          <w:rFonts w:ascii="Times New Roman" w:hAnsi="Times New Roman" w:cs="Times New Roman"/>
          <w:sz w:val="24"/>
          <w:szCs w:val="20"/>
        </w:rPr>
        <w:t>Nagapattinam</w:t>
      </w:r>
      <w:proofErr w:type="spellEnd"/>
      <w:r w:rsidRPr="002E4AE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E53EA" w:rsidRPr="002E4AEF" w:rsidRDefault="004E53EA" w:rsidP="004E53EA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2006 – 2008            HSC</w:t>
      </w:r>
      <w:r w:rsidRPr="002E4AEF">
        <w:rPr>
          <w:rFonts w:ascii="Times New Roman" w:hAnsi="Times New Roman" w:cs="Times New Roman"/>
          <w:sz w:val="24"/>
          <w:szCs w:val="20"/>
        </w:rPr>
        <w:t xml:space="preserve"> from State Board of </w:t>
      </w:r>
      <w:r>
        <w:rPr>
          <w:rFonts w:ascii="Times New Roman" w:hAnsi="Times New Roman" w:cs="Times New Roman"/>
          <w:sz w:val="24"/>
          <w:szCs w:val="20"/>
        </w:rPr>
        <w:t xml:space="preserve">Higher </w:t>
      </w:r>
      <w:r w:rsidRPr="002E4AEF">
        <w:rPr>
          <w:rFonts w:ascii="Times New Roman" w:hAnsi="Times New Roman" w:cs="Times New Roman"/>
          <w:sz w:val="24"/>
          <w:szCs w:val="20"/>
        </w:rPr>
        <w:t>Secondary Education</w:t>
      </w:r>
    </w:p>
    <w:p w:rsidR="002E4AEF" w:rsidRDefault="004E53EA" w:rsidP="00556EF7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2005 – 2006 </w:t>
      </w:r>
      <w:r w:rsidR="002B05BA" w:rsidRPr="002E4AEF">
        <w:rPr>
          <w:rFonts w:ascii="Times New Roman" w:hAnsi="Times New Roman" w:cs="Times New Roman"/>
          <w:sz w:val="24"/>
          <w:szCs w:val="20"/>
        </w:rPr>
        <w:tab/>
        <w:t>SS</w:t>
      </w:r>
      <w:r w:rsidR="0097344A">
        <w:rPr>
          <w:rFonts w:ascii="Times New Roman" w:hAnsi="Times New Roman" w:cs="Times New Roman"/>
          <w:sz w:val="24"/>
          <w:szCs w:val="20"/>
        </w:rPr>
        <w:t>L</w:t>
      </w:r>
      <w:r w:rsidR="002B05BA" w:rsidRPr="002E4AEF">
        <w:rPr>
          <w:rFonts w:ascii="Times New Roman" w:hAnsi="Times New Roman" w:cs="Times New Roman"/>
          <w:sz w:val="24"/>
          <w:szCs w:val="20"/>
        </w:rPr>
        <w:t xml:space="preserve">C from State Board of Secondary Education  </w:t>
      </w:r>
      <w:r w:rsidR="0056654F" w:rsidRPr="002E4AEF">
        <w:rPr>
          <w:rFonts w:ascii="Times New Roman" w:hAnsi="Times New Roman" w:cs="Times New Roman"/>
          <w:sz w:val="24"/>
          <w:szCs w:val="20"/>
        </w:rPr>
        <w:t xml:space="preserve">    </w:t>
      </w:r>
    </w:p>
    <w:p w:rsidR="00CF6DDE" w:rsidRPr="00CF6DDE" w:rsidRDefault="00CF6DDE" w:rsidP="00556EF7">
      <w:pPr>
        <w:adjustRightInd w:val="0"/>
        <w:spacing w:after="100" w:afterAutospacing="1"/>
        <w:ind w:left="2376"/>
        <w:rPr>
          <w:rFonts w:ascii="Times New Roman" w:hAnsi="Times New Roman" w:cs="Times New Roman"/>
          <w:sz w:val="2"/>
          <w:szCs w:val="20"/>
        </w:rPr>
      </w:pPr>
    </w:p>
    <w:p w:rsidR="000A2A9E" w:rsidRPr="0073722E" w:rsidRDefault="008B67A0" w:rsidP="000A2A9E">
      <w:pPr>
        <w:keepNext/>
        <w:adjustRightInd w:val="0"/>
        <w:rPr>
          <w:rFonts w:ascii="Times New Roman" w:hAnsi="Times New Roman" w:cs="Times New Roman"/>
          <w:szCs w:val="20"/>
        </w:rPr>
      </w:pPr>
      <w:bookmarkStart w:id="2" w:name="BMK_Werkervaring"/>
      <w:bookmarkEnd w:id="1"/>
      <w:r w:rsidRPr="008B67A0">
        <w:rPr>
          <w:noProof/>
          <w:sz w:val="24"/>
        </w:rPr>
        <w:pict>
          <v:group id="Group 22" o:spid="_x0000_s1034" style="position:absolute;margin-left:4.25pt;margin-top:6.1pt;width:505.65pt;height:17.45pt;z-index:251656192" coordorigin="1509,1547" coordsize="10113,24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" o:allowincell="f">
            <v:rect id="Rectangle 23" o:spid="_x0000_s1035" style="position:absolute;left:3685;top:1559;width:7937;height:21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" fillcolor="#e7eff7" stroked="f"/>
            <v:rect id="Rectangle 24" o:spid="_x0000_s1036" style="position:absolute;left:1509;top:1568;width:2041;height:227;visibility:visible" fillcolor="#99b7d2" stroked="f">
              <v:textbox inset="0,0,0,0">
                <w:txbxContent>
                  <w:p w:rsidR="000A2A9E" w:rsidRDefault="00160341" w:rsidP="000A2A9E">
                    <w:pPr>
                      <w:keepNext/>
                      <w:pBdr>
                        <w:bottom w:val="single" w:sz="12" w:space="0" w:color="FFFFFF"/>
                      </w:pBd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Work Experience </w:t>
                    </w:r>
                    <w:r w:rsidR="000A2A9E">
                      <w:rPr>
                        <w:sz w:val="18"/>
                        <w:szCs w:val="18"/>
                      </w:rPr>
                      <w:t xml:space="preserve">   .</w:t>
                    </w:r>
                  </w:p>
                </w:txbxContent>
              </v:textbox>
            </v:rect>
            <v:shape id="AutoShape 25" o:spid="_x0000_s1037" type="#_x0000_t6" style="position:absolute;left:3458;top:1547;width:227;height:227;rotation:-90;visibility:visible" stroked="f"/>
            <w10:anchorlock/>
          </v:group>
        </w:pict>
      </w:r>
    </w:p>
    <w:p w:rsidR="000A2A9E" w:rsidRPr="0073722E" w:rsidRDefault="000A2A9E" w:rsidP="000A2A9E">
      <w:pPr>
        <w:keepNext/>
        <w:adjustRightInd w:val="0"/>
        <w:rPr>
          <w:rFonts w:ascii="Times New Roman" w:hAnsi="Times New Roman" w:cs="Times New Roman"/>
          <w:szCs w:val="20"/>
        </w:rPr>
      </w:pPr>
    </w:p>
    <w:p w:rsidR="007A363C" w:rsidRDefault="007A363C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B933FF" w:rsidRDefault="00B933FF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CF6DDE" w:rsidRDefault="00CF6DDE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B933FF" w:rsidRPr="00537F71" w:rsidRDefault="00962F7C" w:rsidP="00B933FF">
      <w:pPr>
        <w:shd w:val="clear" w:color="auto" w:fill="FFFFFF"/>
        <w:ind w:left="1530" w:firstLine="720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>S</w:t>
      </w:r>
      <w:r w:rsidR="008D2532">
        <w:rPr>
          <w:b/>
          <w:bCs/>
          <w:color w:val="000000"/>
          <w:sz w:val="23"/>
          <w:szCs w:val="23"/>
          <w:u w:val="single"/>
        </w:rPr>
        <w:t xml:space="preserve">ITE </w:t>
      </w:r>
      <w:r>
        <w:rPr>
          <w:b/>
          <w:bCs/>
          <w:color w:val="000000"/>
          <w:sz w:val="23"/>
          <w:szCs w:val="23"/>
          <w:u w:val="single"/>
        </w:rPr>
        <w:t>EXPERIENCE</w:t>
      </w:r>
    </w:p>
    <w:p w:rsidR="00B933FF" w:rsidRPr="003F198A" w:rsidRDefault="00B933FF" w:rsidP="00B933FF">
      <w:pPr>
        <w:adjustRightInd w:val="0"/>
        <w:ind w:left="2381"/>
        <w:rPr>
          <w:szCs w:val="20"/>
        </w:rPr>
      </w:pPr>
    </w:p>
    <w:p w:rsidR="00CF6DDE" w:rsidRDefault="00B933FF" w:rsidP="00431603">
      <w:pPr>
        <w:adjustRightInd w:val="0"/>
        <w:ind w:left="2381"/>
        <w:rPr>
          <w:sz w:val="23"/>
          <w:szCs w:val="23"/>
        </w:rPr>
      </w:pPr>
      <w:r w:rsidRPr="008A2CAB">
        <w:rPr>
          <w:sz w:val="23"/>
          <w:szCs w:val="23"/>
          <w:u w:val="single"/>
        </w:rPr>
        <w:t>DESIGNATION:</w:t>
      </w:r>
      <w:r w:rsidR="003C3380">
        <w:rPr>
          <w:sz w:val="23"/>
          <w:szCs w:val="23"/>
        </w:rPr>
        <w:t xml:space="preserve"> </w:t>
      </w:r>
      <w:r w:rsidR="008A70C7" w:rsidRPr="008D2532">
        <w:rPr>
          <w:b/>
          <w:sz w:val="23"/>
          <w:szCs w:val="23"/>
        </w:rPr>
        <w:t>SITE SUPERVISOR</w:t>
      </w:r>
      <w:r w:rsidR="008A70C7">
        <w:rPr>
          <w:sz w:val="23"/>
          <w:szCs w:val="23"/>
        </w:rPr>
        <w:t xml:space="preserve"> works</w:t>
      </w:r>
      <w:r w:rsidR="007B4DB0">
        <w:rPr>
          <w:sz w:val="23"/>
          <w:szCs w:val="23"/>
        </w:rPr>
        <w:t xml:space="preserve"> at </w:t>
      </w:r>
      <w:r w:rsidR="007B4DB0" w:rsidRPr="000C48F3">
        <w:rPr>
          <w:b/>
          <w:sz w:val="23"/>
          <w:szCs w:val="23"/>
        </w:rPr>
        <w:t xml:space="preserve">LOVELY BUILDERS </w:t>
      </w:r>
      <w:proofErr w:type="spellStart"/>
      <w:r w:rsidR="00037188">
        <w:rPr>
          <w:sz w:val="23"/>
          <w:szCs w:val="23"/>
        </w:rPr>
        <w:t>Nagappattinam</w:t>
      </w:r>
      <w:proofErr w:type="spellEnd"/>
      <w:r w:rsidR="00037188">
        <w:rPr>
          <w:sz w:val="23"/>
          <w:szCs w:val="23"/>
        </w:rPr>
        <w:t xml:space="preserve"> </w:t>
      </w:r>
      <w:r w:rsidR="007B4DB0">
        <w:rPr>
          <w:sz w:val="23"/>
          <w:szCs w:val="23"/>
        </w:rPr>
        <w:t>may 2016 to Feb 2018</w:t>
      </w:r>
    </w:p>
    <w:p w:rsidR="00D23CDF" w:rsidRDefault="00D23CDF" w:rsidP="00431603">
      <w:pPr>
        <w:adjustRightInd w:val="0"/>
        <w:rPr>
          <w:sz w:val="23"/>
          <w:szCs w:val="23"/>
        </w:rPr>
      </w:pPr>
    </w:p>
    <w:p w:rsidR="00D23CDF" w:rsidRDefault="00D23CDF" w:rsidP="008A70C7">
      <w:pPr>
        <w:adjustRightInd w:val="0"/>
        <w:rPr>
          <w:sz w:val="23"/>
          <w:szCs w:val="23"/>
        </w:rPr>
      </w:pPr>
    </w:p>
    <w:p w:rsidR="00B933FF" w:rsidRDefault="00B933FF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1F15D1" w:rsidRDefault="00570AA9" w:rsidP="00424763">
      <w:pPr>
        <w:shd w:val="clear" w:color="auto" w:fill="FFFFFF"/>
        <w:ind w:left="1530" w:firstLine="720"/>
        <w:rPr>
          <w:b/>
          <w:bCs/>
          <w:color w:val="000000"/>
          <w:sz w:val="23"/>
          <w:szCs w:val="23"/>
          <w:u w:val="single"/>
        </w:rPr>
      </w:pPr>
      <w:r>
        <w:rPr>
          <w:b/>
          <w:bCs/>
          <w:color w:val="000000"/>
          <w:sz w:val="23"/>
          <w:szCs w:val="23"/>
          <w:u w:val="single"/>
        </w:rPr>
        <w:t xml:space="preserve">GULF EXPERIENCE </w:t>
      </w:r>
      <w:r w:rsidR="001F15D1">
        <w:rPr>
          <w:b/>
          <w:bCs/>
          <w:color w:val="000000"/>
          <w:sz w:val="23"/>
          <w:szCs w:val="23"/>
          <w:u w:val="single"/>
        </w:rPr>
        <w:t>DUBAI: 2</w:t>
      </w:r>
      <w:r w:rsidR="00372BDB">
        <w:rPr>
          <w:b/>
          <w:bCs/>
          <w:color w:val="000000"/>
          <w:sz w:val="23"/>
          <w:szCs w:val="23"/>
          <w:u w:val="single"/>
        </w:rPr>
        <w:t xml:space="preserve"> </w:t>
      </w:r>
      <w:bookmarkStart w:id="3" w:name="_GoBack"/>
      <w:bookmarkEnd w:id="3"/>
      <w:r w:rsidR="001F15D1">
        <w:rPr>
          <w:b/>
          <w:bCs/>
          <w:color w:val="000000"/>
          <w:sz w:val="23"/>
          <w:szCs w:val="23"/>
          <w:u w:val="single"/>
        </w:rPr>
        <w:t>Y</w:t>
      </w:r>
      <w:r w:rsidR="00372BDB">
        <w:rPr>
          <w:b/>
          <w:bCs/>
          <w:color w:val="000000"/>
          <w:sz w:val="23"/>
          <w:szCs w:val="23"/>
          <w:u w:val="single"/>
        </w:rPr>
        <w:t>ears</w:t>
      </w:r>
    </w:p>
    <w:p w:rsidR="001F15D1" w:rsidRDefault="001F15D1" w:rsidP="00424763">
      <w:pPr>
        <w:shd w:val="clear" w:color="auto" w:fill="FFFFFF"/>
        <w:ind w:left="1530" w:firstLine="720"/>
        <w:rPr>
          <w:b/>
          <w:bCs/>
          <w:color w:val="000000"/>
          <w:sz w:val="23"/>
          <w:szCs w:val="23"/>
          <w:u w:val="single"/>
        </w:rPr>
      </w:pPr>
    </w:p>
    <w:p w:rsidR="00424763" w:rsidRPr="00537F71" w:rsidRDefault="00424763" w:rsidP="00424763">
      <w:pPr>
        <w:shd w:val="clear" w:color="auto" w:fill="FFFFFF"/>
        <w:ind w:left="1530" w:firstLine="720"/>
        <w:rPr>
          <w:b/>
          <w:bCs/>
          <w:color w:val="000000"/>
          <w:sz w:val="23"/>
          <w:szCs w:val="23"/>
          <w:u w:val="single"/>
        </w:rPr>
      </w:pPr>
      <w:r w:rsidRPr="00424763">
        <w:rPr>
          <w:b/>
          <w:bCs/>
          <w:color w:val="000000"/>
          <w:sz w:val="23"/>
          <w:szCs w:val="23"/>
          <w:u w:val="single"/>
        </w:rPr>
        <w:t>SONALIKA</w:t>
      </w:r>
      <w:proofErr w:type="gramStart"/>
      <w:r w:rsidRPr="00424763">
        <w:rPr>
          <w:b/>
          <w:bCs/>
          <w:color w:val="000000"/>
          <w:sz w:val="23"/>
          <w:szCs w:val="23"/>
          <w:u w:val="single"/>
        </w:rPr>
        <w:t>​ Interior</w:t>
      </w:r>
      <w:proofErr w:type="gramEnd"/>
      <w:r w:rsidRPr="00424763">
        <w:rPr>
          <w:b/>
          <w:bCs/>
          <w:color w:val="000000"/>
          <w:sz w:val="23"/>
          <w:szCs w:val="23"/>
          <w:u w:val="single"/>
        </w:rPr>
        <w:t xml:space="preserve"> Decorating and contracting L.L.C</w:t>
      </w:r>
      <w:r w:rsidRPr="00537F71">
        <w:rPr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b/>
          <w:bCs/>
          <w:color w:val="000000"/>
          <w:sz w:val="23"/>
          <w:szCs w:val="23"/>
          <w:u w:val="single"/>
        </w:rPr>
        <w:t>Dubai</w:t>
      </w:r>
    </w:p>
    <w:p w:rsidR="00424763" w:rsidRPr="003F198A" w:rsidRDefault="00424763" w:rsidP="00424763">
      <w:pPr>
        <w:adjustRightInd w:val="0"/>
        <w:ind w:left="2381"/>
        <w:rPr>
          <w:szCs w:val="20"/>
        </w:rPr>
      </w:pPr>
    </w:p>
    <w:p w:rsidR="00424763" w:rsidRDefault="00424763" w:rsidP="00424763">
      <w:pPr>
        <w:adjustRightInd w:val="0"/>
        <w:ind w:left="2381"/>
        <w:rPr>
          <w:sz w:val="23"/>
          <w:szCs w:val="23"/>
        </w:rPr>
      </w:pPr>
      <w:r>
        <w:rPr>
          <w:sz w:val="23"/>
          <w:szCs w:val="23"/>
        </w:rPr>
        <w:t xml:space="preserve">DESIGNATION: </w:t>
      </w:r>
      <w:r w:rsidRPr="00424763">
        <w:rPr>
          <w:sz w:val="23"/>
          <w:szCs w:val="23"/>
        </w:rPr>
        <w:t xml:space="preserve">CIVIL </w:t>
      </w:r>
      <w:r>
        <w:rPr>
          <w:sz w:val="23"/>
          <w:szCs w:val="23"/>
        </w:rPr>
        <w:t xml:space="preserve">SITE SUPERVISOR – </w:t>
      </w:r>
      <w:r w:rsidR="008A1E07">
        <w:rPr>
          <w:sz w:val="23"/>
          <w:szCs w:val="23"/>
        </w:rPr>
        <w:t>Nov 2014</w:t>
      </w:r>
      <w:r w:rsidRPr="003F198A">
        <w:rPr>
          <w:sz w:val="23"/>
          <w:szCs w:val="23"/>
        </w:rPr>
        <w:t xml:space="preserve"> to </w:t>
      </w:r>
      <w:r w:rsidR="008A1E07">
        <w:rPr>
          <w:sz w:val="23"/>
          <w:szCs w:val="23"/>
        </w:rPr>
        <w:t xml:space="preserve">Feb </w:t>
      </w:r>
      <w:r w:rsidRPr="003F198A">
        <w:rPr>
          <w:sz w:val="23"/>
          <w:szCs w:val="23"/>
        </w:rPr>
        <w:t>201</w:t>
      </w:r>
      <w:r w:rsidR="008A1E07">
        <w:rPr>
          <w:sz w:val="23"/>
          <w:szCs w:val="23"/>
        </w:rPr>
        <w:t>6</w:t>
      </w:r>
    </w:p>
    <w:p w:rsidR="00CF6DDE" w:rsidRPr="003F198A" w:rsidRDefault="00CF6DDE" w:rsidP="00424763">
      <w:pPr>
        <w:adjustRightInd w:val="0"/>
        <w:ind w:left="2381"/>
        <w:rPr>
          <w:bCs/>
          <w:color w:val="000000"/>
          <w:sz w:val="23"/>
          <w:szCs w:val="23"/>
        </w:rPr>
      </w:pPr>
    </w:p>
    <w:p w:rsidR="00424763" w:rsidRPr="003F198A" w:rsidRDefault="00424763" w:rsidP="00424763">
      <w:pPr>
        <w:tabs>
          <w:tab w:val="left" w:pos="9120"/>
        </w:tabs>
        <w:adjustRightInd w:val="0"/>
        <w:ind w:left="2381"/>
        <w:rPr>
          <w:b/>
          <w:u w:val="single"/>
        </w:rPr>
      </w:pPr>
    </w:p>
    <w:p w:rsidR="008A1E07" w:rsidRPr="00B933FF" w:rsidRDefault="008A1E07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8A1E07">
        <w:rPr>
          <w:sz w:val="23"/>
          <w:szCs w:val="23"/>
        </w:rPr>
        <w:t>Meets operational standards by contributing construction information to strategic plans and reviews; implementing production, productivity, quality, and customer-service standards; resolving problems; identifying construction management system improvements</w:t>
      </w:r>
      <w:r w:rsidRPr="00B933FF">
        <w:rPr>
          <w:sz w:val="23"/>
          <w:szCs w:val="23"/>
        </w:rPr>
        <w:t>.</w:t>
      </w:r>
    </w:p>
    <w:p w:rsidR="008A1E07" w:rsidRPr="00B933FF" w:rsidRDefault="008A1E07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8A1E07">
        <w:rPr>
          <w:sz w:val="23"/>
          <w:szCs w:val="23"/>
        </w:rPr>
        <w:t>Manages sub-contractors by locating, evaluating, and selecting sub-contractors; monitoring and controlling performance.</w:t>
      </w:r>
    </w:p>
    <w:p w:rsidR="008A1E07" w:rsidRPr="00B933FF" w:rsidRDefault="008A1E07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B933FF">
        <w:rPr>
          <w:sz w:val="23"/>
          <w:szCs w:val="23"/>
        </w:rPr>
        <w:t>Accomplishes construction human resource objectives by selecting, orienting, training, assigning, scheduling, coaching, counseling, and disciplining employees; communicating job expectations; planning, monitoring, appraising job contributions; recommending compensation actions; adhering to policies and procedures.</w:t>
      </w:r>
    </w:p>
    <w:p w:rsidR="00B933FF" w:rsidRDefault="00B933FF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B933FF">
        <w:rPr>
          <w:sz w:val="23"/>
          <w:szCs w:val="23"/>
        </w:rPr>
        <w:lastRenderedPageBreak/>
        <w:t>Prevents fines and interruptions by complying with, and enforcing, codes.</w:t>
      </w:r>
    </w:p>
    <w:p w:rsidR="00CF6DDE" w:rsidRPr="00B933FF" w:rsidRDefault="00CF6DDE" w:rsidP="00CF6DDE">
      <w:p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</w:p>
    <w:p w:rsidR="00B933FF" w:rsidRPr="00B933FF" w:rsidRDefault="00B933FF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B933FF">
        <w:rPr>
          <w:sz w:val="23"/>
          <w:szCs w:val="23"/>
        </w:rPr>
        <w:t>Updates job knowledge by tracking and understanding emerging construction practices and standards; participating in educational opportunities; reading professional publications; maintaining personal networks; participating in professional organizations.</w:t>
      </w:r>
    </w:p>
    <w:p w:rsidR="008A1E07" w:rsidRPr="00B933FF" w:rsidRDefault="008A1E07" w:rsidP="002C74F6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ind w:left="2880"/>
        <w:rPr>
          <w:sz w:val="23"/>
          <w:szCs w:val="23"/>
        </w:rPr>
      </w:pPr>
      <w:r w:rsidRPr="008A1E07">
        <w:rPr>
          <w:sz w:val="23"/>
          <w:szCs w:val="23"/>
        </w:rPr>
        <w:t>Meets construction budget by monitoring project expenditures; identifying variances; implementing corrective actions; providing non-project annual operating and capital budget information</w:t>
      </w:r>
      <w:r w:rsidRPr="00B933FF">
        <w:rPr>
          <w:sz w:val="23"/>
          <w:szCs w:val="23"/>
        </w:rPr>
        <w:t>.</w:t>
      </w:r>
    </w:p>
    <w:p w:rsidR="00424763" w:rsidRDefault="00424763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424763" w:rsidRPr="00537F71" w:rsidRDefault="00424763" w:rsidP="0072659B">
      <w:pPr>
        <w:shd w:val="clear" w:color="auto" w:fill="FFFFFF"/>
        <w:autoSpaceDE/>
        <w:autoSpaceDN/>
        <w:ind w:left="2880"/>
        <w:rPr>
          <w:rFonts w:ascii="Times New Roman" w:hAnsi="Times New Roman" w:cs="Times New Roman"/>
          <w:bCs/>
          <w:sz w:val="18"/>
        </w:rPr>
      </w:pPr>
    </w:p>
    <w:p w:rsidR="0072659B" w:rsidRPr="00537F71" w:rsidRDefault="00424763" w:rsidP="00537F71">
      <w:pPr>
        <w:shd w:val="clear" w:color="auto" w:fill="FFFFFF"/>
        <w:ind w:left="1530" w:firstLine="720"/>
        <w:rPr>
          <w:b/>
          <w:bCs/>
          <w:color w:val="000000"/>
          <w:sz w:val="23"/>
          <w:szCs w:val="23"/>
          <w:u w:val="single"/>
        </w:rPr>
      </w:pPr>
      <w:bookmarkStart w:id="4" w:name="BMK_Vooropleidingen"/>
      <w:bookmarkEnd w:id="2"/>
      <w:r w:rsidRPr="00424763">
        <w:rPr>
          <w:b/>
          <w:bCs/>
          <w:color w:val="000000"/>
          <w:sz w:val="23"/>
          <w:szCs w:val="23"/>
          <w:u w:val="single"/>
        </w:rPr>
        <w:t xml:space="preserve">Consolidated </w:t>
      </w:r>
      <w:proofErr w:type="spellStart"/>
      <w:r w:rsidRPr="00424763">
        <w:rPr>
          <w:b/>
          <w:bCs/>
          <w:color w:val="000000"/>
          <w:sz w:val="23"/>
          <w:szCs w:val="23"/>
          <w:u w:val="single"/>
        </w:rPr>
        <w:t>Consoridum</w:t>
      </w:r>
      <w:proofErr w:type="spellEnd"/>
      <w:r w:rsidRPr="00424763">
        <w:rPr>
          <w:b/>
          <w:bCs/>
          <w:color w:val="000000"/>
          <w:sz w:val="23"/>
          <w:szCs w:val="23"/>
          <w:u w:val="single"/>
        </w:rPr>
        <w:t xml:space="preserve"> Construction Limited</w:t>
      </w:r>
      <w:r w:rsidR="003F198A" w:rsidRPr="00537F71">
        <w:rPr>
          <w:b/>
          <w:bCs/>
          <w:color w:val="000000"/>
          <w:sz w:val="23"/>
          <w:szCs w:val="23"/>
          <w:u w:val="single"/>
        </w:rPr>
        <w:t xml:space="preserve">, </w:t>
      </w:r>
      <w:r>
        <w:rPr>
          <w:b/>
          <w:bCs/>
          <w:color w:val="000000"/>
          <w:sz w:val="23"/>
          <w:szCs w:val="23"/>
          <w:u w:val="single"/>
        </w:rPr>
        <w:t>Chennai</w:t>
      </w:r>
    </w:p>
    <w:p w:rsidR="002E4AEF" w:rsidRPr="003F198A" w:rsidRDefault="002E4AEF" w:rsidP="000A2A9E">
      <w:pPr>
        <w:adjustRightInd w:val="0"/>
        <w:ind w:left="2381"/>
        <w:rPr>
          <w:szCs w:val="20"/>
        </w:rPr>
      </w:pPr>
    </w:p>
    <w:p w:rsidR="001B0E1A" w:rsidRPr="003F198A" w:rsidRDefault="00424763" w:rsidP="001B0E1A">
      <w:pPr>
        <w:adjustRightInd w:val="0"/>
        <w:ind w:left="2381"/>
        <w:rPr>
          <w:bCs/>
          <w:color w:val="000000"/>
          <w:sz w:val="23"/>
          <w:szCs w:val="23"/>
        </w:rPr>
      </w:pPr>
      <w:bookmarkStart w:id="5" w:name="BMK_Personalia"/>
      <w:r>
        <w:rPr>
          <w:sz w:val="23"/>
          <w:szCs w:val="23"/>
        </w:rPr>
        <w:t xml:space="preserve">DESIGNATION: </w:t>
      </w:r>
      <w:r w:rsidRPr="00424763">
        <w:rPr>
          <w:sz w:val="23"/>
          <w:szCs w:val="23"/>
        </w:rPr>
        <w:t>CIVIL FOREMAN</w:t>
      </w:r>
      <w:r>
        <w:rPr>
          <w:sz w:val="23"/>
          <w:szCs w:val="23"/>
        </w:rPr>
        <w:t xml:space="preserve"> – July 2011</w:t>
      </w:r>
      <w:r w:rsidR="0097344A" w:rsidRPr="003F198A">
        <w:rPr>
          <w:sz w:val="23"/>
          <w:szCs w:val="23"/>
        </w:rPr>
        <w:t xml:space="preserve"> to </w:t>
      </w:r>
      <w:r>
        <w:rPr>
          <w:sz w:val="23"/>
          <w:szCs w:val="23"/>
        </w:rPr>
        <w:t xml:space="preserve">July </w:t>
      </w:r>
      <w:r w:rsidR="0097344A" w:rsidRPr="003F198A">
        <w:rPr>
          <w:sz w:val="23"/>
          <w:szCs w:val="23"/>
        </w:rPr>
        <w:t>201</w:t>
      </w:r>
      <w:r>
        <w:rPr>
          <w:sz w:val="23"/>
          <w:szCs w:val="23"/>
        </w:rPr>
        <w:t>4</w:t>
      </w:r>
    </w:p>
    <w:p w:rsidR="007A363C" w:rsidRPr="003F198A" w:rsidRDefault="007A363C" w:rsidP="00C87B20">
      <w:pPr>
        <w:tabs>
          <w:tab w:val="left" w:pos="9120"/>
        </w:tabs>
        <w:adjustRightInd w:val="0"/>
        <w:ind w:left="2381"/>
        <w:rPr>
          <w:b/>
          <w:u w:val="single"/>
        </w:rPr>
      </w:pP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Coordinate tasks according to priorities and plans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 xml:space="preserve">Produce schedules and monitor attendance of crew 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Allocate general and daily responsibilities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Supervise and train workers and tradespeople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Ensure manpower and resources are adequate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Guarantee all safety precautions and quality standards are met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Supervise the use of machinery and equipment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Monitor expenditure and ensure it remains within budget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Resolve problems when they arise</w:t>
      </w:r>
    </w:p>
    <w:p w:rsidR="00424763" w:rsidRDefault="00424763" w:rsidP="00424763">
      <w:pPr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424763">
        <w:rPr>
          <w:sz w:val="23"/>
          <w:szCs w:val="23"/>
        </w:rPr>
        <w:t>Report on progress to managers, engineers etc.</w:t>
      </w:r>
    </w:p>
    <w:p w:rsidR="00424763" w:rsidRDefault="00424763" w:rsidP="00424763">
      <w:pPr>
        <w:shd w:val="clear" w:color="auto" w:fill="FFFFFF"/>
        <w:autoSpaceDE/>
        <w:autoSpaceDN/>
        <w:spacing w:line="276" w:lineRule="auto"/>
        <w:ind w:left="3240"/>
        <w:rPr>
          <w:sz w:val="23"/>
          <w:szCs w:val="23"/>
        </w:rPr>
      </w:pPr>
    </w:p>
    <w:p w:rsidR="00B933FF" w:rsidRDefault="008B67A0" w:rsidP="00424763">
      <w:pPr>
        <w:shd w:val="clear" w:color="auto" w:fill="FFFFFF"/>
        <w:autoSpaceDE/>
        <w:autoSpaceDN/>
        <w:spacing w:line="276" w:lineRule="auto"/>
        <w:ind w:left="3240"/>
        <w:rPr>
          <w:sz w:val="23"/>
          <w:szCs w:val="23"/>
        </w:rPr>
      </w:pPr>
      <w:r>
        <w:rPr>
          <w:noProof/>
          <w:sz w:val="23"/>
          <w:szCs w:val="23"/>
        </w:rPr>
        <w:pict>
          <v:group id="Group 47" o:spid="_x0000_s1038" style="position:absolute;left:0;text-align:left;margin-left:11.25pt;margin-top:7.7pt;width:498.9pt;height:16.2pt;z-index:251659264" coordorigin="1644,1547" coordsize="9978,2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">
            <v:rect id="Rectangle 48" o:spid="_x0000_s1039" style="position:absolute;left:3685;top:1559;width:7937;height:215;visibility:visible" fillcolor="#e7eff7" stroked="f"/>
            <v:rect id="Rectangle 49" o:spid="_x0000_s1040" style="position:absolute;left:1644;top:1559;width:2041;height:227;visibility:visible" fillcolor="#99b7d2" stroked="f">
              <v:textbox style="mso-next-textbox:#Rectangle 49" inset="0,0,0,0">
                <w:txbxContent>
                  <w:p w:rsidR="00B933FF" w:rsidRDefault="00B933FF" w:rsidP="00B933FF">
                    <w:pPr>
                      <w:keepNext/>
                      <w:pBdr>
                        <w:bottom w:val="single" w:sz="12" w:space="0" w:color="FFFFFF"/>
                      </w:pBdr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b/>
                      </w:rPr>
                      <w:t>Technical Skills</w:t>
                    </w:r>
                    <w:r>
                      <w:rPr>
                        <w:sz w:val="18"/>
                        <w:szCs w:val="18"/>
                      </w:rPr>
                      <w:t xml:space="preserve">   .</w:t>
                    </w:r>
                    <w:proofErr w:type="gramEnd"/>
                  </w:p>
                </w:txbxContent>
              </v:textbox>
            </v:rect>
            <v:shape id="AutoShape 50" o:spid="_x0000_s1041" type="#_x0000_t6" style="position:absolute;left:3458;top:1547;width:227;height:227;rotation:-90;visibility:visible" stroked="f"/>
            <w10:anchorlock/>
          </v:group>
        </w:pict>
      </w:r>
    </w:p>
    <w:p w:rsidR="00B933FF" w:rsidRDefault="00B933FF" w:rsidP="00424763">
      <w:pPr>
        <w:shd w:val="clear" w:color="auto" w:fill="FFFFFF"/>
        <w:autoSpaceDE/>
        <w:autoSpaceDN/>
        <w:spacing w:line="276" w:lineRule="auto"/>
        <w:ind w:left="3240"/>
        <w:rPr>
          <w:sz w:val="23"/>
          <w:szCs w:val="23"/>
        </w:rPr>
      </w:pPr>
    </w:p>
    <w:p w:rsidR="00B933FF" w:rsidRDefault="00B933FF" w:rsidP="00424763">
      <w:pPr>
        <w:shd w:val="clear" w:color="auto" w:fill="FFFFFF"/>
        <w:autoSpaceDE/>
        <w:autoSpaceDN/>
        <w:spacing w:line="276" w:lineRule="auto"/>
        <w:ind w:left="3240"/>
        <w:rPr>
          <w:sz w:val="23"/>
          <w:szCs w:val="23"/>
        </w:rPr>
      </w:pP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MS Office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AUTO-CAD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Excellent organizational skill.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Excellent work planning skills.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Strong Interpersonal skills.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Good Knowledge of Materials, technical and construction.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Ability to handle multiple tasks and works under pressure.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Good Administration skills.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Handle conflicts or challenging situations confidently.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Provide rational input in negotiations.</w:t>
      </w:r>
    </w:p>
    <w:p w:rsid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lastRenderedPageBreak/>
        <w:t>Provide coaching, feedback and on the job training when needed.</w:t>
      </w:r>
    </w:p>
    <w:p w:rsidR="00B933FF" w:rsidRPr="00B933FF" w:rsidRDefault="00B933FF" w:rsidP="00B933FF">
      <w:pPr>
        <w:pStyle w:val="ListParagraph"/>
        <w:numPr>
          <w:ilvl w:val="1"/>
          <w:numId w:val="1"/>
        </w:numPr>
        <w:shd w:val="clear" w:color="auto" w:fill="FFFFFF"/>
        <w:autoSpaceDE/>
        <w:autoSpaceDN/>
        <w:spacing w:line="276" w:lineRule="auto"/>
        <w:rPr>
          <w:sz w:val="23"/>
          <w:szCs w:val="23"/>
        </w:rPr>
      </w:pPr>
      <w:r w:rsidRPr="00B933FF">
        <w:rPr>
          <w:sz w:val="23"/>
          <w:szCs w:val="23"/>
        </w:rPr>
        <w:t>Utilize available resources effectively.</w:t>
      </w:r>
    </w:p>
    <w:p w:rsidR="00B933FF" w:rsidRDefault="00B933FF" w:rsidP="00424763">
      <w:pPr>
        <w:shd w:val="clear" w:color="auto" w:fill="FFFFFF"/>
        <w:autoSpaceDE/>
        <w:autoSpaceDN/>
        <w:spacing w:line="276" w:lineRule="auto"/>
        <w:ind w:left="3240"/>
        <w:rPr>
          <w:sz w:val="23"/>
          <w:szCs w:val="23"/>
        </w:rPr>
      </w:pPr>
    </w:p>
    <w:p w:rsidR="003F198A" w:rsidRPr="003F198A" w:rsidRDefault="003F198A" w:rsidP="003F198A">
      <w:pPr>
        <w:shd w:val="clear" w:color="auto" w:fill="FFFFFF"/>
        <w:autoSpaceDE/>
        <w:autoSpaceDN/>
        <w:spacing w:line="276" w:lineRule="auto"/>
        <w:ind w:left="2880"/>
        <w:rPr>
          <w:rFonts w:ascii="Times New Roman" w:hAnsi="Times New Roman" w:cs="Times New Roman"/>
          <w:sz w:val="6"/>
          <w:szCs w:val="23"/>
        </w:rPr>
      </w:pPr>
    </w:p>
    <w:p w:rsidR="001B0E1A" w:rsidRPr="0073722E" w:rsidRDefault="001B0E1A" w:rsidP="001B0E1A">
      <w:pPr>
        <w:adjustRightInd w:val="0"/>
        <w:ind w:left="2381"/>
        <w:rPr>
          <w:rFonts w:ascii="Times New Roman" w:hAnsi="Times New Roman" w:cs="Times New Roman"/>
          <w:szCs w:val="20"/>
        </w:rPr>
      </w:pPr>
    </w:p>
    <w:p w:rsidR="001B0E1A" w:rsidRPr="0073722E" w:rsidRDefault="008B67A0" w:rsidP="00C87B20">
      <w:pPr>
        <w:adjustRightInd w:val="0"/>
        <w:ind w:left="2381"/>
        <w:rPr>
          <w:rFonts w:ascii="Times New Roman" w:hAnsi="Times New Roman" w:cs="Times New Roman"/>
          <w:szCs w:val="20"/>
        </w:rPr>
      </w:pPr>
      <w:r w:rsidRPr="008B67A0">
        <w:rPr>
          <w:noProof/>
          <w:sz w:val="24"/>
        </w:rPr>
        <w:pict>
          <v:group id="_x0000_s1042" style="position:absolute;left:0;text-align:left;margin-left:11.25pt;margin-top:-8.9pt;width:498.9pt;height:16.2pt;z-index:251658240" coordorigin="1644,1547" coordsize="9978,239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">
            <v:rect id="Rectangle 48" o:spid="_x0000_s1043" style="position:absolute;left:3685;top:1559;width:7937;height:215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" fillcolor="#e7eff7" stroked="f"/>
            <v:rect id="Rectangle 49" o:spid="_x0000_s1044" style="position:absolute;left:1644;top:1559;width:2041;height:227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" fillcolor="#99b7d2" stroked="f">
              <v:textbox style="mso-next-textbox:#Rectangle 49" inset="0,0,0,0">
                <w:txbxContent>
                  <w:p w:rsidR="001B0E1A" w:rsidRDefault="001B0E1A" w:rsidP="001B0E1A">
                    <w:pPr>
                      <w:keepNext/>
                      <w:pBdr>
                        <w:bottom w:val="single" w:sz="12" w:space="0" w:color="FFFFFF"/>
                      </w:pBdr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73722E">
                      <w:rPr>
                        <w:b/>
                      </w:rPr>
                      <w:t>Personal Details</w:t>
                    </w:r>
                    <w:r>
                      <w:rPr>
                        <w:sz w:val="18"/>
                        <w:szCs w:val="18"/>
                      </w:rPr>
                      <w:t xml:space="preserve">   .</w:t>
                    </w:r>
                    <w:proofErr w:type="gramEnd"/>
                  </w:p>
                </w:txbxContent>
              </v:textbox>
            </v:rect>
            <v:shape id="AutoShape 50" o:spid="_x0000_s1045" type="#_x0000_t6" style="position:absolute;left:3458;top:1547;width:227;height:227;rotation:-90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" stroked="f"/>
            <w10:anchorlock/>
          </v:group>
        </w:pict>
      </w:r>
      <w:bookmarkEnd w:id="5"/>
    </w:p>
    <w:tbl>
      <w:tblPr>
        <w:tblpPr w:leftFromText="180" w:rightFromText="180" w:vertAnchor="text" w:horzAnchor="margin" w:tblpXSpec="right" w:tblpY="-46"/>
        <w:tblW w:w="0" w:type="auto"/>
        <w:tblLayout w:type="fixed"/>
        <w:tblLook w:val="0000"/>
      </w:tblPr>
      <w:tblGrid>
        <w:gridCol w:w="2090"/>
        <w:gridCol w:w="5849"/>
      </w:tblGrid>
      <w:tr w:rsidR="00015B2C" w:rsidRPr="0073722E" w:rsidTr="00140967">
        <w:trPr>
          <w:trHeight w:val="48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15B2C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 xml:space="preserve">  Date of Birth</w:t>
            </w:r>
          </w:p>
          <w:p w:rsidR="00BB2828" w:rsidRDefault="00BB2828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828" w:rsidRPr="00B00546" w:rsidRDefault="00BB2828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Marital Status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00546" w:rsidRDefault="00CF6DDE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</w:t>
            </w:r>
            <w:r w:rsidR="00E60C58" w:rsidRPr="00B00546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Mar-1991</w:t>
            </w:r>
            <w:r w:rsidR="00015B2C" w:rsidRPr="00B0054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160341" w:rsidRDefault="00160341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60341" w:rsidRPr="00B00546" w:rsidRDefault="00CF6DDE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Single</w:t>
            </w:r>
          </w:p>
        </w:tc>
      </w:tr>
      <w:tr w:rsidR="00015B2C" w:rsidRPr="0073722E" w:rsidTr="00140967">
        <w:trPr>
          <w:trHeight w:val="162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15B2C" w:rsidRPr="00B00546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00546" w:rsidRPr="00B00546" w:rsidRDefault="00B00546" w:rsidP="00C87B20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5B2C" w:rsidRPr="0073722E" w:rsidTr="00CF6DDE">
        <w:trPr>
          <w:trHeight w:val="903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15B2C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 xml:space="preserve">  Nationality</w:t>
            </w:r>
          </w:p>
          <w:p w:rsidR="00BB2828" w:rsidRDefault="00BB2828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828" w:rsidRPr="00B00546" w:rsidRDefault="00BB2828" w:rsidP="00CF6DDE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Visa Status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00546" w:rsidRDefault="00015B2C" w:rsidP="00C87B20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>Indian.</w:t>
            </w:r>
          </w:p>
          <w:p w:rsidR="00BB2828" w:rsidRDefault="00BB2828" w:rsidP="00C87B20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828" w:rsidRPr="00B00546" w:rsidRDefault="00BB2828" w:rsidP="00C87B20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Visit Visa</w:t>
            </w:r>
          </w:p>
        </w:tc>
      </w:tr>
      <w:tr w:rsidR="00015B2C" w:rsidRPr="0073722E" w:rsidTr="00CF6DDE">
        <w:trPr>
          <w:trHeight w:val="93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15B2C" w:rsidRPr="00B00546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B00546" w:rsidRPr="00B00546" w:rsidRDefault="00B00546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5B2C" w:rsidRPr="0073722E" w:rsidTr="00140967">
        <w:trPr>
          <w:trHeight w:val="324"/>
        </w:trPr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015B2C" w:rsidRPr="00B00546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 xml:space="preserve">  Languages know</w:t>
            </w: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</w:tcPr>
          <w:p w:rsidR="00015B2C" w:rsidRDefault="00E60C58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>English, Hindi</w:t>
            </w:r>
            <w:r w:rsidR="00BB2828">
              <w:rPr>
                <w:rFonts w:ascii="Times New Roman" w:hAnsi="Times New Roman" w:cs="Times New Roman"/>
                <w:sz w:val="24"/>
                <w:szCs w:val="20"/>
              </w:rPr>
              <w:t>, Tamil, Malayalam</w:t>
            </w:r>
            <w:r w:rsidR="00015B2C" w:rsidRPr="00B00546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B00546" w:rsidRPr="00B00546" w:rsidRDefault="00B00546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015B2C" w:rsidRPr="0073722E" w:rsidTr="00140967">
        <w:trPr>
          <w:trHeight w:val="2102"/>
        </w:trPr>
        <w:tc>
          <w:tcPr>
            <w:tcW w:w="2090" w:type="dxa"/>
            <w:tcBorders>
              <w:top w:val="nil"/>
              <w:left w:val="nil"/>
              <w:bottom w:val="nil"/>
            </w:tcBorders>
          </w:tcPr>
          <w:p w:rsidR="00015B2C" w:rsidRDefault="00015B2C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 xml:space="preserve">  Hobbies</w:t>
            </w:r>
          </w:p>
          <w:p w:rsidR="00BB2828" w:rsidRDefault="00BB2828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B2828" w:rsidRDefault="00BB2828" w:rsidP="00A41872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140967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Pr="00B00546" w:rsidRDefault="00140967" w:rsidP="00140967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>Place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7790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40967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Pr="00B00546" w:rsidRDefault="00140967" w:rsidP="00015B2C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Date  </w:t>
            </w:r>
            <w:r w:rsidRPr="00C77906"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5849" w:type="dxa"/>
          </w:tcPr>
          <w:p w:rsidR="0073722E" w:rsidRDefault="00E60C58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>Talking with people</w:t>
            </w:r>
            <w:r w:rsidR="00C87B20">
              <w:rPr>
                <w:rFonts w:ascii="Times New Roman" w:hAnsi="Times New Roman" w:cs="Times New Roman"/>
                <w:sz w:val="24"/>
                <w:szCs w:val="20"/>
              </w:rPr>
              <w:t xml:space="preserve"> &amp;</w:t>
            </w:r>
            <w:r w:rsidRPr="00B00546">
              <w:rPr>
                <w:rFonts w:ascii="Times New Roman" w:hAnsi="Times New Roman" w:cs="Times New Roman"/>
                <w:sz w:val="24"/>
                <w:szCs w:val="20"/>
              </w:rPr>
              <w:t xml:space="preserve"> Lis</w:t>
            </w:r>
            <w:r w:rsidR="00C87B20">
              <w:rPr>
                <w:rFonts w:ascii="Times New Roman" w:hAnsi="Times New Roman" w:cs="Times New Roman"/>
                <w:sz w:val="24"/>
                <w:szCs w:val="20"/>
              </w:rPr>
              <w:t>tening.</w:t>
            </w:r>
          </w:p>
          <w:p w:rsidR="00BB2828" w:rsidRDefault="00BB2828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07CC4" w:rsidRDefault="00207CC4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140967">
            <w:pPr>
              <w:adjustRightInd w:val="0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40967" w:rsidRDefault="00140967" w:rsidP="00140967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40967" w:rsidRDefault="00140967" w:rsidP="00140967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40967" w:rsidRDefault="00140967" w:rsidP="00140967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ab/>
            </w:r>
          </w:p>
          <w:p w:rsidR="00140967" w:rsidRPr="00140967" w:rsidRDefault="00140967" w:rsidP="00140967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</w:t>
            </w:r>
            <w:r w:rsidR="00CF6DDE">
              <w:t xml:space="preserve"> </w:t>
            </w:r>
            <w:proofErr w:type="spellStart"/>
            <w:r w:rsidR="00CF6DDE" w:rsidRPr="00CF6DDE">
              <w:rPr>
                <w:b/>
                <w:bCs/>
                <w:color w:val="000000"/>
                <w:sz w:val="19"/>
                <w:szCs w:val="19"/>
              </w:rPr>
              <w:t>Haji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)</w:t>
            </w:r>
          </w:p>
          <w:p w:rsidR="00BB2828" w:rsidRPr="00B00546" w:rsidRDefault="00BB2828" w:rsidP="00E60C58">
            <w:pPr>
              <w:keepNext/>
              <w:autoSpaceDE/>
              <w:autoSpaceDN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bookmarkEnd w:id="4"/>
    </w:tbl>
    <w:p w:rsidR="00015B2C" w:rsidRPr="0073722E" w:rsidRDefault="00015B2C" w:rsidP="00140967">
      <w:pPr>
        <w:adjustRightInd w:val="0"/>
        <w:rPr>
          <w:rFonts w:ascii="Times New Roman" w:hAnsi="Times New Roman" w:cs="Times New Roman"/>
          <w:szCs w:val="20"/>
        </w:rPr>
      </w:pPr>
    </w:p>
    <w:sectPr w:rsidR="00015B2C" w:rsidRPr="0073722E" w:rsidSect="00537F7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01" w:right="927" w:bottom="113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739" w:rsidRDefault="005C7739">
      <w:r>
        <w:separator/>
      </w:r>
    </w:p>
  </w:endnote>
  <w:endnote w:type="continuationSeparator" w:id="0">
    <w:p w:rsidR="005C7739" w:rsidRDefault="005C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5" w:rsidRDefault="008B67A0">
    <w:pPr>
      <w:pStyle w:val="Footer"/>
      <w:jc w:val="right"/>
    </w:pPr>
    <w:r>
      <w:rPr>
        <w:rStyle w:val="PageNumber"/>
      </w:rPr>
      <w:fldChar w:fldCharType="begin"/>
    </w:r>
    <w:r w:rsidR="003F6DE5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4187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5" w:rsidRDefault="008B67A0">
    <w:pPr>
      <w:pStyle w:val="Footer"/>
      <w:jc w:val="right"/>
    </w:pPr>
    <w:r>
      <w:rPr>
        <w:rStyle w:val="PageNumber"/>
      </w:rPr>
      <w:fldChar w:fldCharType="begin"/>
    </w:r>
    <w:r w:rsidR="003F6DE5"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A4187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739" w:rsidRDefault="005C7739">
      <w:r>
        <w:separator/>
      </w:r>
    </w:p>
  </w:footnote>
  <w:footnote w:type="continuationSeparator" w:id="0">
    <w:p w:rsidR="005C7739" w:rsidRDefault="005C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DE5" w:rsidRDefault="008B67A0">
    <w:pPr>
      <w:pStyle w:val="Header"/>
      <w:rPr>
        <w:sz w:val="20"/>
        <w:szCs w:val="20"/>
      </w:rPr>
    </w:pPr>
    <w:r w:rsidRPr="008B67A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50" type="#_x0000_t202" style="position:absolute;margin-left:0;margin-top:102.05pt;width:113.4pt;height:717.75pt;z-index:251657216;visibility:visible;mso-position-horizontal-relative:margin;mso-position-vertical-relative:page" o:allowincell="f" fillcolor="#99b7d2" stroked="f">
          <v:textbox>
            <w:txbxContent>
              <w:p w:rsidR="003F6DE5" w:rsidRDefault="003F6DE5"/>
            </w:txbxContent>
          </v:textbox>
          <w10:wrap anchorx="margin" anchory="page"/>
        </v:shape>
      </w:pict>
    </w:r>
  </w:p>
  <w:p w:rsidR="003F6DE5" w:rsidRDefault="003F6DE5">
    <w:pPr>
      <w:pStyle w:val="Header"/>
      <w:rPr>
        <w:sz w:val="20"/>
        <w:szCs w:val="20"/>
      </w:rPr>
    </w:pPr>
  </w:p>
  <w:p w:rsidR="003F6DE5" w:rsidRDefault="003F6DE5">
    <w:pPr>
      <w:pStyle w:val="Header"/>
      <w:rPr>
        <w:sz w:val="20"/>
        <w:szCs w:val="20"/>
      </w:rPr>
    </w:pPr>
  </w:p>
  <w:p w:rsidR="003F6DE5" w:rsidRDefault="003F6DE5">
    <w:pPr>
      <w:pStyle w:val="Header"/>
      <w:rPr>
        <w:sz w:val="20"/>
        <w:szCs w:val="20"/>
      </w:rPr>
    </w:pPr>
  </w:p>
  <w:p w:rsidR="003F6DE5" w:rsidRDefault="003F6DE5">
    <w:pPr>
      <w:pStyle w:val="Header"/>
      <w:rPr>
        <w:sz w:val="20"/>
        <w:szCs w:val="20"/>
      </w:rPr>
    </w:pPr>
  </w:p>
  <w:p w:rsidR="003F6DE5" w:rsidRDefault="008B67A0">
    <w:pPr>
      <w:pStyle w:val="Header"/>
      <w:rPr>
        <w:sz w:val="20"/>
        <w:szCs w:val="20"/>
      </w:rPr>
    </w:pPr>
    <w:r w:rsidRPr="008B67A0">
      <w:rPr>
        <w:noProof/>
      </w:rPr>
      <w:pict>
        <v:shape id="Text Box 1" o:spid="_x0000_s6149" type="#_x0000_t202" style="position:absolute;margin-left:0;margin-top:102.05pt;width:510.25pt;height:51.3pt;z-index:251655168;visibility:visible;mso-position-horizontal-relative:margin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" fillcolor="#ccdbe8" stroked="f">
          <v:textbox>
            <w:txbxContent>
              <w:p w:rsidR="003F6DE5" w:rsidRDefault="003F6DE5"/>
            </w:txbxContent>
          </v:textbox>
          <w10:wrap anchorx="margin" anchory="page"/>
        </v:shape>
      </w:pict>
    </w:r>
  </w:p>
  <w:p w:rsidR="003F6DE5" w:rsidRDefault="003F6DE5">
    <w:pPr>
      <w:pStyle w:val="Header"/>
      <w:rPr>
        <w:sz w:val="20"/>
        <w:szCs w:val="20"/>
      </w:rPr>
    </w:pPr>
  </w:p>
  <w:p w:rsidR="003F6DE5" w:rsidRDefault="008B67A0">
    <w:pPr>
      <w:pStyle w:val="Header"/>
      <w:rPr>
        <w:sz w:val="20"/>
        <w:szCs w:val="20"/>
      </w:rPr>
    </w:pPr>
    <w:r w:rsidRPr="008B67A0">
      <w:rPr>
        <w:noProof/>
      </w:rPr>
      <w:pict>
        <v:shape id="Text Box 8" o:spid="_x0000_s6148" type="#_x0000_t202" style="position:absolute;margin-left:113.4pt;margin-top:127.6pt;width:396.85pt;height:28.35pt;z-index:251660288;visibility:visible;mso-position-horizontal-relative:margin;mso-position-vertical-relative:page" o:allowincell="f" filled="f" fillcolor="#e6edf4" stroked="f">
          <v:textbox inset="2.5mm,,2.5mm">
            <w:txbxContent>
              <w:p w:rsidR="003F6DE5" w:rsidRPr="00096080" w:rsidRDefault="000A2A9E">
                <w:pPr>
                  <w:rPr>
                    <w:b/>
                    <w:bCs/>
                    <w:color w:val="FFFFFF"/>
                    <w:sz w:val="36"/>
                    <w:szCs w:val="36"/>
                  </w:rPr>
                </w:pPr>
                <w:r w:rsidRPr="00096080">
                  <w:rPr>
                    <w:b/>
                    <w:bCs/>
                    <w:color w:val="FFFFFF"/>
                    <w:sz w:val="36"/>
                    <w:szCs w:val="36"/>
                  </w:rPr>
                  <w:t>Resume</w:t>
                </w:r>
              </w:p>
              <w:p w:rsidR="000A2A9E" w:rsidRDefault="000A2A9E">
                <w:pPr>
                  <w:rPr>
                    <w:b/>
                    <w:bCs/>
                    <w:color w:val="FFFFFF"/>
                    <w:sz w:val="36"/>
                    <w:szCs w:val="36"/>
                  </w:rPr>
                </w:pPr>
              </w:p>
            </w:txbxContent>
          </v:textbox>
          <w10:wrap anchorx="margin" anchory="page"/>
          <w10:anchorlock/>
        </v:shape>
      </w:pict>
    </w:r>
  </w:p>
  <w:p w:rsidR="003F6DE5" w:rsidRDefault="003F6DE5">
    <w:pPr>
      <w:pStyle w:val="Header"/>
      <w:rPr>
        <w:sz w:val="20"/>
        <w:szCs w:val="20"/>
      </w:rPr>
    </w:pPr>
  </w:p>
  <w:p w:rsidR="003F6DE5" w:rsidRDefault="008B67A0">
    <w:pPr>
      <w:pStyle w:val="Header"/>
      <w:rPr>
        <w:sz w:val="20"/>
        <w:szCs w:val="20"/>
      </w:rPr>
    </w:pPr>
    <w:r w:rsidRPr="008B67A0">
      <w:rPr>
        <w:noProof/>
      </w:rPr>
      <w:pict>
        <v:shape id="Text Box 2" o:spid="_x0000_s6147" type="#_x0000_t202" style="position:absolute;margin-left:0;margin-top:155.95pt;width:510.25pt;height:22.7pt;z-index:251656192;visibility:visible;mso-position-horizontal-relative:margin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" o:allowincell="f" fillcolor="#e6edf4" stroked="f">
          <v:textbox inset="5mm,,5mm">
            <w:txbxContent>
              <w:p w:rsidR="003F6DE5" w:rsidRDefault="00CF6DDE">
                <w:pPr>
                  <w:jc w:val="right"/>
                  <w:rPr>
                    <w:b/>
                    <w:bCs/>
                    <w:color w:val="000000"/>
                    <w:sz w:val="19"/>
                    <w:szCs w:val="19"/>
                  </w:rPr>
                </w:pPr>
                <w:proofErr w:type="spellStart"/>
                <w:r w:rsidRPr="00CF6DDE">
                  <w:rPr>
                    <w:b/>
                    <w:bCs/>
                    <w:color w:val="000000"/>
                    <w:sz w:val="19"/>
                    <w:szCs w:val="19"/>
                  </w:rPr>
                  <w:t>Haji</w:t>
                </w:r>
                <w:proofErr w:type="spellEnd"/>
                <w:r w:rsidRPr="00CF6DDE">
                  <w:rPr>
                    <w:b/>
                    <w:bCs/>
                    <w:color w:val="000000"/>
                    <w:sz w:val="19"/>
                    <w:szCs w:val="19"/>
                  </w:rPr>
                  <w:t xml:space="preserve"> </w:t>
                </w:r>
              </w:p>
            </w:txbxContent>
          </v:textbox>
          <w10:wrap anchorx="margin" anchory="page"/>
          <w10:anchorlock/>
        </v:shape>
      </w:pict>
    </w:r>
  </w:p>
  <w:p w:rsidR="003F6DE5" w:rsidRDefault="003F6DE5">
    <w:pPr>
      <w:pStyle w:val="Header"/>
      <w:rPr>
        <w:sz w:val="20"/>
        <w:szCs w:val="20"/>
      </w:rPr>
    </w:pPr>
  </w:p>
  <w:p w:rsidR="003F6DE5" w:rsidRDefault="003F6DE5">
    <w:pPr>
      <w:pStyle w:val="Header"/>
      <w:rPr>
        <w:sz w:val="20"/>
        <w:szCs w:val="20"/>
      </w:rPr>
    </w:pPr>
  </w:p>
  <w:p w:rsidR="003F6DE5" w:rsidRDefault="003F6DE5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55" w:rsidRDefault="00054855" w:rsidP="00054855">
    <w:pPr>
      <w:pStyle w:val="Header"/>
      <w:jc w:val="center"/>
    </w:pPr>
    <w:r w:rsidRPr="008A322E">
      <w:rPr>
        <w:rFonts w:ascii="Times New Roman" w:hAnsi="Times New Roman" w:cs="Times New Roman"/>
        <w:b/>
        <w:sz w:val="40"/>
        <w:szCs w:val="40"/>
      </w:rPr>
      <w:t>RESUME</w:t>
    </w:r>
  </w:p>
  <w:p w:rsidR="003F6DE5" w:rsidRDefault="008B67A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0;margin-top:99.25pt;width:113.4pt;height:717.15pt;z-index:251658240;visibility:visible;mso-position-horizontal-relative:margin;mso-position-vertic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" o:allowincell="f" fillcolor="#99b7d2" stroked="f">
          <v:textbox>
            <w:txbxContent>
              <w:p w:rsidR="003F6DE5" w:rsidRDefault="003F6DE5"/>
            </w:txbxContent>
          </v:textbox>
          <w10:wrap anchorx="margin" anchory="page"/>
          <w10:anchorlock/>
        </v:shape>
      </w:pict>
    </w:r>
  </w:p>
  <w:p w:rsidR="003F6DE5" w:rsidRPr="008A322E" w:rsidRDefault="00131439" w:rsidP="00131439">
    <w:pPr>
      <w:pStyle w:val="Header"/>
      <w:tabs>
        <w:tab w:val="clear" w:pos="4320"/>
        <w:tab w:val="clear" w:pos="8640"/>
        <w:tab w:val="left" w:pos="7575"/>
      </w:tabs>
      <w:rPr>
        <w:b/>
      </w:rPr>
    </w:pPr>
    <w:r>
      <w:tab/>
    </w:r>
    <w:proofErr w:type="gramStart"/>
    <w:r w:rsidRPr="008A322E">
      <w:rPr>
        <w:b/>
        <w:sz w:val="18"/>
        <w:szCs w:val="18"/>
      </w:rPr>
      <w:t xml:space="preserve">Mobile </w:t>
    </w:r>
    <w:r w:rsidR="00A41872">
      <w:rPr>
        <w:b/>
        <w:sz w:val="18"/>
        <w:szCs w:val="18"/>
      </w:rPr>
      <w:t>:</w:t>
    </w:r>
    <w:proofErr w:type="gramEnd"/>
    <w:r w:rsidR="00A41872">
      <w:rPr>
        <w:b/>
        <w:sz w:val="18"/>
        <w:szCs w:val="18"/>
      </w:rPr>
      <w:t xml:space="preserve"> C/o 0501685421</w:t>
    </w:r>
  </w:p>
  <w:p w:rsidR="00096080" w:rsidRPr="008A322E" w:rsidRDefault="00096080" w:rsidP="00096080">
    <w:pPr>
      <w:pStyle w:val="Header"/>
      <w:rPr>
        <w:rFonts w:ascii="Times New Roman" w:hAnsi="Times New Roman" w:cs="Times New Roman"/>
        <w:b/>
        <w:sz w:val="40"/>
        <w:szCs w:val="40"/>
      </w:rPr>
    </w:pPr>
    <w:r>
      <w:tab/>
    </w:r>
    <w:r>
      <w:rPr>
        <w:rFonts w:ascii="Times New Roman" w:hAnsi="Times New Roman" w:cs="Times New Roman"/>
      </w:rPr>
      <w:t xml:space="preserve">            </w:t>
    </w:r>
  </w:p>
  <w:p w:rsidR="003F6DE5" w:rsidRDefault="00096080" w:rsidP="00096080">
    <w:pPr>
      <w:pStyle w:val="Header"/>
      <w:tabs>
        <w:tab w:val="clear" w:pos="4320"/>
        <w:tab w:val="left" w:pos="5070"/>
        <w:tab w:val="left" w:pos="8640"/>
      </w:tabs>
    </w:pPr>
    <w:r>
      <w:tab/>
    </w:r>
    <w:r>
      <w:tab/>
    </w:r>
  </w:p>
  <w:p w:rsidR="003F6DE5" w:rsidRDefault="008B67A0">
    <w:pPr>
      <w:pStyle w:val="Header"/>
    </w:pPr>
    <w:r>
      <w:rPr>
        <w:noProof/>
      </w:rPr>
      <w:pict>
        <v:shape id="Text Box 7" o:spid="_x0000_s6145" type="#_x0000_t202" style="position:absolute;margin-left:-12.25pt;margin-top:-52.5pt;width:207pt;height:34.65pt;z-index:251659264;visibility:visible" filled="f" fillcolor="#002a91" stroked="f">
          <v:textbox inset="2mm,0,0,0">
            <w:txbxContent>
              <w:p w:rsidR="00054855" w:rsidRPr="004E53EA" w:rsidRDefault="004E53EA" w:rsidP="00131439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proofErr w:type="spellStart"/>
                <w:r w:rsidRPr="004E53EA">
                  <w:rPr>
                    <w:b/>
                    <w:bCs/>
                    <w:sz w:val="20"/>
                    <w:szCs w:val="20"/>
                  </w:rPr>
                  <w:t>Haji</w:t>
                </w:r>
                <w:proofErr w:type="spellEnd"/>
                <w:r w:rsidRPr="004E53E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131439" w:rsidRPr="004E53EA" w:rsidRDefault="00131439" w:rsidP="00131439">
                <w:pPr>
                  <w:jc w:val="both"/>
                  <w:rPr>
                    <w:b/>
                    <w:bCs/>
                    <w:sz w:val="20"/>
                    <w:szCs w:val="20"/>
                  </w:rPr>
                </w:pPr>
                <w:r w:rsidRPr="004E53EA">
                  <w:rPr>
                    <w:b/>
                    <w:bCs/>
                    <w:sz w:val="20"/>
                    <w:szCs w:val="20"/>
                  </w:rPr>
                  <w:t>Email:</w:t>
                </w:r>
                <w:r w:rsidR="00930E36" w:rsidRPr="004E53EA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hyperlink r:id="rId1" w:history="1">
                  <w:r w:rsidR="00A41872" w:rsidRPr="00A86E2B">
                    <w:rPr>
                      <w:rStyle w:val="Hyperlink"/>
                      <w:b/>
                      <w:bCs/>
                      <w:sz w:val="20"/>
                      <w:szCs w:val="20"/>
                    </w:rPr>
                    <w:t>haji.378954@2freemail.com</w:t>
                  </w:r>
                </w:hyperlink>
                <w:r w:rsidR="00A41872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19C"/>
    <w:multiLevelType w:val="hybridMultilevel"/>
    <w:tmpl w:val="6D62B1AA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363247F4"/>
    <w:multiLevelType w:val="hybridMultilevel"/>
    <w:tmpl w:val="47920436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5E287765"/>
    <w:multiLevelType w:val="hybridMultilevel"/>
    <w:tmpl w:val="911EAD0E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2B0110D"/>
    <w:multiLevelType w:val="hybridMultilevel"/>
    <w:tmpl w:val="B88089B4"/>
    <w:lvl w:ilvl="0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stylePaneFormatFilter w:val="3F0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A2A9E"/>
    <w:rsid w:val="000063DB"/>
    <w:rsid w:val="00015B2C"/>
    <w:rsid w:val="00037188"/>
    <w:rsid w:val="000512A1"/>
    <w:rsid w:val="00054855"/>
    <w:rsid w:val="00096080"/>
    <w:rsid w:val="00097792"/>
    <w:rsid w:val="000A2A9E"/>
    <w:rsid w:val="000A6B75"/>
    <w:rsid w:val="000A79B7"/>
    <w:rsid w:val="000B0D01"/>
    <w:rsid w:val="000C2F6B"/>
    <w:rsid w:val="000C48F3"/>
    <w:rsid w:val="000C6B1C"/>
    <w:rsid w:val="000D0A8A"/>
    <w:rsid w:val="000D68F7"/>
    <w:rsid w:val="000E5481"/>
    <w:rsid w:val="0010542D"/>
    <w:rsid w:val="00131439"/>
    <w:rsid w:val="00134F71"/>
    <w:rsid w:val="00140967"/>
    <w:rsid w:val="00160341"/>
    <w:rsid w:val="00167B3C"/>
    <w:rsid w:val="00185E15"/>
    <w:rsid w:val="00186108"/>
    <w:rsid w:val="001A1183"/>
    <w:rsid w:val="001B0E1A"/>
    <w:rsid w:val="001C5473"/>
    <w:rsid w:val="001E44E5"/>
    <w:rsid w:val="001E6E62"/>
    <w:rsid w:val="001F15D1"/>
    <w:rsid w:val="00207CC4"/>
    <w:rsid w:val="002127AC"/>
    <w:rsid w:val="00221E0A"/>
    <w:rsid w:val="00274E0B"/>
    <w:rsid w:val="002910EF"/>
    <w:rsid w:val="002B05BA"/>
    <w:rsid w:val="002C06BA"/>
    <w:rsid w:val="002E4AEF"/>
    <w:rsid w:val="002E515C"/>
    <w:rsid w:val="00347681"/>
    <w:rsid w:val="00347A5D"/>
    <w:rsid w:val="00371DB4"/>
    <w:rsid w:val="00372BDB"/>
    <w:rsid w:val="00390004"/>
    <w:rsid w:val="003C3380"/>
    <w:rsid w:val="003E2884"/>
    <w:rsid w:val="003F198A"/>
    <w:rsid w:val="003F6DE5"/>
    <w:rsid w:val="00424763"/>
    <w:rsid w:val="00425FD1"/>
    <w:rsid w:val="00431603"/>
    <w:rsid w:val="0043322E"/>
    <w:rsid w:val="00454056"/>
    <w:rsid w:val="00494D28"/>
    <w:rsid w:val="004E53EA"/>
    <w:rsid w:val="00537F71"/>
    <w:rsid w:val="00556EF7"/>
    <w:rsid w:val="0056654F"/>
    <w:rsid w:val="00570AA9"/>
    <w:rsid w:val="00594EC9"/>
    <w:rsid w:val="005B427D"/>
    <w:rsid w:val="005C557E"/>
    <w:rsid w:val="005C7739"/>
    <w:rsid w:val="0061785D"/>
    <w:rsid w:val="00637BB8"/>
    <w:rsid w:val="0065010A"/>
    <w:rsid w:val="006732EF"/>
    <w:rsid w:val="006C4CDD"/>
    <w:rsid w:val="006D1156"/>
    <w:rsid w:val="006E1227"/>
    <w:rsid w:val="0071440E"/>
    <w:rsid w:val="00722618"/>
    <w:rsid w:val="0072659B"/>
    <w:rsid w:val="0072700B"/>
    <w:rsid w:val="0073722E"/>
    <w:rsid w:val="007842B0"/>
    <w:rsid w:val="007A363C"/>
    <w:rsid w:val="007B24C4"/>
    <w:rsid w:val="007B4DB0"/>
    <w:rsid w:val="007D3AC8"/>
    <w:rsid w:val="00851D48"/>
    <w:rsid w:val="0087347F"/>
    <w:rsid w:val="00877113"/>
    <w:rsid w:val="00884389"/>
    <w:rsid w:val="00885539"/>
    <w:rsid w:val="008A1E07"/>
    <w:rsid w:val="008A2CAB"/>
    <w:rsid w:val="008A322E"/>
    <w:rsid w:val="008A70C7"/>
    <w:rsid w:val="008B67A0"/>
    <w:rsid w:val="008B7424"/>
    <w:rsid w:val="008D2532"/>
    <w:rsid w:val="00900DC3"/>
    <w:rsid w:val="00901A5B"/>
    <w:rsid w:val="00907FDB"/>
    <w:rsid w:val="009102D2"/>
    <w:rsid w:val="00915D96"/>
    <w:rsid w:val="00930E36"/>
    <w:rsid w:val="009558DD"/>
    <w:rsid w:val="00962F7C"/>
    <w:rsid w:val="009700A1"/>
    <w:rsid w:val="0097344A"/>
    <w:rsid w:val="00974D05"/>
    <w:rsid w:val="009967F2"/>
    <w:rsid w:val="009A6B83"/>
    <w:rsid w:val="009D149D"/>
    <w:rsid w:val="009D516E"/>
    <w:rsid w:val="009D6E51"/>
    <w:rsid w:val="00A41872"/>
    <w:rsid w:val="00A81795"/>
    <w:rsid w:val="00AA551E"/>
    <w:rsid w:val="00AB74B8"/>
    <w:rsid w:val="00B00546"/>
    <w:rsid w:val="00B03324"/>
    <w:rsid w:val="00B24564"/>
    <w:rsid w:val="00B366A5"/>
    <w:rsid w:val="00B933FF"/>
    <w:rsid w:val="00BA1175"/>
    <w:rsid w:val="00BB2828"/>
    <w:rsid w:val="00BB4E71"/>
    <w:rsid w:val="00BC76C1"/>
    <w:rsid w:val="00BD1499"/>
    <w:rsid w:val="00C04919"/>
    <w:rsid w:val="00C316AE"/>
    <w:rsid w:val="00C60544"/>
    <w:rsid w:val="00C63378"/>
    <w:rsid w:val="00C77906"/>
    <w:rsid w:val="00C87B20"/>
    <w:rsid w:val="00C97458"/>
    <w:rsid w:val="00CB7775"/>
    <w:rsid w:val="00CF6DDE"/>
    <w:rsid w:val="00D23CDF"/>
    <w:rsid w:val="00D66925"/>
    <w:rsid w:val="00D85DC2"/>
    <w:rsid w:val="00DA2A48"/>
    <w:rsid w:val="00E2191C"/>
    <w:rsid w:val="00E60C58"/>
    <w:rsid w:val="00E72CEB"/>
    <w:rsid w:val="00E92B70"/>
    <w:rsid w:val="00ED2770"/>
    <w:rsid w:val="00EE1D7B"/>
    <w:rsid w:val="00F11761"/>
    <w:rsid w:val="00FF1AE2"/>
    <w:rsid w:val="00FF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A9E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7A363C"/>
    <w:pPr>
      <w:keepNext/>
      <w:autoSpaceDE/>
      <w:autoSpaceDN/>
      <w:jc w:val="both"/>
      <w:outlineLvl w:val="3"/>
    </w:pPr>
    <w:rPr>
      <w:rFonts w:ascii="Book Antiqua" w:hAnsi="Book Antiqua" w:cs="Times New Roman"/>
      <w:b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7A363C"/>
    <w:pPr>
      <w:keepNext/>
      <w:shd w:val="clear" w:color="auto" w:fill="FFFFFF"/>
      <w:autoSpaceDE/>
      <w:autoSpaceDN/>
      <w:outlineLvl w:val="8"/>
    </w:pPr>
    <w:rPr>
      <w:rFonts w:ascii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A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A9E"/>
    <w:pPr>
      <w:tabs>
        <w:tab w:val="center" w:pos="4320"/>
        <w:tab w:val="right" w:pos="8640"/>
      </w:tabs>
    </w:pPr>
    <w:rPr>
      <w:sz w:val="18"/>
      <w:szCs w:val="18"/>
    </w:rPr>
  </w:style>
  <w:style w:type="character" w:styleId="PageNumber">
    <w:name w:val="page number"/>
    <w:basedOn w:val="DefaultParagraphFont"/>
    <w:rsid w:val="000A2A9E"/>
  </w:style>
  <w:style w:type="character" w:styleId="Hyperlink">
    <w:name w:val="Hyperlink"/>
    <w:basedOn w:val="DefaultParagraphFont"/>
    <w:rsid w:val="0088438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A363C"/>
    <w:rPr>
      <w:rFonts w:ascii="Book Antiqua" w:hAnsi="Book Antiqua"/>
      <w:b/>
      <w:szCs w:val="24"/>
    </w:rPr>
  </w:style>
  <w:style w:type="character" w:customStyle="1" w:styleId="Heading9Char">
    <w:name w:val="Heading 9 Char"/>
    <w:basedOn w:val="DefaultParagraphFont"/>
    <w:link w:val="Heading9"/>
    <w:rsid w:val="007A363C"/>
    <w:rPr>
      <w:b/>
      <w:sz w:val="22"/>
      <w:szCs w:val="24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3E28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ji.3789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pgurjar</dc:creator>
  <cp:lastModifiedBy>348370422</cp:lastModifiedBy>
  <cp:revision>2</cp:revision>
  <cp:lastPrinted>2018-02-26T14:27:00Z</cp:lastPrinted>
  <dcterms:created xsi:type="dcterms:W3CDTF">2018-03-22T11:35:00Z</dcterms:created>
  <dcterms:modified xsi:type="dcterms:W3CDTF">2018-03-22T11:35:00Z</dcterms:modified>
</cp:coreProperties>
</file>