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37" w:rsidRPr="00DC22C3" w:rsidRDefault="00DC22C3" w:rsidP="00DC22C3">
      <w:pPr>
        <w:spacing w:after="120" w:line="240" w:lineRule="auto"/>
        <w:ind w:left="0" w:right="-604" w:hanging="2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4332801</wp:posOffset>
            </wp:positionH>
            <wp:positionV relativeFrom="paragraph">
              <wp:posOffset>-90377</wp:posOffset>
            </wp:positionV>
            <wp:extent cx="1382233" cy="1509823"/>
            <wp:effectExtent l="19050" t="0" r="8417" b="0"/>
            <wp:wrapNone/>
            <wp:docPr id="6" name="image2.png" descr="C:\Users\Goda Gold\Documents\Scan_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Goda Gold\Documents\Scan_000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1509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Priyanka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70837" w:rsidRDefault="00170837">
      <w:pPr>
        <w:spacing w:after="120" w:line="240" w:lineRule="auto"/>
        <w:ind w:left="2" w:hanging="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6" w:history="1">
        <w:r w:rsidRPr="00AF1625">
          <w:rPr>
            <w:rStyle w:val="Hyperlink"/>
            <w:rFonts w:ascii="Times New Roman" w:hAnsi="Times New Roman" w:cs="Times New Roman"/>
            <w:sz w:val="24"/>
            <w:szCs w:val="24"/>
          </w:rPr>
          <w:t>priyanka.381078@2freemail.com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 a part of a reputed organization where in I can fulfill my job objectives to help in the growth of organization.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0837" w:rsidRDefault="00170837">
      <w:pPr>
        <w:spacing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170837" w:rsidRDefault="00DC22C3">
      <w:pPr>
        <w:spacing w:line="240" w:lineRule="auto"/>
        <w:ind w:left="1" w:hanging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Educational Qualification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HSC </w:t>
      </w: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Computer Proficiency: 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 Office</w:t>
      </w: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Work Experience: </w:t>
      </w: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Company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SUNDATA PROCESSING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Department: Front Office</w:t>
      </w: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70837" w:rsidRDefault="00DC22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Designation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Receptionist </w:t>
      </w:r>
    </w:p>
    <w:p w:rsidR="00170837" w:rsidRDefault="00DC22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Experience: June 2007 to 2009 </w:t>
      </w:r>
    </w:p>
    <w:p w:rsidR="00170837" w:rsidRDefault="00DC2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Designation:</w:t>
      </w:r>
      <w:r>
        <w:rPr>
          <w:rFonts w:ascii="Times New Roman" w:hAnsi="Times New Roman" w:cs="Times New Roman"/>
          <w:color w:val="000000"/>
          <w:sz w:val="24"/>
          <w:szCs w:val="24"/>
        </w:rPr>
        <w:t>Sales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Cordinator</w:t>
      </w:r>
      <w:proofErr w:type="spellEnd"/>
    </w:p>
    <w:p w:rsidR="00170837" w:rsidRDefault="00DC2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Experience: 2009 to 2012</w:t>
      </w:r>
    </w:p>
    <w:p w:rsidR="00170837" w:rsidRDefault="00DC2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Designation</w:t>
      </w:r>
      <w:r>
        <w:rPr>
          <w:rFonts w:ascii="Times New Roman" w:hAnsi="Times New Roman" w:cs="Times New Roman"/>
          <w:color w:val="000000"/>
          <w:sz w:val="24"/>
          <w:szCs w:val="24"/>
        </w:rPr>
        <w:t>:Sr.Dispatch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head</w:t>
      </w:r>
    </w:p>
    <w:p w:rsidR="00170837" w:rsidRDefault="00DC2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Experience :2012 to 2017</w:t>
      </w: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Receptionist Roles:</w:t>
      </w: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37" w:rsidRDefault="00DC2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Handling all incoming and outgoing calls </w:t>
      </w:r>
    </w:p>
    <w:p w:rsidR="00170837" w:rsidRDefault="00DC2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Making Calls to client given list by respective person</w:t>
      </w:r>
    </w:p>
    <w:p w:rsidR="00170837" w:rsidRDefault="00DC2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Taking a Message if person not on desk and giving them reply</w:t>
      </w: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Sales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Cordinator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Roles</w:t>
      </w: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37" w:rsidRDefault="00DC22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Coordinating with branches, &amp; clients. </w:t>
      </w:r>
    </w:p>
    <w:p w:rsidR="00170837" w:rsidRDefault="00DC22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Maintaining the MIS report of daily 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activiti</w:t>
      </w:r>
      <w:r>
        <w:rPr>
          <w:rFonts w:ascii="Times New Roman" w:hAnsi="Times New Roman" w:cs="Times New Roman"/>
          <w:sz w:val="24"/>
          <w:szCs w:val="24"/>
        </w:rPr>
        <w:t>vity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done by the Branch 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Executive.</w:t>
      </w:r>
    </w:p>
    <w:p w:rsidR="00170837" w:rsidRDefault="00DC22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Generating automated reports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daily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basis.</w:t>
      </w:r>
    </w:p>
    <w:p w:rsidR="00170837" w:rsidRDefault="00DC22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Taking orders from the clients like Barcode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labels, Printers and Scanners products.</w:t>
      </w:r>
    </w:p>
    <w:p w:rsidR="00170837" w:rsidRDefault="00DC22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Finalize order confirmati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</w:rPr>
        <w:t>payment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170837" w:rsidRDefault="00170837" w:rsidP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170837" w:rsidRDefault="00DC22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hecking Outlook Mails.</w:t>
      </w:r>
    </w:p>
    <w:p w:rsidR="00170837" w:rsidRDefault="00170837">
      <w:pPr>
        <w:spacing w:line="240" w:lineRule="auto"/>
        <w:ind w:left="0" w:hanging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837" w:rsidRDefault="00DC22C3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Dispatch Department Roles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0837" w:rsidRDefault="00DC22C3">
      <w:pPr>
        <w:numPr>
          <w:ilvl w:val="0"/>
          <w:numId w:val="1"/>
        </w:numPr>
        <w:spacing w:after="0" w:line="240" w:lineRule="auto"/>
        <w:ind w:left="0" w:hanging="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Invoice qty with Material</w:t>
      </w:r>
    </w:p>
    <w:p w:rsidR="00170837" w:rsidRDefault="00DC22C3">
      <w:pPr>
        <w:numPr>
          <w:ilvl w:val="0"/>
          <w:numId w:val="1"/>
        </w:numPr>
        <w:spacing w:after="0" w:line="240" w:lineRule="auto"/>
        <w:ind w:left="0" w:hanging="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for packing material in box</w:t>
      </w:r>
    </w:p>
    <w:p w:rsidR="00170837" w:rsidRDefault="00DC22C3">
      <w:pPr>
        <w:numPr>
          <w:ilvl w:val="0"/>
          <w:numId w:val="1"/>
        </w:numPr>
        <w:spacing w:after="0" w:line="240" w:lineRule="auto"/>
        <w:ind w:left="0" w:hanging="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give Parcel to courier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</w:t>
      </w:r>
      <w:proofErr w:type="spellEnd"/>
    </w:p>
    <w:p w:rsidR="00170837" w:rsidRDefault="00DC22C3">
      <w:pPr>
        <w:numPr>
          <w:ilvl w:val="0"/>
          <w:numId w:val="1"/>
        </w:numPr>
        <w:spacing w:after="0" w:line="240" w:lineRule="auto"/>
        <w:ind w:left="0" w:hanging="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client courier details </w:t>
      </w:r>
    </w:p>
    <w:p w:rsidR="00170837" w:rsidRDefault="00DC22C3">
      <w:pPr>
        <w:numPr>
          <w:ilvl w:val="0"/>
          <w:numId w:val="1"/>
        </w:numPr>
        <w:spacing w:after="0" w:line="240" w:lineRule="auto"/>
        <w:ind w:left="0" w:hanging="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Cordinating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client about parcel till it reaches to them.</w:t>
      </w:r>
    </w:p>
    <w:p w:rsidR="00170837" w:rsidRDefault="00170837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170837" w:rsidRDefault="00DC22C3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</w:p>
    <w:p w:rsidR="00170837" w:rsidRDefault="00DC22C3">
      <w:pP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Music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Cooking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Personal Information</w:t>
      </w: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Nationality                 :  Indian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 of Birth              :  23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rd </w:t>
      </w:r>
      <w:r>
        <w:rPr>
          <w:rFonts w:ascii="Times New Roman" w:hAnsi="Times New Roman" w:cs="Times New Roman"/>
          <w:color w:val="000000"/>
          <w:sz w:val="24"/>
          <w:szCs w:val="24"/>
        </w:rPr>
        <w:t>June, 1988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Sex                             :  Female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Marital Status            :  Marrie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:rsidR="00170837" w:rsidRDefault="00DC2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Languages Known     : English, Hindi, </w:t>
      </w:r>
      <w:r>
        <w:rPr>
          <w:rFonts w:ascii="Times New Roman" w:hAnsi="Times New Roman" w:cs="Times New Roman"/>
          <w:sz w:val="24"/>
          <w:szCs w:val="24"/>
        </w:rPr>
        <w:t>Gujarat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37" w:rsidRDefault="0017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sectPr w:rsidR="00170837" w:rsidSect="00170837">
      <w:pgSz w:w="11906" w:h="16838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20A2"/>
    <w:multiLevelType w:val="multilevel"/>
    <w:tmpl w:val="30B05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FC6D97"/>
    <w:multiLevelType w:val="multilevel"/>
    <w:tmpl w:val="CB8E8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681221"/>
    <w:multiLevelType w:val="multilevel"/>
    <w:tmpl w:val="746A7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885737"/>
    <w:multiLevelType w:val="multilevel"/>
    <w:tmpl w:val="6310B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F761E9A"/>
    <w:multiLevelType w:val="multilevel"/>
    <w:tmpl w:val="826AB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8B150B0"/>
    <w:multiLevelType w:val="multilevel"/>
    <w:tmpl w:val="8AEE3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4774F45"/>
    <w:multiLevelType w:val="multilevel"/>
    <w:tmpl w:val="80302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9A57FF9"/>
    <w:multiLevelType w:val="multilevel"/>
    <w:tmpl w:val="B60A2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170837"/>
    <w:rsid w:val="00170837"/>
    <w:rsid w:val="00DC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0837"/>
    <w:pPr>
      <w:suppressAutoHyphens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170837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708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708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708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7083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708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0837"/>
  </w:style>
  <w:style w:type="paragraph" w:styleId="Title">
    <w:name w:val="Title"/>
    <w:basedOn w:val="Normal"/>
    <w:next w:val="Normal"/>
    <w:rsid w:val="00170837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basedOn w:val="Normal"/>
    <w:rsid w:val="00170837"/>
    <w:pPr>
      <w:spacing w:after="0" w:line="240" w:lineRule="auto"/>
    </w:pPr>
  </w:style>
  <w:style w:type="character" w:customStyle="1" w:styleId="NoSpacingChar">
    <w:name w:val="No Spacing Char"/>
    <w:basedOn w:val="DefaultParagraphFont"/>
    <w:rsid w:val="00170837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ListParagraph">
    <w:name w:val="List Paragraph"/>
    <w:basedOn w:val="Normal"/>
    <w:rsid w:val="00170837"/>
    <w:pPr>
      <w:ind w:left="720"/>
      <w:contextualSpacing/>
    </w:pPr>
  </w:style>
  <w:style w:type="paragraph" w:styleId="Subtitle">
    <w:name w:val="Subtitle"/>
    <w:basedOn w:val="Normal"/>
    <w:next w:val="Normal"/>
    <w:rsid w:val="001708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8F"/>
    <w:rPr>
      <w:rFonts w:ascii="Segoe UI" w:eastAsia="Times New Roman" w:hAnsi="Segoe UI" w:cs="Segoe UI"/>
      <w:position w:val="-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2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yanka.38107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2018-06-28T08:00:00Z</dcterms:created>
  <dcterms:modified xsi:type="dcterms:W3CDTF">2018-06-28T08:01:00Z</dcterms:modified>
</cp:coreProperties>
</file>